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教师文明礼仪培训总结</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培训总结3篇教师在接触学生的过程中，如果发现学生有不良习惯或行为，应该及时加以制止并正确引导，指出其错误之处和危害；总结很容易写得千篇一律、缺乏个性。总结就要有独到的发现、独到的体会、新鲜的角度、新颖的材料。你是否在找正准备撰写...</w:t>
      </w:r>
    </w:p>
    <w:p>
      <w:pPr>
        <w:ind w:left="0" w:right="0" w:firstLine="560"/>
        <w:spacing w:before="450" w:after="450" w:line="312" w:lineRule="auto"/>
      </w:pPr>
      <w:r>
        <w:rPr>
          <w:rFonts w:ascii="宋体" w:hAnsi="宋体" w:eastAsia="宋体" w:cs="宋体"/>
          <w:color w:val="000"/>
          <w:sz w:val="28"/>
          <w:szCs w:val="28"/>
        </w:rPr>
        <w:t xml:space="preserve">教师文明礼仪培训总结3篇</w:t>
      </w:r>
    </w:p>
    <w:p>
      <w:pPr>
        <w:ind w:left="0" w:right="0" w:firstLine="560"/>
        <w:spacing w:before="450" w:after="450" w:line="312" w:lineRule="auto"/>
      </w:pPr>
      <w:r>
        <w:rPr>
          <w:rFonts w:ascii="宋体" w:hAnsi="宋体" w:eastAsia="宋体" w:cs="宋体"/>
          <w:color w:val="000"/>
          <w:sz w:val="28"/>
          <w:szCs w:val="28"/>
        </w:rPr>
        <w:t xml:space="preserve">教师在接触学生的过程中，如果发现学生有不良习惯或行为，应该及时加以制止并正确引导，指出其错误之处和危害；总结很容易写得千篇一律、缺乏个性。总结就要有独到的发现、独到的体会、新鲜的角度、新颖的材料。你是否在找正准备撰写“教师文明礼仪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教师文明礼仪培训总结篇1</w:t>
      </w:r>
    </w:p>
    <w:p>
      <w:pPr>
        <w:ind w:left="0" w:right="0" w:firstLine="560"/>
        <w:spacing w:before="450" w:after="450" w:line="312" w:lineRule="auto"/>
      </w:pPr>
      <w:r>
        <w:rPr>
          <w:rFonts w:ascii="宋体" w:hAnsi="宋体" w:eastAsia="宋体" w:cs="宋体"/>
          <w:color w:val="000"/>
          <w:sz w:val="28"/>
          <w:szCs w:val="28"/>
        </w:rPr>
        <w:t xml:space="preserve">这几天，我十分荣幸的参加了经理主讲的礼仪培训课程，我才知道原来小小的礼仪就那么多的讲究，你的一点点细微的动作，都有可能影响别人对你的印象，这次的培训我真的学到了很多相关礼仪的知识，下面和大家分享一下。</w:t>
      </w:r>
    </w:p>
    <w:p>
      <w:pPr>
        <w:ind w:left="0" w:right="0" w:firstLine="560"/>
        <w:spacing w:before="450" w:after="450" w:line="312" w:lineRule="auto"/>
      </w:pPr>
      <w:r>
        <w:rPr>
          <w:rFonts w:ascii="宋体" w:hAnsi="宋体" w:eastAsia="宋体" w:cs="宋体"/>
          <w:color w:val="000"/>
          <w:sz w:val="28"/>
          <w:szCs w:val="28"/>
        </w:rPr>
        <w:t xml:space="preserve">9月28日，我参加了公司组织由冈本经理主讲的礼仪培训。虽然是日常生活中的一些礼仪礼貌、言行举止。但是在各种场合中很多礼仪是我们所忽略的，而这些细节就会影响到他人对自己的评价与印象。通过此次培训，觉得获益匪浅，体会如下：</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通过礼仪学习，我才明白在原来的平时工作中或生活中我们有很多地方做的不是很好，从言行举止、小小的电话、短信用语到文明用语，似乎我们都有很多忽略，比如自己的衣着服饰，不是自己喜欢什么就穿什么，要符合自己给人以美感。礼仪是普通人修身养性持家立业的基础。生活里最重要的是以礼待人，有时候礼的作用不可估量，从某种意义上讲，礼仪比智慧和学识都重要。从我个人角度来看，一是有助于我提高个人的自身修养，二是有助于美化自身、美化生活，三是有助于我的社会交往，改善我的人际关系。</w:t>
      </w:r>
    </w:p>
    <w:p>
      <w:pPr>
        <w:ind w:left="0" w:right="0" w:firstLine="560"/>
        <w:spacing w:before="450" w:after="450" w:line="312" w:lineRule="auto"/>
      </w:pPr>
      <w:r>
        <w:rPr>
          <w:rFonts w:ascii="宋体" w:hAnsi="宋体" w:eastAsia="宋体" w:cs="宋体"/>
          <w:color w:val="000"/>
          <w:sz w:val="28"/>
          <w:szCs w:val="28"/>
        </w:rPr>
        <w:t xml:space="preserve">我们中国向来有礼仪之邦之称，在古代礼仪就是一个人修养的体现，放在现代一样有用，我们应该传承我们老祖宗那种“人有礼则安，无礼则危。”的思想觉悟，成为新时代有教养有素质的人</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教师文明礼仪培训总结篇2</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教师文明礼仪培训总结篇3</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2025-05-03T08:58:35+08:00</dcterms:created>
  <dcterms:modified xsi:type="dcterms:W3CDTF">2025-05-03T08:58:35+08:00</dcterms:modified>
</cp:coreProperties>
</file>

<file path=docProps/custom.xml><?xml version="1.0" encoding="utf-8"?>
<Properties xmlns="http://schemas.openxmlformats.org/officeDocument/2006/custom-properties" xmlns:vt="http://schemas.openxmlformats.org/officeDocument/2006/docPropsVTypes"/>
</file>