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渝中区审计局202_工作总结范文(精选3篇)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以下是为大家整理的关于渝中区审计局202_工作总结的文章3篇 ,欢迎品鉴！【篇一】渝中区审计局202_工作总结　　&gt;一、思想重视，加强领导，...</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以下是为大家整理的关于渝中区审计局202_工作总结的文章3篇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【篇一】渝中区审计局202_工作总结</w:t>
      </w:r>
    </w:p>
    <w:p>
      <w:pPr>
        <w:ind w:left="0" w:right="0" w:firstLine="560"/>
        <w:spacing w:before="450" w:after="450" w:line="312" w:lineRule="auto"/>
      </w:pPr>
      <w:r>
        <w:rPr>
          <w:rFonts w:ascii="宋体" w:hAnsi="宋体" w:eastAsia="宋体" w:cs="宋体"/>
          <w:color w:val="000"/>
          <w:sz w:val="28"/>
          <w:szCs w:val="28"/>
        </w:rPr>
        <w:t xml:space="preserve">　　&gt;一、思想重视，加强领导，有力推进</w:t>
      </w:r>
    </w:p>
    <w:p>
      <w:pPr>
        <w:ind w:left="0" w:right="0" w:firstLine="560"/>
        <w:spacing w:before="450" w:after="450" w:line="312" w:lineRule="auto"/>
      </w:pPr>
      <w:r>
        <w:rPr>
          <w:rFonts w:ascii="宋体" w:hAnsi="宋体" w:eastAsia="宋体" w:cs="宋体"/>
          <w:color w:val="000"/>
          <w:sz w:val="28"/>
          <w:szCs w:val="28"/>
        </w:rPr>
        <w:t xml:space="preserve">　　双拥工作做得怎样，关键在领导。我局领导非常重视双拥工作，始终把双拥工作作为维护社会稳定，促进经济发展的一项重要任务来抓。凡是上级有关双拥规定，主要领导都要亲自督办；对各项军民共建活动，主要领导都能亲自参加。为更好地抓好双拥工作，专门成立了由党组书记、局长亲自挂帅，局党组成员为副组长，各股室、中心负责人为组成人员的双拥工作领导小组，下设办公室，专门负责双拥工作的组织协调，保证双拥日常工作的正常开展。我局将双拥工作纳入年度工作的总体规划中，制定了双拥工作的计划和有关规定，把双拥工作任务进行了分解、落实到人，并纳入了年度考核，做到目标明确、责任到人，确保双拥工作的顺利开展。</w:t>
      </w:r>
    </w:p>
    <w:p>
      <w:pPr>
        <w:ind w:left="0" w:right="0" w:firstLine="560"/>
        <w:spacing w:before="450" w:after="450" w:line="312" w:lineRule="auto"/>
      </w:pPr>
      <w:r>
        <w:rPr>
          <w:rFonts w:ascii="宋体" w:hAnsi="宋体" w:eastAsia="宋体" w:cs="宋体"/>
          <w:color w:val="000"/>
          <w:sz w:val="28"/>
          <w:szCs w:val="28"/>
        </w:rPr>
        <w:t xml:space="preserve">　　&gt;二、创新形式，丰富内容，力求实效</w:t>
      </w:r>
    </w:p>
    <w:p>
      <w:pPr>
        <w:ind w:left="0" w:right="0" w:firstLine="560"/>
        <w:spacing w:before="450" w:after="450" w:line="312" w:lineRule="auto"/>
      </w:pPr>
      <w:r>
        <w:rPr>
          <w:rFonts w:ascii="宋体" w:hAnsi="宋体" w:eastAsia="宋体" w:cs="宋体"/>
          <w:color w:val="000"/>
          <w:sz w:val="28"/>
          <w:szCs w:val="28"/>
        </w:rPr>
        <w:t xml:space="preserve">　　为增强全局广大干部职工对双拥工作的认识，增进与官兵的感情，我局结合实际，积极组织开展形式多样、丰富多彩的活动，使双拥工作深入人心。一是局双拥领导小组利用周五集体学习机会，组织干部职工认真学习党中央、国务院和省、市、县党委政府关于双拥工作的有关文件，通过宣传教育，进一步增强了我局广大干部职工开展双拥工作的认同感和积极性。大家决心要认真学习军队的优良传统和顽强作风，以扎实细致的工作，为驻地军队做好服务，为我县建设和发展做出贡献。二是结合建军节、建党节等重大节假日活动开展宣传教育，普及国防知识，提高了干部职工的国防意识和拥军意识。比如，今年6月29日，我局组织全体人员开展了赴烈士陵园、革命博物馆参观学习，接受爱国主义、集体主义、革命英雄主义教育。三是重阳节期间赴县光荣院看望慰问老战士和优抚对象，并送上慰问品和202_元慰问金。四是“八一”期间与县消防支队官兵开展了丰富多彩的活动，增进了军民情谊，营造了拥军爱民的浓厚氛围。五是局机关13名党员缴纳的1400元特殊党费，于9月10日到结对共建村古碑镇宋河村，送到灾情严重的7户特困户手中（其中3名退伍军人、优抚对象），并为受灾群众灾后重建工作出谋划策。六是派人参加县第三届“双拥杯”篮球赛，以高昂的斗志、饱满的热情投入比赛，充分展示出审计人蓬勃向上、只争朝夕、凝心聚力、顽强拼搏的良好精神风貌。</w:t>
      </w:r>
    </w:p>
    <w:p>
      <w:pPr>
        <w:ind w:left="0" w:right="0" w:firstLine="560"/>
        <w:spacing w:before="450" w:after="450" w:line="312" w:lineRule="auto"/>
      </w:pPr>
      <w:r>
        <w:rPr>
          <w:rFonts w:ascii="宋体" w:hAnsi="宋体" w:eastAsia="宋体" w:cs="宋体"/>
          <w:color w:val="000"/>
          <w:sz w:val="28"/>
          <w:szCs w:val="28"/>
        </w:rPr>
        <w:t xml:space="preserve">　　&gt;三、落实政策，排忧解难，服务拥军</w:t>
      </w:r>
    </w:p>
    <w:p>
      <w:pPr>
        <w:ind w:left="0" w:right="0" w:firstLine="560"/>
        <w:spacing w:before="450" w:after="450" w:line="312" w:lineRule="auto"/>
      </w:pPr>
      <w:r>
        <w:rPr>
          <w:rFonts w:ascii="宋体" w:hAnsi="宋体" w:eastAsia="宋体" w:cs="宋体"/>
          <w:color w:val="000"/>
          <w:sz w:val="28"/>
          <w:szCs w:val="28"/>
        </w:rPr>
        <w:t xml:space="preserve">　　我局是政府职能部门，承担着全县审计工作的重任。为了认真落实县双拥领导小组各项工作任务，我局本着为进一步巩固省级双拥模范县创建成果服务、为军队建设服务，充分发挥职能优势，结合工作实际，由自身做起，采取有力措施，严格落实各项优抚安置政策，制定了内部拥军优属各项政策、计划、制度、措施，在单位内部强力推进双拥工作，并通过审计项目的实施把创建双拥工作辐射到各被审计的行政及企事业单位，力争在全县范围内把双拥工作的各项政策措施落到实处。对军属家庭除节日慰问外，对他们出现的困难及时给予解决。</w:t>
      </w:r>
    </w:p>
    <w:p>
      <w:pPr>
        <w:ind w:left="0" w:right="0" w:firstLine="560"/>
        <w:spacing w:before="450" w:after="450" w:line="312" w:lineRule="auto"/>
      </w:pPr>
      <w:r>
        <w:rPr>
          <w:rFonts w:ascii="宋体" w:hAnsi="宋体" w:eastAsia="宋体" w:cs="宋体"/>
          <w:color w:val="000"/>
          <w:sz w:val="28"/>
          <w:szCs w:val="28"/>
        </w:rPr>
        <w:t xml:space="preserve">　　一年来，我局双拥工作取得了一定的成绩，但我们也清醒地认识到，我局双拥工作还存在一些不足之处。在今后的工作中，要在县委、县政府的正确领导下，在县双拥工作领导组的关心指导下，按照“同呼吸、共命运、心连心”的总体要求，坚持标准，强化措施，开拓创新，不断丰富双拥工作的内涵，开展形式灵活的双拥活动，努力开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【篇二】渝中区审计局202_工作总结</w:t>
      </w:r>
    </w:p>
    <w:p>
      <w:pPr>
        <w:ind w:left="0" w:right="0" w:firstLine="560"/>
        <w:spacing w:before="450" w:after="450" w:line="312" w:lineRule="auto"/>
      </w:pPr>
      <w:r>
        <w:rPr>
          <w:rFonts w:ascii="宋体" w:hAnsi="宋体" w:eastAsia="宋体" w:cs="宋体"/>
          <w:color w:val="000"/>
          <w:sz w:val="28"/>
          <w:szCs w:val="28"/>
        </w:rPr>
        <w:t xml:space="preserve">　&gt;　一、加强领导，明确责任</w:t>
      </w:r>
    </w:p>
    <w:p>
      <w:pPr>
        <w:ind w:left="0" w:right="0" w:firstLine="560"/>
        <w:spacing w:before="450" w:after="450" w:line="312" w:lineRule="auto"/>
      </w:pPr>
      <w:r>
        <w:rPr>
          <w:rFonts w:ascii="宋体" w:hAnsi="宋体" w:eastAsia="宋体" w:cs="宋体"/>
          <w:color w:val="000"/>
          <w:sz w:val="28"/>
          <w:szCs w:val="28"/>
        </w:rPr>
        <w:t xml:space="preserve">　　我局成立了以党组书记、局长为组长、分管副局长为副组长、各股室（分局）负责人为成员的法制宣传领导小组，加强对法制宣传月活动的领导，形成主要领导亲自抓、负总责，分管领导具体抓，各股室分局积极参与、齐抓共管的工作机制，进一步明确了法制宣传工作的机构和责任人员，并做到法制宣传工作有计划、有措施、有检查、有总结、有投入，为本单位法制宣传工作全面推向深入夯实基础。同时领导干部在法制宣传工作中以身作则，发挥模范带头作用，积极组织和参与法制宣传教育活动。</w:t>
      </w:r>
    </w:p>
    <w:p>
      <w:pPr>
        <w:ind w:left="0" w:right="0" w:firstLine="560"/>
        <w:spacing w:before="450" w:after="450" w:line="312" w:lineRule="auto"/>
      </w:pPr>
      <w:r>
        <w:rPr>
          <w:rFonts w:ascii="宋体" w:hAnsi="宋体" w:eastAsia="宋体" w:cs="宋体"/>
          <w:color w:val="000"/>
          <w:sz w:val="28"/>
          <w:szCs w:val="28"/>
        </w:rPr>
        <w:t xml:space="preserve">　　&gt;二、要求全体干部职工明确法制宣传活动几个要点</w:t>
      </w:r>
    </w:p>
    <w:p>
      <w:pPr>
        <w:ind w:left="0" w:right="0" w:firstLine="560"/>
        <w:spacing w:before="450" w:after="450" w:line="312" w:lineRule="auto"/>
      </w:pPr>
      <w:r>
        <w:rPr>
          <w:rFonts w:ascii="宋体" w:hAnsi="宋体" w:eastAsia="宋体" w:cs="宋体"/>
          <w:color w:val="000"/>
          <w:sz w:val="28"/>
          <w:szCs w:val="28"/>
        </w:rPr>
        <w:t xml:space="preserve">　　一是活动时间为3月1日至3月31日；二是活动主题是推进依法治县，助推灾后重建，加快建设幸福美丽新家园；三是工作重点有四个方面的内容；四是工作要求是高度重视，加强领导、注重结合，抓好载体、大力宣传，营造氛围、注重实效，服务群众、宣传形式采取集中宣传和自主宣传相结合。</w:t>
      </w:r>
    </w:p>
    <w:p>
      <w:pPr>
        <w:ind w:left="0" w:right="0" w:firstLine="560"/>
        <w:spacing w:before="450" w:after="450" w:line="312" w:lineRule="auto"/>
      </w:pPr>
      <w:r>
        <w:rPr>
          <w:rFonts w:ascii="宋体" w:hAnsi="宋体" w:eastAsia="宋体" w:cs="宋体"/>
          <w:color w:val="000"/>
          <w:sz w:val="28"/>
          <w:szCs w:val="28"/>
        </w:rPr>
        <w:t xml:space="preserve">　　&gt;三、围绕法制宣传月方案，认真搞好法制宣传月活动</w:t>
      </w:r>
    </w:p>
    <w:p>
      <w:pPr>
        <w:ind w:left="0" w:right="0" w:firstLine="560"/>
        <w:spacing w:before="450" w:after="450" w:line="312" w:lineRule="auto"/>
      </w:pPr>
      <w:r>
        <w:rPr>
          <w:rFonts w:ascii="宋体" w:hAnsi="宋体" w:eastAsia="宋体" w:cs="宋体"/>
          <w:color w:val="000"/>
          <w:sz w:val="28"/>
          <w:szCs w:val="28"/>
        </w:rPr>
        <w:t xml:space="preserve">　　（一）大力宣传《中华人民共和国审计法》、新《审计法实施条例》解读等国家基本法律、法规和政策，宣传与经济社会发展、维护社会和谐稳定、服务和保障民生相关的法律法规，开展社会主义法治理念教育，不断提高和广大干部职工的法律素质和法治化管理水平。以推进依法治县，助推灾后重建，加快建设幸福美丽新家园为主题，积极组织审计人员配合县级相关部门搞好法制宣传活动，向服务对象发放《审计法》、《审计法实施条例》、《国家审计准则》、《中国财经审计法规选编》、《中国审计》、《现代审计》等法律法规和法制宣传资料40余册，并积极解答群众疑问。</w:t>
      </w:r>
    </w:p>
    <w:p>
      <w:pPr>
        <w:ind w:left="0" w:right="0" w:firstLine="560"/>
        <w:spacing w:before="450" w:after="450" w:line="312" w:lineRule="auto"/>
      </w:pPr>
      <w:r>
        <w:rPr>
          <w:rFonts w:ascii="宋体" w:hAnsi="宋体" w:eastAsia="宋体" w:cs="宋体"/>
          <w:color w:val="000"/>
          <w:sz w:val="28"/>
          <w:szCs w:val="28"/>
        </w:rPr>
        <w:t xml:space="preserve">　　（二）围绕深入推进审计工作、依法管理创新、公正廉洁执法三项重点工作，加强法制宣传教育。针对审计工作中的存在问题，开展有针对性的专项法制宣传教育。加强对领导党员干部、审计人员的法律法规教育，促进公正廉洁执法。通过开展对领导干部的审计，为完善领导干部监督管理机制，增强财经法纪意识，促进依法履行职责发挥了积极作用，为县委组织、纪检部门任用和考察干部提供了依据。</w:t>
      </w:r>
    </w:p>
    <w:p>
      <w:pPr>
        <w:ind w:left="0" w:right="0" w:firstLine="560"/>
        <w:spacing w:before="450" w:after="450" w:line="312" w:lineRule="auto"/>
      </w:pPr>
      <w:r>
        <w:rPr>
          <w:rFonts w:ascii="宋体" w:hAnsi="宋体" w:eastAsia="宋体" w:cs="宋体"/>
          <w:color w:val="000"/>
          <w:sz w:val="28"/>
          <w:szCs w:val="28"/>
        </w:rPr>
        <w:t xml:space="preserve">　　（三）紧紧围绕法制宣传工作重点，进行普法宣传。</w:t>
      </w:r>
    </w:p>
    <w:p>
      <w:pPr>
        <w:ind w:left="0" w:right="0" w:firstLine="560"/>
        <w:spacing w:before="450" w:after="450" w:line="312" w:lineRule="auto"/>
      </w:pPr>
      <w:r>
        <w:rPr>
          <w:rFonts w:ascii="宋体" w:hAnsi="宋体" w:eastAsia="宋体" w:cs="宋体"/>
          <w:color w:val="000"/>
          <w:sz w:val="28"/>
          <w:szCs w:val="28"/>
        </w:rPr>
        <w:t xml:space="preserve">　　一是大力宣传宪法。坚持以学习宣传宪法为核心，深入学习宣传宪法的基本原则和基本精神，深入学习宣传中国特色社会主义法律体系形成的重大意义和基本构成，深入学习宣传国家基本法律的主要内容，进一步发挥法律在经济社会发展中的规范、引导和保障作用，服务经济社会又好又快发展，促进社会和谐稳定。积极利用三月法制宣传月组织开展好法制宣传活动，不断增强全体干部职工的宪法意识、爱国意识、国家安全统一意识和民主法制观念，进一步形成全局和联系村人人学法遵法守法用法的良好氛围。</w:t>
      </w:r>
    </w:p>
    <w:p>
      <w:pPr>
        <w:ind w:left="0" w:right="0" w:firstLine="560"/>
        <w:spacing w:before="450" w:after="450" w:line="312" w:lineRule="auto"/>
      </w:pPr>
      <w:r>
        <w:rPr>
          <w:rFonts w:ascii="宋体" w:hAnsi="宋体" w:eastAsia="宋体" w:cs="宋体"/>
          <w:color w:val="000"/>
          <w:sz w:val="28"/>
          <w:szCs w:val="28"/>
        </w:rPr>
        <w:t xml:space="preserve">　　二是开展涉灾法制宣传，助推灾后恢复重建跟踪审计。</w:t>
      </w:r>
    </w:p>
    <w:p>
      <w:pPr>
        <w:ind w:left="0" w:right="0" w:firstLine="560"/>
        <w:spacing w:before="450" w:after="450" w:line="312" w:lineRule="auto"/>
      </w:pPr>
      <w:r>
        <w:rPr>
          <w:rFonts w:ascii="宋体" w:hAnsi="宋体" w:eastAsia="宋体" w:cs="宋体"/>
          <w:color w:val="000"/>
          <w:sz w:val="28"/>
          <w:szCs w:val="28"/>
        </w:rPr>
        <w:t xml:space="preserve">　　灾后恢复重建是一项长期持续和艰巨复杂的系统工程,随着灾后恢复重建工作的深入推进,保障灾后重建跟踪审计有序进行，充分利用本单位宣传专栏、会商系统，开展“法治大讲堂”宣讲活动，进行直观、形象、生动的涉灾法制宣传教育。按照党的群众路线教育活动学习教育、听取意见阶段的工作安排，县审计局不断丰富学习载体，妥善处理好工学矛盾。202_年3月10日至11日，积极组织全局干部职工集中参加学习培训了由省审计厅组织召开的芦山地震灾后恢复重建跟踪审计和财政存量资金专项审计调查等业务培训视频会议。此次培训，主要是通过我局会商系统视频进行收看审计署、审计厅领导干部讲的党课和专家作的审计业务培训。结合党的群众路线教育活动，做好202_年芦山地震灾后恢复重建跟踪审计工作，提升跟踪审计政策掌握水平和业务能力，确保灾后恢复重建整个过程不出重大问题。通过学习培训，我局统筹兼顾当前审计工作，把开展教育实践活动与做好当前灾后恢复重建跟踪审计工作结合起来，分阶段、有步骤地对灾后恢复重建重点资金、重点项目和重点领域进行跟踪审计监督，确保两手抓、两不误、两促进，全力推动灾后恢复重建工作的顺利进行，用审计工作新成果、新突破检验教育实践活动的成效。</w:t>
      </w:r>
    </w:p>
    <w:p>
      <w:pPr>
        <w:ind w:left="0" w:right="0" w:firstLine="560"/>
        <w:spacing w:before="450" w:after="450" w:line="312" w:lineRule="auto"/>
      </w:pPr>
      <w:r>
        <w:rPr>
          <w:rFonts w:ascii="宋体" w:hAnsi="宋体" w:eastAsia="宋体" w:cs="宋体"/>
          <w:color w:val="000"/>
          <w:sz w:val="28"/>
          <w:szCs w:val="28"/>
        </w:rPr>
        <w:t xml:space="preserve">　　三是大力宣传《未成年人保护法》、《预防未成年人犯罪法》等法律法规。以提高领导干部依法决策、依法行政能力为重点，推行党组中心组集体学法，举办领导干部法制讲座，推动领导干部提高运用法治思维和法治方式深化改革、推动发展、化解矛盾、维护稳定能力。采取形式多样的法制宣传教育活动，促进青少年学生树立法治意识，加强对未成年人的保护，预防和减少未成年人违法犯罪。</w:t>
      </w:r>
    </w:p>
    <w:p>
      <w:pPr>
        <w:ind w:left="0" w:right="0" w:firstLine="560"/>
        <w:spacing w:before="450" w:after="450" w:line="312" w:lineRule="auto"/>
      </w:pPr>
      <w:r>
        <w:rPr>
          <w:rFonts w:ascii="宋体" w:hAnsi="宋体" w:eastAsia="宋体" w:cs="宋体"/>
          <w:color w:val="000"/>
          <w:sz w:val="28"/>
          <w:szCs w:val="28"/>
        </w:rPr>
        <w:t xml:space="preserve">　　四是大力整合社会普法资源。以“法律六进”为载体，上下联动、横向协作，利用到基层开展审计调查工作机遇，组织干部职工多次深入社区、农村、学校、企业等基层单位开展法制宣传、法律服务活动。围绕人民群众关心关注的热点问题，开展有针对性的法制宣传。配合联系村开展“法律服务进村入户”活动。督促联系村落实法制宣传教育“七个一”，以普法教育促进矛盾纠纷有效化解，在化解矛盾纠纷的过程中弘扬法治精神，着力提升基层群众依法管理自身事务的能力。</w:t>
      </w:r>
    </w:p>
    <w:p>
      <w:pPr>
        <w:ind w:left="0" w:right="0" w:firstLine="560"/>
        <w:spacing w:before="450" w:after="450" w:line="312" w:lineRule="auto"/>
      </w:pPr>
      <w:r>
        <w:rPr>
          <w:rFonts w:ascii="宋体" w:hAnsi="宋体" w:eastAsia="宋体" w:cs="宋体"/>
          <w:color w:val="000"/>
          <w:sz w:val="28"/>
          <w:szCs w:val="28"/>
        </w:rPr>
        <w:t xml:space="preserve">　&gt;　四、活动形式</w:t>
      </w:r>
    </w:p>
    <w:p>
      <w:pPr>
        <w:ind w:left="0" w:right="0" w:firstLine="560"/>
        <w:spacing w:before="450" w:after="450" w:line="312" w:lineRule="auto"/>
      </w:pPr>
      <w:r>
        <w:rPr>
          <w:rFonts w:ascii="宋体" w:hAnsi="宋体" w:eastAsia="宋体" w:cs="宋体"/>
          <w:color w:val="000"/>
          <w:sz w:val="28"/>
          <w:szCs w:val="28"/>
        </w:rPr>
        <w:t xml:space="preserve">　　紧扣建设“法治”、助推灾后重建营造良好的法治环境，结合“三八”妇女维权周、“3.15”国际消费者权益日、综治宣传以及公民道德、未成年人思想道德建设等宣传活动，抓好局机关干部职工自身工作职能涉及法律法规学习。一是围绕活动主题和宣传重点，我局积极组织宣传活动；二是认真结合“法律六进”，因地制宜采取各种方式，在干部、职工家属中展开法制宣传活动；三是以净化办公场所和责任区环境，维护本单位和服务对象安全稳定为目的，搞好法制宣传教育工作；四是采取丰富的形式，创新宣传方法。通过多种形式广泛深入地开展宣传活动，努力营造良好的法制舆论氛围。五是积极主动配合相关部门，形成合力，开展相应的宣传系列活动。</w:t>
      </w:r>
    </w:p>
    <w:p>
      <w:pPr>
        <w:ind w:left="0" w:right="0" w:firstLine="560"/>
        <w:spacing w:before="450" w:after="450" w:line="312" w:lineRule="auto"/>
      </w:pPr>
      <w:r>
        <w:rPr>
          <w:rFonts w:ascii="宋体" w:hAnsi="宋体" w:eastAsia="宋体" w:cs="宋体"/>
          <w:color w:val="000"/>
          <w:sz w:val="28"/>
          <w:szCs w:val="28"/>
        </w:rPr>
        <w:t xml:space="preserve">　　我局安排了专人认真组织做好三月法制宣传月活动的协调与落实，积极参与把法制宣传月活动切实落实到位，把活动搞得有声有色。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【篇三】渝中区审计局202_工作总结</w:t>
      </w:r>
    </w:p>
    <w:p>
      <w:pPr>
        <w:ind w:left="0" w:right="0" w:firstLine="560"/>
        <w:spacing w:before="450" w:after="450" w:line="312" w:lineRule="auto"/>
      </w:pPr>
      <w:r>
        <w:rPr>
          <w:rFonts w:ascii="宋体" w:hAnsi="宋体" w:eastAsia="宋体" w:cs="宋体"/>
          <w:color w:val="000"/>
          <w:sz w:val="28"/>
          <w:szCs w:val="28"/>
        </w:rPr>
        <w:t xml:space="preserve">　　县审计局认真学习，深入贯彻落实党的十八大及十八届三中全会、省委十届四次全会、市委三届七次全会和县委政府相关文件会议精神，认真落实李克强总理省长的重要指示、常务副省长在全省审计工作会议上的讲话以及市委常委常务副市长和市审计局长在全市审计工作会议上的讲话精神，根据县法制建设领导小组办公室相关文件要求，结合审计工作实际和党的群众路线教育实践活动的开展，现将20xx年开展“法律七进”活动开展情况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贯彻落实党的十八大及十八届三中全会、省委十届四次全会、市委三届七次全会和县委政府相关文件会议精神，全面落实“六五”普法规划，以“深化‘法律七进’建设法治”为主题，大力推进法治建设，强化普法宣传教育，营造学法、懂法、遵法、守法、用法的良好氛围，为经济发展和灾后重建创建良好的法治环境。</w:t>
      </w:r>
    </w:p>
    <w:p>
      <w:pPr>
        <w:ind w:left="0" w:right="0" w:firstLine="560"/>
        <w:spacing w:before="450" w:after="450" w:line="312" w:lineRule="auto"/>
      </w:pPr>
      <w:r>
        <w:rPr>
          <w:rFonts w:ascii="宋体" w:hAnsi="宋体" w:eastAsia="宋体" w:cs="宋体"/>
          <w:color w:val="000"/>
          <w:sz w:val="28"/>
          <w:szCs w:val="28"/>
        </w:rPr>
        <w:t xml:space="preserve">　　&gt;二、加强组织领导</w:t>
      </w:r>
    </w:p>
    <w:p>
      <w:pPr>
        <w:ind w:left="0" w:right="0" w:firstLine="560"/>
        <w:spacing w:before="450" w:after="450" w:line="312" w:lineRule="auto"/>
      </w:pPr>
      <w:r>
        <w:rPr>
          <w:rFonts w:ascii="宋体" w:hAnsi="宋体" w:eastAsia="宋体" w:cs="宋体"/>
          <w:color w:val="000"/>
          <w:sz w:val="28"/>
          <w:szCs w:val="28"/>
        </w:rPr>
        <w:t xml:space="preserve">　　成立以局长任组长，副局长纪检组长任副组长，各股室负责人为成员的“法律七进”法制工作领导小组，领导小组下设办公室在局综公室，负责日常工作。领导小组定期召开会议、听取汇报、开展督查等，确保各项工作得到落实。</w:t>
      </w:r>
    </w:p>
    <w:p>
      <w:pPr>
        <w:ind w:left="0" w:right="0" w:firstLine="560"/>
        <w:spacing w:before="450" w:after="450" w:line="312" w:lineRule="auto"/>
      </w:pPr>
      <w:r>
        <w:rPr>
          <w:rFonts w:ascii="宋体" w:hAnsi="宋体" w:eastAsia="宋体" w:cs="宋体"/>
          <w:color w:val="000"/>
          <w:sz w:val="28"/>
          <w:szCs w:val="28"/>
        </w:rPr>
        <w:t xml:space="preserve">　　&gt;三、确定主要内容</w:t>
      </w:r>
    </w:p>
    <w:p>
      <w:pPr>
        <w:ind w:left="0" w:right="0" w:firstLine="560"/>
        <w:spacing w:before="450" w:after="450" w:line="312" w:lineRule="auto"/>
      </w:pPr>
      <w:r>
        <w:rPr>
          <w:rFonts w:ascii="宋体" w:hAnsi="宋体" w:eastAsia="宋体" w:cs="宋体"/>
          <w:color w:val="000"/>
          <w:sz w:val="28"/>
          <w:szCs w:val="28"/>
        </w:rPr>
        <w:t xml:space="preserve">　　（一）切实强化宪法和国家基本法律的学习宣传力度。努力提高全体审计人员特别是领导干部的宪法意识，进一步形成学习贯彻宪法的热潮；进一步学习宣传党和国家关于民主法制建设的理论、方针和政策，充分发挥审计监督在建设社会主义法治国家中的重要作用；进一步学习宣传国家基本法律制度，培育民主法制观念、爱国意识和国家安全统一意识。</w:t>
      </w:r>
    </w:p>
    <w:p>
      <w:pPr>
        <w:ind w:left="0" w:right="0" w:firstLine="560"/>
        <w:spacing w:before="450" w:after="450" w:line="312" w:lineRule="auto"/>
      </w:pPr>
      <w:r>
        <w:rPr>
          <w:rFonts w:ascii="宋体" w:hAnsi="宋体" w:eastAsia="宋体" w:cs="宋体"/>
          <w:color w:val="000"/>
          <w:sz w:val="28"/>
          <w:szCs w:val="28"/>
        </w:rPr>
        <w:t xml:space="preserve">　　（二）深入学习宣传审计法和与审计工作相关的法律法规。认真学习贯彻落实审计法及其实施条例、党政主要领导干部和国有企业领导人员经济责任审计规定和国家审计准则等审计法律法规；认真学习宣传会计法、预算法、财政违法行为处罚处分条例等与审计工作密切相关的法律法规等。将审计法律法规的宣传教育推向深入，结合今年开展的各项审计（调查）项目，将“法律七进”的工作落实到审计实施过程中，组织开展好日常审计工作中的法律宣传，有声势、有影响、效果好的组织开展审计进点会、审计报告征求意见会等，确保活动取得实效。</w:t>
      </w:r>
    </w:p>
    <w:p>
      <w:pPr>
        <w:ind w:left="0" w:right="0" w:firstLine="560"/>
        <w:spacing w:before="450" w:after="450" w:line="312" w:lineRule="auto"/>
      </w:pPr>
      <w:r>
        <w:rPr>
          <w:rFonts w:ascii="宋体" w:hAnsi="宋体" w:eastAsia="宋体" w:cs="宋体"/>
          <w:color w:val="000"/>
          <w:sz w:val="28"/>
          <w:szCs w:val="28"/>
        </w:rPr>
        <w:t xml:space="preserve">　　（三）突出宣传维护社会和谐稳定、促进社会公平正义的相关法律法规。学习宣传维护国家安全、社会稳定、促进民族团结相关法律法规，维护社会政治大局稳定；学习宣传社会治安综合治理、突发事件应急管理相关法律法规，促进提高社会管理水平；学习宣传信访、调解等相关法律法规，依法化解矛盾纠纷；加强刑事、民事和行政诉讼法律宣传，引导公民依法按程序表达利益诉求。加强依法行政、公正司法教育，促进党员干部依法办事，促进社会公平正义。</w:t>
      </w:r>
    </w:p>
    <w:p>
      <w:pPr>
        <w:ind w:left="0" w:right="0" w:firstLine="560"/>
        <w:spacing w:before="450" w:after="450" w:line="312" w:lineRule="auto"/>
      </w:pPr>
      <w:r>
        <w:rPr>
          <w:rFonts w:ascii="宋体" w:hAnsi="宋体" w:eastAsia="宋体" w:cs="宋体"/>
          <w:color w:val="000"/>
          <w:sz w:val="28"/>
          <w:szCs w:val="28"/>
        </w:rPr>
        <w:t xml:space="preserve">　　（四）围绕实现改革创新，大力学习宣传促进创新发展的法律法规。学习宣传加强资源节约和管理、环境和生态保护、防灾减灾等方面的法律法规，促进资源节约型、环境友好型社会建设；学习宣传农村基本经营制度、农村土地管理制度、农业支持保护制度、城乡经济社会发展一体化制度和农村民主管理制度等方面的法律法规，促进社会主义新农村建设。</w:t>
      </w:r>
    </w:p>
    <w:p>
      <w:pPr>
        <w:ind w:left="0" w:right="0" w:firstLine="560"/>
        <w:spacing w:before="450" w:after="450" w:line="312" w:lineRule="auto"/>
      </w:pPr>
      <w:r>
        <w:rPr>
          <w:rFonts w:ascii="宋体" w:hAnsi="宋体" w:eastAsia="宋体" w:cs="宋体"/>
          <w:color w:val="000"/>
          <w:sz w:val="28"/>
          <w:szCs w:val="28"/>
        </w:rPr>
        <w:t xml:space="preserve">　　&gt;四、强化工作措施</w:t>
      </w:r>
    </w:p>
    <w:p>
      <w:pPr>
        <w:ind w:left="0" w:right="0" w:firstLine="560"/>
        <w:spacing w:before="450" w:after="450" w:line="312" w:lineRule="auto"/>
      </w:pPr>
      <w:r>
        <w:rPr>
          <w:rFonts w:ascii="宋体" w:hAnsi="宋体" w:eastAsia="宋体" w:cs="宋体"/>
          <w:color w:val="000"/>
          <w:sz w:val="28"/>
          <w:szCs w:val="28"/>
        </w:rPr>
        <w:t xml:space="preserve">　　（一）开展学法宣法系列活动。一是举办专题法制讲座，组织干部职工一起学法。二是开展法律知识竞赛，以考促学，提高审计人员的工作能力和依法服务群众的水平。三是开展学法用法讨论会，组织干部职工一起讨论在工作中遇到的学法用法问题，互学互鉴。四是结合“走基层”活动，到联系村和被服务对象工作点开展法律宣传活动，不断扩大法律宣传的覆盖面。</w:t>
      </w:r>
    </w:p>
    <w:p>
      <w:pPr>
        <w:ind w:left="0" w:right="0" w:firstLine="560"/>
        <w:spacing w:before="450" w:after="450" w:line="312" w:lineRule="auto"/>
      </w:pPr>
      <w:r>
        <w:rPr>
          <w:rFonts w:ascii="宋体" w:hAnsi="宋体" w:eastAsia="宋体" w:cs="宋体"/>
          <w:color w:val="000"/>
          <w:sz w:val="28"/>
          <w:szCs w:val="28"/>
        </w:rPr>
        <w:t xml:space="preserve">　　（二）积极开展创建工作。不断提升干部职工的法制意识和法律素养，严格按照法律法规的要求，履行审计职责，努力创建“学法用法示范机关”、“依法行政单位”。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2025-05-02T09:36:46+08:00</dcterms:created>
  <dcterms:modified xsi:type="dcterms:W3CDTF">2025-05-02T09:36:46+08:00</dcterms:modified>
</cp:coreProperties>
</file>

<file path=docProps/custom.xml><?xml version="1.0" encoding="utf-8"?>
<Properties xmlns="http://schemas.openxmlformats.org/officeDocument/2006/custom-properties" xmlns:vt="http://schemas.openxmlformats.org/officeDocument/2006/docPropsVTypes"/>
</file>