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精选采购的员工年终总结感悟10篇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感悟大全10篇采购的工作总结是找出工作中的成功与失败，经验与教训，实事求是地总结工作情况。为接下来的工作确立合理的目标，明确未来发展的方向。下面小编给大家带来关于精选采购的员工年终总结感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精选采购的员工年终总结感悟大全10篇</w:t>
      </w:r>
    </w:p>
    <w:p>
      <w:pPr>
        <w:ind w:left="0" w:right="0" w:firstLine="560"/>
        <w:spacing w:before="450" w:after="450" w:line="312" w:lineRule="auto"/>
      </w:pPr>
      <w:r>
        <w:rPr>
          <w:rFonts w:ascii="宋体" w:hAnsi="宋体" w:eastAsia="宋体" w:cs="宋体"/>
          <w:color w:val="000"/>
          <w:sz w:val="28"/>
          <w:szCs w:val="28"/>
        </w:rPr>
        <w:t xml:space="preserve">采购的工作总结是找出工作中的成功与失败，经验与教训，实事求是地总结工作情况。为接下来的工作确立合理的目标，明确未来发展的方向。下面小编给大家带来关于精选采购的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精选采购的员工年终总结感悟篇1</w:t>
      </w:r>
    </w:p>
    <w:p>
      <w:pPr>
        <w:ind w:left="0" w:right="0" w:firstLine="560"/>
        <w:spacing w:before="450" w:after="450" w:line="312" w:lineRule="auto"/>
      </w:pPr>
      <w:r>
        <w:rPr>
          <w:rFonts w:ascii="宋体" w:hAnsi="宋体" w:eastAsia="宋体" w:cs="宋体"/>
          <w:color w:val="000"/>
          <w:sz w:val="28"/>
          <w:szCs w:val="28"/>
        </w:rPr>
        <w:t xml:space="preserve">一、在思想上，认真学习、领会党的__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精选采购的员工年终总结感悟篇2</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精选采购的员工年终总结感悟篇5</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坚持良好的关系，明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坚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职责感觉，明年采购部将异常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供给相关的证书和报告，导致在工程验收通电时，出现了低压计量柜不贴合标准的问题，给公司造成了极坏的影响，和很大的损失。此类低级错误是完全能够避免的，可是由于采购部的疏忽，给公司带来不必要的影响与麻烦，公司作出任何的处罚都愿意承担。经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景没有掌握到位。部门与部门之间的沟通也未能到达梦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提议，你们都是我们身边的良师益友，有你们支持，我们才能够提高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精选采购的员工年终总结感悟篇8</w:t>
      </w:r>
    </w:p>
    <w:p>
      <w:pPr>
        <w:ind w:left="0" w:right="0" w:firstLine="560"/>
        <w:spacing w:before="450" w:after="450" w:line="312" w:lineRule="auto"/>
      </w:pPr>
      <w:r>
        <w:rPr>
          <w:rFonts w:ascii="宋体" w:hAnsi="宋体" w:eastAsia="宋体" w:cs="宋体"/>
          <w:color w:val="000"/>
          <w:sz w:val="28"/>
          <w:szCs w:val="28"/>
        </w:rPr>
        <w:t xml:space="preserve">20_年度作业总结伴随着公司整体规划的日益开展和壮大，收购部在过去的一年面对了新的时机与挑战，回顾20_年收购部整个年度作业情况总结如下：</w:t>
      </w:r>
    </w:p>
    <w:p>
      <w:pPr>
        <w:ind w:left="0" w:right="0" w:firstLine="560"/>
        <w:spacing w:before="450" w:after="450" w:line="312" w:lineRule="auto"/>
      </w:pPr>
      <w:r>
        <w:rPr>
          <w:rFonts w:ascii="宋体" w:hAnsi="宋体" w:eastAsia="宋体" w:cs="宋体"/>
          <w:color w:val="000"/>
          <w:sz w:val="28"/>
          <w:szCs w:val="28"/>
        </w:rPr>
        <w:t xml:space="preserve">一、员工情况</w:t>
      </w:r>
    </w:p>
    <w:p>
      <w:pPr>
        <w:ind w:left="0" w:right="0" w:firstLine="560"/>
        <w:spacing w:before="450" w:after="450" w:line="312" w:lineRule="auto"/>
      </w:pPr>
      <w:r>
        <w:rPr>
          <w:rFonts w:ascii="宋体" w:hAnsi="宋体" w:eastAsia="宋体" w:cs="宋体"/>
          <w:color w:val="000"/>
          <w:sz w:val="28"/>
          <w:szCs w:val="28"/>
        </w:rPr>
        <w:t xml:space="preserve">收购部内部职工比较稳定，整个部分人员装备比较完好，作业责任心和作业热情都有了很大进步，相互配合密切，分工细化。但部分职工的作业责任心和事务潜力还有待强化和进步，力求在__年收购部整体职工开展水平能和公司开展相习惯。</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1、收购物资.</w:t>
      </w:r>
    </w:p>
    <w:p>
      <w:pPr>
        <w:ind w:left="0" w:right="0" w:firstLine="560"/>
        <w:spacing w:before="450" w:after="450" w:line="312" w:lineRule="auto"/>
      </w:pPr>
      <w:r>
        <w:rPr>
          <w:rFonts w:ascii="宋体" w:hAnsi="宋体" w:eastAsia="宋体" w:cs="宋体"/>
          <w:color w:val="000"/>
          <w:sz w:val="28"/>
          <w:szCs w:val="28"/>
        </w:rPr>
        <w:t xml:space="preserve">(1)20_年敷衍总额：￥1372384.20，20_年收购总额：￥3425032.4，付出总额2666146.67，付出份额56%。主要产品的本钱价格在铜材和化工原料涨价的不利因素下，都有5%-10%的本钱降幅。</w:t>
      </w:r>
    </w:p>
    <w:p>
      <w:pPr>
        <w:ind w:left="0" w:right="0" w:firstLine="560"/>
        <w:spacing w:before="450" w:after="450" w:line="312" w:lineRule="auto"/>
      </w:pPr>
      <w:r>
        <w:rPr>
          <w:rFonts w:ascii="宋体" w:hAnsi="宋体" w:eastAsia="宋体" w:cs="宋体"/>
          <w:color w:val="000"/>
          <w:sz w:val="28"/>
          <w:szCs w:val="28"/>
        </w:rPr>
        <w:t xml:space="preserve">(2)收购物资到货及时率和合格率85%，92%。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货商的沟通和协调，并拓宽了一批新的合格供货商，基本解决了电源适配器的老大难问题，确保了电源适配器的性价比优势，同时用心寻觅质优价廉的原材料进货途径，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仓库办理。__年公司整个产制品和原材料出入库数量和种类都比较繁、多，原材料的寄存基本能做到按类摆放，制品、半制品能区分区域，分类堆积。原材料发放过程中对数量、品名、标准都进行把关，下降了发料中可能存在的各种隐患。但制品发货过程不容乐观，呈现了混装、错装、漏装等现象，极大的影响了公司整体形象，因此20__年针对仓库露出出了许多问题，仓库办理人员的作业责任心务必要进一步强化，根绝类似情况的再次发生。</w:t>
      </w:r>
    </w:p>
    <w:p>
      <w:pPr>
        <w:ind w:left="0" w:right="0" w:firstLine="560"/>
        <w:spacing w:before="450" w:after="450" w:line="312" w:lineRule="auto"/>
      </w:pPr>
      <w:r>
        <w:rPr>
          <w:rFonts w:ascii="宋体" w:hAnsi="宋体" w:eastAsia="宋体" w:cs="宋体"/>
          <w:color w:val="000"/>
          <w:sz w:val="28"/>
          <w:szCs w:val="28"/>
        </w:rPr>
        <w:t xml:space="preserve">在20_年整个收购作业过程中也存在许多问题与缺乏。收购物资的及时性在20__年务必要有一个质的飞跃，尽量克服曾经到货不及时的各种不利因素，安排好原材料的到货时刻，减轻由此给出产带来的不利因素。进一步维系好与现有供货商的合作关系，并多途径开发新的合格供货商，拓宽进货途径，下降收购本钱。进步收购部整体职工的作业潜力和作业责任心，优化收购部内部整个办理方式，全方位习惯公司未来开展的需求。</w:t>
      </w:r>
    </w:p>
    <w:p>
      <w:pPr>
        <w:ind w:left="0" w:right="0" w:firstLine="560"/>
        <w:spacing w:before="450" w:after="450" w:line="312" w:lineRule="auto"/>
      </w:pPr>
      <w:r>
        <w:rPr>
          <w:rFonts w:ascii="宋体" w:hAnsi="宋体" w:eastAsia="宋体" w:cs="宋体"/>
          <w:color w:val="000"/>
          <w:sz w:val="28"/>
          <w:szCs w:val="28"/>
        </w:rPr>
        <w:t xml:space="preserve">20__年整个公司行将面对巨大的开展时机和商场时机，伴随着公司整体规划的不断壮大和行业竞争潜力的不断走强，对公司收购办理作业和事务技术提出了更高的要求。为了进步收购部整体职工的作业潜力和作业责任心，顺利习惯公司改制开展和大规划出产的需求，现对20__年收购作业规划如下：</w:t>
      </w:r>
    </w:p>
    <w:p>
      <w:pPr>
        <w:ind w:left="0" w:right="0" w:firstLine="560"/>
        <w:spacing w:before="450" w:after="450" w:line="312" w:lineRule="auto"/>
      </w:pPr>
      <w:r>
        <w:rPr>
          <w:rFonts w:ascii="宋体" w:hAnsi="宋体" w:eastAsia="宋体" w:cs="宋体"/>
          <w:color w:val="000"/>
          <w:sz w:val="28"/>
          <w:szCs w:val="28"/>
        </w:rPr>
        <w:t xml:space="preserve">一、持续加强和稳定收购部人员的装备结构，进步整体职工的人员素质。思考到大规划出产的需求，需增设一名收购人员，一名仓库办理员，配合和加强收购部内部办理和物资出入库办理作业。</w:t>
      </w:r>
    </w:p>
    <w:p>
      <w:pPr>
        <w:ind w:left="0" w:right="0" w:firstLine="560"/>
        <w:spacing w:before="450" w:after="450" w:line="312" w:lineRule="auto"/>
      </w:pPr>
      <w:r>
        <w:rPr>
          <w:rFonts w:ascii="宋体" w:hAnsi="宋体" w:eastAsia="宋体" w:cs="宋体"/>
          <w:color w:val="000"/>
          <w:sz w:val="28"/>
          <w:szCs w:val="28"/>
        </w:rPr>
        <w:t xml:space="preserve">二、持续和加强同现有供货商的办理与联络，透过与质量和出产联络，淘汰一些在供货及时率、质量合格率方面较差的厂家。持续多途径拓宽针对数字机顶盒的合格供货商，充实原材料进货途径，确保数字机顶盒的大批量出产。</w:t>
      </w:r>
    </w:p>
    <w:p>
      <w:pPr>
        <w:ind w:left="0" w:right="0" w:firstLine="560"/>
        <w:spacing w:before="450" w:after="450" w:line="312" w:lineRule="auto"/>
      </w:pPr>
      <w:r>
        <w:rPr>
          <w:rFonts w:ascii="宋体" w:hAnsi="宋体" w:eastAsia="宋体" w:cs="宋体"/>
          <w:color w:val="000"/>
          <w:sz w:val="28"/>
          <w:szCs w:val="28"/>
        </w:rPr>
        <w:t xml:space="preserve">三、进一步下降原材料价格，操控好对供货单位的付款份额，在减轻财务部资金压力的同时，保证原材料进货途径畅通。</w:t>
      </w:r>
    </w:p>
    <w:p>
      <w:pPr>
        <w:ind w:left="0" w:right="0" w:firstLine="560"/>
        <w:spacing w:before="450" w:after="450" w:line="312" w:lineRule="auto"/>
      </w:pPr>
      <w:r>
        <w:rPr>
          <w:rFonts w:ascii="宋体" w:hAnsi="宋体" w:eastAsia="宋体" w:cs="宋体"/>
          <w:color w:val="000"/>
          <w:sz w:val="28"/>
          <w:szCs w:val="28"/>
        </w:rPr>
        <w:t xml:space="preserve">四、仓库的出入库物资20_年全面实现电脑化办理和票据打印，加强仓库制品出库的监督力度。仓库办理人员的事务水平和作业责任心还要进一步强化，定时对仓库进行检查，按ISO9000标准仓库货品堆积和原材料摆放要求，根绝仓库脏、乱、差现象，进步整个仓库作业形象，确保原材料发放和产制品进出的一致性和精确性。</w:t>
      </w:r>
    </w:p>
    <w:p>
      <w:pPr>
        <w:ind w:left="0" w:right="0" w:firstLine="560"/>
        <w:spacing w:before="450" w:after="450" w:line="312" w:lineRule="auto"/>
      </w:pPr>
      <w:r>
        <w:rPr>
          <w:rFonts w:ascii="宋体" w:hAnsi="宋体" w:eastAsia="宋体" w:cs="宋体"/>
          <w:color w:val="000"/>
          <w:sz w:val="28"/>
          <w:szCs w:val="28"/>
        </w:rPr>
        <w:t xml:space="preserve">五、实在确保制品出货的物流畅通，下降物流运输风险，多途径开发联络物流公司，下降物流本钱，保证货品及时、精确、完好地到达用户所在地。相信__年既是公司规划化、产量化的一年，也是考验咱们收购部分事务水平、办理水平的一年。收购部整体职工务必从我做起，从作业细节开端，只要不断进步和强化作业潜力和作业责任心，才干更好地习惯公司未来的开展需求。</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精选采购的员工年终总结感悟篇9</w:t>
      </w:r>
    </w:p>
    <w:p>
      <w:pPr>
        <w:ind w:left="0" w:right="0" w:firstLine="560"/>
        <w:spacing w:before="450" w:after="450" w:line="312" w:lineRule="auto"/>
      </w:pPr>
      <w:r>
        <w:rPr>
          <w:rFonts w:ascii="宋体" w:hAnsi="宋体" w:eastAsia="宋体" w:cs="宋体"/>
          <w:color w:val="000"/>
          <w:sz w:val="28"/>
          <w:szCs w:val="28"/>
        </w:rPr>
        <w:t xml:space="preserve">20_年，在公司领导的正确领导下，胜利的号声已经接近尾声，为了做好20__年的后勤采购工作，现对20_年的后勤采购工作总结如下：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w:t>
      </w:r>
    </w:p>
    <w:p>
      <w:pPr>
        <w:ind w:left="0" w:right="0" w:firstLine="560"/>
        <w:spacing w:before="450" w:after="450" w:line="312" w:lineRule="auto"/>
      </w:pPr>
      <w:r>
        <w:rPr>
          <w:rFonts w:ascii="宋体" w:hAnsi="宋体" w:eastAsia="宋体" w:cs="宋体"/>
          <w:color w:val="000"/>
          <w:sz w:val="28"/>
          <w:szCs w:val="28"/>
        </w:rPr>
        <w:t xml:space="preserve">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总之，后勤采购部20_年依然面临着诸多的问题，对此，后勤采购部将认真总结20_年经验教训，力争工作各方面再有所突破，切实提高后勤保障能力和运行水平。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精选采购的员工年终总结感悟篇10</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2025-08-07T09:22:30+08:00</dcterms:created>
  <dcterms:modified xsi:type="dcterms:W3CDTF">2025-08-07T09:22:30+08:00</dcterms:modified>
</cp:coreProperties>
</file>

<file path=docProps/custom.xml><?xml version="1.0" encoding="utf-8"?>
<Properties xmlns="http://schemas.openxmlformats.org/officeDocument/2006/custom-properties" xmlns:vt="http://schemas.openxmlformats.org/officeDocument/2006/docPropsVTypes"/>
</file>