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党员自我评议总结14篇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民主评议党员要在党委领导下，以支部为单位进行，每年进行一次。民主评议党员个人总结撰写时既要有好的方面，也要有缺点、不足方面。以下是本站为大家整理的关于党员自我评议总结14篇范文，希望对大家有所帮助！党员自我评议总结篇1　　为积极响应民主评议...</w:t>
      </w:r>
    </w:p>
    <w:p>
      <w:pPr>
        <w:ind w:left="0" w:right="0" w:firstLine="560"/>
        <w:spacing w:before="450" w:after="450" w:line="312" w:lineRule="auto"/>
      </w:pPr>
      <w:r>
        <w:rPr>
          <w:rFonts w:ascii="宋体" w:hAnsi="宋体" w:eastAsia="宋体" w:cs="宋体"/>
          <w:color w:val="000"/>
          <w:sz w:val="28"/>
          <w:szCs w:val="28"/>
        </w:rPr>
        <w:t xml:space="preserve">民主评议党员要在党委领导下，以支部为单位进行，每年进行一次。民主评议党员个人总结撰写时既要有好的方面，也要有缺点、不足方面。以下是本站为大家整理的关于党员自我评议总结14篇范文，希望对大家有所帮助！[_TAG_h2]党员自我评议总结篇1</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党的十九大精神，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党的十九大精神等。</w:t>
      </w:r>
    </w:p>
    <w:p>
      <w:pPr>
        <w:ind w:left="0" w:right="0" w:firstLine="560"/>
        <w:spacing w:before="450" w:after="450" w:line="312" w:lineRule="auto"/>
      </w:pPr>
      <w:r>
        <w:rPr>
          <w:rFonts w:ascii="宋体" w:hAnsi="宋体" w:eastAsia="宋体" w:cs="宋体"/>
          <w:color w:val="000"/>
          <w:sz w:val="28"/>
          <w:szCs w:val="28"/>
        </w:rPr>
        <w:t xml:space="preserve">　&gt;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对自我评价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党员自我评议总结篇3</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党员自我评议总结篇4</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党员自我评议总结篇5</w:t>
      </w:r>
    </w:p>
    <w:p>
      <w:pPr>
        <w:ind w:left="0" w:right="0" w:firstLine="560"/>
        <w:spacing w:before="450" w:after="450" w:line="312" w:lineRule="auto"/>
      </w:pPr>
      <w:r>
        <w:rPr>
          <w:rFonts w:ascii="宋体" w:hAnsi="宋体" w:eastAsia="宋体" w:cs="宋体"/>
          <w:color w:val="000"/>
          <w:sz w:val="28"/>
          <w:szCs w:val="28"/>
        </w:rPr>
        <w:t xml:space="preserve">　　20__年，在委党组的正确领导下，积极参加党支部和党组组织的各项政治学习，学习了党的基本理论、基本知识，贯彻落实党的十七大和十七届二中、三中全会精神，联系建设中国特色社会主义的丰富实践，联系党的建设，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　　在政治思想上，坚持四项基本原则，与党中央在政治上、思想上、行动上保持高度一致，拥护党的路线、方针、政策，坚定对共产主义的信仰，坚决抵制违背科学发展观的错误行为，认真落实“八个坚持、八个反对”的要求。自觉认真的学习马列主义、毛泽东思想、邓小平理论、“三个代表”重要思想和科学发展观，努力掌握基本原理，把握丰富内涵和精神实质，并结合实际学以致用，努力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　　在今后的工作实践中，决心以“三个代表”重要思想和科学发展观来统领和鞭策自己，努力提高理论知识和业务工作水平，为加快全县经济社会发展做出自己的贡献。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党员自我评议总结篇6</w:t>
      </w:r>
    </w:p>
    <w:p>
      <w:pPr>
        <w:ind w:left="0" w:right="0" w:firstLine="560"/>
        <w:spacing w:before="450" w:after="450" w:line="312" w:lineRule="auto"/>
      </w:pPr>
      <w:r>
        <w:rPr>
          <w:rFonts w:ascii="宋体" w:hAnsi="宋体" w:eastAsia="宋体" w:cs="宋体"/>
          <w:color w:val="000"/>
          <w:sz w:val="28"/>
          <w:szCs w:val="28"/>
        </w:rPr>
        <w:t xml:space="preserve">　　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　&gt;　二、理论学习方面</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党的十九大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　　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党员自我评议总结篇7</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坚持学习邓小平理论和“三个代表”重要思想，学习党的十九大精神，努力使自己在思想上、言行上和党中央保持一致。严格遵守医院规章制度，服从领导，团结同事，增强医院医务人员的凝聚力。</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党员自我评议总结篇8</w:t>
      </w:r>
    </w:p>
    <w:p>
      <w:pPr>
        <w:ind w:left="0" w:right="0" w:firstLine="560"/>
        <w:spacing w:before="450" w:after="450" w:line="312" w:lineRule="auto"/>
      </w:pPr>
      <w:r>
        <w:rPr>
          <w:rFonts w:ascii="宋体" w:hAnsi="宋体" w:eastAsia="宋体" w:cs="宋体"/>
          <w:color w:val="000"/>
          <w:sz w:val="28"/>
          <w:szCs w:val="28"/>
        </w:rPr>
        <w:t xml:space="preserve">　　202_年，我在各级领导的关心指导下，以及同事们的热心帮助下，通过自己的努力，在思想上、业务水平上都有了很大的提高。做为一名中国共产党员我在日常工作中始终严格要求自己，积极地地完成了各项工作、学习任务，努力起到党员的模范先锋作用，现对自我评价如下：</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以及江的\"三个代表\"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　　&gt;三、学习上</w:t>
      </w:r>
    </w:p>
    <w:p>
      <w:pPr>
        <w:ind w:left="0" w:right="0" w:firstLine="560"/>
        <w:spacing w:before="450" w:after="450" w:line="312" w:lineRule="auto"/>
      </w:pPr>
      <w:r>
        <w:rPr>
          <w:rFonts w:ascii="宋体" w:hAnsi="宋体" w:eastAsia="宋体" w:cs="宋体"/>
          <w:color w:val="000"/>
          <w:sz w:val="28"/>
          <w:szCs w:val="28"/>
        </w:rPr>
        <w:t xml:space="preserve">　　本人积极参加各类学术活动，听取专家学者的学术讲座，参加了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　　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党员自我评议总结篇9</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&gt;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党员自我评议总结篇10</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在过去的一年中，我一直以一名优秀共产党员的标准严格要求自己，老老实实做人，踏踏实实做事，现将自己一年来在思想、工作、学习和廉洁自律方面的情况向党支部作以下汇报: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　　一、在思想方面。一年来，认真参加机关党支部组织生活，学习了xx6.30讲话精神，xx在十七届中央纪委二次全会上重要讲话，深入学习了科学发展观，树立了社会主义荣辱观。同时，我也认真领会集团公司、省公司和云川公司各种会议、文件精神，主动在思想上，与党中央、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　　二、在工作上，时刻牢记自己是一名光荣的共产党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积极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党员民主评议自我评价</w:t>
      </w:r>
    </w:p>
    <w:p>
      <w:pPr>
        <w:ind w:left="0" w:right="0" w:firstLine="560"/>
        <w:spacing w:before="450" w:after="450" w:line="312" w:lineRule="auto"/>
      </w:pPr>
      <w:r>
        <w:rPr>
          <w:rFonts w:ascii="宋体" w:hAnsi="宋体" w:eastAsia="宋体" w:cs="宋体"/>
          <w:color w:val="000"/>
          <w:sz w:val="28"/>
          <w:szCs w:val="28"/>
        </w:rPr>
        <w:t xml:space="preserve">　　三、在学习上，参加了云南省档案局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共产党纪律处分条例》，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共产党员的要求还存在一定的差距。</w:t>
      </w:r>
    </w:p>
    <w:p>
      <w:pPr>
        <w:ind w:left="0" w:right="0" w:firstLine="560"/>
        <w:spacing w:before="450" w:after="450" w:line="312" w:lineRule="auto"/>
      </w:pPr>
      <w:r>
        <w:rPr>
          <w:rFonts w:ascii="宋体" w:hAnsi="宋体" w:eastAsia="宋体" w:cs="宋体"/>
          <w:color w:val="000"/>
          <w:sz w:val="28"/>
          <w:szCs w:val="28"/>
        </w:rPr>
        <w:t xml:space="preserve">　　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　　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　　2.工作虽然尽职尽责，但工作效率不高，有些事情拖的时间太长。党员民主评议自我评价</w:t>
      </w:r>
    </w:p>
    <w:p>
      <w:pPr>
        <w:ind w:left="0" w:right="0" w:firstLine="560"/>
        <w:spacing w:before="450" w:after="450" w:line="312" w:lineRule="auto"/>
      </w:pPr>
      <w:r>
        <w:rPr>
          <w:rFonts w:ascii="宋体" w:hAnsi="宋体" w:eastAsia="宋体" w:cs="宋体"/>
          <w:color w:val="000"/>
          <w:sz w:val="28"/>
          <w:szCs w:val="28"/>
        </w:rPr>
        <w:t xml:space="preserve">　　3.本职工作没有做到，在公司宣传方面工作做的不及时，不到位。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　　4.与省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党员自我评议总结篇11</w:t>
      </w:r>
    </w:p>
    <w:p>
      <w:pPr>
        <w:ind w:left="0" w:right="0" w:firstLine="560"/>
        <w:spacing w:before="450" w:after="450" w:line="312" w:lineRule="auto"/>
      </w:pPr>
      <w:r>
        <w:rPr>
          <w:rFonts w:ascii="宋体" w:hAnsi="宋体" w:eastAsia="宋体" w:cs="宋体"/>
          <w:color w:val="000"/>
          <w:sz w:val="28"/>
          <w:szCs w:val="28"/>
        </w:rPr>
        <w:t xml:space="preserve">　　根据学校党支部党员民主评议工作的要求，结合本人工作实际情况，回顾一年来的工作学习情况，有收获也有不足。现将对自我评价如下：</w:t>
      </w:r>
    </w:p>
    <w:p>
      <w:pPr>
        <w:ind w:left="0" w:right="0" w:firstLine="560"/>
        <w:spacing w:before="450" w:after="450" w:line="312" w:lineRule="auto"/>
      </w:pPr>
      <w:r>
        <w:rPr>
          <w:rFonts w:ascii="宋体" w:hAnsi="宋体" w:eastAsia="宋体" w:cs="宋体"/>
          <w:color w:val="000"/>
          <w:sz w:val="28"/>
          <w:szCs w:val="28"/>
        </w:rPr>
        <w:t xml:space="preserve">　&gt;　一、坚持理论学习</w:t>
      </w:r>
    </w:p>
    <w:p>
      <w:pPr>
        <w:ind w:left="0" w:right="0" w:firstLine="560"/>
        <w:spacing w:before="450" w:after="450" w:line="312" w:lineRule="auto"/>
      </w:pPr>
      <w:r>
        <w:rPr>
          <w:rFonts w:ascii="宋体" w:hAnsi="宋体" w:eastAsia="宋体" w:cs="宋体"/>
          <w:color w:val="000"/>
          <w:sz w:val="28"/>
          <w:szCs w:val="28"/>
        </w:rPr>
        <w:t xml:space="preserve">　　1、认真学习党的十九大报告和新党章，坚持个人自学为主，保证二周一次的政治学习时间，做到有计划、有内容、有实效，从而树立正确的人生观、世界观和价值观。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　　2、改进学风，理论联系实际。</w:t>
      </w:r>
    </w:p>
    <w:p>
      <w:pPr>
        <w:ind w:left="0" w:right="0" w:firstLine="560"/>
        <w:spacing w:before="450" w:after="450" w:line="312" w:lineRule="auto"/>
      </w:pPr>
      <w:r>
        <w:rPr>
          <w:rFonts w:ascii="宋体" w:hAnsi="宋体" w:eastAsia="宋体" w:cs="宋体"/>
          <w:color w:val="000"/>
          <w:sz w:val="28"/>
          <w:szCs w:val="28"/>
        </w:rPr>
        <w:t xml:space="preserve">　　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&gt;二、认真对待党内生活，按时参加\"三会一课\"活动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　　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　　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　&gt;　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　　1、学习贯彻党章，坚定理想信念，坚持党的宗旨，保持党员队伍的先进性和纯洁性。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　&gt;　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　　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　　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　　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　　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党员自我评议总结篇12</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党员自我评议总结篇13</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党员自我评议总结篇14</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2025-05-02T04:45:23+08:00</dcterms:created>
  <dcterms:modified xsi:type="dcterms:W3CDTF">2025-05-02T04:45:23+08:00</dcterms:modified>
</cp:coreProperties>
</file>

<file path=docProps/custom.xml><?xml version="1.0" encoding="utf-8"?>
<Properties xmlns="http://schemas.openxmlformats.org/officeDocument/2006/custom-properties" xmlns:vt="http://schemas.openxmlformats.org/officeDocument/2006/docPropsVTypes"/>
</file>