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大学生暑期实习总结范文202_字</w:t>
      </w:r>
      <w:bookmarkEnd w:id="1"/>
    </w:p>
    <w:p>
      <w:pPr>
        <w:jc w:val="center"/>
        <w:spacing w:before="0" w:after="450"/>
      </w:pPr>
      <w:r>
        <w:rPr>
          <w:rFonts w:ascii="Arial" w:hAnsi="Arial" w:eastAsia="Arial" w:cs="Arial"/>
          <w:color w:val="999999"/>
          <w:sz w:val="20"/>
          <w:szCs w:val="20"/>
        </w:rPr>
        <w:t xml:space="preserve">来源：网络  作者：雨声轻语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今年暑期，作为暑期留校的学生干部，我在校团委进行挂职锻炼，主要协助暑期留守的老师做好对暑期社会实践活动的联系和服务工作。在工作中，我发现：一些优秀的社会实践项目总体上还缺乏长期机制。作为暑期社会实践，应该是大学生平时良好的服务意识和实践渴望...</w:t>
      </w:r>
    </w:p>
    <w:p>
      <w:pPr>
        <w:ind w:left="0" w:right="0" w:firstLine="560"/>
        <w:spacing w:before="450" w:after="450" w:line="312" w:lineRule="auto"/>
      </w:pPr>
      <w:r>
        <w:rPr>
          <w:rFonts w:ascii="宋体" w:hAnsi="宋体" w:eastAsia="宋体" w:cs="宋体"/>
          <w:color w:val="000"/>
          <w:sz w:val="28"/>
          <w:szCs w:val="28"/>
        </w:rPr>
        <w:t xml:space="preserve">今年暑期，作为暑期留校的学生干部，我在校团委进行挂职锻炼，主要协助暑期留守的老师做好对暑期社会实践活动的联系和服务工作。在工作中，我发现：一些优秀的社会实践项目总体上还缺乏长期机制。作为暑期社会实践，应该是大学生平时良好的服务意识和实践渴望的体现，而大学生暑期社会实践活动却是一个提供实践的平台，在具有较多学习空闲的时间提供给大学生的实践舞台。相反，暑期社会实践活动也应该成为指导日常工作学习的有效途径。因此，实现社会实践项目的长效化是十分必要的。</w:t>
      </w:r>
    </w:p>
    <w:p>
      <w:pPr>
        <w:ind w:left="0" w:right="0" w:firstLine="560"/>
        <w:spacing w:before="450" w:after="450" w:line="312" w:lineRule="auto"/>
      </w:pPr>
      <w:r>
        <w:rPr>
          <w:rFonts w:ascii="宋体" w:hAnsi="宋体" w:eastAsia="宋体" w:cs="宋体"/>
          <w:color w:val="000"/>
          <w:sz w:val="28"/>
          <w:szCs w:val="28"/>
        </w:rPr>
        <w:t xml:space="preserve">　　其实，一些暑期社会实践项目的创意和宗旨是一种长期意识，但是在实际的操作中，却往往只利用暑期这短短的两个月来实践。我校的\"大学生爱心义教\"活动，其旨在为社区中小学生特别是医务工作者的子女提供义务教育，为广大青少年提供服务。但是，作为一种长期的服务意识，项目的本身并没有体现出一种长效的服务机制，其结果也就是\"人走茶凉\"：一旦暑期结束，活动也就终止。这是十分不可取的，这样也就失去了实践的意义，更不能达到通过实践提高自我的目的。</w:t>
      </w:r>
    </w:p>
    <w:p>
      <w:pPr>
        <w:ind w:left="0" w:right="0" w:firstLine="560"/>
        <w:spacing w:before="450" w:after="450" w:line="312" w:lineRule="auto"/>
      </w:pPr>
      <w:r>
        <w:rPr>
          <w:rFonts w:ascii="宋体" w:hAnsi="宋体" w:eastAsia="宋体" w:cs="宋体"/>
          <w:color w:val="000"/>
          <w:sz w:val="28"/>
          <w:szCs w:val="28"/>
        </w:rPr>
        <w:t xml:space="preserve">　　在我校今年的暑期社会实践活动中，一些项目对于全面暑期社会实践项目的长效化作出了有益探索。我校\"三个代表\"服务团深入社区，宣讲\"三个代表\"，并与社区居民开展座谈，定期为社区开展理论讲座，同社区困难居民结成帮困对子，长期开展帮困、助学活动;我校\"湿地使者\"行动，依托暑期题为\"恢复江湖联系，重建生命网络\"赴安徽巢湖的考察活动，成立了\"上海水产大学寻源社\"，长期开展湿地知识学习、湿地保护以及湿地考察活动。</w:t>
      </w:r>
    </w:p>
    <w:p>
      <w:pPr>
        <w:ind w:left="0" w:right="0" w:firstLine="560"/>
        <w:spacing w:before="450" w:after="450" w:line="312" w:lineRule="auto"/>
      </w:pPr>
      <w:r>
        <w:rPr>
          <w:rFonts w:ascii="宋体" w:hAnsi="宋体" w:eastAsia="宋体" w:cs="宋体"/>
          <w:color w:val="000"/>
          <w:sz w:val="28"/>
          <w:szCs w:val="28"/>
        </w:rPr>
        <w:t xml:space="preserve">　　现有的暑期社会实践项目长效化机制，主要依托如下形式：</w:t>
      </w:r>
    </w:p>
    <w:p>
      <w:pPr>
        <w:ind w:left="0" w:right="0" w:firstLine="560"/>
        <w:spacing w:before="450" w:after="450" w:line="312" w:lineRule="auto"/>
      </w:pPr>
      <w:r>
        <w:rPr>
          <w:rFonts w:ascii="宋体" w:hAnsi="宋体" w:eastAsia="宋体" w:cs="宋体"/>
          <w:color w:val="000"/>
          <w:sz w:val="28"/>
          <w:szCs w:val="28"/>
        </w:rPr>
        <w:t xml:space="preserve">　　一、团学组织常设部门。依托我校团委的政治理论优势，我校成立了\"三个代表\"服务团，每年暑期深入社区、中小学校和边远山区开展\"三个代表\"宣讲、科技下乡、扶贫等活动。在长期的社会实践、学习的过程中，团委不断总结经验得失，通过暑期社会实践的平台，充分指导日常的工作学习，使大家从思想认识到行动上都有不断的提高。</w:t>
      </w:r>
    </w:p>
    <w:p>
      <w:pPr>
        <w:ind w:left="0" w:right="0" w:firstLine="560"/>
        <w:spacing w:before="450" w:after="450" w:line="312" w:lineRule="auto"/>
      </w:pPr>
      <w:r>
        <w:rPr>
          <w:rFonts w:ascii="宋体" w:hAnsi="宋体" w:eastAsia="宋体" w:cs="宋体"/>
          <w:color w:val="000"/>
          <w:sz w:val="28"/>
          <w:szCs w:val="28"/>
        </w:rPr>
        <w:t xml:space="preserve">　　二、学生社团。我校的大学生志愿者服务队，怀着大学生志愿者的一腔热情，在暑期社会实践的舞台上充分开展自身在平时因条件制约无法举办的活动。如爱心助学、助教等活动;弥补了平时服务中的缺憾，同时也拓宽了服务面，使组织自身有了更多内涵。</w:t>
      </w:r>
    </w:p>
    <w:p>
      <w:pPr>
        <w:ind w:left="0" w:right="0" w:firstLine="560"/>
        <w:spacing w:before="450" w:after="450" w:line="312" w:lineRule="auto"/>
      </w:pPr>
      <w:r>
        <w:rPr>
          <w:rFonts w:ascii="宋体" w:hAnsi="宋体" w:eastAsia="宋体" w:cs="宋体"/>
          <w:color w:val="000"/>
          <w:sz w:val="28"/>
          <w:szCs w:val="28"/>
        </w:rPr>
        <w:t xml:space="preserve">　　三、社会活动的学校延续。所谓社会活动，是指在社会上有较大影响力的活动，它能直接或间接地融入校园文化。同学们接触往往在社会实践地过程中接触之后，带入校园，从而形成其在学校文化中的延续。例如今年我校的\"湿地使者\"行动，就是在由国家林业部《湿地公约》履约办公室、长江渔业资源管理委员会、世界自然基金会、人民网联合举办的20xx湿地使者\"追寻通江湖泊\"活动中我校学生参与考察活动之后，延续以认识、保护湿地为宗旨的社团\"寻源社\"应运而生。</w:t>
      </w:r>
    </w:p>
    <w:p>
      <w:pPr>
        <w:ind w:left="0" w:right="0" w:firstLine="560"/>
        <w:spacing w:before="450" w:after="450" w:line="312" w:lineRule="auto"/>
      </w:pPr>
      <w:r>
        <w:rPr>
          <w:rFonts w:ascii="宋体" w:hAnsi="宋体" w:eastAsia="宋体" w:cs="宋体"/>
          <w:color w:val="000"/>
          <w:sz w:val="28"/>
          <w:szCs w:val="28"/>
        </w:rPr>
        <w:t xml:space="preserve">　　今年的暑期社会实践活动在长效化体制的探索上还有所缺陷。因此，对新型长效化体制的探索与实践还是很有必要的。</w:t>
      </w:r>
    </w:p>
    <w:p>
      <w:pPr>
        <w:ind w:left="0" w:right="0" w:firstLine="560"/>
        <w:spacing w:before="450" w:after="450" w:line="312" w:lineRule="auto"/>
      </w:pPr>
      <w:r>
        <w:rPr>
          <w:rFonts w:ascii="宋体" w:hAnsi="宋体" w:eastAsia="宋体" w:cs="宋体"/>
          <w:color w:val="000"/>
          <w:sz w:val="28"/>
          <w:szCs w:val="28"/>
        </w:rPr>
        <w:t xml:space="preserve">　　今年的暑期社会实践活动在长效化体制的探索上还有所欠缺。因此，对新型长效的探索与实施还是很有必要的。</w:t>
      </w:r>
    </w:p>
    <w:p>
      <w:pPr>
        <w:ind w:left="0" w:right="0" w:firstLine="560"/>
        <w:spacing w:before="450" w:after="450" w:line="312" w:lineRule="auto"/>
      </w:pPr>
      <w:r>
        <w:rPr>
          <w:rFonts w:ascii="宋体" w:hAnsi="宋体" w:eastAsia="宋体" w:cs="宋体"/>
          <w:color w:val="000"/>
          <w:sz w:val="28"/>
          <w:szCs w:val="28"/>
        </w:rPr>
        <w:t xml:space="preserve">　　首先，要深刻理解暑期社会实践活动的宗旨。是\"有效引导广大同学贯彻落实党的xx大精神和\"三个代表\"重要思想，提高综合素质，锻炼　成长成才，在全面建设小康社会的伟大实践中贡献力量，使广大同学过一个健康、充实、有意义、有作为的假期\"。这样的宗旨，必然要联系到党的xx大精神和\"三个代表\"重要思想的学习和落实。因此，暑期社会活动的长效化，必然要以实现学习党的xx大精神产\"三个代表\"重要思想的长效化为基础。要在实践中始终以贯彻党的重要思想、政策为主线，在实践后以思想、行动的不断升华为长效化成果。</w:t>
      </w:r>
    </w:p>
    <w:p>
      <w:pPr>
        <w:ind w:left="0" w:right="0" w:firstLine="560"/>
        <w:spacing w:before="450" w:after="450" w:line="312" w:lineRule="auto"/>
      </w:pPr>
      <w:r>
        <w:rPr>
          <w:rFonts w:ascii="宋体" w:hAnsi="宋体" w:eastAsia="宋体" w:cs="宋体"/>
          <w:color w:val="000"/>
          <w:sz w:val="28"/>
          <w:szCs w:val="28"/>
        </w:rPr>
        <w:t xml:space="preserve">　　其次，要充分延续对暑期社会实践资源的利用。暑期社会实践过程，同时也是对我们自身课外空闲时间资源、社会闲置岗位资源等有效资源的利用过程。然而，在暑期社会实践的过程中，我们往往能够发现和利用到更多的此类资源。作为长效化机制的着眼点，我们完全中以延续对这些宝贵资源的利用。以现有形成，就完全可以实现社会实践的长效化。从而达到日常工作与社会实践的长期共同促进;</w:t>
      </w:r>
    </w:p>
    <w:p>
      <w:pPr>
        <w:ind w:left="0" w:right="0" w:firstLine="560"/>
        <w:spacing w:before="450" w:after="450" w:line="312" w:lineRule="auto"/>
      </w:pPr>
      <w:r>
        <w:rPr>
          <w:rFonts w:ascii="宋体" w:hAnsi="宋体" w:eastAsia="宋体" w:cs="宋体"/>
          <w:color w:val="000"/>
          <w:sz w:val="28"/>
          <w:szCs w:val="28"/>
        </w:rPr>
        <w:t xml:space="preserve">　　第三，要挖掘活动中的闪光点，使佗成为长效化实现的荣誉称号脚点。在暑期开展的社会实践活动中。一大批同学分赴社会实践的各个岗位，开展服务实践工作，这其中不乏许多值得学习、借鉴的闪光点，比如一些开创性的工作思路、方法，任劳任怨的工作精神以及敢于向传统不良事物挑战的行为等等。可以充分利用暑期社会实践表彰机制，鼓励与督促这些闪光点的延续，在校园中树立和引导浓厚的学习氛围。</w:t>
      </w:r>
    </w:p>
    <w:p>
      <w:pPr>
        <w:ind w:left="0" w:right="0" w:firstLine="560"/>
        <w:spacing w:before="450" w:after="450" w:line="312" w:lineRule="auto"/>
      </w:pPr>
      <w:r>
        <w:rPr>
          <w:rFonts w:ascii="宋体" w:hAnsi="宋体" w:eastAsia="宋体" w:cs="宋体"/>
          <w:color w:val="000"/>
          <w:sz w:val="28"/>
          <w:szCs w:val="28"/>
        </w:rPr>
        <w:t xml:space="preserve">　　此外，还可以利用制度化手段和新型的鼓励机制来推进暑期社会实践活动的长效化进程等等。</w:t>
      </w:r>
    </w:p>
    <w:p>
      <w:pPr>
        <w:ind w:left="0" w:right="0" w:firstLine="560"/>
        <w:spacing w:before="450" w:after="450" w:line="312" w:lineRule="auto"/>
      </w:pPr>
      <w:r>
        <w:rPr>
          <w:rFonts w:ascii="宋体" w:hAnsi="宋体" w:eastAsia="宋体" w:cs="宋体"/>
          <w:color w:val="000"/>
          <w:sz w:val="28"/>
          <w:szCs w:val="28"/>
        </w:rPr>
        <w:t xml:space="preserve">　　总之，暑期社会实践活动长效化机制的实施是十分必要的，在今后的社会实践过程中，我们要增强实现其长效化的探索和实践意识，利用各种途径与手段，在社会实践的同时，为社会实践长效化体制完善的工作进行有益的探索，为最终实现社会实践的长效化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2025-05-02T10:36:46+08:00</dcterms:created>
  <dcterms:modified xsi:type="dcterms:W3CDTF">2025-05-02T10:36:46+08:00</dcterms:modified>
</cp:coreProperties>
</file>

<file path=docProps/custom.xml><?xml version="1.0" encoding="utf-8"?>
<Properties xmlns="http://schemas.openxmlformats.org/officeDocument/2006/custom-properties" xmlns:vt="http://schemas.openxmlformats.org/officeDocument/2006/docPropsVTypes"/>
</file>