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卫生院放射科上半年个人总结</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编辑：口腔科医生个人工作总结为的会员投稿推荐，但愿对你的学习工作带来帮助。当你迎接每一个新生命的到来却感到疲惫时，你保持着微笑，因为你见证着生命降临时的神圣。今天小编给大家为您整理了口腔科医生个人工作总结，希望对大家有所帮助。口腔科医生个人...</w:t>
      </w:r>
    </w:p>
    <w:p>
      <w:pPr>
        <w:ind w:left="0" w:right="0" w:firstLine="560"/>
        <w:spacing w:before="450" w:after="450" w:line="312" w:lineRule="auto"/>
      </w:pPr>
      <w:r>
        <w:rPr>
          <w:rFonts w:ascii="宋体" w:hAnsi="宋体" w:eastAsia="宋体" w:cs="宋体"/>
          <w:color w:val="000"/>
          <w:sz w:val="28"/>
          <w:szCs w:val="28"/>
        </w:rPr>
        <w:t xml:space="preserve">编辑：口腔科医生个人工作总结为的会员投稿推荐，但愿对你的学习工作带来帮助。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当你迎接每一个新生命的到来却感到疲惫时，你保持着微笑，因为你见证着生命降临时的神圣。今天小编给大家为您整理了口腔科医生个人工作总结，希望对大家有所帮助。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口腔科医生个人工作总结范文一：</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共产党员的角色是什么?是工人阶级和广大劳动群众中的先进分子,是具有共产主义觉悟的先锋战士。近两年,由于天灾人难,我看到了解放军战士竭尽全力救援灾民,看到了无数共产党员发扬了先锋带头做用,全心全意为人民服务,不怕牺牲。历史如镜，可以鉴往知今，悠悠五千年的中华文明已经在新时代淀积为勤奋勇敢、自强不息的民族精神，*****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作为一名医务工作者，必须时刻牢记党的宗旨，努力工作，勤奋学习，深入理解“三个代表”和科学发展观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这段时间里，我也一直在认真学习马列主义、毛泽东思想和***理论，学习党的知识，使自己向光荣的*****靠拢，江“三个代表”的重要讲话，使我深刻地认识到，我们的党能够严格要求自己，在新的历史时期对党提出了更高的要求，使我们的党真正成为中国人民的领路人，使我对党、对祖国的未来充满信心。我暗下决心，要干，就要干好，认真学习和摸索岗位职责，把护理工作做好，不辜负院领导对我的信任，不仅如此，业务知识还要挤时间继续钻研，将行政工作与业务能力的提高有机地融合在一起，争取做到护理、行政工作和业务能力的提高都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口腔科医生个人工作总结范文二：</w:t>
      </w:r>
    </w:p>
    <w:p>
      <w:pPr>
        <w:ind w:left="0" w:right="0" w:firstLine="560"/>
        <w:spacing w:before="450" w:after="450" w:line="312" w:lineRule="auto"/>
      </w:pPr>
      <w:r>
        <w:rPr>
          <w:rFonts w:ascii="宋体" w:hAnsi="宋体" w:eastAsia="宋体" w:cs="宋体"/>
          <w:color w:val="000"/>
          <w:sz w:val="28"/>
          <w:szCs w:val="28"/>
        </w:rPr>
        <w:t xml:space="preserve">这是我向党组织递交入党申请书的次学习，使我深受启发，感觉一名医务工作者工作的性，时刻牢记宗旨，努力工作，勤奋学习，理解、___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每个人都在岗位上承担着各自不同的任务，却都与企业的发展直接。学习，让我体会到爱岗敬业、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求真务实，开拓创新，意识，新形象，新业绩，新发展。医务工作者中的一名党员，更应该先锋模范作用，解放思想，支持改革，以全新的理念和姿态为医疗事业的发展开拓创新，锐意进取。用的言行，鸿扬“团结、正气、干事、奉献”的工人医院精神，倾力打造品牌服务，争创一流医院，为_区及周边地父老乡亲服务。</w:t>
      </w:r>
    </w:p>
    <w:p>
      <w:pPr>
        <w:ind w:left="0" w:right="0" w:firstLine="560"/>
        <w:spacing w:before="450" w:after="450" w:line="312" w:lineRule="auto"/>
      </w:pPr>
      <w:r>
        <w:rPr>
          <w:rFonts w:ascii="宋体" w:hAnsi="宋体" w:eastAsia="宋体" w:cs="宋体"/>
          <w:color w:val="000"/>
          <w:sz w:val="28"/>
          <w:szCs w:val="28"/>
        </w:rPr>
        <w:t xml:space="preserve">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医务工作者思想汇报</w:t>
      </w:r>
    </w:p>
    <w:p>
      <w:pPr>
        <w:ind w:left="0" w:right="0" w:firstLine="560"/>
        <w:spacing w:before="450" w:after="450" w:line="312" w:lineRule="auto"/>
      </w:pPr>
      <w:r>
        <w:rPr>
          <w:rFonts w:ascii="宋体" w:hAnsi="宋体" w:eastAsia="宋体" w:cs="宋体"/>
          <w:color w:val="000"/>
          <w:sz w:val="28"/>
          <w:szCs w:val="28"/>
        </w:rPr>
        <w:t xml:space="preserve">这是我向党组织递交入党申请书以来的第一次学习，使我深受启发，感觉作为一名医务工作者工作的重要性，必须时刻牢记党的宗旨，努力工作，勤奋学习，深入理解马列主义、___思想、***理论和“三个代表”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企业的发展直接相关。通过学习，让我更加深刻体会到爱岗敬业、一丝不(202_年10月大学生入党积极分子思想汇报)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大力鸿扬“团结、正气、干事、奉献”的工人医院精神，倾力打造品牌服务，争创一流医院，为_区及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口腔科医生个人工作总结范文三：</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 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 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医德医风的建设也是精神文明建设的主要组成部分，是建设由中国特色主义必不可少的精神支柱，医务人员是人民健康的卫士，有是党和政府联系群众的窗口。同时医德 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你也可以在搜索更多本站小编为你整理的其他口腔科医生个人工作总结范文。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2025-06-16T21:24:37+08:00</dcterms:created>
  <dcterms:modified xsi:type="dcterms:W3CDTF">2025-06-16T21:24:37+08:00</dcterms:modified>
</cp:coreProperties>
</file>

<file path=docProps/custom.xml><?xml version="1.0" encoding="utf-8"?>
<Properties xmlns="http://schemas.openxmlformats.org/officeDocument/2006/custom-properties" xmlns:vt="http://schemas.openxmlformats.org/officeDocument/2006/docPropsVTypes"/>
</file>