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银行客户经理个人上半年的工作总结|银行客户经理个人上半年的工作总结</w:t>
      </w:r>
      <w:bookmarkEnd w:id="1"/>
    </w:p>
    <w:p>
      <w:pPr>
        <w:jc w:val="center"/>
        <w:spacing w:before="0" w:after="450"/>
      </w:pPr>
      <w:r>
        <w:rPr>
          <w:rFonts w:ascii="Arial" w:hAnsi="Arial" w:eastAsia="Arial" w:cs="Arial"/>
          <w:color w:val="999999"/>
          <w:sz w:val="20"/>
          <w:szCs w:val="20"/>
        </w:rPr>
        <w:t xml:space="preserve">来源：网络  作者：梦里寻梅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作为一名客户经理不但要善于学习，还要勤于思考。一起来看看小编为大家整理的：银行客户经理个人上半年的工作总结，欢迎阅读，仅供参考，更多内容请关注本站。银行客户经理个人上半年的工作总结　　20xx年各项工作基本告一段落了，一年来我能始终如一...</w:t>
      </w:r>
    </w:p>
    <w:p>
      <w:pPr>
        <w:ind w:left="0" w:right="0" w:firstLine="560"/>
        <w:spacing w:before="450" w:after="450" w:line="312" w:lineRule="auto"/>
      </w:pPr>
      <w:r>
        <w:rPr>
          <w:rFonts w:ascii="宋体" w:hAnsi="宋体" w:eastAsia="宋体" w:cs="宋体"/>
          <w:color w:val="000"/>
          <w:sz w:val="28"/>
          <w:szCs w:val="28"/>
        </w:rPr>
        <w:t xml:space="preserve">　　作为一名客户经理不但要善于学习，还要勤于思考。一起来看看小编为大家整理的：银行客户经理个人上半年的工作总结，欢迎阅读，仅供参考，更多内容请关注本站。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银行客户经理个人上半年的工作总结</w:t>
      </w:r>
    </w:p>
    <w:p>
      <w:pPr>
        <w:ind w:left="0" w:right="0" w:firstLine="560"/>
        <w:spacing w:before="450" w:after="450" w:line="312" w:lineRule="auto"/>
      </w:pPr>
      <w:r>
        <w:rPr>
          <w:rFonts w:ascii="宋体" w:hAnsi="宋体" w:eastAsia="宋体" w:cs="宋体"/>
          <w:color w:val="000"/>
          <w:sz w:val="28"/>
          <w:szCs w:val="28"/>
        </w:rPr>
        <w:t xml:space="preserve">　　20xx年各项工作基本告一段落了，一年来我能始终如一的严格要求自我，严格按照行里制定的各项规章制度来进行实际操作。在我的努力下，XX年我个人没有发生一次职责事故。完成了各项工作任务，业余揽储179万元，营销基金150万元，营销国债110万元，营销保险5万元，营销外汇理财产品——汇财通22万元。营销理财金帐户25个。在那里我总结一下我在这半年中的工作状况。</w:t>
      </w:r>
    </w:p>
    <w:p>
      <w:pPr>
        <w:ind w:left="0" w:right="0" w:firstLine="560"/>
        <w:spacing w:before="450" w:after="450" w:line="312" w:lineRule="auto"/>
      </w:pPr>
      <w:r>
        <w:rPr>
          <w:rFonts w:ascii="宋体" w:hAnsi="宋体" w:eastAsia="宋体" w:cs="宋体"/>
          <w:color w:val="000"/>
          <w:sz w:val="28"/>
          <w:szCs w:val="28"/>
        </w:rPr>
        <w:t xml:space="preserve">&gt;　　一、加强学习，提高自身素质。</w:t>
      </w:r>
    </w:p>
    <w:p>
      <w:pPr>
        <w:ind w:left="0" w:right="0" w:firstLine="560"/>
        <w:spacing w:before="450" w:after="450" w:line="312" w:lineRule="auto"/>
      </w:pPr>
      <w:r>
        <w:rPr>
          <w:rFonts w:ascii="宋体" w:hAnsi="宋体" w:eastAsia="宋体" w:cs="宋体"/>
          <w:color w:val="000"/>
          <w:sz w:val="28"/>
          <w:szCs w:val="28"/>
        </w:rPr>
        <w:t xml:space="preserve">　　半年里，我能够认真学习各项金融法律法规，用心参加行里组织的各种学习活动，不断提高自我的理论素质和业务技能。个性是之后到了个人理财中心做客户经理后，多问、多学、多练，透过学习“优质客户识别引导流程”能成功的识别优质客户。如：10月21日，王先生来我行取款，在排队等候和他的闲聊中了解到，他是我行的老客户，每一天都要来银行办理业务，并诚恳的请他为我行提意见，同时还推荐他开理财金帐户，能够享受工行优质客户的服务，他很高兴的理解了我的推荐，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　　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　　&gt;二、勤奋务实，为我行事业发展尽责尽职。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　　半年来，我先后从事储蓄员，客户经理等不一样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　　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&gt;　　三、开拓市场，寻找新的增长点。</w:t>
      </w:r>
    </w:p>
    <w:p>
      <w:pPr>
        <w:ind w:left="0" w:right="0" w:firstLine="560"/>
        <w:spacing w:before="450" w:after="450" w:line="312" w:lineRule="auto"/>
      </w:pPr>
      <w:r>
        <w:rPr>
          <w:rFonts w:ascii="宋体" w:hAnsi="宋体" w:eastAsia="宋体" w:cs="宋体"/>
          <w:color w:val="000"/>
          <w:sz w:val="28"/>
          <w:szCs w:val="28"/>
        </w:rPr>
        <w:t xml:space="preserve">　　只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12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　　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　　一、道德方面。做为客户经理在品德、职责感等方面务必要有较高的道德修养，强烈的事业心，作风正派，自律严格，洁身自爱。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　　二、心理方面。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　　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四、营销方面。客户经理要成为市场营销的能手。要掌握市场营销学的基本知识，又要身体力行，用心参与实践。掌握推销自我的技巧、演讲技巧、产品推介的技巧、与客户沟通的技巧、处理拒绝的技巧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2025-07-09T08:08:05+08:00</dcterms:created>
  <dcterms:modified xsi:type="dcterms:W3CDTF">2025-07-09T08:08:05+08:00</dcterms:modified>
</cp:coreProperties>
</file>

<file path=docProps/custom.xml><?xml version="1.0" encoding="utf-8"?>
<Properties xmlns="http://schemas.openxmlformats.org/officeDocument/2006/custom-properties" xmlns:vt="http://schemas.openxmlformats.org/officeDocument/2006/docPropsVTypes"/>
</file>