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如何做好村干部监管工作总结（精选7篇）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做好村干部监管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如何做好村干部监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如何做好村干部监管工作总结(精选7篇)由整理。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第1篇：做好村干部</w:t>
      </w:r>
    </w:p>
    <w:p>
      <w:pPr>
        <w:ind w:left="0" w:right="0" w:firstLine="560"/>
        <w:spacing w:before="450" w:after="450" w:line="312" w:lineRule="auto"/>
      </w:pPr>
      <w:r>
        <w:rPr>
          <w:rFonts w:ascii="宋体" w:hAnsi="宋体" w:eastAsia="宋体" w:cs="宋体"/>
          <w:color w:val="000"/>
          <w:sz w:val="28"/>
          <w:szCs w:val="28"/>
        </w:rPr>
        <w:t xml:space="preserve">大学生“村官”是社会主义新农村建设的生力军，是村级组织的“新鲜血液”，是党政干部的储备后备人才。就如何做一名合格的大学生“村官”，我认为应当重点发挥好四个方面作用： ♡</w:t>
      </w:r>
    </w:p>
    <w:p>
      <w:pPr>
        <w:ind w:left="0" w:right="0" w:firstLine="560"/>
        <w:spacing w:before="450" w:after="450" w:line="312" w:lineRule="auto"/>
      </w:pPr>
      <w:r>
        <w:rPr>
          <w:rFonts w:ascii="宋体" w:hAnsi="宋体" w:eastAsia="宋体" w:cs="宋体"/>
          <w:color w:val="000"/>
          <w:sz w:val="28"/>
          <w:szCs w:val="28"/>
        </w:rPr>
        <w:t xml:space="preserve">嘴要勤。嘴勤是做好大学生村官首要条件。大学生村官到农村是一件新鲜事物。农民群众认识它、了解它、接受它需要一个过程。大学生村官必须充分发挥自己的知识特长，同时也要积极参与老百姓零距离接触，与老百姓拉家常，与老百姓谈心交心。同时也要认真学习和领会中央和国家的精神政和策，做好传达上级文件精神，宣传好中央的惠农政策。如采取张贴广告、进门入户，进行思想发动;要利用各种机会进行宣传，如利用帮助孩子辅导功课、为农民传播致富信息的机会，解释中央惠农政策的大好处;要紧密结合实际，运用典型事例，针对性地进行说教，让农民群众看到实实在在的利益。</w:t>
      </w:r>
    </w:p>
    <w:p>
      <w:pPr>
        <w:ind w:left="0" w:right="0" w:firstLine="560"/>
        <w:spacing w:before="450" w:after="450" w:line="312" w:lineRule="auto"/>
      </w:pPr>
      <w:r>
        <w:rPr>
          <w:rFonts w:ascii="宋体" w:hAnsi="宋体" w:eastAsia="宋体" w:cs="宋体"/>
          <w:color w:val="000"/>
          <w:sz w:val="28"/>
          <w:szCs w:val="28"/>
        </w:rPr>
        <w:t xml:space="preserve">手要勤。大学生村官刚入工作岗位。难免不碰到困难和挫折。这就需要我们写好“民情日记”，真实地记录本村群众反映的各种困难和要求;其次是勤于总结，把学习工作、成败得失定期总结，形成经验，汲取教训，不断提高驾驭农村工作，服务群众能力;最后是勤于服务，对群众反映困难和问题，能办的则马上办，一时解决不了的问题则承诺限期帮助解决。做到“事事有落实，件件有回音”。</w:t>
      </w:r>
    </w:p>
    <w:p>
      <w:pPr>
        <w:ind w:left="0" w:right="0" w:firstLine="560"/>
        <w:spacing w:before="450" w:after="450" w:line="312" w:lineRule="auto"/>
      </w:pPr>
      <w:r>
        <w:rPr>
          <w:rFonts w:ascii="宋体" w:hAnsi="宋体" w:eastAsia="宋体" w:cs="宋体"/>
          <w:color w:val="000"/>
          <w:sz w:val="28"/>
          <w:szCs w:val="28"/>
        </w:rPr>
        <w:t xml:space="preserve">腿要勤。农村工作非常辛苦、工作量又大、头绪多、说服难度大，都需要大学生村官不辞辛劳地跑腿。做深入细致的思想工作，需要不怕累、不怕麻烦，不怕挨骂，反复深入群众家中、田间地头进行耐心的说服教育、调研。只有深入老百姓中开展了工作。只有真正为老百姓做了实事，才能融入老百姓中，才能做好写调研。才能与老百姓心连成一片.有时因为工作需要，大学生村官要反复奔波于县区、乡镇、村庄之间，很多时候会感到身心疲惫，但必须坚持、坚持、再坚持，把老百姓服务为老百姓办事，都看作是为自己的亲身父母办事，以苦为乐，以帮助别人为乐，以完成工作任务为荣，才能充分展现当代大学生的奉献精神和青春风采</w:t>
      </w:r>
    </w:p>
    <w:p>
      <w:pPr>
        <w:ind w:left="0" w:right="0" w:firstLine="560"/>
        <w:spacing w:before="450" w:after="450" w:line="312" w:lineRule="auto"/>
      </w:pPr>
      <w:r>
        <w:rPr>
          <w:rFonts w:ascii="宋体" w:hAnsi="宋体" w:eastAsia="宋体" w:cs="宋体"/>
          <w:color w:val="000"/>
          <w:sz w:val="28"/>
          <w:szCs w:val="28"/>
        </w:rPr>
        <w:t xml:space="preserve">脑要勤。农村工作错综复杂。这就要求大学生村官要脑子。如向农民群众解释政策需要动脑子，为农民群众办理农村合作医疗更需要动脑子。大学生村官要发挥其口才好，理解能力强，见识广等优势，让农民群众深刻认识到党和国家惠农政策的好处，自觉自愿地办理养老保险。同时，要为自己在的村树立一个好的形象，让村民真正感受到你在为他服务。他们看到你，就像见着亲人一样，他们看到你，就觉得有了依靠，他们看到你，就觉得心里踏实，让村民真切地感受党和国家给他们送去的是温暖，是关心.真切地感受到大学生村官的细致工作，切实把这件利国利民的好事办好办实。</w:t>
      </w:r>
    </w:p>
    <w:p>
      <w:pPr>
        <w:ind w:left="0" w:right="0" w:firstLine="560"/>
        <w:spacing w:before="450" w:after="450" w:line="312" w:lineRule="auto"/>
      </w:pPr>
      <w:r>
        <w:rPr>
          <w:rFonts w:ascii="宋体" w:hAnsi="宋体" w:eastAsia="宋体" w:cs="宋体"/>
          <w:color w:val="000"/>
          <w:sz w:val="28"/>
          <w:szCs w:val="28"/>
        </w:rPr>
        <w:t xml:space="preserve">第2篇：如何做好驻村干部</w:t>
      </w:r>
    </w:p>
    <w:p>
      <w:pPr>
        <w:ind w:left="0" w:right="0" w:firstLine="560"/>
        <w:spacing w:before="450" w:after="450" w:line="312" w:lineRule="auto"/>
      </w:pPr>
      <w:r>
        <w:rPr>
          <w:rFonts w:ascii="宋体" w:hAnsi="宋体" w:eastAsia="宋体" w:cs="宋体"/>
          <w:color w:val="000"/>
          <w:sz w:val="28"/>
          <w:szCs w:val="28"/>
        </w:rPr>
        <w:t xml:space="preserve">如何做好驻村干部乡镇领导和机关干部主动与一些村结对帮扶，开展调研，进行分析，收集村民困难，主动与上级部门联系，帮助里出点子，发展村级经济，帮助村民摆脱贫困。这样的干部我们称其为驻村干部。驻村干部是乡镇机关联系村的重要纽带。我乡八个村都有自己的驻村干部，他们都在努力的为所在驻村的老百姓排忧解难、办实事。这些驻村干部就是联系乡政府与村的重要纽带，把政府的政策、精神落实到每个村，把村里的实际情况也反映到乡政府，这样乡村的信息交流就顺畅的，从而能更顺利的完成各项工作，切实有效及时的为老百姓服务。作为一名驻村干部，除了乡镇上的本职工作要搞好外，也要搞好驻村工作，如果简单的以为仅仅当个上传下达的“传话筒”，那就简单。但是，如果真要把驻村干部的职责尽到位，协助村支两委、以及其他村组干部把一个村“治理”好，发展好，建设好，那就不是简单容易的事情了。一个好的驻村干部，能指导、协助、督促村上做好方方面面的工作，使先进更先进。即使原本是个班子懒散、工作抓不起来的后进村落后村，只要有一个好的驻村干部帮助，也可能很快扭转工作局面，后进变先进。反之，一个工作方法不恰当，工作能力差，工作责任心不强的驻村干部则可能使好村变“坏”村，先进变落后，落后变瘫痪。说起驻村干部就不得不提沈浩同志了，沈浩式的驻村干部是每一个驻村干部的学习榜样。无论我们从沈浩事迹报告会上还是新闻电视里，我们可以看到，沈浩作为一名驻村干部，他用自己全部的心血和生命献给了小岗村，首先他是一名贴心的驻村干部，把村民的事当作自己的事，完全融入到新的集体中去。很快把自己转变为“村里人”。他是一名党忠诚的驻村干部，沈浩用实际行动践行了自己对党的事业的忠诚。他在小岗村修路，开发现代农业，发展旅游业，招商引资办村级企业，为老百姓致富。如果每个驻村干部能像沈浩一样成为一名“村里人”，那么我相信他必然是受老百姓爱戴的驻村干部。我们需要千万个像沈浩那样与村民贴心、对党事业忠诚的驻村干部，我们更需要千万个像沈浩那样全心全意为建设社会主义新农村呕心沥血的驻村干部。怎么当好一名驻村干部，怎么当好一名沈浩式的驻村干部。个人认为，可从以下几方面努力。一驻村干部要把心放到村里，沉下心，这样才能真正了解群众想什么，需要什么。我们下去不是做样子，而是要真心实意地帮助村民解决实际困难，帮助村发展经济。如果我们不心沉到底，浮在表面，就不能了解村里的实际情况，就不可能针对村里实际，为村里的经济找到一条符合实际的发展路子。常到老百姓中走。这一点是当好驻村干部最重要，最起码的环节。驻村干部不要怕走路，不要怕流汗水，尤其是像我们乡这样的山区乡镇，道路曲折难走，我们要舍得用肉脚板走路，要经常步行“走村入户”。虽然身份是乡镇干部，是拿国家工资的公务员或事业干部，但是，只要组织上安排驻某个村、当某个村的驻村干部，那就应该放下“国家干部”的架子，实实在在为全村人民跑路，扎扎实实地为老百姓解决问题。一些驻村干部晴天怕太阳晒，雨天怕路滑，天热怕热，天冷怕冷，不主动去辖区内村民家常跑跑，不积极去农民的田地里常跑跑，而是“没有人安排工作”时就待在村办公室或乡镇办公室里“磨时间”。事实上，常钻老百姓家，常和农民拉家常，你才能体验农民的生活，切身、真实地感受到农民的疾苦、农民的需要和农民的呼声，发现问题，学到知识，快速融入所驻的村，对所驻村的大事小事了然于胸。不常走村入户的驻村干部，老百姓是不欢迎的。有的驻村干部，名义上驻某村干了一年两年，但实际上对所驻村的农民认识不了几个。你不认识老百姓，老百姓也不认识你。彼此都不认识，驻村工作肯定做好的不好。二是要主动走到村民当中去，成为一名“村里人”。一个好的驻村干部，是村民接受的，喜欢的，欢迎的。驻村干部，就应该放下“国家干部”的架子，说农家话，吃农家饭，做农家事。别嫌村民的茶水看起不干净，嫌弃村民的板凳脏，村民的铺盖可能有虱子。如果一个驻村干部当到这个份上，村民有话，第一个想到的是给你说;村民有事，第一个想到的是找你帮忙;走到任意村民家，给你赶忙端板凳，留你喝杯酒吃顿饭，那么，这个驻村干部就算当好了。与村民的关系怎样才能达到这么融洽呢?这酒需要驻村干部真心对村民好，真心对村民热情。下到村里，要热情主动和每个与你相遇的村民打招呼，递支烟，唠嗑两句家常，看见农民在扯草就帮忙扯一会，看见农民在背东西就扶扶背篼，村民有什么需要帮助的尽力去帮忙，从一点一滴做起。总之，惟有你把村民当朋友，村民才会把你当朋友。惟有你和村民是朋友了，你这个驻村干部开展工作才“耳聪目明”。三是和村组干部关系处融洽。驻村干部不能把村上的大小事情都包办了，就会招致村社干部的反感、排斥。所驻村的干部都反感，不配合，那驻村工作肯定做不好因此，驻村干部必须摆正自己和村干部的位置。村支两委干部、组干部、全体村民才是治村真正的“主人”。驻村干部起到建议督促的作用，对村里的重大事务要建议、引导，要监督村社干部结合实际落实好党和政府的政策、工作;同事驻村干部要亲自与村干部一起处理村干部难以解决的“尖锐问题”。四是驻村干部常去主动参与解决村组、以及村民之间的矛盾、问题。一个村，一个组，基础设施建设、党建、产业结构调整、帮助农民增收，发展的过程中总有层出不穷的“矛盾和问题”。一些驻村干部怕矛盾、怕解决问题、患上了“农村矛盾问题惧怕症”。确实，农村的矛盾和问题，有时很复杂，有时很尖锐，不是想象那么容易解决。复杂时，感觉如同乱糟糟一团麻，千头万绪仿佛理一万年也理不清;尖锐时，感觉剑拔弩张，脏话、拳头似乎一触即发。当驻村干部，不仅不要怕“矛盾、问题”，而且还要把参与解决矛盾和问题看作是锻炼自己，学习工作经验和方法的好机会。我们不要回避矛盾和问题，一定要迎难而上。在一次次调查、分析、解决问题的过程中，我们才能真正学到知识，锻炼和提高能力。如果不去解决所驻村的矛盾和问题，那么驻村工作时不成功的。五是努力加强党的建设。驻村工作队应主要抓好村党支部“一班人”和全体党员的政治学习，强调先锋模范作用、强调先进性建设、强调执政能力建设，注重把那些优秀的致富能手培养发展为共产党员，多听取村里党员的意见和建议，发挥党员的模范带头作用，使党支部“一班人”和全体党员真正有能力带领本村农民致富奔小康，把对党的忠诚转化为为老百姓致富的动力。最后，驻村干部还要特别注意向村组干部虚心请教。农村中，很多村社干部是很有工作经验和方法的。可能他们没有什么高的文化知识水平，说话做事不文雅，甚至可能有些不文明，土里土气的，但人家解决问题的土办法却能够办成事。可能他们讲话，抓工作，有时话语虽然粗鲁一些，但老百姓能够信服这些话。而如果一个驻村干部老打官腔、老说书面语，老百姓不一定能够接受。我们要勇于向可能不认识字的农民学习，要向穿着朴素的村组干部学习。“三人行，必有我师焉。”活到老，学到老。我们要向我们身边的每个干部学习，每个农民学习。驻村干部要有一颗对党对人民感恩的心，与群众打成一片，讲村民想讲的话，想村民想的事，做村民想做的事，与他们一起喝粥，一起下田，坐在一条板凳上聊天，挤在一个炕上唠嗑，这样我们才会收集到农村的真实情况，了解到村民真正需要什么，在政策上我们还有哪些不足之处，让我们的“驻村干部”真正地成为“助村干部”，那样，既是群众的幸事，也是党的幸事。也相信我们**乡的每一位驻村干部一定能够切实的从平时的工作中，一点一滴中，为所驻村的村民们排忧解难。</w:t>
      </w:r>
    </w:p>
    <w:p>
      <w:pPr>
        <w:ind w:left="0" w:right="0" w:firstLine="560"/>
        <w:spacing w:before="450" w:after="450" w:line="312" w:lineRule="auto"/>
      </w:pPr>
      <w:r>
        <w:rPr>
          <w:rFonts w:ascii="宋体" w:hAnsi="宋体" w:eastAsia="宋体" w:cs="宋体"/>
          <w:color w:val="000"/>
          <w:sz w:val="28"/>
          <w:szCs w:val="28"/>
        </w:rPr>
        <w:t xml:space="preserve">第3篇：树立科学监管理念 做好药品监管工作</w:t>
      </w:r>
    </w:p>
    <w:p>
      <w:pPr>
        <w:ind w:left="0" w:right="0" w:firstLine="560"/>
        <w:spacing w:before="450" w:after="450" w:line="312" w:lineRule="auto"/>
      </w:pPr>
      <w:r>
        <w:rPr>
          <w:rFonts w:ascii="宋体" w:hAnsi="宋体" w:eastAsia="宋体" w:cs="宋体"/>
          <w:color w:val="000"/>
          <w:sz w:val="28"/>
          <w:szCs w:val="28"/>
        </w:rPr>
        <w:t xml:space="preserve">树立科学监管理念 做好药品监管工作</w:t>
      </w:r>
    </w:p>
    <w:p>
      <w:pPr>
        <w:ind w:left="0" w:right="0" w:firstLine="560"/>
        <w:spacing w:before="450" w:after="450" w:line="312" w:lineRule="auto"/>
      </w:pPr>
      <w:r>
        <w:rPr>
          <w:rFonts w:ascii="宋体" w:hAnsi="宋体" w:eastAsia="宋体" w:cs="宋体"/>
          <w:color w:val="000"/>
          <w:sz w:val="28"/>
          <w:szCs w:val="28"/>
        </w:rPr>
        <w:t xml:space="preserve">胡锦涛***在党的十六届三中全会上提出的\"坚持以人为本，树立全面、协调、可持续的发展观，促进经济社会和人的全面发展\";强调\"按照统筹城乡发展、统筹区域发展、统筹经济社会发展、统筹人与自然和谐发展、统筹国内发展和对外开放的要求推进改革和发展\"，系统地、完整地论述了科学发</w:t>
      </w:r>
    </w:p>
    <w:p>
      <w:pPr>
        <w:ind w:left="0" w:right="0" w:firstLine="560"/>
        <w:spacing w:before="450" w:after="450" w:line="312" w:lineRule="auto"/>
      </w:pPr>
      <w:r>
        <w:rPr>
          <w:rFonts w:ascii="宋体" w:hAnsi="宋体" w:eastAsia="宋体" w:cs="宋体"/>
          <w:color w:val="000"/>
          <w:sz w:val="28"/>
          <w:szCs w:val="28"/>
        </w:rPr>
        <w:t xml:space="preserve">展观的基本内涵。通过市局组织的科学发展观学习讲座和不断自学，使我认识到：科学发展观的提出，是我们党理论创新的突出成果，体现了以胡锦涛同志为***的中央领导集体对新的时代发展内涵的科学把握，对发展思路、发展模式的不断探索和创新。对我们树立科学监管理念、做好药品监管工作，具有非常重要的意义。</w:t>
      </w:r>
    </w:p>
    <w:p>
      <w:pPr>
        <w:ind w:left="0" w:right="0" w:firstLine="560"/>
        <w:spacing w:before="450" w:after="450" w:line="312" w:lineRule="auto"/>
      </w:pPr>
      <w:r>
        <w:rPr>
          <w:rFonts w:ascii="宋体" w:hAnsi="宋体" w:eastAsia="宋体" w:cs="宋体"/>
          <w:color w:val="000"/>
          <w:sz w:val="28"/>
          <w:szCs w:val="28"/>
        </w:rPr>
        <w:t xml:space="preserve">一、以科学发展观为指导树立科学监管理念</w:t>
      </w:r>
    </w:p>
    <w:p>
      <w:pPr>
        <w:ind w:left="0" w:right="0" w:firstLine="560"/>
        <w:spacing w:before="450" w:after="450" w:line="312" w:lineRule="auto"/>
      </w:pPr>
      <w:r>
        <w:rPr>
          <w:rFonts w:ascii="宋体" w:hAnsi="宋体" w:eastAsia="宋体" w:cs="宋体"/>
          <w:color w:val="000"/>
          <w:sz w:val="28"/>
          <w:szCs w:val="28"/>
        </w:rPr>
        <w:t xml:space="preserve">科学发展观是我们树立科学监管理念崭新的指导思想。其基本内涵包括：一是坚持发展这个主题;二是全面发展;三是协调和可持续发展。坚持发展就是要坚持以经济建设为中心，聚精会神搞建设，一心一意谋发展;全面发展就是要着眼于经济、社会、政治、文化、生态等各个方面的发展;协调发展就是各方面发展要相互衔接、相互促进、良性互动;可持续发展就是既要考虑当前发展的需要，满足当代人的基本需求，又要考虑未来发展的需要。</w:t>
      </w:r>
    </w:p>
    <w:p>
      <w:pPr>
        <w:ind w:left="0" w:right="0" w:firstLine="560"/>
        <w:spacing w:before="450" w:after="450" w:line="312" w:lineRule="auto"/>
      </w:pPr>
      <w:r>
        <w:rPr>
          <w:rFonts w:ascii="宋体" w:hAnsi="宋体" w:eastAsia="宋体" w:cs="宋体"/>
          <w:color w:val="000"/>
          <w:sz w:val="28"/>
          <w:szCs w:val="28"/>
        </w:rPr>
        <w:t xml:space="preserve">药品监管部门必须以科学发展观为指导，把握以人为本和全面、协调、可持续发展的原则，努力实现对药品市场的科学监管，不断提升监管水平。一是要深化对科学监管的认识。科学监管就是要建立合理的监管机制，最大限度地优化配置监管资源，以最低的监管成本，实现对药品市场的有效监管，如我市部分县局实行的一岗双责、划片包干等做法，加强了横向沟通协作，确保了人力资源向监管一线倾斜，有效履行了各项药品监管职能，获得了较高的工作效率。二是要不断更新科学监管的手段。在当今信息时代，药品违法行为不断趋于智能化、隐蔽化。因此，药品监管手段也必须不断更新，要充分运用现代科技和信息技术手段改进监管工作，提高监管效率和水平。如我们正在建设的药品远程监控信息网络，以及我们的药品快检车，加强了信息的快速传递、综合分析运用和药品现场鉴定水平，提高了药品监管工作效率。</w:t>
      </w:r>
    </w:p>
    <w:p>
      <w:pPr>
        <w:ind w:left="0" w:right="0" w:firstLine="560"/>
        <w:spacing w:before="450" w:after="450" w:line="312" w:lineRule="auto"/>
      </w:pPr>
      <w:r>
        <w:rPr>
          <w:rFonts w:ascii="宋体" w:hAnsi="宋体" w:eastAsia="宋体" w:cs="宋体"/>
          <w:color w:val="000"/>
          <w:sz w:val="28"/>
          <w:szCs w:val="28"/>
        </w:rPr>
        <w:t xml:space="preserve">二、以科学发展观为指导丰富科学监管内容</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药品监管部门的主要职责就是维护公众健康利益，保证人民用药安全有效，这就决定了药品监管工作定位必须以人为本。坚持以人为本，一要以人民利益为重，将药品安全放在第一位，将药品质量放在第一位，严格规范药品生产、经营和使用行为，严厉打击制售假劣药品行为。二要转变监管思路，改进监管方式。如我们在制定药品零售企业行政许可政策时就是以便民、利民为原则，促进了农村药品监督网络和供应网络建设;同时，我们加大宣传教育、学习培训力度，使企业知法守法，群众懂法维法，努力营造和谐的监管环境。三要加强效能建设，实现政务提速。我们通过改进工作</w:t>
      </w:r>
    </w:p>
    <w:p>
      <w:pPr>
        <w:ind w:left="0" w:right="0" w:firstLine="560"/>
        <w:spacing w:before="450" w:after="450" w:line="312" w:lineRule="auto"/>
      </w:pPr>
      <w:r>
        <w:rPr>
          <w:rFonts w:ascii="宋体" w:hAnsi="宋体" w:eastAsia="宋体" w:cs="宋体"/>
          <w:color w:val="000"/>
          <w:sz w:val="28"/>
          <w:szCs w:val="28"/>
        </w:rPr>
        <w:t xml:space="preserve">方法，创新审批模式，使各项行政审批项目完成时限均比法定时限有较大幅度地缩短。其中，零售药店筹建审批从法定30个工作日，缩短为5个工作日;法定时限15个工作日的变更审批事项，不涉及现场检查的当天办结，涉及现场检查的也不超过5个工作日。我们还严格遵守一切行政许可事项审批项目进中心的规定，将零售药店开办受理、筹建审批、验收审查、发证以及许可事项变更受理、筹建、验收、发证等全部移交市政务中心药监窗口办理，并将行政许可事项办事程序、办事依据、标准、条件、时限及需要提交的材料目录、收费标准、示范文本等进行公开，既方便相对人办事，也方便相对人监督。四要严守工作程序，坚持廉洁从政。我们按照工作流程由经办人、科室负责人、分管局长先后把关，通过许可证管理系统实现分层级电子审批。严格遵守现场验收廉政纪律，逐步完善科室内部制约机制，现场监督检查坚持三人一组，每次均由相对人出具现场检查执行纪律情况的书面证明，确保公开、公平、公正，依法履行职责。五要不断创新监管方式，提高监管效率。我们在监管现场检查时，尽量减少重复检查、交叉检查，最大限度地将日常监督检查融入各项专项检查之中，既保证了繁重的监管任务的完成，降低了监管成本，又赢得了相对人的理解和欢迎。</w:t>
      </w:r>
    </w:p>
    <w:p>
      <w:pPr>
        <w:ind w:left="0" w:right="0" w:firstLine="560"/>
        <w:spacing w:before="450" w:after="450" w:line="312" w:lineRule="auto"/>
      </w:pPr>
      <w:r>
        <w:rPr>
          <w:rFonts w:ascii="宋体" w:hAnsi="宋体" w:eastAsia="宋体" w:cs="宋体"/>
          <w:color w:val="000"/>
          <w:sz w:val="28"/>
          <w:szCs w:val="28"/>
        </w:rPr>
        <w:t xml:space="preserve">三、以科学发展观为指导全面落实监管任务</w:t>
      </w:r>
    </w:p>
    <w:p>
      <w:pPr>
        <w:ind w:left="0" w:right="0" w:firstLine="560"/>
        <w:spacing w:before="450" w:after="450" w:line="312" w:lineRule="auto"/>
      </w:pPr>
      <w:r>
        <w:rPr>
          <w:rFonts w:ascii="宋体" w:hAnsi="宋体" w:eastAsia="宋体" w:cs="宋体"/>
          <w:color w:val="000"/>
          <w:sz w:val="28"/>
          <w:szCs w:val="28"/>
        </w:rPr>
        <w:t xml:space="preserve">要全面落实监管任务，就必须与时俱进，不断强化药品监管工作。与时俱进就是要根据监管形势变化，适时调整工作思路。不断强化药品监管就是要履行好药品监管职能。我们以科学发展观统领监管工作，积极拓宽监管工作思路，创新监管工作方式，明确监管重点、狠抓监管重点，取得了初步成效。</w:t>
      </w:r>
    </w:p>
    <w:p>
      <w:pPr>
        <w:ind w:left="0" w:right="0" w:firstLine="560"/>
        <w:spacing w:before="450" w:after="450" w:line="312" w:lineRule="auto"/>
      </w:pPr>
      <w:r>
        <w:rPr>
          <w:rFonts w:ascii="宋体" w:hAnsi="宋体" w:eastAsia="宋体" w:cs="宋体"/>
          <w:color w:val="000"/>
          <w:sz w:val="28"/>
          <w:szCs w:val="28"/>
        </w:rPr>
        <w:t xml:space="preserve">1.以GMP、GSP认证和跟踪检查为主要手段，深入开展整顿规范药品市场秩序专项行动。去年以来，我们严格按照国务院、省局整规工作安排，加大对重点企业、重点品种、重点环节的监督检查力度，确保辖区内人民群众用药安全;抓好新办零售药店GSP认证工作，必须严格标准、不走过场;全面开展药品生产、经营企业GMP、GSP跟踪检查，年度跟踪检查覆盖率基本达到100%;以贯彻实施新颁布的《药品流通监督管理办法》为契机，严肃查处挂靠、过票、出租、出借柜台以及从非法渠道购货、药学技术人员\"挂名\"等违法违规行为;以飞行检查的方式，对药品生产、经营企业进行抽查，对限期整改后仍未改正的企业依法给予处罚，巩固和扩大了GMP、GSP认证成果。</w:t>
      </w:r>
    </w:p>
    <w:p>
      <w:pPr>
        <w:ind w:left="0" w:right="0" w:firstLine="560"/>
        <w:spacing w:before="450" w:after="450" w:line="312" w:lineRule="auto"/>
      </w:pPr>
      <w:r>
        <w:rPr>
          <w:rFonts w:ascii="宋体" w:hAnsi="宋体" w:eastAsia="宋体" w:cs="宋体"/>
          <w:color w:val="000"/>
          <w:sz w:val="28"/>
          <w:szCs w:val="28"/>
        </w:rPr>
        <w:t xml:space="preserve">2.抓住机遇乘势而上，全面推进 \"两网\"建设上台阶。最近，国务院办公厅发出《关于进一步加强药品安全监管工作的通知》，明确提出\"药品安全实行地方政府负总责\"，要求要\"高度重视农村药品安全工作，建立健全农村药品监督网和供应网，鼓励药品生产批发企业面向农村配送药品，支持零售企业向农村延伸网点。加强农村药房规范化建设，规范农村医疗机构药品购销渠道，提高农民安全用药水平\"。我们抓住机遇乘势而上，大力推广舒城县\"两网\"建设经验，积极争取当地政府对\"两网\"建设的重视和支持，不断推进农村药品监管体制、机制创新。市局药品监管科编印了《医疗机构规范药房创建指南》，并与金安区、裕安区卫生行政部门紧密配合，推动两区70%的乡镇卫生院已达到\"规范药房\"标准。</w:t>
      </w:r>
    </w:p>
    <w:p>
      <w:pPr>
        <w:ind w:left="0" w:right="0" w:firstLine="560"/>
        <w:spacing w:before="450" w:after="450" w:line="312" w:lineRule="auto"/>
      </w:pPr>
      <w:r>
        <w:rPr>
          <w:rFonts w:ascii="宋体" w:hAnsi="宋体" w:eastAsia="宋体" w:cs="宋体"/>
          <w:color w:val="000"/>
          <w:sz w:val="28"/>
          <w:szCs w:val="28"/>
        </w:rPr>
        <w:t xml:space="preserve">3.切实加强药品安全监管，从源头上保证人民用药安全。我们向药品生产企业派驻了首批监督员，对企业药品生产实行全程监控;结合开展药品生产秩序专项</w:t>
      </w:r>
    </w:p>
    <w:p>
      <w:pPr>
        <w:ind w:left="0" w:right="0" w:firstLine="560"/>
        <w:spacing w:before="450" w:after="450" w:line="312" w:lineRule="auto"/>
      </w:pPr>
      <w:r>
        <w:rPr>
          <w:rFonts w:ascii="宋体" w:hAnsi="宋体" w:eastAsia="宋体" w:cs="宋体"/>
          <w:color w:val="000"/>
          <w:sz w:val="28"/>
          <w:szCs w:val="28"/>
        </w:rPr>
        <w:t xml:space="preserve">整治工作，加强对药品生产企业的GMP跟踪检查和日常监督检查;积极引导我市中药饮片生产企业实施GMP改造;建立健全ADR监测报告组织，延伸ADR监测报告网络，提高ADR病例报告数量和质量;加强对麻醉药品和一类、二类精神药品生产、经营企业的监督检查;开展了医疗用毒性药品、蛋白同化制剂、肽类激素等特殊药品经营企业资格认定工作;积极做好禁毒严管领导组牵头工作，认真完成了市禁毒委交办的春季铲毒、秋季禁种和\"无毒社区\"创建督查工作。</w:t>
      </w:r>
    </w:p>
    <w:p>
      <w:pPr>
        <w:ind w:left="0" w:right="0" w:firstLine="560"/>
        <w:spacing w:before="450" w:after="450" w:line="312" w:lineRule="auto"/>
      </w:pPr>
      <w:r>
        <w:rPr>
          <w:rFonts w:ascii="宋体" w:hAnsi="宋体" w:eastAsia="宋体" w:cs="宋体"/>
          <w:color w:val="000"/>
          <w:sz w:val="28"/>
          <w:szCs w:val="28"/>
        </w:rPr>
        <w:t xml:space="preserve">4、大力实施药品安全信用分类管理，促进企业诚实守信严格自律。我们在202_年初步实施基础上，结合GSP认证跟踪检查和日常监督检查，全面掌握企业诚信建设情况，完成了202_年全市药品批发企业药品安全信用分类考评工作，通过公示、会议等形式表彰2家A级信用良好企业和13家守信企业，对信用一般企业加强培训教育，对不良企业发出书面警示并加强监督检查。我们还拟制了《六安市药品药品零售企业药品安全信用分类管理实施意见》， 全面实现我市药品生产、经营企业信用评价工作规范化、制度化。</w:t>
      </w:r>
    </w:p>
    <w:p>
      <w:pPr>
        <w:ind w:left="0" w:right="0" w:firstLine="560"/>
        <w:spacing w:before="450" w:after="450" w:line="312" w:lineRule="auto"/>
      </w:pPr>
      <w:r>
        <w:rPr>
          <w:rFonts w:ascii="宋体" w:hAnsi="宋体" w:eastAsia="宋体" w:cs="宋体"/>
          <w:color w:val="000"/>
          <w:sz w:val="28"/>
          <w:szCs w:val="28"/>
        </w:rPr>
        <w:t xml:space="preserve">科学发展观理论博大精深，药品监管工作千头万绪，学习和工作都必须紧紧抓住重点、突出重点，这就是我们学习胡锦涛***科学发展观理论的一点体会。</w:t>
      </w:r>
    </w:p>
    <w:p>
      <w:pPr>
        <w:ind w:left="0" w:right="0" w:firstLine="560"/>
        <w:spacing w:before="450" w:after="450" w:line="312" w:lineRule="auto"/>
      </w:pPr>
      <w:r>
        <w:rPr>
          <w:rFonts w:ascii="宋体" w:hAnsi="宋体" w:eastAsia="宋体" w:cs="宋体"/>
          <w:color w:val="000"/>
          <w:sz w:val="28"/>
          <w:szCs w:val="28"/>
        </w:rPr>
        <w:t xml:space="preserve">作者：刘银厚</w:t>
      </w:r>
    </w:p>
    <w:p>
      <w:pPr>
        <w:ind w:left="0" w:right="0" w:firstLine="560"/>
        <w:spacing w:before="450" w:after="450" w:line="312" w:lineRule="auto"/>
      </w:pPr>
      <w:r>
        <w:rPr>
          <w:rFonts w:ascii="宋体" w:hAnsi="宋体" w:eastAsia="宋体" w:cs="宋体"/>
          <w:color w:val="000"/>
          <w:sz w:val="28"/>
          <w:szCs w:val="28"/>
        </w:rPr>
        <w:t xml:space="preserve">来源：六安市局药品监管科</w:t>
      </w:r>
    </w:p>
    <w:p>
      <w:pPr>
        <w:ind w:left="0" w:right="0" w:firstLine="560"/>
        <w:spacing w:before="450" w:after="450" w:line="312" w:lineRule="auto"/>
      </w:pPr>
      <w:r>
        <w:rPr>
          <w:rFonts w:ascii="宋体" w:hAnsi="宋体" w:eastAsia="宋体" w:cs="宋体"/>
          <w:color w:val="000"/>
          <w:sz w:val="28"/>
          <w:szCs w:val="28"/>
        </w:rPr>
        <w:t xml:space="preserve">第4篇：如何做好会计账簿监管工作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如何做好会计账簿监管工作 作者：夏汉生 骆月敏</w:t>
      </w:r>
    </w:p>
    <w:p>
      <w:pPr>
        <w:ind w:left="0" w:right="0" w:firstLine="560"/>
        <w:spacing w:before="450" w:after="450" w:line="312" w:lineRule="auto"/>
      </w:pPr>
      <w:r>
        <w:rPr>
          <w:rFonts w:ascii="宋体" w:hAnsi="宋体" w:eastAsia="宋体" w:cs="宋体"/>
          <w:color w:val="000"/>
          <w:sz w:val="28"/>
          <w:szCs w:val="28"/>
        </w:rPr>
        <w:t xml:space="preserve">来源：《财会通讯》202_年第07期</w:t>
      </w:r>
    </w:p>
    <w:p>
      <w:pPr>
        <w:ind w:left="0" w:right="0" w:firstLine="560"/>
        <w:spacing w:before="450" w:after="450" w:line="312" w:lineRule="auto"/>
      </w:pPr>
      <w:r>
        <w:rPr>
          <w:rFonts w:ascii="宋体" w:hAnsi="宋体" w:eastAsia="宋体" w:cs="宋体"/>
          <w:color w:val="000"/>
          <w:sz w:val="28"/>
          <w:szCs w:val="28"/>
        </w:rPr>
        <w:t xml:space="preserve">第5篇：关于进一步做好环境监管工作</w:t>
      </w:r>
    </w:p>
    <w:p>
      <w:pPr>
        <w:ind w:left="0" w:right="0" w:firstLine="560"/>
        <w:spacing w:before="450" w:after="450" w:line="312" w:lineRule="auto"/>
      </w:pPr>
      <w:r>
        <w:rPr>
          <w:rFonts w:ascii="宋体" w:hAnsi="宋体" w:eastAsia="宋体" w:cs="宋体"/>
          <w:color w:val="000"/>
          <w:sz w:val="28"/>
          <w:szCs w:val="28"/>
        </w:rPr>
        <w:t xml:space="preserve">环境监管工作的排查方案</w:t>
      </w:r>
    </w:p>
    <w:p>
      <w:pPr>
        <w:ind w:left="0" w:right="0" w:firstLine="560"/>
        <w:spacing w:before="450" w:after="450" w:line="312" w:lineRule="auto"/>
      </w:pPr>
      <w:r>
        <w:rPr>
          <w:rFonts w:ascii="宋体" w:hAnsi="宋体" w:eastAsia="宋体" w:cs="宋体"/>
          <w:color w:val="000"/>
          <w:sz w:val="28"/>
          <w:szCs w:val="28"/>
        </w:rPr>
        <w:t xml:space="preserve">为贯彻落实《关于进一步做好环境监管工作的通知》(兵环发[202_]365号)，按照兵团环保局工作的要求，为进一步强化环境现场监管，结合我师实际情况，我局决定在全师范围内进行一次全面排查和整治专项行动，对建设项目‚三同时‛和重点污染源中存在的主要环境问题进行严肃处理，进一步加强对废料加工利用行业污染专项整治工作，制定我环保局重污染企业环境监管督查方案如下：</w:t>
      </w:r>
    </w:p>
    <w:p>
      <w:pPr>
        <w:ind w:left="0" w:right="0" w:firstLine="560"/>
        <w:spacing w:before="450" w:after="450" w:line="312" w:lineRule="auto"/>
      </w:pPr>
      <w:r>
        <w:rPr>
          <w:rFonts w:ascii="宋体" w:hAnsi="宋体" w:eastAsia="宋体" w:cs="宋体"/>
          <w:color w:val="000"/>
          <w:sz w:val="28"/>
          <w:szCs w:val="28"/>
        </w:rPr>
        <w:t xml:space="preserve">一、健全环境监管和督查制度</w:t>
      </w:r>
    </w:p>
    <w:p>
      <w:pPr>
        <w:ind w:left="0" w:right="0" w:firstLine="560"/>
        <w:spacing w:before="450" w:after="450" w:line="312" w:lineRule="auto"/>
      </w:pPr>
      <w:r>
        <w:rPr>
          <w:rFonts w:ascii="宋体" w:hAnsi="宋体" w:eastAsia="宋体" w:cs="宋体"/>
          <w:color w:val="000"/>
          <w:sz w:val="28"/>
          <w:szCs w:val="28"/>
        </w:rPr>
        <w:t xml:space="preserve">1、建立分层次环境监管制度。对重污染企业的环境监管实行分级分片指导、督促、专管制。即局领导班子成员指导环境管理所(分局)开展环境监管，科室督促环境管理所(分局)开展环境监管，环境管理所(分局)内部实行片区内重污染企业专人管理(以下简称专管员)制度。</w:t>
      </w:r>
    </w:p>
    <w:p>
      <w:pPr>
        <w:ind w:left="0" w:right="0" w:firstLine="560"/>
        <w:spacing w:before="450" w:after="450" w:line="312" w:lineRule="auto"/>
      </w:pPr>
      <w:r>
        <w:rPr>
          <w:rFonts w:ascii="宋体" w:hAnsi="宋体" w:eastAsia="宋体" w:cs="宋体"/>
          <w:color w:val="000"/>
          <w:sz w:val="28"/>
          <w:szCs w:val="28"/>
        </w:rPr>
        <w:t xml:space="preserve">2、实行专管员公示制度。局领导联系指导和科室督促的具体所(分局)。专管员由各所(分局)自行分工。专管员名单和具体监管对象将在各所(分局)政务公开栏上公开。</w:t>
      </w:r>
    </w:p>
    <w:p>
      <w:pPr>
        <w:ind w:left="0" w:right="0" w:firstLine="560"/>
        <w:spacing w:before="450" w:after="450" w:line="312" w:lineRule="auto"/>
      </w:pPr>
      <w:r>
        <w:rPr>
          <w:rFonts w:ascii="宋体" w:hAnsi="宋体" w:eastAsia="宋体" w:cs="宋体"/>
          <w:color w:val="000"/>
          <w:sz w:val="28"/>
          <w:szCs w:val="28"/>
        </w:rPr>
        <w:t xml:space="preserve">3、建立督查机制。我局成立重污染企业环境监管督查组，对各环境管理所、分局的重点污染企业环境监察情况开展督查。督查组由局领导任组长，成员由纪检监察室、办公室和相关科室负责人组成。</w:t>
      </w:r>
    </w:p>
    <w:p>
      <w:pPr>
        <w:ind w:left="0" w:right="0" w:firstLine="560"/>
        <w:spacing w:before="450" w:after="450" w:line="312" w:lineRule="auto"/>
      </w:pPr>
      <w:r>
        <w:rPr>
          <w:rFonts w:ascii="宋体" w:hAnsi="宋体" w:eastAsia="宋体" w:cs="宋体"/>
          <w:color w:val="000"/>
          <w:sz w:val="28"/>
          <w:szCs w:val="28"/>
        </w:rPr>
        <w:t xml:space="preserve">二、督查重点和形式</w:t>
      </w:r>
    </w:p>
    <w:p>
      <w:pPr>
        <w:ind w:left="0" w:right="0" w:firstLine="560"/>
        <w:spacing w:before="450" w:after="450" w:line="312" w:lineRule="auto"/>
      </w:pPr>
      <w:r>
        <w:rPr>
          <w:rFonts w:ascii="宋体" w:hAnsi="宋体" w:eastAsia="宋体" w:cs="宋体"/>
          <w:color w:val="000"/>
          <w:sz w:val="28"/>
          <w:szCs w:val="28"/>
        </w:rPr>
        <w:t xml:space="preserve">1、督查重点。稽查各环境管理所、分局履行重点污染企业环境监管职责情况，检查环境监管频次，了解专管员深入企业情况，抽查企业生产、排污情况。</w:t>
      </w:r>
    </w:p>
    <w:p>
      <w:pPr>
        <w:ind w:left="0" w:right="0" w:firstLine="560"/>
        <w:spacing w:before="450" w:after="450" w:line="312" w:lineRule="auto"/>
      </w:pPr>
      <w:r>
        <w:rPr>
          <w:rFonts w:ascii="宋体" w:hAnsi="宋体" w:eastAsia="宋体" w:cs="宋体"/>
          <w:color w:val="000"/>
          <w:sz w:val="28"/>
          <w:szCs w:val="28"/>
        </w:rPr>
        <w:t xml:space="preserve">2、督查形式。分督查组专门督查和监管效果检查两种形式。督查组专门督查由纪检监察室牵头，主要稽查履行职责情况。监管效果检查分三个层次：一是通过全局性的专项执法行动，对辖区内的建设项目和重点污染源污染进行全面的排查;二是由环境监察支队对所有的企业进行不定期排查;三是组织各环境管理所、分局开展交叉排查。</w:t>
      </w:r>
    </w:p>
    <w:p>
      <w:pPr>
        <w:ind w:left="0" w:right="0" w:firstLine="560"/>
        <w:spacing w:before="450" w:after="450" w:line="312" w:lineRule="auto"/>
      </w:pPr>
      <w:r>
        <w:rPr>
          <w:rFonts w:ascii="宋体" w:hAnsi="宋体" w:eastAsia="宋体" w:cs="宋体"/>
          <w:color w:val="000"/>
          <w:sz w:val="28"/>
          <w:szCs w:val="28"/>
        </w:rPr>
        <w:t xml:space="preserve">3、督查频次。督查组专门督查每年组织二次，并不定期调阅12369办公室的重污染企业投诉件情况;环境监察专项行动全年组织一次，环境监察支队稽查每季度组织一次，交叉检查不定期开展。</w:t>
      </w:r>
    </w:p>
    <w:p>
      <w:pPr>
        <w:ind w:left="0" w:right="0" w:firstLine="560"/>
        <w:spacing w:before="450" w:after="450" w:line="312" w:lineRule="auto"/>
      </w:pPr>
      <w:r>
        <w:rPr>
          <w:rFonts w:ascii="宋体" w:hAnsi="宋体" w:eastAsia="宋体" w:cs="宋体"/>
          <w:color w:val="000"/>
          <w:sz w:val="28"/>
          <w:szCs w:val="28"/>
        </w:rPr>
        <w:t xml:space="preserve">三、加强建设项目的监管工作，实施环保“三同时”监管督查</w:t>
      </w:r>
    </w:p>
    <w:p>
      <w:pPr>
        <w:ind w:left="0" w:right="0" w:firstLine="560"/>
        <w:spacing w:before="450" w:after="450" w:line="312" w:lineRule="auto"/>
      </w:pPr>
      <w:r>
        <w:rPr>
          <w:rFonts w:ascii="宋体" w:hAnsi="宋体" w:eastAsia="宋体" w:cs="宋体"/>
          <w:color w:val="000"/>
          <w:sz w:val="28"/>
          <w:szCs w:val="28"/>
        </w:rPr>
        <w:t xml:space="preserve">1、严格把关试生产审批，及早控制环境问题。从项目管理角度讲，试生产在建设项目‚三同时‛监管过程中是最重要的一个环节，也是控制污染的关键环节。各级环保部门应高度重视试生产审批环节，严格把好试生产审批关。同时，要树立服务意识，帮助企业尽早发现和解决环境问题。对已进入试生产的项目要加强指导，督促企业按期完成环保验收;对长期试生产不验收，或未经审批擅自试生产的企业要坚决予以处罚。</w:t>
      </w:r>
    </w:p>
    <w:p>
      <w:pPr>
        <w:ind w:left="0" w:right="0" w:firstLine="560"/>
        <w:spacing w:before="450" w:after="450" w:line="312" w:lineRule="auto"/>
      </w:pPr>
      <w:r>
        <w:rPr>
          <w:rFonts w:ascii="宋体" w:hAnsi="宋体" w:eastAsia="宋体" w:cs="宋体"/>
          <w:color w:val="000"/>
          <w:sz w:val="28"/>
          <w:szCs w:val="28"/>
        </w:rPr>
        <w:t xml:space="preserve">2、拓展监管新思路，努力提高监管效能。环境监理是一项环保新要求，也是环境监管的好帮手，应进一步强化工程环境监理这项工作。地方环保部门应督促监理单位及时向环保部门报送监理报告，开展好建设过程中的监督检查工作。督查中心将按照环境保护部的要求，强化工程环境监理在项目建设中和验收检查中的作用，将其作为‚三同时‛监管的要求予以明确。积极探索监管新举措，进一步与环境保护部卫星环境应用中心合作，利用环境卫星遥感监测分析等手段，及时发现生态破坏、施工期违法等行为，力求达到‚管得住，管得好‛。</w:t>
      </w:r>
    </w:p>
    <w:p>
      <w:pPr>
        <w:ind w:left="0" w:right="0" w:firstLine="560"/>
        <w:spacing w:before="450" w:after="450" w:line="312" w:lineRule="auto"/>
      </w:pPr>
      <w:r>
        <w:rPr>
          <w:rFonts w:ascii="宋体" w:hAnsi="宋体" w:eastAsia="宋体" w:cs="宋体"/>
          <w:color w:val="000"/>
          <w:sz w:val="28"/>
          <w:szCs w:val="28"/>
        </w:rPr>
        <w:t xml:space="preserve">3、严肃处理违法项目，力求做到不欠新账。对新项目，要及时跟踪监管，努力做到不欠新账;对老项目，要调动各级环保部门的力量进行逐一排查，摸清建设项目底数，实施‚三同时‛检查，尤其对已进入试生产阶段的项目要重点检查，督促其在试生产期内切实落实环境要求。对今后出现的‚‘三同时’不落实、未批先建、未验先投、未批试生产、久试不验以及违规审批‛等环境违法行为，要严厉打击，严肃查处，做到不欠新账，多还旧账，努力提升建设项目环境监管的效能。</w:t>
      </w:r>
    </w:p>
    <w:p>
      <w:pPr>
        <w:ind w:left="0" w:right="0" w:firstLine="560"/>
        <w:spacing w:before="450" w:after="450" w:line="312" w:lineRule="auto"/>
      </w:pPr>
      <w:r>
        <w:rPr>
          <w:rFonts w:ascii="宋体" w:hAnsi="宋体" w:eastAsia="宋体" w:cs="宋体"/>
          <w:color w:val="000"/>
          <w:sz w:val="28"/>
          <w:szCs w:val="28"/>
        </w:rPr>
        <w:t xml:space="preserve">四、加强对重点企业污染源的在线监测设备的管理 加强对国控重点企业和城市污水处理厂在线监测设备建设和运营管理，加大巡视检查力度，严肃查处故意不正常运行在线监测设备的违法行为。全面检查企业不按规定使用污染防治设施行为，查出企业规避监管、偷拍等环境违法排污行为。加快在线监测规范化建设和与兵团稳定联网工作进度，严格要求，坚持标准，稳步推进在线监测设备的验收工作，确保在线监测设备正常运转，稳定传输，数据有效并可存可查。加强对城市污水处理厂的进出水水质监管，对进水污染物浓度偏高或出水水质不能稳定达标的要认真查找原因，切实进行整改。</w:t>
      </w:r>
    </w:p>
    <w:p>
      <w:pPr>
        <w:ind w:left="0" w:right="0" w:firstLine="560"/>
        <w:spacing w:before="450" w:after="450" w:line="312" w:lineRule="auto"/>
      </w:pPr>
      <w:r>
        <w:rPr>
          <w:rFonts w:ascii="宋体" w:hAnsi="宋体" w:eastAsia="宋体" w:cs="宋体"/>
          <w:color w:val="000"/>
          <w:sz w:val="28"/>
          <w:szCs w:val="28"/>
        </w:rPr>
        <w:t xml:space="preserve">五、做好化学品风险防控管理工作</w:t>
      </w:r>
    </w:p>
    <w:p>
      <w:pPr>
        <w:ind w:left="0" w:right="0" w:firstLine="560"/>
        <w:spacing w:before="450" w:after="450" w:line="312" w:lineRule="auto"/>
      </w:pPr>
      <w:r>
        <w:rPr>
          <w:rFonts w:ascii="宋体" w:hAnsi="宋体" w:eastAsia="宋体" w:cs="宋体"/>
          <w:color w:val="000"/>
          <w:sz w:val="28"/>
          <w:szCs w:val="28"/>
        </w:rPr>
        <w:t xml:space="preserve">化学品工业快速增长带来巨大环境压力,新老化学品相关企业环境风险同时存在。‚十一五‛时期,化学品引发的突发性环境事件呈明显上升趋势,严重影响环境安全和社会稳定。近年来,重大化工环境污染事故密集发生,具有突发性强、危害性大、行为复杂等特点,对环境、经济和社会都产生了严重而又深远的影响。根据我师的具体情况，认真落实《危险化学品安全管理条例》，严格实施危险化学品环境管理登记制度，对化学品生产、使用企业实施环境风险监管分级管理，督促企业建立危险化学品台账，对化学品生产、运输、使用、处置进行全过程跟踪监管。督促危险化学品生产、使用企业公开危险化学品环境管理信息，督促废弃物焚烧、特别是生活垃圾焚烧企业加强二噁英等污染物排放环境监测，并公开相关监测数据，切实保障人民群众环境知情权，加强社会舆论监督，防范因信息部透明引发群体性事件。</w:t>
      </w:r>
    </w:p>
    <w:p>
      <w:pPr>
        <w:ind w:left="0" w:right="0" w:firstLine="560"/>
        <w:spacing w:before="450" w:after="450" w:line="312" w:lineRule="auto"/>
      </w:pPr>
      <w:r>
        <w:rPr>
          <w:rFonts w:ascii="宋体" w:hAnsi="宋体" w:eastAsia="宋体" w:cs="宋体"/>
          <w:color w:val="000"/>
          <w:sz w:val="28"/>
          <w:szCs w:val="28"/>
        </w:rPr>
        <w:t xml:space="preserve">第6篇：做好一名村干部的基本要求做好一名村干部的基本要求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一要思想积极要求进步。一个人的思想决定着一个人的行为。在我们的干部队伍中存在着老、中、青三部分，老同志受党教育多年、受组织培养多年，应该是具备较高的党性和较强的自觉性，尽管资历较深、阅历较丰富、年岁偏大，但也绝不能思想滑坡，工作更不能滑坡，应该继续保持良好的精神状态，认认真真地抓好自己主管或分管的工作。同时，我们要十分珍惜短暂的从政生涯，或许我们有些干部看到年岁偏高，提拔无望，就自抱自弃失去信心，就当一天和尚撞一天钟，甚至只当和尚不撞钟，这种想法和做法是不对的。我们尤其要考虑到为年轻的同志做出个榜样，搞好传、帮、带，更要想一想对得起组织给你的俸禄，毕竟每个月发给你几百甚至上千元的工资，你究竟做了哪些工作，做出多大的贡献。共产党不讲迷信，但总得讲点良心，无功受禄寝食不安。反思一下，没有贡献领取工资，不觉得受之有愧吗?所以我奉劝老干部要用一个良好的心态对待工作。对于中、青年干部更要做到思想积极要求进步。一要积极靠近党组织，用党员的标准严格要求自己，争取早日加入*****。加入党组织是一名非党干部政治进步的一个标志，思想进步也是政治进步的需要，以其昏昏，使人昭昭，不会有所做为。政治上的不进步，意味着自身能力的不胜任，久而久之将被淘汰出局。二要思想进步，这是每个干部好工作的动力和源泉。人心思上是人的本性所决定的，党委、政府希望我们的全体干部都能够努力工作，奋发向上，成长为一名社会的有用之才。</w:t>
      </w:r>
    </w:p>
    <w:p>
      <w:pPr>
        <w:ind w:left="0" w:right="0" w:firstLine="560"/>
        <w:spacing w:before="450" w:after="450" w:line="312" w:lineRule="auto"/>
      </w:pPr>
      <w:r>
        <w:rPr>
          <w:rFonts w:ascii="宋体" w:hAnsi="宋体" w:eastAsia="宋体" w:cs="宋体"/>
          <w:color w:val="000"/>
          <w:sz w:val="28"/>
          <w:szCs w:val="28"/>
        </w:rPr>
        <w:t xml:space="preserve">二要不断加强学习。选择学习就是选择进步，我们已经进入了21世纪，建设学习型社会的呼声会日渐高涨。当今时代，稍不注意学习，就将陷入落伍的境地。过去的大学生所学的知识，毕业以后，至少能管用几年，而现在的大学生，谁也不敢夸这类的海口。再分析我们干部队伍的知识构成，真正的本科毕业生几乎没有，纯专科学历的也为数不多，有很大一部分的第一学历是在高中甚至初中，经过在职进修得到大专学历，这个学历的含金量多高谁都不清楚，自己本人最清楚。就是你自己应该知道你是半斤还是八两，同周围的同志相比，文化素质占在一个什么层次。年岁较大，学习懒惰，对付几年退休尚可理解，年岁较小的，你不学习，怎么能适应工作。文化素质直接决定着你的分析能力、判断能力，直接影响着你的综合素质;直接影响着你本人在干部中的威望;直接影响着你的工作;直接影响着你的政治前途。我们虽然做不到当晨曦初露，用朗朗声去迎接朝阳;当夜幕降临熬夜攻读，但也不要浑然不觉地把生命消磨于肥皂剧中，浪费于麻将桌前，或者吆五喝六的酒话中，排遣那本并不多余的时间。光阴似箭，转眼即逝，古语说：书到用时方恨少，平时不注重积累，到重任落到你的肩上时，容易把你压垮。因此，要求我们全体干部要做到集中学习与分散学习相结合。近期将由机关党支部制定学习规划、研究学习内容、进行学习考试，逼着大家学习。同时，党委、政府也将组织阶段性工作汇报，锻炼全体干部的总结能力和表达能力，全面提高政府干部的整体素质。</w:t>
      </w:r>
    </w:p>
    <w:p>
      <w:pPr>
        <w:ind w:left="0" w:right="0" w:firstLine="560"/>
        <w:spacing w:before="450" w:after="450" w:line="312" w:lineRule="auto"/>
      </w:pPr>
      <w:r>
        <w:rPr>
          <w:rFonts w:ascii="宋体" w:hAnsi="宋体" w:eastAsia="宋体" w:cs="宋体"/>
          <w:color w:val="000"/>
          <w:sz w:val="28"/>
          <w:szCs w:val="28"/>
        </w:rPr>
        <w:t xml:space="preserve">三要求真务实。求真务实就是要求我们全体干部老实做人，踏实做事，扎实工作。怎样做人、如何行事，反映着一个人的品行、修养和作风，坚持做人、做事相统一是中华民族的优良传统。老实做人，就是为人处事要坚持原则，诚实守信，包括在道德上严守清白、精神上追求高尚、行为上坦荡磊落;在言与行的关系上，做到表里如</w:t>
      </w:r>
    </w:p>
    <w:p>
      <w:pPr>
        <w:ind w:left="0" w:right="0" w:firstLine="560"/>
        <w:spacing w:before="450" w:after="450" w:line="312" w:lineRule="auto"/>
      </w:pPr>
      <w:r>
        <w:rPr>
          <w:rFonts w:ascii="宋体" w:hAnsi="宋体" w:eastAsia="宋体" w:cs="宋体"/>
          <w:color w:val="000"/>
          <w:sz w:val="28"/>
          <w:szCs w:val="28"/>
        </w:rPr>
        <w:t xml:space="preserve">一、言行一致;在对人对已的态度上，坚持严以律已、宽以待人、人前人后一个样。当今社会经济成分、组织形式、就业方式、利益关系和分配方式日益多样化，人们的价值取向和行为方式发生了很大的变化，怎样做人的问题更加突出。好人不一定能是一名好官，但好官首先必须做好人，无论什么情况下，做老实人的原则不能变。通过我一个月的工作观察，在干部队伍中，确实有不老实人存在，在今天的会议上我提醒你，以前没老实，我眼睛不揉砂子，我看到了，我谅解你，但在我心里肯定给你计上一笔。在今后的工作中你不要不老实，再出现不老实的工作现象，我会建议组织研究你。组织用人的原则就是保持一致、干好工作，我们西集政府严重超编，谁如果不想在这里干提出申请，政府八抬大轿相送。</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我们在工作中，会遇到各种各样的矛盾，以什么样的态度和方式处理问题、解决矛盾，反映着一个人的追求，也决定着事物的不同结果。踏实做事，就是要办实事、求实效，把事情办实、办好。从今以后党委、政府不搞任何形式主义，也不允许任何人搞形式主义，给工作和事业带来危害。扎实工作是老实做人和踏实做事在实际工作中的体现，就是要树立良好的工作作风，坚决反对官僚主义、自由主义，要爱岗敬业、恪尽职守、遵规守纪、严谨细致、精通业务，提高效率，真正把组织和领导交办的任务认认真真地完成好。</w:t>
      </w:r>
    </w:p>
    <w:p>
      <w:pPr>
        <w:ind w:left="0" w:right="0" w:firstLine="560"/>
        <w:spacing w:before="450" w:after="450" w:line="312" w:lineRule="auto"/>
      </w:pPr>
      <w:r>
        <w:rPr>
          <w:rFonts w:ascii="宋体" w:hAnsi="宋体" w:eastAsia="宋体" w:cs="宋体"/>
          <w:color w:val="000"/>
          <w:sz w:val="28"/>
          <w:szCs w:val="28"/>
        </w:rPr>
        <w:t xml:space="preserve">四要遵守纪律。国有国法，家有家规。没有规矩不成方圆。毛泽东同志指出：加强纪律性，革命无不胜。其深刻内涵就是取得一切胜利的法宝就是纪律。 我们今天所谈的纪律无非是四个方面。一是法律。法律面前人人平等，政府的全体干部必须在法律允许范围内开展工作，谁处犯法律谁负刑事责任。二是公务员条例。条例对公务员应该做什么，应该怎么做都有十分详细的规定，我们要按照条例的规定去做。三是单位的各项规章制度。也就是政府对每一个时期的干部工作都有一个明确的要求，这个要求就是制度，就是纪律，就是要求全体干部认真遵守和履行的准则。四是社会道德规范，是不是制度的制度。我们做任何事情不能受道德的谴责，更不能受良心的谴责，要遵守社会公德，要不断发扬中华民族尊老爱幼、扶老携幼、互帮互助的传统美德。</w:t>
      </w:r>
    </w:p>
    <w:p>
      <w:pPr>
        <w:ind w:left="0" w:right="0" w:firstLine="560"/>
        <w:spacing w:before="450" w:after="450" w:line="312" w:lineRule="auto"/>
      </w:pPr>
      <w:r>
        <w:rPr>
          <w:rFonts w:ascii="宋体" w:hAnsi="宋体" w:eastAsia="宋体" w:cs="宋体"/>
          <w:color w:val="000"/>
          <w:sz w:val="28"/>
          <w:szCs w:val="28"/>
        </w:rPr>
        <w:t xml:space="preserve">五要严以律已。严以律已就是对自己的严格约束。政府是西集的首脑机关，每个人的一言一行不仅代表着你一个人，而是影响着一个整体。做一件好事可能不被传颂，但一旦有一件坏事，将传得沸沸扬扬，他不说某某人，而说某某单位的某某人。所以说，我们的政府干部不单是八小时之内，也包括八小时之外的生活形象，绝不能因为我们一个人的所做所为而影响着整个集体荣誉。自我严格约束是战胜自我的过程，也就是说自己能管住自己，奉劝政府干部少与社会上不三不四的人频于交往，不但降低你个人的身分，也有损于政府的形象。特别强调的是：社会低级趣味的事你别参与，酒后失态的现象你别出现，信口开河的话你别乱说。尤其是分流到外单位借调或帮忙的干部，你要时刻记住是一名政府干部，不为政府增光道喜，我希望你们别给政府添麻烦。同时，我们政府干部要懂规矩，无论在什么场合、什么地点，要坐有坐像，站有站像，让人说你有素质，不要让人说出没修养，前边走后边受人讲究。政府干部一定要做到讲文明，懂礼貌，尤其是对待外来客人，在外人面前，以前不会，从现在起，装也得装会，今后的文明办公、文明用语要形成一条规矩，贯穿在我们工作和生活中。</w:t>
      </w:r>
    </w:p>
    <w:p>
      <w:pPr>
        <w:ind w:left="0" w:right="0" w:firstLine="560"/>
        <w:spacing w:before="450" w:after="450" w:line="312" w:lineRule="auto"/>
      </w:pPr>
      <w:r>
        <w:rPr>
          <w:rFonts w:ascii="宋体" w:hAnsi="宋体" w:eastAsia="宋体" w:cs="宋体"/>
          <w:color w:val="000"/>
          <w:sz w:val="28"/>
          <w:szCs w:val="28"/>
        </w:rPr>
        <w:t xml:space="preserve">六要勇于负责。负责就是对工作负责、对事业负责、对自己负责。我们所从事的工作就是这一地区的经济如何发展、百姓如何富裕、各项事业如何进步，以及社会如何稳定的问题，实现这样一个既定目标，需要各级干部去全力组织和付诸实施。这就要求我们全体干部必须把份内的工作认真做好，具体体现在两个方面：一是份内的工作，包括主管和分管乃至临时性的工作任务能够全面的完成。二是主管或分管工作的棘手问题能够妥善解决，不把矛盾上交，把问题解决在基层或萌芽状态。我们想重用那些能够敢于碰硬的干部，不用那些见硬就回、见到好处就伸手、见到问题绕着走的干部;我们想重用那些勇于负责、大胆负责、善于负责的干部，不用那些矛盾上推、责任下推、工作后推的三推干部;我们想重用那些勤勤恳恳、任劳任怨、兢兢业业的干部;不用那些只有说功、没有做功、言行不一的干部。将来用干部的原则就是从德、能、勤、绩四个方面去考核，实施能者上、平者让、庸者下的用人竞争机制，不搞论资排辈，重政绩，重公论，优胜劣汰，流动式管理。多换位思想少换人，不换思想就换人。优秀者提拔重用，胜任者留用，不称职者交流或免职，无论对哪一级干部，绝不能姑息迁就，最大限度地调动干部积极性。</w:t>
      </w:r>
    </w:p>
    <w:p>
      <w:pPr>
        <w:ind w:left="0" w:right="0" w:firstLine="560"/>
        <w:spacing w:before="450" w:after="450" w:line="312" w:lineRule="auto"/>
      </w:pPr>
      <w:r>
        <w:rPr>
          <w:rFonts w:ascii="宋体" w:hAnsi="宋体" w:eastAsia="宋体" w:cs="宋体"/>
          <w:color w:val="000"/>
          <w:sz w:val="28"/>
          <w:szCs w:val="28"/>
        </w:rPr>
        <w:t xml:space="preserve">七要廉政勤政。所说的廉政就是为政清廉，廉政包括的方面很多，但集中体现就是你不该得到的不要得，不该占的你不要占，劝君莫伸手，伸手必被捉。到职之后也听到一些反映，是否是事实，我没有追究的义务，但在新一届党委之后，再出现腐败现象，将一查到底，绝不手软，希望我们全体干部谁也不要碰撞这根高压线。所说的勤政，就是勤于工作。克服懒惰行为，克服5分钟热血，要做到有事无事常在干，三天打鱼、两天晒网无疑干不好工作，什么事情也干不成。廉生畏、勤生望，只要勤于工作都能树立较高的威望。所以要求政府干部既要廉政、又要勤政。</w:t>
      </w:r>
    </w:p>
    <w:p>
      <w:pPr>
        <w:ind w:left="0" w:right="0" w:firstLine="560"/>
        <w:spacing w:before="450" w:after="450" w:line="312" w:lineRule="auto"/>
      </w:pPr>
      <w:r>
        <w:rPr>
          <w:rFonts w:ascii="宋体" w:hAnsi="宋体" w:eastAsia="宋体" w:cs="宋体"/>
          <w:color w:val="000"/>
          <w:sz w:val="28"/>
          <w:szCs w:val="28"/>
        </w:rPr>
        <w:t xml:space="preserve">八要谦虚谨慎。谦虚使人进步，骄傲使人落后。这谁都知道，但在实际工作中却很难做到。勇于开拓是可贵的品质，在新形势下，我们应给予更深刻的认识。谦虚谨慎是一种对外界事物和自己言行密切注意的为人处世理念，也是一种接受新事物、解决新问题、求得新发展的科学态度。保持谨慎，就是始终保持清醒头脑，谨言慎行，始终如一对于每个干部来说都是人格修养的自觉追求，是一种良好领导方法的自觉发扬，是一种为政之道的自觉践行。谦虚谨慎是一种责任心，不论是说话还是做事，都要对国家、对社会负责，过头的话不说，离谱的事不做。谦虚谨慎是一种作风，做人务求平和、坦荡无私，做事务实周密、细致、务实，做官务求冷静、爱民、勤政，这也就是古人所说的敏于事而慎于行。谦虚谨慎是一种能力，更是一种品格，希望在我们全体干部中保持和发扬谦虚谨慎、不骄不躁的优良传统和作风。</w:t>
      </w:r>
    </w:p>
    <w:p>
      <w:pPr>
        <w:ind w:left="0" w:right="0" w:firstLine="560"/>
        <w:spacing w:before="450" w:after="450" w:line="312" w:lineRule="auto"/>
      </w:pPr>
      <w:r>
        <w:rPr>
          <w:rFonts w:ascii="宋体" w:hAnsi="宋体" w:eastAsia="宋体" w:cs="宋体"/>
          <w:color w:val="000"/>
          <w:sz w:val="28"/>
          <w:szCs w:val="28"/>
        </w:rPr>
        <w:t xml:space="preserve">九要认清自我。认识自我是反思过程，正确地认识自我是进步的象征，对自己的准确定位，是自己工作和进步的需要。奉劝全体干部，不要自我感觉良好，其实在每个干部身上都存在着许许多多这样或那样的不足。孔子曰：三人行必有我师。在坐的哪一位能同孔子相提并论?自满的心里将产生骄气，骄气和傲气是孪生兄弟。一旦达到了骄傲自满，标志着一个干部的心理状态失衡，很容易导致滋生不满情绪，给你本人带来难以预测的不良后果，引来杀头之祸的历史教训必须引起我们的深刻反思。在我们的干部中，不能正确认识自我的大有人在，总觉得自己哪一方面比别人强，就没有看到自己的哪一方面不如他人，到职一个月左右，虽然没有接触到更多的干部，但我也通过各方渠道了解和掌握了许多干部。尽管我没有和更多的干部正面接触交谈，但我也听到了形形色色的各种反映，在我们干部中要杀歪风树正气，尽快转变政府的社会形象，全力扭转政府的经济危机和信誉危机，保障政府的廉洁高效运转。</w:t>
      </w:r>
    </w:p>
    <w:p>
      <w:pPr>
        <w:ind w:left="0" w:right="0" w:firstLine="560"/>
        <w:spacing w:before="450" w:after="450" w:line="312" w:lineRule="auto"/>
      </w:pPr>
      <w:r>
        <w:rPr>
          <w:rFonts w:ascii="宋体" w:hAnsi="宋体" w:eastAsia="宋体" w:cs="宋体"/>
          <w:color w:val="000"/>
          <w:sz w:val="28"/>
          <w:szCs w:val="28"/>
        </w:rPr>
        <w:t xml:space="preserve">一、明确五项职责，解决“干什么”的问题</w:t>
      </w:r>
    </w:p>
    <w:p>
      <w:pPr>
        <w:ind w:left="0" w:right="0" w:firstLine="560"/>
        <w:spacing w:before="450" w:after="450" w:line="312" w:lineRule="auto"/>
      </w:pPr>
      <w:r>
        <w:rPr>
          <w:rFonts w:ascii="宋体" w:hAnsi="宋体" w:eastAsia="宋体" w:cs="宋体"/>
          <w:color w:val="000"/>
          <w:sz w:val="28"/>
          <w:szCs w:val="28"/>
        </w:rPr>
        <w:t xml:space="preserve">大家知道，一个村就是一个小社会，麻雀虽小，五脏俱全，“上面千条线，下面一根针”，大到党的方针政策，小到夫妻吵架，每一项工作都与村干部有关，每一项任务都要靠村干部努力完成。我认为，农村工作虽然千头万绪，但村干部的主要职责是以下五项。</w:t>
      </w:r>
    </w:p>
    <w:p>
      <w:pPr>
        <w:ind w:left="0" w:right="0" w:firstLine="560"/>
        <w:spacing w:before="450" w:after="450" w:line="312" w:lineRule="auto"/>
      </w:pPr>
      <w:r>
        <w:rPr>
          <w:rFonts w:ascii="宋体" w:hAnsi="宋体" w:eastAsia="宋体" w:cs="宋体"/>
          <w:color w:val="000"/>
          <w:sz w:val="28"/>
          <w:szCs w:val="28"/>
        </w:rPr>
        <w:t xml:space="preserve">一是加强组织建设。党的村级组织是党在农村全部工作和战斗力的基础。基础不牢，地动山摇。村干部要通过班子建设，党员队伍建设，制度建设和“双培双带”先锋工程、双向承诺制、为民服务全程代理制、农民党员设岗创星、流动党员双向带动等载体建设，不断增强村级组织凝聚力、战斗力和创造力。</w:t>
      </w:r>
    </w:p>
    <w:p>
      <w:pPr>
        <w:ind w:left="0" w:right="0" w:firstLine="560"/>
        <w:spacing w:before="450" w:after="450" w:line="312" w:lineRule="auto"/>
      </w:pPr>
      <w:r>
        <w:rPr>
          <w:rFonts w:ascii="宋体" w:hAnsi="宋体" w:eastAsia="宋体" w:cs="宋体"/>
          <w:color w:val="000"/>
          <w:sz w:val="28"/>
          <w:szCs w:val="28"/>
        </w:rPr>
        <w:t xml:space="preserve">二是落实各项政策。村级是党的政权组织的神经末梢，党和国家的方针、政策，都要通过村级组织来落实，而且一些政策有可能暂时会为部分群众所不理解。对此，村干部要努力研究和探索解决农村的此类矛盾的方式、方法，把党的方针、政策和上级的要求传达、贯彻到群众中去，把党员、群众的积极性调动起来，形成合力。</w:t>
      </w:r>
    </w:p>
    <w:p>
      <w:pPr>
        <w:ind w:left="0" w:right="0" w:firstLine="560"/>
        <w:spacing w:before="450" w:after="450" w:line="312" w:lineRule="auto"/>
      </w:pPr>
      <w:r>
        <w:rPr>
          <w:rFonts w:ascii="宋体" w:hAnsi="宋体" w:eastAsia="宋体" w:cs="宋体"/>
          <w:color w:val="000"/>
          <w:sz w:val="28"/>
          <w:szCs w:val="28"/>
        </w:rPr>
        <w:t xml:space="preserve">三是维护农村稳定。稳定是农村工作的大局，没有农村的稳定，就谈不上社会进步和经济发展。当前农村问题复杂，群众纠纷众多，这就要求村干部要善于发现问题，及时化解矛盾，把矛盾解决在村、片、组、户，把问题解决在萌芽状态。</w:t>
      </w:r>
    </w:p>
    <w:p>
      <w:pPr>
        <w:ind w:left="0" w:right="0" w:firstLine="560"/>
        <w:spacing w:before="450" w:after="450" w:line="312" w:lineRule="auto"/>
      </w:pPr>
      <w:r>
        <w:rPr>
          <w:rFonts w:ascii="宋体" w:hAnsi="宋体" w:eastAsia="宋体" w:cs="宋体"/>
          <w:color w:val="000"/>
          <w:sz w:val="28"/>
          <w:szCs w:val="28"/>
        </w:rPr>
        <w:t xml:space="preserve">四是兴办公益事业。在众多的城乡差别中，公共事业的差别表现得最为突出。农村公益事业的滞后严重制约着农村经济社会的发展和农民生活质量的提高。要全面建设和谐社会，推动农村公益事业发展。而村干部是当然的村级公益事业的发动者和组织者。</w:t>
      </w:r>
    </w:p>
    <w:p>
      <w:pPr>
        <w:ind w:left="0" w:right="0" w:firstLine="560"/>
        <w:spacing w:before="450" w:after="450" w:line="312" w:lineRule="auto"/>
      </w:pPr>
      <w:r>
        <w:rPr>
          <w:rFonts w:ascii="宋体" w:hAnsi="宋体" w:eastAsia="宋体" w:cs="宋体"/>
          <w:color w:val="000"/>
          <w:sz w:val="28"/>
          <w:szCs w:val="28"/>
        </w:rPr>
        <w:t xml:space="preserve">五是发展本村经济。在鼓励、引导村民发展个私经济、增加农民收入的同时，还要大力发展村集体经济，切实壮大村级经济实力，为进一步巩固党在农村的执政基础提供经济保障。村干部要多动脑筋，因地制宜，通过扎实有效的抓发展、抓创新，不断增强“造血”功能，从根本上改变村集体经济发展乏力的现状。</w:t>
      </w:r>
    </w:p>
    <w:p>
      <w:pPr>
        <w:ind w:left="0" w:right="0" w:firstLine="560"/>
        <w:spacing w:before="450" w:after="450" w:line="312" w:lineRule="auto"/>
      </w:pPr>
      <w:r>
        <w:rPr>
          <w:rFonts w:ascii="宋体" w:hAnsi="宋体" w:eastAsia="宋体" w:cs="宋体"/>
          <w:color w:val="000"/>
          <w:sz w:val="28"/>
          <w:szCs w:val="28"/>
        </w:rPr>
        <w:t xml:space="preserve">二、扮好“五员”角色，解决“怎么干”的问题</w:t>
      </w:r>
    </w:p>
    <w:p>
      <w:pPr>
        <w:ind w:left="0" w:right="0" w:firstLine="560"/>
        <w:spacing w:before="450" w:after="450" w:line="312" w:lineRule="auto"/>
      </w:pPr>
      <w:r>
        <w:rPr>
          <w:rFonts w:ascii="宋体" w:hAnsi="宋体" w:eastAsia="宋体" w:cs="宋体"/>
          <w:color w:val="000"/>
          <w:sz w:val="28"/>
          <w:szCs w:val="28"/>
        </w:rPr>
        <w:t xml:space="preserve">在计划经济条件下，村干部有威信有威望，“干部一声吼，群众跟着走”。在市场经济条件下，村干部的调控能力明显弱化。一些人各种各的田，各挣各的钱，对集体的事不关心，不过问，对村干部的管理、教育不理不睬;一些人“有田有地不找你，有吃有穿不靠你，不批不斗不怕你，有了问题老缠你，解决不了就骂你”。这些都给村干部开展工作增加了很大的难度。这些问题的存在，要求村干部要因势利导，适应新形势，改变落后的管理手段，当好“五员”。</w:t>
      </w:r>
    </w:p>
    <w:p>
      <w:pPr>
        <w:ind w:left="0" w:right="0" w:firstLine="560"/>
        <w:spacing w:before="450" w:after="450" w:line="312" w:lineRule="auto"/>
      </w:pPr>
      <w:r>
        <w:rPr>
          <w:rFonts w:ascii="宋体" w:hAnsi="宋体" w:eastAsia="宋体" w:cs="宋体"/>
          <w:color w:val="000"/>
          <w:sz w:val="28"/>
          <w:szCs w:val="28"/>
        </w:rPr>
        <w:t xml:space="preserve">一是当好宣传员。宣传是各项工作的“第一道工序”。换届中当选的村干部绝大多数都是各村的能人，工作上与上级组织接触多，离政策“近”，政治素养、政策水平、见识胆略相对较高。这就要求村干部既要自觉主动地向一般群众宣传党纪国法、产业政策、市场行情和各类农科知识，又要倾听群众呼声，归集群众意愿，实事求是地向上级党委、政府做汇报，这上级组织因地制宜决策提供参考依据。</w:t>
      </w:r>
    </w:p>
    <w:p>
      <w:pPr>
        <w:ind w:left="0" w:right="0" w:firstLine="560"/>
        <w:spacing w:before="450" w:after="450" w:line="312" w:lineRule="auto"/>
      </w:pPr>
      <w:r>
        <w:rPr>
          <w:rFonts w:ascii="宋体" w:hAnsi="宋体" w:eastAsia="宋体" w:cs="宋体"/>
          <w:color w:val="000"/>
          <w:sz w:val="28"/>
          <w:szCs w:val="28"/>
        </w:rPr>
        <w:t xml:space="preserve">二是当好带队员。“火车跑得快，全靠车头带”。作为村里的领路人，应立足村情，着眼长远，制订规划，排出阶段性实施目标，组织群众逐项实施，切忌患“多动症”，东抓一把西抓一把;切忌患上“近视病”，哪里黑了那里歇;切忌患上“红眼病”，百姓富了不服气，百姓穷了看不起;切忌患上“健忘症”，只埋头自己致富，忘了带领群众发家。</w:t>
      </w:r>
    </w:p>
    <w:p>
      <w:pPr>
        <w:ind w:left="0" w:right="0" w:firstLine="560"/>
        <w:spacing w:before="450" w:after="450" w:line="312" w:lineRule="auto"/>
      </w:pPr>
      <w:r>
        <w:rPr>
          <w:rFonts w:ascii="宋体" w:hAnsi="宋体" w:eastAsia="宋体" w:cs="宋体"/>
          <w:color w:val="000"/>
          <w:sz w:val="28"/>
          <w:szCs w:val="28"/>
        </w:rPr>
        <w:t xml:space="preserve">三是当好示范员。榜样的力量是无穷的。在农民种养潜在风险较大的今天，农业生产怎样对接市场，种啥养啥，怎样种养?对这些，村干部往往比一般村民有更理性的认识。因此，村干部要有敢为人先的意识和敢于冒险的精神。首先将自家的责任田建设成供村民学习取经的样板，对充分调研后看准的新项目群众要带头示范推广，真正把教训留给自己，把经验传给群众。</w:t>
      </w:r>
    </w:p>
    <w:p>
      <w:pPr>
        <w:ind w:left="0" w:right="0" w:firstLine="560"/>
        <w:spacing w:before="450" w:after="450" w:line="312" w:lineRule="auto"/>
      </w:pPr>
      <w:r>
        <w:rPr>
          <w:rFonts w:ascii="宋体" w:hAnsi="宋体" w:eastAsia="宋体" w:cs="宋体"/>
          <w:color w:val="000"/>
          <w:sz w:val="28"/>
          <w:szCs w:val="28"/>
        </w:rPr>
        <w:t xml:space="preserve">四是当好组织员。税费改革以来，村集体经济“空壳”现象比较普遍，发展村级公益事业难度很大，诸如村级道路养护、人畜两防、通讯文化设施建设等，单个农户干不好也干不了。这就要求村干部提高依法执政的能力，把境界不同的思想统一起来，使部分群众的想法变成全村人的共同意愿，把各方面的积极性调动起来，把分散的力量凝聚起来，奔着目标大步向前，从而把受益人口多而单个农户干不了的事情办好，推动村集体经济和村域社会持续快速发展。</w:t>
      </w:r>
    </w:p>
    <w:p>
      <w:pPr>
        <w:ind w:left="0" w:right="0" w:firstLine="560"/>
        <w:spacing w:before="450" w:after="450" w:line="312" w:lineRule="auto"/>
      </w:pPr>
      <w:r>
        <w:rPr>
          <w:rFonts w:ascii="宋体" w:hAnsi="宋体" w:eastAsia="宋体" w:cs="宋体"/>
          <w:color w:val="000"/>
          <w:sz w:val="28"/>
          <w:szCs w:val="28"/>
        </w:rPr>
        <w:t xml:space="preserve">五是当好服务员。领导就是服务。一个村虽然只有几千人，但要想建好并非易事，小到宅基地审批，大到项目争取，都需要上级党委、政府和有关部门的大力支持。做好这些事仅靠老百姓是不够的，只有村干部搞好前、中、后的服务，争取各方支持，实行为民服务全程代理制，才有可能提高办事效率，实现既定目标。</w:t>
      </w:r>
    </w:p>
    <w:p>
      <w:pPr>
        <w:ind w:left="0" w:right="0" w:firstLine="560"/>
        <w:spacing w:before="450" w:after="450" w:line="312" w:lineRule="auto"/>
      </w:pPr>
      <w:r>
        <w:rPr>
          <w:rFonts w:ascii="宋体" w:hAnsi="宋体" w:eastAsia="宋体" w:cs="宋体"/>
          <w:color w:val="000"/>
          <w:sz w:val="28"/>
          <w:szCs w:val="28"/>
        </w:rPr>
        <w:t xml:space="preserve">三、牢记五字真言，解决“干有方”的问题</w:t>
      </w:r>
    </w:p>
    <w:p>
      <w:pPr>
        <w:ind w:left="0" w:right="0" w:firstLine="560"/>
        <w:spacing w:before="450" w:after="450" w:line="312" w:lineRule="auto"/>
      </w:pPr>
      <w:r>
        <w:rPr>
          <w:rFonts w:ascii="宋体" w:hAnsi="宋体" w:eastAsia="宋体" w:cs="宋体"/>
          <w:color w:val="000"/>
          <w:sz w:val="28"/>
          <w:szCs w:val="28"/>
        </w:rPr>
        <w:t xml:space="preserve">村干部不仅要知道“干什么”和“怎么干”，同时还要讲究领导艺术，解决“干有方”的问题。关键是要提高自身素质，牢记“五字”真言。</w:t>
      </w:r>
    </w:p>
    <w:p>
      <w:pPr>
        <w:ind w:left="0" w:right="0" w:firstLine="560"/>
        <w:spacing w:before="450" w:after="450" w:line="312" w:lineRule="auto"/>
      </w:pPr>
      <w:r>
        <w:rPr>
          <w:rFonts w:ascii="宋体" w:hAnsi="宋体" w:eastAsia="宋体" w:cs="宋体"/>
          <w:color w:val="000"/>
          <w:sz w:val="28"/>
          <w:szCs w:val="28"/>
        </w:rPr>
        <w:t xml:space="preserve">一是“正”。就是要心正、行正、公正、正气。心正，就是心眼要正，心术要正，主观上摆正自己的位臵，既不能缺位、错位，又不能越位。要有仁者之心，急百姓所急，想百姓所想，盼百姓所盼。行正，就是行为要端正，走路要走正路。方向对，脚步正，才能一帆风顺，勇往直前，否则就会到处碰壁，甚至会失足坠崖。公正，就是处事情、看问题要一碗水端平，不偏不倚。正气，就是要一身正气，光明磊落，胸怀坦荡，清清白白做人，干干净净做事。村干部只有做到心术正、行为正、办事公、处事明，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二是“能”。就是要具备带领基层群众全面建设小康社会的能力。“打铁先得自身硬”，村干部仅有仁者之心，能做到“正”，还远远不够的，还必须具有创新的意识、超前的思维、过硬的本领，才能让群众心服口服。那么“能”从何来呢?首先要不断学习。向书本学，向外地学，向领导及同事学，向实践学。其次要不断实践。要学以致用，大胆创新，活学活用。要结合本地实际，理清思路。思路清，出路才能明。</w:t>
      </w:r>
    </w:p>
    <w:p>
      <w:pPr>
        <w:ind w:left="0" w:right="0" w:firstLine="560"/>
        <w:spacing w:before="450" w:after="450" w:line="312" w:lineRule="auto"/>
      </w:pPr>
      <w:r>
        <w:rPr>
          <w:rFonts w:ascii="宋体" w:hAnsi="宋体" w:eastAsia="宋体" w:cs="宋体"/>
          <w:color w:val="000"/>
          <w:sz w:val="28"/>
          <w:szCs w:val="28"/>
        </w:rPr>
        <w:t xml:space="preserve">三是“勤”。“勤能补拙”。村干部完成各项任务，兴办各种公益事业，对下要靠苦口婆心的宣传、解释，对上要争取党委、政府及有关部门的大力支持，只有做到腿勤、口勤、脑勤，才能克服各种困难，解决各类问题。天道酬勤，上苍从来都不辜负每一滴汗水。只要我们永远保持那么一股子蓬勃朝气，那么一股子昂扬锐气，何愁农村经济不发展，百姓生活不富裕?</w:t>
      </w:r>
    </w:p>
    <w:p>
      <w:pPr>
        <w:ind w:left="0" w:right="0" w:firstLine="560"/>
        <w:spacing w:before="450" w:after="450" w:line="312" w:lineRule="auto"/>
      </w:pPr>
      <w:r>
        <w:rPr>
          <w:rFonts w:ascii="宋体" w:hAnsi="宋体" w:eastAsia="宋体" w:cs="宋体"/>
          <w:color w:val="000"/>
          <w:sz w:val="28"/>
          <w:szCs w:val="28"/>
        </w:rPr>
        <w:t xml:space="preserve">四是“和”。就是要讲团结，以和为贵。前面讲的“正”和“能”是指个体而言，“和”则指班子整体。老百姓讲得好：“村看村，户看户，群众看干部。”村里富不富，关键看支部，班子强不强，关键看“班长”。一个班子有没有凝聚力、战斗力、号召力，“两委”关系能不能协调，书记、主任至关重要。“人心齐，泰山移”。任何形式的窝里斗、搞内耗，最终结果只能是断送自己，贻误发展。因此，在日常工作中，要“求大同，存小异”，不要在一时一事上斤斤计较;在具体工作中，要自觉做到互帮、互谅、互让，同志间要以诚相待，以真诚换真情，不要互相瞒骗，互相拆台;要有大局观念，树立“一荣俱荣，一损俱损”的工作理念，确保农村各项工作和社会事业的协调健康发展。</w:t>
      </w:r>
    </w:p>
    <w:p>
      <w:pPr>
        <w:ind w:left="0" w:right="0" w:firstLine="560"/>
        <w:spacing w:before="450" w:after="450" w:line="312" w:lineRule="auto"/>
      </w:pPr>
      <w:r>
        <w:rPr>
          <w:rFonts w:ascii="宋体" w:hAnsi="宋体" w:eastAsia="宋体" w:cs="宋体"/>
          <w:color w:val="000"/>
          <w:sz w:val="28"/>
          <w:szCs w:val="28"/>
        </w:rPr>
        <w:t xml:space="preserve">五是“责”。就是指责任。古人说：在其位，谋其政。位，就是你的职务。谋，就是去履行。政，就是你应担负的责任。也就是说，村干部都要有责任意识，既要对下负责，又要对上负责，从而实现对下负责与对上负责的高度统一。决不允许各吹各的号，各唱各的调，自行其是，忘乎所以，目中无人。任何一名村干部都离不开组织的关心和爱护。村委会虽然是村民选举产生的，但离开了党委、政府的支持，也将寸步难行。为了父老乡亲，为了事业，为了大局，为了责任，村干部必须协调好方方面面的关系，尽心尽力为人民办好事、办实事，做一个群众依赖的好“村官”，党的好村干。</w:t>
      </w:r>
    </w:p>
    <w:p>
      <w:pPr>
        <w:ind w:left="0" w:right="0" w:firstLine="560"/>
        <w:spacing w:before="450" w:after="450" w:line="312" w:lineRule="auto"/>
      </w:pPr>
      <w:r>
        <w:rPr>
          <w:rFonts w:ascii="宋体" w:hAnsi="宋体" w:eastAsia="宋体" w:cs="宋体"/>
          <w:color w:val="000"/>
          <w:sz w:val="28"/>
          <w:szCs w:val="28"/>
        </w:rPr>
        <w:t xml:space="preserve">第7篇：关于做好村干部的心得体会</w:t>
      </w:r>
    </w:p>
    <w:p>
      <w:pPr>
        <w:ind w:left="0" w:right="0" w:firstLine="560"/>
        <w:spacing w:before="450" w:after="450" w:line="312" w:lineRule="auto"/>
      </w:pPr>
      <w:r>
        <w:rPr>
          <w:rFonts w:ascii="宋体" w:hAnsi="宋体" w:eastAsia="宋体" w:cs="宋体"/>
          <w:color w:val="000"/>
          <w:sz w:val="28"/>
          <w:szCs w:val="28"/>
        </w:rPr>
        <w:t xml:space="preserve">关于做好村干部的心得体会</w:t>
      </w:r>
    </w:p>
    <w:p>
      <w:pPr>
        <w:ind w:left="0" w:right="0" w:firstLine="560"/>
        <w:spacing w:before="450" w:after="450" w:line="312" w:lineRule="auto"/>
      </w:pPr>
      <w:r>
        <w:rPr>
          <w:rFonts w:ascii="宋体" w:hAnsi="宋体" w:eastAsia="宋体" w:cs="宋体"/>
          <w:color w:val="000"/>
          <w:sz w:val="28"/>
          <w:szCs w:val="28"/>
        </w:rPr>
        <w:t xml:space="preserve">关于做好村干部的心得体会</w:t>
      </w:r>
    </w:p>
    <w:p>
      <w:pPr>
        <w:ind w:left="0" w:right="0" w:firstLine="560"/>
        <w:spacing w:before="450" w:after="450" w:line="312" w:lineRule="auto"/>
      </w:pPr>
      <w:r>
        <w:rPr>
          <w:rFonts w:ascii="宋体" w:hAnsi="宋体" w:eastAsia="宋体" w:cs="宋体"/>
          <w:color w:val="000"/>
          <w:sz w:val="28"/>
          <w:szCs w:val="28"/>
        </w:rPr>
        <w:t xml:space="preserve">村党组织是最基层的党组织，是党的“细胞”。村书记要积极争做责任型、民主型、实干型的干部，真正落实好党的路线方针政策、体现好党的形象。</w:t>
      </w:r>
    </w:p>
    <w:p>
      <w:pPr>
        <w:ind w:left="0" w:right="0" w:firstLine="560"/>
        <w:spacing w:before="450" w:after="450" w:line="312" w:lineRule="auto"/>
      </w:pPr>
      <w:r>
        <w:rPr>
          <w:rFonts w:ascii="宋体" w:hAnsi="宋体" w:eastAsia="宋体" w:cs="宋体"/>
          <w:color w:val="000"/>
          <w:sz w:val="28"/>
          <w:szCs w:val="28"/>
        </w:rPr>
        <w:t xml:space="preserve">担当干事，争做责任型村干部。一要党性坚强。牢固树立共产主义理想信念，坚决贯彻执行党的基本路线，无论什么时候都始终保持清醒的头脑，立场坚定、旗帜鲜明，带领党员群众沿着正确的政治方向不断前进。二要勇于担当。要有魄力，敢干事、会干事、干成事、不出事，面对矛盾敢于迎难而上、面对危机敢于挺身而出、面对失误敢于承担责任、面对歪风邪气敢于坚决斗争。三要加强学习。通过对科技知识的学习、掌握和应用，提高致富带富的本领;学好上级文件精神，增强看问题、办事情的敏锐性及分辨力;不断向老党员、老干部学习，提高自身经验能力。</w:t>
      </w:r>
    </w:p>
    <w:p>
      <w:pPr>
        <w:ind w:left="0" w:right="0" w:firstLine="560"/>
        <w:spacing w:before="450" w:after="450" w:line="312" w:lineRule="auto"/>
      </w:pPr>
      <w:r>
        <w:rPr>
          <w:rFonts w:ascii="宋体" w:hAnsi="宋体" w:eastAsia="宋体" w:cs="宋体"/>
          <w:color w:val="000"/>
          <w:sz w:val="28"/>
          <w:szCs w:val="28"/>
        </w:rPr>
        <w:t xml:space="preserve">公开透明，争做民主型村干部。一要民主决策。要增强村务、财务的透明度，给群众一个“明白”，还干部自身一个“清白”。凡涉及村里重大事项要坚持民主的原则，遇事多沟通、多商议，严格开好村两委会等会议，确保走好每一道程序。二要处事公道。要常怀公正之心、常行公正之举，无论大事小事，好事还是坏事，都要坚持以心正求公正、以公正服大众，坚决杜绝优亲厚友或贪图私利而丧失原则。特别是在村财务收支、低保户推选、惠民补贴等热点、焦点问题上，要严格按照公开公正的程序办事。三要为民情深。要时时想着群众，心里装着群众，发展和维护好农民群众的利益。特别是在带领群众致富上要有能力、有作为，重点围绕“强村富民”目标，立足实际，广辟群众增收渠道。</w:t>
      </w:r>
    </w:p>
    <w:p>
      <w:pPr>
        <w:ind w:left="0" w:right="0" w:firstLine="560"/>
        <w:spacing w:before="450" w:after="450" w:line="312" w:lineRule="auto"/>
      </w:pPr>
      <w:r>
        <w:rPr>
          <w:rFonts w:ascii="宋体" w:hAnsi="宋体" w:eastAsia="宋体" w:cs="宋体"/>
          <w:color w:val="000"/>
          <w:sz w:val="28"/>
          <w:szCs w:val="28"/>
        </w:rPr>
        <w:t xml:space="preserve">开拓创新，争做实干型村干部。一要造福一方。要说实话、办实事、求实效，每年都要实实在在地办几件让群众看得见、体会得到、有成效的事。通过干工作，树立在群众面前的威信、做出一番成绩。二要发展经济。要牢牢把发展农村经济、带领群众增收致富抓在手上不放松、不动摇，不断推动农村经济协调有序发展。要抓好农业结构调整，逐步向农业现代化、规模化发展;认真开展调查研究，制订切实可行的发展计划，确定村集体经济增长目标，认真抓好落实;要摒弃“等、靠、要”的观念，加大项目招引、财政资金争取力度，拓宽村集体经济收入渠道，增加村集体经济收入。三要廉洁自律。要做到心术正、行为正、办事公、处事明，永远保持一股浩然正气，赢得老百姓的支持和信任;要正确对待权力、慎重使用权力，注意自己的一举一动，谨慎从事，严于律己，防微杜渐，干好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2025-07-08T22:32:54+08:00</dcterms:created>
  <dcterms:modified xsi:type="dcterms:W3CDTF">2025-07-08T22:32:54+08:00</dcterms:modified>
</cp:coreProperties>
</file>

<file path=docProps/custom.xml><?xml version="1.0" encoding="utf-8"?>
<Properties xmlns="http://schemas.openxmlformats.org/officeDocument/2006/custom-properties" xmlns:vt="http://schemas.openxmlformats.org/officeDocument/2006/docPropsVTypes"/>
</file>