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建筑工程资料员个人工作总结</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模板6篇个人工作总结不只以单纯的任务完成情况来衡量，还应该结合个人的工作态度、工作效率、沟通能力等多方面进行评价。应该坚持每隔一段时间进行总结，持续推进自我提升和成长。现在随着小编一起往下看看建筑工程资料员个人工作...</w:t>
      </w:r>
    </w:p>
    <w:p>
      <w:pPr>
        <w:ind w:left="0" w:right="0" w:firstLine="560"/>
        <w:spacing w:before="450" w:after="450" w:line="312" w:lineRule="auto"/>
      </w:pPr>
      <w:r>
        <w:rPr>
          <w:rFonts w:ascii="宋体" w:hAnsi="宋体" w:eastAsia="宋体" w:cs="宋体"/>
          <w:color w:val="000"/>
          <w:sz w:val="28"/>
          <w:szCs w:val="28"/>
        </w:rPr>
        <w:t xml:space="preserve">建筑工程资料员个人工作总结模板6篇</w:t>
      </w:r>
    </w:p>
    <w:p>
      <w:pPr>
        <w:ind w:left="0" w:right="0" w:firstLine="560"/>
        <w:spacing w:before="450" w:after="450" w:line="312" w:lineRule="auto"/>
      </w:pPr>
      <w:r>
        <w:rPr>
          <w:rFonts w:ascii="宋体" w:hAnsi="宋体" w:eastAsia="宋体" w:cs="宋体"/>
          <w:color w:val="000"/>
          <w:sz w:val="28"/>
          <w:szCs w:val="28"/>
        </w:rPr>
        <w:t xml:space="preserve">个人工作总结不只以单纯的任务完成情况来衡量，还应该结合个人的工作态度、工作效率、沟通能力等多方面进行评价。应该坚持每隔一段时间进行总结，持续推进自我提升和成长。现在随着小编一起往下看看建筑工程资料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建筑工程资料员个人工作总结（篇2）</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建筑工程资料员个人工作总结（篇3）</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建筑工程资料员个人工作总结（篇4）</w:t>
      </w:r>
    </w:p>
    <w:p>
      <w:pPr>
        <w:ind w:left="0" w:right="0" w:firstLine="560"/>
        <w:spacing w:before="450" w:after="450" w:line="312" w:lineRule="auto"/>
      </w:pPr>
      <w:r>
        <w:rPr>
          <w:rFonts w:ascii="宋体" w:hAnsi="宋体" w:eastAsia="宋体" w:cs="宋体"/>
          <w:color w:val="000"/>
          <w:sz w:val="28"/>
          <w:szCs w:val="28"/>
        </w:rPr>
        <w:t xml:space="preserve">20__在一场寒流中就这样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建筑工程资料员个人工作总结（篇5）</w:t>
      </w:r>
    </w:p>
    <w:p>
      <w:pPr>
        <w:ind w:left="0" w:right="0" w:firstLine="560"/>
        <w:spacing w:before="450" w:after="450" w:line="312" w:lineRule="auto"/>
      </w:pPr>
      <w:r>
        <w:rPr>
          <w:rFonts w:ascii="宋体" w:hAnsi="宋体" w:eastAsia="宋体" w:cs="宋体"/>
          <w:color w:val="000"/>
          <w:sz w:val="28"/>
          <w:szCs w:val="28"/>
        </w:rPr>
        <w:t xml:space="preserve">时间荏苒，转眼间我到连云港东海建筑安装工程有限公司实习二个多月了。这是我人生中弥足珍贵的一段经历。在这段时间里各级领导在工作上给予了我极大的帮助，在生活上给予了我极大的关照。公司领导们对工作的热爱、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收集保存好公司，项目部及相关部门下发的文件和会议文件工作，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3、打印、填写清单。</w:t>
      </w:r>
    </w:p>
    <w:p>
      <w:pPr>
        <w:ind w:left="0" w:right="0" w:firstLine="560"/>
        <w:spacing w:before="450" w:after="450" w:line="312" w:lineRule="auto"/>
      </w:pPr>
      <w:r>
        <w:rPr>
          <w:rFonts w:ascii="宋体" w:hAnsi="宋体" w:eastAsia="宋体" w:cs="宋体"/>
          <w:color w:val="000"/>
          <w:sz w:val="28"/>
          <w:szCs w:val="28"/>
        </w:rPr>
        <w:t xml:space="preserve">4、请示公司的张姐，完成清单。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 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 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四、认真听取指导和改进不足。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公司近二个月，但对整个工程的了解还不透彻，到施工现场的机会不多，对各项的分工工作还没有形成系统的、完整的认识。随着对公司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连云港东海建筑安装工程有限公司领导给了我这次实习机会，通过这次实习使我的理论知识与实践相结合，从根本上提高了综合素质，不再是纸上谈兵。同时我的人生观和价值观也发生了一些变化，渐进成熟。感谢领导对我的关照与爱护，使我更好的融入了这个大家庭，更快的适应了工作。感谢所有同事，您们的兢兢业业、认真踏实是我的学习的榜样，能与大家共事是我莫大的荣幸！在今后工作中，要努力当好领导的左膀右臂，把自己的工作做的更加的扎实，为 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建筑工程资料员个人工作总结（篇6）</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领导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w:t>
      </w:r>
    </w:p>
    <w:p>
      <w:pPr>
        <w:ind w:left="0" w:right="0" w:firstLine="560"/>
        <w:spacing w:before="450" w:after="450" w:line="312" w:lineRule="auto"/>
      </w:pPr>
      <w:r>
        <w:rPr>
          <w:rFonts w:ascii="宋体" w:hAnsi="宋体" w:eastAsia="宋体" w:cs="宋体"/>
          <w:color w:val="000"/>
          <w:sz w:val="28"/>
          <w:szCs w:val="28"/>
        </w:rPr>
        <w:t xml:space="preserve">爱岗敬业，发挥自身的责任感和事业心，积极认真的学习工作相关知识，认真负责作好本职工作，热爱自己的本职工作，认真对待领导交付的每项任务，有效利用工作时间，保证按时完成工作任务。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负责工程部资料员工作以来，在领导和同事的帮助下，以及部分自己摸索实践过程中，做好资料员的本职工作以及部份琐碎的工作：负责收集、整理各工程项目阶段前期的各种资料准备工作；负责各工程项目的图纸的接收、清点、登记、发放、归档、管理工作，在收到工程图纸并进行登记以后，向有关单位和人员签发，由收图方签字确认；收集整理建筑施工过程中所有技术变更、施工方案、工程检查验收资料、函件以及需要提交档案馆等资料归档；对每天收到的工程资料以及公司相关管理制度、规章等资料进行分类登记并归档。负责对项目文件资料的登记、签收、打复印、传递、归档等工作；负责做好各类资料的积累、整理、处理、保管、和归档等工作，严格遵守需要注意保密的原则；配合公司相关部门，根据各部门需求，提供及接受相关工作程序文件，保证资料顺利传达（传送至相关部门或个人）；登记保管好各种书籍、设备、工具；及时作好资料的审查备案工作。使资料管理工作进一步完善规范，今后会争取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w:t>
      </w:r>
    </w:p>
    <w:p>
      <w:pPr>
        <w:ind w:left="0" w:right="0" w:firstLine="560"/>
        <w:spacing w:before="450" w:after="450" w:line="312" w:lineRule="auto"/>
      </w:pPr>
      <w:r>
        <w:rPr>
          <w:rFonts w:ascii="宋体" w:hAnsi="宋体" w:eastAsia="宋体" w:cs="宋体"/>
          <w:color w:val="000"/>
          <w:sz w:val="28"/>
          <w:szCs w:val="28"/>
        </w:rPr>
        <w:t xml:space="preserve">经验主要在于总结和归纳，持续改进，在工作期间，陆续发现一些问题和不足：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①常出现资料空缺，对整理核查资料带来不便；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②个人管理上，部分资料管理有一定缺陷。</w:t>
      </w:r>
    </w:p>
    <w:p>
      <w:pPr>
        <w:ind w:left="0" w:right="0" w:firstLine="560"/>
        <w:spacing w:before="450" w:after="450" w:line="312" w:lineRule="auto"/>
      </w:pPr>
      <w:r>
        <w:rPr>
          <w:rFonts w:ascii="宋体" w:hAnsi="宋体" w:eastAsia="宋体" w:cs="宋体"/>
          <w:color w:val="000"/>
          <w:sz w:val="28"/>
          <w:szCs w:val="28"/>
        </w:rPr>
        <w:t xml:space="preserve">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这一年里，华宜·铂仕公馆项目工程主体结构已经全面施工完毕；华宜上锦已上转换层；华宜国际地勘已经完成施工。现对各项目资料管理、资料收集等工作作以下总结：华宜·铂仕公馆项目进档案馆资料，现已完成前期资料的收集工作，后期部分进档案馆竣工资料随项目进度随时进行收集整理、归档，其他资料（合同、通知、工作联系函、以及部份分包单位所提交资料等）收集、归档基本完善。华宜·上锦项目前期进档案馆资料除文物勘探通知、白蚁预防合同，未归档以外，其余全部整理完毕，后期所需资料随工程进度进行收集、整理、归档。其他资料（工作联系函、通知、技术核定单等工程资料），由项目负责人在工程现场整理、归档存放。华宜国际除地勘施工完毕已提供资料外，项目还处于设计阶段，可收集资料不多，资料建档基本完毕，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2025-07-08T12:40:31+08:00</dcterms:created>
  <dcterms:modified xsi:type="dcterms:W3CDTF">2025-07-08T12:40:31+08:00</dcterms:modified>
</cp:coreProperties>
</file>

<file path=docProps/custom.xml><?xml version="1.0" encoding="utf-8"?>
<Properties xmlns="http://schemas.openxmlformats.org/officeDocument/2006/custom-properties" xmlns:vt="http://schemas.openxmlformats.org/officeDocument/2006/docPropsVTypes"/>
</file>