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[司磅员个人工作总结]数据统计员个人工作总结范文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数据统计是否具有准确性，直接决定着单位、企业决策与管理是否科学、高效的问题。以下是本站小编为大家精心整理的数据统计员个人工作总结范文，欢迎大家阅读，供您参考。更多内容请关注本站。　　数据统计员个人工作总结范文（一）　　过去的一年在领导和...</w:t>
      </w:r>
    </w:p>
    <w:p>
      <w:pPr>
        <w:ind w:left="0" w:right="0" w:firstLine="560"/>
        <w:spacing w:before="450" w:after="450" w:line="312" w:lineRule="auto"/>
      </w:pPr>
      <w:r>
        <w:rPr>
          <w:rFonts w:ascii="宋体" w:hAnsi="宋体" w:eastAsia="宋体" w:cs="宋体"/>
          <w:color w:val="000"/>
          <w:sz w:val="28"/>
          <w:szCs w:val="28"/>
        </w:rPr>
        <w:t xml:space="preserve">　　数据统计是否具有准确性，直接决定着单位、企业决策与管理是否科学、高效的问题。以下是本站小编为大家精心整理的数据统计员个人工作总结范文，欢迎大家阅读，供您参考。更多内容请关注本站。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数据统计员个人工作总结范文（一）</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　　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　　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　　&gt;二、扎实做好统计基层基础工作。</w:t>
      </w:r>
    </w:p>
    <w:p>
      <w:pPr>
        <w:ind w:left="0" w:right="0" w:firstLine="560"/>
        <w:spacing w:before="450" w:after="450" w:line="312" w:lineRule="auto"/>
      </w:pPr>
      <w:r>
        <w:rPr>
          <w:rFonts w:ascii="宋体" w:hAnsi="宋体" w:eastAsia="宋体" w:cs="宋体"/>
          <w:color w:val="000"/>
          <w:sz w:val="28"/>
          <w:szCs w:val="28"/>
        </w:rPr>
        <w:t xml:space="preserve">　　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　　&gt;三、按时完成统计工作，为公司领导经营决策提供准确依据。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　　我们严格执行国家统计报表制度，认真做好各项年定报的贯彻落实。统计人员认真学习《统计法》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　&gt;　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　　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　&gt;　五、建立规范的统计台账，保证源头统计数据质量。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　　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　&gt;　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　　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　　&gt;七、加强统计知识学习，全面提升人员素质。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　　一是加强学习培训，提升综合能力。二是增强责任认识，加强作风建设。以热爱本职工作、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　　数据统计员个人工作总结范文（二）</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&gt;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&gt;二、20XX的工作计划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&gt;三、总结经验与不足之处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　　数据统计员个人工作总结范文（三）</w:t>
      </w:r>
    </w:p>
    <w:p>
      <w:pPr>
        <w:ind w:left="0" w:right="0" w:firstLine="560"/>
        <w:spacing w:before="450" w:after="450" w:line="312" w:lineRule="auto"/>
      </w:pPr>
      <w:r>
        <w:rPr>
          <w:rFonts w:ascii="宋体" w:hAnsi="宋体" w:eastAsia="宋体" w:cs="宋体"/>
          <w:color w:val="000"/>
          <w:sz w:val="28"/>
          <w:szCs w:val="28"/>
        </w:rPr>
        <w:t xml:space="preserve">　　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　　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　　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　　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2025-05-02T02:05:31+08:00</dcterms:created>
  <dcterms:modified xsi:type="dcterms:W3CDTF">2025-05-02T02:05:31+08:00</dcterms:modified>
</cp:coreProperties>
</file>

<file path=docProps/custom.xml><?xml version="1.0" encoding="utf-8"?>
<Properties xmlns="http://schemas.openxmlformats.org/officeDocument/2006/custom-properties" xmlns:vt="http://schemas.openxmlformats.org/officeDocument/2006/docPropsVTypes"/>
</file>