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图书管理员工作报告总结</w:t>
      </w:r>
      <w:bookmarkEnd w:id="1"/>
    </w:p>
    <w:p>
      <w:pPr>
        <w:jc w:val="center"/>
        <w:spacing w:before="0" w:after="450"/>
      </w:pPr>
      <w:r>
        <w:rPr>
          <w:rFonts w:ascii="Arial" w:hAnsi="Arial" w:eastAsia="Arial" w:cs="Arial"/>
          <w:color w:val="999999"/>
          <w:sz w:val="20"/>
          <w:szCs w:val="20"/>
        </w:rPr>
        <w:t xml:space="preserve">来源：网络  作者：风月无边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图书管理员工作报告总结(通用5篇)图书管理员工作报告总结要怎么写，才更标准规范？根据多年的文秘写作经验，参考优秀的图书管理员工作报告总结样本能让你事半功倍，下面分享【图书管理员工作报告总结(通用5篇)】，供你选择借鉴。&gt;图书管理员工作报告总...</w:t>
      </w:r>
    </w:p>
    <w:p>
      <w:pPr>
        <w:ind w:left="0" w:right="0" w:firstLine="560"/>
        <w:spacing w:before="450" w:after="450" w:line="312" w:lineRule="auto"/>
      </w:pPr>
      <w:r>
        <w:rPr>
          <w:rFonts w:ascii="宋体" w:hAnsi="宋体" w:eastAsia="宋体" w:cs="宋体"/>
          <w:color w:val="000"/>
          <w:sz w:val="28"/>
          <w:szCs w:val="28"/>
        </w:rPr>
        <w:t xml:space="preserve">图书管理员工作报告总结(通用5篇)</w:t>
      </w:r>
    </w:p>
    <w:p>
      <w:pPr>
        <w:ind w:left="0" w:right="0" w:firstLine="560"/>
        <w:spacing w:before="450" w:after="450" w:line="312" w:lineRule="auto"/>
      </w:pPr>
      <w:r>
        <w:rPr>
          <w:rFonts w:ascii="宋体" w:hAnsi="宋体" w:eastAsia="宋体" w:cs="宋体"/>
          <w:color w:val="000"/>
          <w:sz w:val="28"/>
          <w:szCs w:val="28"/>
        </w:rPr>
        <w:t xml:space="preserve">图书管理员工作报告总结要怎么写，才更标准规范？根据多年的文秘写作经验，参考优秀的图书管理员工作报告总结样本能让你事半功倍，下面分享【图书管理员工作报告总结(通用5篇)】，供你选择借鉴。</w:t>
      </w:r>
    </w:p>
    <w:p>
      <w:pPr>
        <w:ind w:left="0" w:right="0" w:firstLine="560"/>
        <w:spacing w:before="450" w:after="450" w:line="312" w:lineRule="auto"/>
      </w:pPr>
      <w:r>
        <w:rPr>
          <w:rFonts w:ascii="宋体" w:hAnsi="宋体" w:eastAsia="宋体" w:cs="宋体"/>
          <w:color w:val="000"/>
          <w:sz w:val="28"/>
          <w:szCs w:val="28"/>
        </w:rPr>
        <w:t xml:space="preserve">&gt;图书管理员工作报告总结篇1</w:t>
      </w:r>
    </w:p>
    <w:p>
      <w:pPr>
        <w:ind w:left="0" w:right="0" w:firstLine="560"/>
        <w:spacing w:before="450" w:after="450" w:line="312" w:lineRule="auto"/>
      </w:pPr>
      <w:r>
        <w:rPr>
          <w:rFonts w:ascii="宋体" w:hAnsi="宋体" w:eastAsia="宋体" w:cs="宋体"/>
          <w:color w:val="000"/>
          <w:sz w:val="28"/>
          <w:szCs w:val="28"/>
        </w:rPr>
        <w:t xml:space="preserve">光阴如箭，岁月如梭。在每天的忙碌中，不知不觉，一个学期又已悄然走过。回顾今年图书馆的工作，首先得从图书馆管理员委员会的成立说起。</w:t>
      </w:r>
    </w:p>
    <w:p>
      <w:pPr>
        <w:ind w:left="0" w:right="0" w:firstLine="560"/>
        <w:spacing w:before="450" w:after="450" w:line="312" w:lineRule="auto"/>
      </w:pPr>
      <w:r>
        <w:rPr>
          <w:rFonts w:ascii="宋体" w:hAnsi="宋体" w:eastAsia="宋体" w:cs="宋体"/>
          <w:color w:val="000"/>
          <w:sz w:val="28"/>
          <w:szCs w:val="28"/>
        </w:rPr>
        <w:t xml:space="preserve">迁入新校址的一年后的今天，漫步在宽敞明亮的双层图书馆中，宛如步入了书的海洋。高高的层层书架，整齐的本本图书，还有那穿梭于其中的敬业的服务员们。由于引进了先进的设备，购置了更多了书籍，对于图书管理员的工作也有了新的要求。为了明确分工，更好的使图书馆服务于全校师生，我们在管理员老师的帮助下，成立了学生图书馆管理员委员会，同时也制定了适合我们的《图书管理员工作章程》，从总负责的图书管理员主席，到分管各个项目的其他图书管理员，每一位管理员都成了这座图书馆不可获缺的一员。</w:t>
      </w:r>
    </w:p>
    <w:p>
      <w:pPr>
        <w:ind w:left="0" w:right="0" w:firstLine="560"/>
        <w:spacing w:before="450" w:after="450" w:line="312" w:lineRule="auto"/>
      </w:pPr>
      <w:r>
        <w:rPr>
          <w:rFonts w:ascii="宋体" w:hAnsi="宋体" w:eastAsia="宋体" w:cs="宋体"/>
          <w:color w:val="000"/>
          <w:sz w:val="28"/>
          <w:szCs w:val="28"/>
        </w:rPr>
        <w:t xml:space="preserve">可以说，大家都尽心尽责地服务于各个岗位。每天的按时到岗，在为自己争取积分的同时，也认真地为同学们服务着。柜台前，当电脑扫描代替了原本的书卡时，学会新技术的柜台服务员们放弃了正常的午餐时间，抓紧每分每秒，在中午借书的高峰时期，保证了同学们都能满意地借到书。随着越来越多的同学被图书馆的大量藏书所吸引，遇上排队忙碌之时，同一天当班负责借还书的两位图书管理员也会互相帮助，分担对方的工作量。因此往往会忙得忘了时间，直到最后一位同学离开图书馆。不少出来乍到需要查寻书籍的同学，服务员们也总能积极帮忙提供各种咨询服务。</w:t>
      </w:r>
    </w:p>
    <w:p>
      <w:pPr>
        <w:ind w:left="0" w:right="0" w:firstLine="560"/>
        <w:spacing w:before="450" w:after="450" w:line="312" w:lineRule="auto"/>
      </w:pPr>
      <w:r>
        <w:rPr>
          <w:rFonts w:ascii="宋体" w:hAnsi="宋体" w:eastAsia="宋体" w:cs="宋体"/>
          <w:color w:val="000"/>
          <w:sz w:val="28"/>
          <w:szCs w:val="28"/>
        </w:rPr>
        <w:t xml:space="preserve">走下的繁忙的柜台，一边高二的管理员们正辛勤地整理着书架。为了符合新的理架标准，大家不厌其烦地一遍又一遍地整理着被同学们翻阅过的书架，争取做到适时的整齐。每个人负责一个书架，在大家的共同努力下，我校的图书馆也被光荣地评为了“上海市示范性图书馆”，并接受了兄弟学校老师与领导的参观。</w:t>
      </w:r>
    </w:p>
    <w:p>
      <w:pPr>
        <w:ind w:left="0" w:right="0" w:firstLine="560"/>
        <w:spacing w:before="450" w:after="450" w:line="312" w:lineRule="auto"/>
      </w:pPr>
      <w:r>
        <w:rPr>
          <w:rFonts w:ascii="宋体" w:hAnsi="宋体" w:eastAsia="宋体" w:cs="宋体"/>
          <w:color w:val="000"/>
          <w:sz w:val="28"/>
          <w:szCs w:val="28"/>
        </w:rPr>
        <w:t xml:space="preserve">在管理员老师的推动下，本学期，图书馆又开始了新书的购置，而我们这群图书管理员也幸运地得到了为同学们选择图书的工作。为了丰富图书馆的馆藏，也为了满足更多同学的需求，军事，文学，艺术……各种类型的新书都成了我们选择的对象。而当新书来到时，大家总是抓紧利用中午的时间，为其粘贴书号和条形码，正所谓分工合作，干活不累，有的为图书敲章;有的凭着快速的输入，为图书登记录入;还有的忙着进行上架，所有的一切，都是为了能让同学们第一时间读到这些新书。</w:t>
      </w:r>
    </w:p>
    <w:p>
      <w:pPr>
        <w:ind w:left="0" w:right="0" w:firstLine="560"/>
        <w:spacing w:before="450" w:after="450" w:line="312" w:lineRule="auto"/>
      </w:pPr>
      <w:r>
        <w:rPr>
          <w:rFonts w:ascii="宋体" w:hAnsi="宋体" w:eastAsia="宋体" w:cs="宋体"/>
          <w:color w:val="000"/>
          <w:sz w:val="28"/>
          <w:szCs w:val="28"/>
        </w:rPr>
        <w:t xml:space="preserve">新开放的电子阅览室和宽大的杂志阅览室里，也有着我们忙碌的身影。面对这些新的设施，同学们的积极性也被调动了起来。虽然错位的杂志需要我们去整理，但作为图书管理员的我们，不仅是参与着阅览室的管理，更重要的是为同学们提供了一个安静良好的学习环境。</w:t>
      </w:r>
    </w:p>
    <w:p>
      <w:pPr>
        <w:ind w:left="0" w:right="0" w:firstLine="560"/>
        <w:spacing w:before="450" w:after="450" w:line="312" w:lineRule="auto"/>
      </w:pPr>
      <w:r>
        <w:rPr>
          <w:rFonts w:ascii="宋体" w:hAnsi="宋体" w:eastAsia="宋体" w:cs="宋体"/>
          <w:color w:val="000"/>
          <w:sz w:val="28"/>
          <w:szCs w:val="28"/>
        </w:rPr>
        <w:t xml:space="preserve">在这图书管理员委员会成立后的短短几个月里，我们在摸索中前进着，在老师的联系与帮助下，我们参观了外校的优秀图书馆，与他们的老师与同学进行学习交流，从中我们也获得了不少经验。</w:t>
      </w:r>
    </w:p>
    <w:p>
      <w:pPr>
        <w:ind w:left="0" w:right="0" w:firstLine="560"/>
        <w:spacing w:before="450" w:after="450" w:line="312" w:lineRule="auto"/>
      </w:pPr>
      <w:r>
        <w:rPr>
          <w:rFonts w:ascii="宋体" w:hAnsi="宋体" w:eastAsia="宋体" w:cs="宋体"/>
          <w:color w:val="000"/>
          <w:sz w:val="28"/>
          <w:szCs w:val="28"/>
        </w:rPr>
        <w:t xml:space="preserve">为了检验大家的工作成果，我们采取了人人平等的积分制度，根据《图书管理员工作章程》上的细则由负责的同学为每一位成员记录了详细的出勤与工作情况，以提高管理员们对服务的积极性。学期末，我们也对辛勤服务了一年的新高一服务员以及那些即将退居二线的优秀的高二服务员们，进行了奖励。</w:t>
      </w:r>
    </w:p>
    <w:p>
      <w:pPr>
        <w:ind w:left="0" w:right="0" w:firstLine="560"/>
        <w:spacing w:before="450" w:after="450" w:line="312" w:lineRule="auto"/>
      </w:pPr>
      <w:r>
        <w:rPr>
          <w:rFonts w:ascii="宋体" w:hAnsi="宋体" w:eastAsia="宋体" w:cs="宋体"/>
          <w:color w:val="000"/>
          <w:sz w:val="28"/>
          <w:szCs w:val="28"/>
        </w:rPr>
        <w:t xml:space="preserve">虽然本学期的活动仅限于参观与学习中，但对于新近成立的图书馆管理员委员会来说，已经向前迈进了一大步。高三的学长们在学业之余，也给我们提出了宝贵的建议。作为一个校园中一个小集体的图书管理员队伍也正逐渐庞大起来，人员来源的多渠道，管理方式的多层次，实行将整体目标与个人职能相结合，而高二管理员带动高一新一届的服务员工作，也在积极开展中，新的章程也将改写原本那些不足之处。</w:t>
      </w:r>
    </w:p>
    <w:p>
      <w:pPr>
        <w:ind w:left="0" w:right="0" w:firstLine="560"/>
        <w:spacing w:before="450" w:after="450" w:line="312" w:lineRule="auto"/>
      </w:pPr>
      <w:r>
        <w:rPr>
          <w:rFonts w:ascii="宋体" w:hAnsi="宋体" w:eastAsia="宋体" w:cs="宋体"/>
          <w:color w:val="000"/>
          <w:sz w:val="28"/>
          <w:szCs w:val="28"/>
        </w:rPr>
        <w:t xml:space="preserve">本学年，在管理员老师的帮助与同学们的支持配合下，委员会完成了最初的组建与规划工作，而其初生的制度与管理机制也将在今后的几年中愈发完善，是图书馆真正成为同学们乐在其中的知识殿堂。</w:t>
      </w:r>
    </w:p>
    <w:p>
      <w:pPr>
        <w:ind w:left="0" w:right="0" w:firstLine="560"/>
        <w:spacing w:before="450" w:after="450" w:line="312" w:lineRule="auto"/>
      </w:pPr>
      <w:r>
        <w:rPr>
          <w:rFonts w:ascii="宋体" w:hAnsi="宋体" w:eastAsia="宋体" w:cs="宋体"/>
          <w:color w:val="000"/>
          <w:sz w:val="28"/>
          <w:szCs w:val="28"/>
        </w:rPr>
        <w:t xml:space="preserve">综上所述，本学期的成果可大致分为以上几点：</w:t>
      </w:r>
    </w:p>
    <w:p>
      <w:pPr>
        <w:ind w:left="0" w:right="0" w:firstLine="560"/>
        <w:spacing w:before="450" w:after="450" w:line="312" w:lineRule="auto"/>
      </w:pPr>
      <w:r>
        <w:rPr>
          <w:rFonts w:ascii="宋体" w:hAnsi="宋体" w:eastAsia="宋体" w:cs="宋体"/>
          <w:color w:val="000"/>
          <w:sz w:val="28"/>
          <w:szCs w:val="28"/>
        </w:rPr>
        <w:t xml:space="preserve">1、图书馆的管理系统在不断的实践、讨论、改进中已大致适应了我校的情况，并能有序，合理的管理好图书资料等。</w:t>
      </w:r>
    </w:p>
    <w:p>
      <w:pPr>
        <w:ind w:left="0" w:right="0" w:firstLine="560"/>
        <w:spacing w:before="450" w:after="450" w:line="312" w:lineRule="auto"/>
      </w:pPr>
      <w:r>
        <w:rPr>
          <w:rFonts w:ascii="宋体" w:hAnsi="宋体" w:eastAsia="宋体" w:cs="宋体"/>
          <w:color w:val="000"/>
          <w:sz w:val="28"/>
          <w:szCs w:val="28"/>
        </w:rPr>
        <w:t xml:space="preserve">2、图书管理员的职务，工作范围，工作要求明确，使得大家能各尽其职，使书架整齐、干净，工作有序进行。</w:t>
      </w:r>
    </w:p>
    <w:p>
      <w:pPr>
        <w:ind w:left="0" w:right="0" w:firstLine="560"/>
        <w:spacing w:before="450" w:after="450" w:line="312" w:lineRule="auto"/>
      </w:pPr>
      <w:r>
        <w:rPr>
          <w:rFonts w:ascii="宋体" w:hAnsi="宋体" w:eastAsia="宋体" w:cs="宋体"/>
          <w:color w:val="000"/>
          <w:sz w:val="28"/>
          <w:szCs w:val="28"/>
        </w:rPr>
        <w:t xml:space="preserve">3、图书管理员的工作时间，工作岗位，到岗时间等已做出了合理的安排和调整，不仅使图书馆能正常运作，使管理员有更多调整空间。</w:t>
      </w:r>
    </w:p>
    <w:p>
      <w:pPr>
        <w:ind w:left="0" w:right="0" w:firstLine="560"/>
        <w:spacing w:before="450" w:after="450" w:line="312" w:lineRule="auto"/>
      </w:pPr>
      <w:r>
        <w:rPr>
          <w:rFonts w:ascii="宋体" w:hAnsi="宋体" w:eastAsia="宋体" w:cs="宋体"/>
          <w:color w:val="000"/>
          <w:sz w:val="28"/>
          <w:szCs w:val="28"/>
        </w:rPr>
        <w:t xml:space="preserve">4、图书管理员都基本能够操作图书管理系统，提高了工作的效率，也使得图书馆秩序井然。</w:t>
      </w:r>
    </w:p>
    <w:p>
      <w:pPr>
        <w:ind w:left="0" w:right="0" w:firstLine="560"/>
        <w:spacing w:before="450" w:after="450" w:line="312" w:lineRule="auto"/>
      </w:pPr>
      <w:r>
        <w:rPr>
          <w:rFonts w:ascii="宋体" w:hAnsi="宋体" w:eastAsia="宋体" w:cs="宋体"/>
          <w:color w:val="000"/>
          <w:sz w:val="28"/>
          <w:szCs w:val="28"/>
        </w:rPr>
        <w:t xml:space="preserve">5、电子阅览室的开放，为更多的同学提供了获得需要信息的途径，大受学生的好评。</w:t>
      </w:r>
    </w:p>
    <w:p>
      <w:pPr>
        <w:ind w:left="0" w:right="0" w:firstLine="560"/>
        <w:spacing w:before="450" w:after="450" w:line="312" w:lineRule="auto"/>
      </w:pPr>
      <w:r>
        <w:rPr>
          <w:rFonts w:ascii="宋体" w:hAnsi="宋体" w:eastAsia="宋体" w:cs="宋体"/>
          <w:color w:val="000"/>
          <w:sz w:val="28"/>
          <w:szCs w:val="28"/>
        </w:rPr>
        <w:t xml:space="preserve">6、读书社的成立，不但增加了同学和图书馆间的交流，更使我们可以及时的，全面的了解到同学的需要，随时做出必要的调节。也使有需要的同学能够更好的利用图书馆现有资源。</w:t>
      </w:r>
    </w:p>
    <w:p>
      <w:pPr>
        <w:ind w:left="0" w:right="0" w:firstLine="560"/>
        <w:spacing w:before="450" w:after="450" w:line="312" w:lineRule="auto"/>
      </w:pPr>
      <w:r>
        <w:rPr>
          <w:rFonts w:ascii="宋体" w:hAnsi="宋体" w:eastAsia="宋体" w:cs="宋体"/>
          <w:color w:val="000"/>
          <w:sz w:val="28"/>
          <w:szCs w:val="28"/>
        </w:rPr>
        <w:t xml:space="preserve">&gt;图书管理员工作报告总结篇2</w:t>
      </w:r>
    </w:p>
    <w:p>
      <w:pPr>
        <w:ind w:left="0" w:right="0" w:firstLine="560"/>
        <w:spacing w:before="450" w:after="450" w:line="312" w:lineRule="auto"/>
      </w:pPr>
      <w:r>
        <w:rPr>
          <w:rFonts w:ascii="宋体" w:hAnsi="宋体" w:eastAsia="宋体" w:cs="宋体"/>
          <w:color w:val="000"/>
          <w:sz w:val="28"/>
          <w:szCs w:val="28"/>
        </w:rPr>
        <w:t xml:space="preserve">图书馆管理员工作是一项具有以服务读者为宗旨的职业，要求馆员不仅应具备一定的知识水平、业务技能和信息能力，而且要具备良好的职业道德。为此，图书馆员必须具备以下6种职业道德：</w:t>
      </w:r>
    </w:p>
    <w:p>
      <w:pPr>
        <w:ind w:left="0" w:right="0" w:firstLine="560"/>
        <w:spacing w:before="450" w:after="450" w:line="312" w:lineRule="auto"/>
      </w:pPr>
      <w:r>
        <w:rPr>
          <w:rFonts w:ascii="宋体" w:hAnsi="宋体" w:eastAsia="宋体" w:cs="宋体"/>
          <w:color w:val="000"/>
          <w:sz w:val="28"/>
          <w:szCs w:val="28"/>
        </w:rPr>
        <w:t xml:space="preserve">1、忠于职守的敬业意识。作为馆员，首先要充分认识图书馆在整个社会中的重要地位和作用，明确在社会主义国家任何一项职业都是社会分工的不同，真正树立献身于图书馆事业的思想，把远大理想落实于具体工作，在平凡的岗位上勇于探索、奉献。</w:t>
      </w:r>
    </w:p>
    <w:p>
      <w:pPr>
        <w:ind w:left="0" w:right="0" w:firstLine="560"/>
        <w:spacing w:before="450" w:after="450" w:line="312" w:lineRule="auto"/>
      </w:pPr>
      <w:r>
        <w:rPr>
          <w:rFonts w:ascii="宋体" w:hAnsi="宋体" w:eastAsia="宋体" w:cs="宋体"/>
          <w:color w:val="000"/>
          <w:sz w:val="28"/>
          <w:szCs w:val="28"/>
        </w:rPr>
        <w:t xml:space="preserve">2、助人为乐的爱业情感。图书馆工作本身就是一种后台职业，管理人员长年累月地忙碌于为读者服务的岗位上，其劳动价值往往凝聚在别人的成果中。这样，在社会上容易产生轻视图书馆工作的偏见，同时也易使馆员产生无所追求的消极情绪。为此，馆员必须树立做好本职工作的强烈责任感和使命感，安心和热爱本职工作，干一行，爱一行，踏踏实实，兢兢业业，当好“螺丝钉‘，全心全意为读者服务。</w:t>
      </w:r>
    </w:p>
    <w:p>
      <w:pPr>
        <w:ind w:left="0" w:right="0" w:firstLine="560"/>
        <w:spacing w:before="450" w:after="450" w:line="312" w:lineRule="auto"/>
      </w:pPr>
      <w:r>
        <w:rPr>
          <w:rFonts w:ascii="宋体" w:hAnsi="宋体" w:eastAsia="宋体" w:cs="宋体"/>
          <w:color w:val="000"/>
          <w:sz w:val="28"/>
          <w:szCs w:val="28"/>
        </w:rPr>
        <w:t xml:space="preserve">3、全心全意的献业精神。作为馆员，必须树立“读者第一”的思想。在服务内容上，要从不同的领域、不同的层次、不同的方位为读者提供多样化、多层次、高质量、多类型、快速度的文献情报服务。在服务方式上，要积极主动开放，变静态服务为动态服务，变封闭服务为开放服务，变被动服务为主动服务。</w:t>
      </w:r>
    </w:p>
    <w:p>
      <w:pPr>
        <w:ind w:left="0" w:right="0" w:firstLine="560"/>
        <w:spacing w:before="450" w:after="450" w:line="312" w:lineRule="auto"/>
      </w:pPr>
      <w:r>
        <w:rPr>
          <w:rFonts w:ascii="宋体" w:hAnsi="宋体" w:eastAsia="宋体" w:cs="宋体"/>
          <w:color w:val="000"/>
          <w:sz w:val="28"/>
          <w:szCs w:val="28"/>
        </w:rPr>
        <w:t xml:space="preserve">4、认真负责的勤业作风。图书馆既是科学性、技术性、创造性和连续性很强的学术工作，又是复杂繁琐而细致的服务工作。目前，不少图书馆还是以手工操作为主，程序繁多而劳动强度大。这就要求馆员更要发扬艰苦奋斗的作风;要树立职业责任感，严格按照图书馆各项规章制度办事;要坚守工作岗位，不玩忽职守;要互相支持，团结协作;要发挥主观能动性，创造性地开展工作。</w:t>
      </w:r>
    </w:p>
    <w:p>
      <w:pPr>
        <w:ind w:left="0" w:right="0" w:firstLine="560"/>
        <w:spacing w:before="450" w:after="450" w:line="312" w:lineRule="auto"/>
      </w:pPr>
      <w:r>
        <w:rPr>
          <w:rFonts w:ascii="宋体" w:hAnsi="宋体" w:eastAsia="宋体" w:cs="宋体"/>
          <w:color w:val="000"/>
          <w:sz w:val="28"/>
          <w:szCs w:val="28"/>
        </w:rPr>
        <w:t xml:space="preserve">5、熟悉博深的精业能力。当前，不少馆员现有的文化科学知识和专业技术知识显得过于贫乏，不能适应科技发展的客观要求。为此，迫切要求图书馆员必须迅速更新观念，增强吸取新知识的敏感性和自觉性，努力学习现代科学文化知识、网络知识、外语知识及专业技术，培育广阔的知识视野、过硬的业务本领。</w:t>
      </w:r>
    </w:p>
    <w:p>
      <w:pPr>
        <w:ind w:left="0" w:right="0" w:firstLine="560"/>
        <w:spacing w:before="450" w:after="450" w:line="312" w:lineRule="auto"/>
      </w:pPr>
      <w:r>
        <w:rPr>
          <w:rFonts w:ascii="宋体" w:hAnsi="宋体" w:eastAsia="宋体" w:cs="宋体"/>
          <w:color w:val="000"/>
          <w:sz w:val="28"/>
          <w:szCs w:val="28"/>
        </w:rPr>
        <w:t xml:space="preserve">6、文明礼貌的乐业行为。图书馆作为公共文化场所，是精神文明建设的重要窗口，应首倡文明礼貌风尚。首先，馆员要有庄重的仪表。其次，要有文明礼貌的语言。第三，要有热诚的态度。第四，要有良好的卫生习惯。第五，要有爱书惜时的优良品质。</w:t>
      </w:r>
    </w:p>
    <w:p>
      <w:pPr>
        <w:ind w:left="0" w:right="0" w:firstLine="560"/>
        <w:spacing w:before="450" w:after="450" w:line="312" w:lineRule="auto"/>
      </w:pPr>
      <w:r>
        <w:rPr>
          <w:rFonts w:ascii="宋体" w:hAnsi="宋体" w:eastAsia="宋体" w:cs="宋体"/>
          <w:color w:val="000"/>
          <w:sz w:val="28"/>
          <w:szCs w:val="28"/>
        </w:rPr>
        <w:t xml:space="preserve">&gt;图书管理员工作报告总结篇3</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时光匆匆，岁月如梭，一个学期已经结束了。在本学期中我校图书室在校领导的支持和关怀下，经过本人的努力工作，发展得井井有条，顺利完成了学期初始所定之计划。现总结如下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&gt;图书管理员工作报告总结篇4</w:t>
      </w:r>
    </w:p>
    <w:p>
      <w:pPr>
        <w:ind w:left="0" w:right="0" w:firstLine="560"/>
        <w:spacing w:before="450" w:after="450" w:line="312" w:lineRule="auto"/>
      </w:pPr>
      <w:r>
        <w:rPr>
          <w:rFonts w:ascii="宋体" w:hAnsi="宋体" w:eastAsia="宋体" w:cs="宋体"/>
          <w:color w:val="000"/>
          <w:sz w:val="28"/>
          <w:szCs w:val="28"/>
        </w:rPr>
        <w:t xml:space="preserve">一个偶然的机会，我调入了——小学，从此在图书馆这个岗位上一干就是十个年头，从陌生到熟悉，我已深深地爱上了图书馆这份平凡的工作。十年来，我不断努力地学习着，认真踏实地工作着，默默无闻地奉献着。</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馆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20_年我获得图书专业上岗证书，20_年被评为助理馆员，20_年在开福区教育学院组织的图书技能考核中获得优秀，扎实的专业知识和技能为我今后的图书馆工作打下了良好的基矗06年至08年我又参加了市、区组织的各类图书馆业务培训及讲座，如市图工委组织的电子阅览培训班、馆长系列学习讲座等，更使自己开阔了眼界，学到了很多新的理论知识，特别是在图书馆现代化信息管理方面，业务技能得到大大的提高。我还认真参与每次的网块活动，既虚心求教又积极地配合网块长搞好网块活动，只要别的图书馆老师需要，我总是有问必答，有求必应，想方设法地帮助他们解决问题，也获得了大家的好评。</w:t>
      </w:r>
    </w:p>
    <w:p>
      <w:pPr>
        <w:ind w:left="0" w:right="0" w:firstLine="560"/>
        <w:spacing w:before="450" w:after="450" w:line="312" w:lineRule="auto"/>
      </w:pPr>
      <w:r>
        <w:rPr>
          <w:rFonts w:ascii="宋体" w:hAnsi="宋体" w:eastAsia="宋体" w:cs="宋体"/>
          <w:color w:val="000"/>
          <w:sz w:val="28"/>
          <w:szCs w:val="28"/>
        </w:rPr>
        <w:t xml:space="preserve">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矗我按照《中图法》分类编目，对图书规范化、标准化管理，各类图书账册齐全规范。我馆于20_年开始采用计算机管理软件，一年不到的时间我就完成了2万册图书的回溯建库工作。图书馆的电脑化管理，使得图书的外借、检索、资料查询等便捷快速，大大提高了工作效率。工作中，我严格执行图书馆各项规章制度，如外借、阅览、视听、赔偿等，使新书能迅速转入流通，各种阅读辅导宣传能及时面向广大师生，定期对教育教学提供信息，确保图书馆在中小学素质教育中的作用。</w:t>
      </w:r>
    </w:p>
    <w:p>
      <w:pPr>
        <w:ind w:left="0" w:right="0" w:firstLine="560"/>
        <w:spacing w:before="450" w:after="450" w:line="312" w:lineRule="auto"/>
      </w:pPr>
      <w:r>
        <w:rPr>
          <w:rFonts w:ascii="宋体" w:hAnsi="宋体" w:eastAsia="宋体" w:cs="宋体"/>
          <w:color w:val="000"/>
          <w:sz w:val="28"/>
          <w:szCs w:val="28"/>
        </w:rPr>
        <w:t xml:space="preserve">同时，我也十分注重规范服务，充分留意自己的一言一行，耐心回答读者的询问，妥善处理出现的矛盾，使馆内呈现出和谐、文明的气氛。我还在校内组织培养了一支素质好的图书馆学生管理队伍，对他们明确职责任务，指导工作方法，充分发挥这支队伍的纽带作用。他们既是管理员、服务员，又是宣传员，图书馆通过他们传递信息，反馈学生意见，大大促进了图书出借、阅读的流通量，使图书馆在面向全体学生、读书育人上做出了显著的成效。</w:t>
      </w:r>
    </w:p>
    <w:p>
      <w:pPr>
        <w:ind w:left="0" w:right="0" w:firstLine="560"/>
        <w:spacing w:before="450" w:after="450" w:line="312" w:lineRule="auto"/>
      </w:pPr>
      <w:r>
        <w:rPr>
          <w:rFonts w:ascii="宋体" w:hAnsi="宋体" w:eastAsia="宋体" w:cs="宋体"/>
          <w:color w:val="000"/>
          <w:sz w:val="28"/>
          <w:szCs w:val="28"/>
        </w:rPr>
        <w:t xml:space="preserve">三、充分发挥图书馆的教育教学服务功能。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馆工作的手段，而图书馆的服务工作是它的最终目的。图书馆服务的实质是“为人找书”、“为书找人”，为将图书馆收藏的各种书刊推荐给最需要的教师和学生，为尽量发挥馆藏书刊的资料作用，图书馆对师生实行开架服务，给师生提供更多、更自由地选书机会。我平时注意倾听师生的意见，在调研的基础上，针对不同年级、不同学科、不同爱好的教师和学生主动推荐和提供他们最感兴趣的书刊。图书馆每月还定期自编印制了《教育信息参考》，根据科研室要求编制了《科研信息》推荐给各年级组，这些信息材料是教师备课、教育科研的良书益友，是他们更新知识、开阔视野的有力助手。很多教师通过这些信息资料，结合自身的教学经验和实绩，发表不少有价值的科研论文。</w:t>
      </w:r>
    </w:p>
    <w:p>
      <w:pPr>
        <w:ind w:left="0" w:right="0" w:firstLine="560"/>
        <w:spacing w:before="450" w:after="450" w:line="312" w:lineRule="auto"/>
      </w:pPr>
      <w:r>
        <w:rPr>
          <w:rFonts w:ascii="宋体" w:hAnsi="宋体" w:eastAsia="宋体" w:cs="宋体"/>
          <w:color w:val="000"/>
          <w:sz w:val="28"/>
          <w:szCs w:val="28"/>
        </w:rPr>
        <w:t xml:space="preserve">四、举行丰富多采的读书专题活动</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开展读书活动决不是一项急功近利的工作，养成读好书的习惯将对一个人的发展产生终身影响。因此，抓好日常读书活动，对读书活动健康有序的开展和向纵深持续发展是十分重要的，这是一项需要不断完善的工作。</w:t>
      </w:r>
    </w:p>
    <w:p>
      <w:pPr>
        <w:ind w:left="0" w:right="0" w:firstLine="560"/>
        <w:spacing w:before="450" w:after="450" w:line="312" w:lineRule="auto"/>
      </w:pPr>
      <w:r>
        <w:rPr>
          <w:rFonts w:ascii="宋体" w:hAnsi="宋体" w:eastAsia="宋体" w:cs="宋体"/>
          <w:color w:val="000"/>
          <w:sz w:val="28"/>
          <w:szCs w:val="28"/>
        </w:rPr>
        <w:t xml:space="preserve">由于学生认知水平、个性特点、兴趣爱好的不同，我们在开展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低年级学生，我们向他们介绍一些文字浅显、通俗易懂且有趣味的图画故事，图文并茂的注音读物，如儿歌、童话、寓言、小英雄故事等，以及适合儿童阅读的报纸刊物;对中、高年级学生，我们向他们推荐知识性、趣味性相结合的优秀中外读物，既兼顾其内容的可读性，体裁的多样性，又照顾到学生阅读的适应性，确保学生阅读兴趣的持久性。如趣味性强的《世界伟人传》;知识丰富的科普丛书《巨眼丛书》;文字优美的中外文学名著等。</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养学生读书的良好习惯，扩大学生的知识面。学校还将读书活动与学校日常的各项工作有机结合起来，如德育活动、重大纪念、庆祝活动、科技节活动、英语节活动等，确保读书活动有序开展。每年寒暑假，学校都要要求每位学生每天读一份报，阅读一定数量的课外书籍，做好文摘卡，从小养成读报看书的好习惯，并挑选其中一本写好读书笔记，还将这些要求纳入到寒、暑假十好少年的评选条件当中，使读书活动收到了良好的效果。</w:t>
      </w:r>
    </w:p>
    <w:p>
      <w:pPr>
        <w:ind w:left="0" w:right="0" w:firstLine="560"/>
        <w:spacing w:before="450" w:after="450" w:line="312" w:lineRule="auto"/>
      </w:pPr>
      <w:r>
        <w:rPr>
          <w:rFonts w:ascii="宋体" w:hAnsi="宋体" w:eastAsia="宋体" w:cs="宋体"/>
          <w:color w:val="000"/>
          <w:sz w:val="28"/>
          <w:szCs w:val="28"/>
        </w:rPr>
        <w:t xml:space="preserve">每学期，我们还根据教育局读书活动办公室的部署，结合我校实际，开展丰富多彩的读书专题活动，为学生创设学习、锻炼和提高的机会。两年来，学校组织学生开展了纪念中国抗战胜利60周年和长征70周年读书活动、中国电影诞辰一百周年影视知识竞赛、俳名比赛活动、低年级小青蛙讲故事比赛、“让世界充满爱”的故事演讲比赛、科技节读书活动、寒、暑期读书活动等等。通过富有成效的读书活动，使学生人人参与读书，个个热爱读书，真正成为图书馆的主人，同时使图书馆的书刊资料，充分发挥其价值，图书馆也真正成为了学生读书的乐园，真正发挥了在素质教育中的作用。二年来，我校的读书活动获得了显著成绩，学校获得了20_年上海市中小学生暑期读书活动优秀组织奖、中国人民抗日战争暨世界反法西斯战争胜利60周年和中国工农红军长征胜利70周年读书活动优秀组织奖、中国电影诞辰一百周年影视知识竞赛优秀组织奖，由图书馆参与组织的学生读书征文、演讲等各种比赛活动中，我校获市级奖22项，获区级奖3项。</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宋体" w:hAnsi="宋体" w:eastAsia="宋体" w:cs="宋体"/>
          <w:color w:val="000"/>
          <w:sz w:val="28"/>
          <w:szCs w:val="28"/>
        </w:rPr>
        <w:t xml:space="preserve">&gt;图书管理员工作报告总结篇5</w:t>
      </w:r>
    </w:p>
    <w:p>
      <w:pPr>
        <w:ind w:left="0" w:right="0" w:firstLine="560"/>
        <w:spacing w:before="450" w:after="450" w:line="312" w:lineRule="auto"/>
      </w:pPr>
      <w:r>
        <w:rPr>
          <w:rFonts w:ascii="宋体" w:hAnsi="宋体" w:eastAsia="宋体" w:cs="宋体"/>
          <w:color w:val="000"/>
          <w:sz w:val="28"/>
          <w:szCs w:val="28"/>
        </w:rPr>
        <w:t xml:space="preserve">一学期来我担任图书管理员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带给更多、更自由地选书机会。我平时注意倾听师生的意见，在此基础上，针对不一样年级、不一样学科、不一样爱好的教师和学生主动推荐和带给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三、每周的读书活动顺利开展。</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一样，我们在日常读书活动中，从实际出发，贴近学生的实际，根据其不一样年龄层次、心理特点和理解潜力进行分层指导，由浅入深，循序渐进，逐步深化。我们配合语文大组给各个年级推荐一些读书书目，推荐的书籍既满足学生求知的需要，又能起到用心配合学校教育教学活动的作用。例如，对低年级学生，我们向他们介绍一些文字浅显、通俗易懂且搞笑味的图画故事，图文并茂的注音读物，如儿歌、童话、寓言、小英雄故事等，以及适合儿童阅读的刊物;对中、高年级学生，我们向他们推荐知识性、趣味性相结合的优秀中外读物，既兼顾其资料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学校透过课内课外的有机结合，注重对学生课外阅读的指导，培养学生读书的良好习惯，扩大学生的知识面。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透过读书、爱书、知书、用书，把知书、达理联系在一齐，陶冶了情操，开扩了眼界，增长了知识，提高了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2025-05-02T08:44:58+08:00</dcterms:created>
  <dcterms:modified xsi:type="dcterms:W3CDTF">2025-05-02T08:44:58+08:00</dcterms:modified>
</cp:coreProperties>
</file>

<file path=docProps/custom.xml><?xml version="1.0" encoding="utf-8"?>
<Properties xmlns="http://schemas.openxmlformats.org/officeDocument/2006/custom-properties" xmlns:vt="http://schemas.openxmlformats.org/officeDocument/2006/docPropsVTypes"/>
</file>