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[出纳年终工作总结范文]公司出纳试用期工作总结范文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时间一晃，公司出纳试用期就过去了，需要写一份工作总结。那么大家知道公司出纳试用期工作总结怎么写吗？以下是本站小编为您整理的“公司出纳试用期工作总结范文”，供您参考，更多详细内容请点击本站查看。　　公司出纳试用期工作总结范文【一】　　转眼...</w:t>
      </w:r>
    </w:p>
    <w:p>
      <w:pPr>
        <w:ind w:left="0" w:right="0" w:firstLine="560"/>
        <w:spacing w:before="450" w:after="450" w:line="312" w:lineRule="auto"/>
      </w:pPr>
      <w:r>
        <w:rPr>
          <w:rFonts w:ascii="宋体" w:hAnsi="宋体" w:eastAsia="宋体" w:cs="宋体"/>
          <w:color w:val="000"/>
          <w:sz w:val="28"/>
          <w:szCs w:val="28"/>
        </w:rPr>
        <w:t xml:space="preserve">　　时间一晃，公司出纳试用期就过去了，需要写一份工作总结。那么大家知道公司出纳试用期工作总结怎么写吗？以下是本站小编为您整理的“公司出纳试用期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公司出纳试用期工作总结范文【一】</w:t>
      </w:r>
    </w:p>
    <w:p>
      <w:pPr>
        <w:ind w:left="0" w:right="0" w:firstLine="560"/>
        <w:spacing w:before="450" w:after="450" w:line="312" w:lineRule="auto"/>
      </w:pPr>
      <w:r>
        <w:rPr>
          <w:rFonts w:ascii="宋体" w:hAnsi="宋体" w:eastAsia="宋体" w:cs="宋体"/>
          <w:color w:val="000"/>
          <w:sz w:val="28"/>
          <w:szCs w:val="28"/>
        </w:rPr>
        <w:t xml:space="preserve">　　转眼间，进入公司已经快6个月了，在这6个月中，我收获了很多，成长了很多，也逐渐明确了自己的职责和肩负的责任。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　　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　　其次，在工作上，主要经历了三个阶段，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第二阶段，是在出纳室开始学习付款处理的阶段。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第三阶段，是进入自己工作角色的阶段。</w:t>
      </w:r>
    </w:p>
    <w:p>
      <w:pPr>
        <w:ind w:left="0" w:right="0" w:firstLine="560"/>
        <w:spacing w:before="450" w:after="450" w:line="312" w:lineRule="auto"/>
      </w:pPr>
      <w:r>
        <w:rPr>
          <w:rFonts w:ascii="宋体" w:hAnsi="宋体" w:eastAsia="宋体" w:cs="宋体"/>
          <w:color w:val="000"/>
          <w:sz w:val="28"/>
          <w:szCs w:val="28"/>
        </w:rPr>
        <w:t xml:space="preserve">　　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　　总结过去，是为了更好的向未来迈进，在这过去的六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　　公司出纳试用期工作总结范文【二】</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黑体" w:hAnsi="黑体" w:eastAsia="黑体" w:cs="黑体"/>
          <w:color w:val="000000"/>
          <w:sz w:val="36"/>
          <w:szCs w:val="36"/>
          <w:b w:val="1"/>
          <w:bCs w:val="1"/>
        </w:rPr>
        <w:t xml:space="preserve">　　公司出纳试用期工作总结范文【三】</w:t>
      </w:r>
    </w:p>
    <w:p>
      <w:pPr>
        <w:ind w:left="0" w:right="0" w:firstLine="560"/>
        <w:spacing w:before="450" w:after="450" w:line="312" w:lineRule="auto"/>
      </w:pPr>
      <w:r>
        <w:rPr>
          <w:rFonts w:ascii="宋体" w:hAnsi="宋体" w:eastAsia="宋体" w:cs="宋体"/>
          <w:color w:val="000"/>
          <w:sz w:val="28"/>
          <w:szCs w:val="28"/>
        </w:rPr>
        <w:t xml:space="preserve">　　对自己所从事的出纳工作已经比较熟悉，两个月试用期已经过去。也能胜任这项工作。以前在会计师事务所做业务助理工作时，对出纳的工作情况比较了解。而且在这两个月里，公司总和会计的领导下，公司同仁的帮助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　　现对本职工作总结如下：</w:t>
      </w:r>
    </w:p>
    <w:p>
      <w:pPr>
        <w:ind w:left="0" w:right="0" w:firstLine="560"/>
        <w:spacing w:before="450" w:after="450" w:line="312" w:lineRule="auto"/>
      </w:pPr>
      <w:r>
        <w:rPr>
          <w:rFonts w:ascii="宋体" w:hAnsi="宋体" w:eastAsia="宋体" w:cs="宋体"/>
          <w:color w:val="000"/>
          <w:sz w:val="28"/>
          <w:szCs w:val="28"/>
        </w:rPr>
        <w:t xml:space="preserve">&gt;　　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　　都有一个从生疏到熟悉及精通的过程，万事开头难，一个良好的心态—虚心的积极的心态是干好一切工作的根本。刚开始的几天是关键，于是努力把自己的心态调整到最佳，以适应新的环境、应对新的工作挑战。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&gt;　　二、这期间办理费用报销</w:t>
      </w:r>
    </w:p>
    <w:p>
      <w:pPr>
        <w:ind w:left="0" w:right="0" w:firstLine="560"/>
        <w:spacing w:before="450" w:after="450" w:line="312" w:lineRule="auto"/>
      </w:pPr>
      <w:r>
        <w:rPr>
          <w:rFonts w:ascii="宋体" w:hAnsi="宋体" w:eastAsia="宋体" w:cs="宋体"/>
          <w:color w:val="000"/>
          <w:sz w:val="28"/>
          <w:szCs w:val="28"/>
        </w:rPr>
        <w:t xml:space="preserve">　　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　　4、填写税务申报表。工作也取得了一些成效。</w:t>
      </w:r>
    </w:p>
    <w:p>
      <w:pPr>
        <w:ind w:left="0" w:right="0" w:firstLine="560"/>
        <w:spacing w:before="450" w:after="450" w:line="312" w:lineRule="auto"/>
      </w:pPr>
      <w:r>
        <w:rPr>
          <w:rFonts w:ascii="宋体" w:hAnsi="宋体" w:eastAsia="宋体" w:cs="宋体"/>
          <w:color w:val="000"/>
          <w:sz w:val="28"/>
          <w:szCs w:val="28"/>
        </w:rPr>
        <w:t xml:space="preserve">       5、完成财务负责人交待的工作。经过两个月的试用期。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&gt;　　三、要作好出纳工作绝不可以用“轻松”来形容</w:t>
      </w:r>
    </w:p>
    <w:p>
      <w:pPr>
        <w:ind w:left="0" w:right="0" w:firstLine="560"/>
        <w:spacing w:before="450" w:after="450" w:line="312" w:lineRule="auto"/>
      </w:pPr>
      <w:r>
        <w:rPr>
          <w:rFonts w:ascii="宋体" w:hAnsi="宋体" w:eastAsia="宋体" w:cs="宋体"/>
          <w:color w:val="000"/>
          <w:sz w:val="28"/>
          <w:szCs w:val="28"/>
        </w:rPr>
        <w:t xml:space="preserve">　　财务收支的关口，公司的经营管理中占有重要的地位。必须具备以下的基本要求：作为一个合格的出纳。不断提高自己的业务水平和知识技能。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1、学习、解和掌握政策法规和公司制度。发挥财务控制、监督的作用。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3、出纳人员要恪守良好的职业道德。现金、有价证券、票据、各种印鉴。</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4、出纳人员要有较强的安全意识。既要有内部的保管分工，各负其责，并相互牵制。今后的工作中除了恪守以上的基本四点外。</w:t>
      </w:r>
    </w:p>
    <w:p>
      <w:pPr>
        <w:ind w:left="0" w:right="0" w:firstLine="560"/>
        <w:spacing w:before="450" w:after="450" w:line="312" w:lineRule="auto"/>
      </w:pPr>
      <w:r>
        <w:rPr>
          <w:rFonts w:ascii="宋体" w:hAnsi="宋体" w:eastAsia="宋体" w:cs="宋体"/>
          <w:color w:val="000"/>
          <w:sz w:val="28"/>
          <w:szCs w:val="28"/>
        </w:rPr>
        <w:t xml:space="preserve">　　5、很好的沟通能力。特别是和工商、税务、社保等单位的外联沟通能力。当然。还要不断的努力学习国家出台的新的财经法律法规和先进的企业管理制度，以适应不断变化的社会环境和今后公司开展的工作。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　　与时俱进，以上是对本人两个月工作的一些体会和总结。以后的工作和学习中我还将不懈的努力和拼搏。做好本职工作，与公司的发展同步。同时，要特别感谢公司领导和各位同仁在工作和生活中给予我支持和关心，这是对我工作最大的肯定和鼓舞，真诚的表示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2025-05-02T08:50:27+08:00</dcterms:created>
  <dcterms:modified xsi:type="dcterms:W3CDTF">2025-05-02T08:50:27+08:00</dcterms:modified>
</cp:coreProperties>
</file>

<file path=docProps/custom.xml><?xml version="1.0" encoding="utf-8"?>
<Properties xmlns="http://schemas.openxmlformats.org/officeDocument/2006/custom-properties" xmlns:vt="http://schemas.openxmlformats.org/officeDocument/2006/docPropsVTypes"/>
</file>