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党员自我总结范文800字</w:t>
      </w:r>
      <w:bookmarkEnd w:id="1"/>
    </w:p>
    <w:p>
      <w:pPr>
        <w:jc w:val="center"/>
        <w:spacing w:before="0" w:after="450"/>
      </w:pPr>
      <w:r>
        <w:rPr>
          <w:rFonts w:ascii="Arial" w:hAnsi="Arial" w:eastAsia="Arial" w:cs="Arial"/>
          <w:color w:val="999999"/>
          <w:sz w:val="20"/>
          <w:szCs w:val="20"/>
        </w:rPr>
        <w:t xml:space="preserve">来源：网络  作者：落霞与孤鹜齐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工作总结是做好各项工作的重要环节。工作做得好，能反映一个人的工作能力。《党员自我总结范文800字》是为大家准备的，希望对大家有帮助。&gt;【篇一】党员自我总结范文800字　　时光飞逝。回首这一年的工作，紧张而又平淡，但就在这一个个紧张平淡的日子...</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工作总结是做好各项工作的重要环节。工作做得好，能反映一个人的工作能力。《党员自我总结范文800字》是为大家准备的，希望对大家有帮助。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&gt;【篇一】党员自我总结范文800字</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二、立足本职、认真工作</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&gt;【篇二】党员自我总结范文800字</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本人能够积极参加每次的政治学习，自觉学习马列主义、毛泽东思想，学习邓小平理论，学习江泽民同志“三个代表”重要思想和“”文件精神，学习党章的要求。通过学习，不断提高思想认识和政治觉悟，在思想上、政治上与党中央保持高度一致。平时，积极参加党组织的各项活动，自觉交纳党费，并以共产党员的标准严格要求自己，注意加强自身的政治道德修养。做到带头遵纪守法、自尊、自重、自爱、尊重领导、团结同事、关心爱护学生，一言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一直以来，我都能够爱岗敬业，以高度热情、真挚的爱心和责任感做好本职工作。我从不计较个人的得失，想方设法把工作做好，并真正享受其中，从中获取人生的快乐感和幸福感!</w:t>
      </w:r>
    </w:p>
    <w:p>
      <w:pPr>
        <w:ind w:left="0" w:right="0" w:firstLine="560"/>
        <w:spacing w:before="450" w:after="450" w:line="312" w:lineRule="auto"/>
      </w:pPr>
      <w:r>
        <w:rPr>
          <w:rFonts w:ascii="宋体" w:hAnsi="宋体" w:eastAsia="宋体" w:cs="宋体"/>
          <w:color w:val="000"/>
          <w:sz w:val="28"/>
          <w:szCs w:val="28"/>
        </w:rPr>
        <w:t xml:space="preserve">　　对自己所带的班级，首先从宏观上把握教育的原则和教育的目标，然后在平日的常规中和学生一起去验证我们定下的班级奋斗目标及班训，体会老师对他们的寄语。让孩子快乐生活、快乐学习、快乐做人、真正成为心中有爱的孩子。注意做好后进生的转变工作，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当然我还有很多不足，但我自信：学高为师，身正为范!爱心、责任心、耐心、宽容心、豁达心、进取心、平常心这些“心”会让我成为一个称职合格的教师;快乐幸福的教师。</w:t>
      </w:r>
    </w:p>
    <w:p>
      <w:pPr>
        <w:ind w:left="0" w:right="0" w:firstLine="560"/>
        <w:spacing w:before="450" w:after="450" w:line="312" w:lineRule="auto"/>
      </w:pPr>
      <w:r>
        <w:rPr>
          <w:rFonts w:ascii="宋体" w:hAnsi="宋体" w:eastAsia="宋体" w:cs="宋体"/>
          <w:color w:val="000"/>
          <w:sz w:val="28"/>
          <w:szCs w:val="28"/>
        </w:rPr>
        <w:t xml:space="preserve">&gt;【篇三】党员自我总结范文800字</w:t>
      </w:r>
    </w:p>
    <w:p>
      <w:pPr>
        <w:ind w:left="0" w:right="0" w:firstLine="560"/>
        <w:spacing w:before="450" w:after="450" w:line="312" w:lineRule="auto"/>
      </w:pPr>
      <w:r>
        <w:rPr>
          <w:rFonts w:ascii="宋体" w:hAnsi="宋体" w:eastAsia="宋体" w:cs="宋体"/>
          <w:color w:val="000"/>
          <w:sz w:val="28"/>
          <w:szCs w:val="28"/>
        </w:rPr>
        <w:t xml:space="preserve">　　按照党委关于开展党员自我评价的要求，结合我一年来的工作情况，现就本人在政治学习、工作实绩、党群关系、廉洁自律等几个方面的情况进行简要的总结。</w:t>
      </w:r>
    </w:p>
    <w:p>
      <w:pPr>
        <w:ind w:left="0" w:right="0" w:firstLine="560"/>
        <w:spacing w:before="450" w:after="450" w:line="312" w:lineRule="auto"/>
      </w:pPr>
      <w:r>
        <w:rPr>
          <w:rFonts w:ascii="宋体" w:hAnsi="宋体" w:eastAsia="宋体" w:cs="宋体"/>
          <w:color w:val="000"/>
          <w:sz w:val="28"/>
          <w:szCs w:val="28"/>
        </w:rPr>
        <w:t xml:space="preserve">　　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　　一年来，我不断学习马列主义、毛泽东思想、邓小平理论、“三个代表”、“七一”讲话等一系列思想理论，在思想上、政治上、行动上与党的要求保持一致。积极参加联社党委组织的保持党员先进性学习教育活动，通过学习教育活动，我进一步改造了自己的世界观、人生观、价值观，提高了自身的政治素质，使自己胜任本职工作。</w:t>
      </w:r>
    </w:p>
    <w:p>
      <w:pPr>
        <w:ind w:left="0" w:right="0" w:firstLine="560"/>
        <w:spacing w:before="450" w:after="450" w:line="312" w:lineRule="auto"/>
      </w:pPr>
      <w:r>
        <w:rPr>
          <w:rFonts w:ascii="宋体" w:hAnsi="宋体" w:eastAsia="宋体" w:cs="宋体"/>
          <w:color w:val="000"/>
          <w:sz w:val="28"/>
          <w:szCs w:val="28"/>
        </w:rPr>
        <w:t xml:space="preserve">　　二、创新、实践，肩负共产党员的责任。</w:t>
      </w:r>
    </w:p>
    <w:p>
      <w:pPr>
        <w:ind w:left="0" w:right="0" w:firstLine="560"/>
        <w:spacing w:before="450" w:after="450" w:line="312" w:lineRule="auto"/>
      </w:pPr>
      <w:r>
        <w:rPr>
          <w:rFonts w:ascii="宋体" w:hAnsi="宋体" w:eastAsia="宋体" w:cs="宋体"/>
          <w:color w:val="000"/>
          <w:sz w:val="28"/>
          <w:szCs w:val="28"/>
        </w:rPr>
        <w:t xml:space="preserve">　　“清清白白做人，踏踏实实干事，老老实实工作，”是我多年来恪守的职业道德。作为一个共产党员干部，我必须看得深、想得远。创新是一个民族进步的灵魂，也是保证我们联社营业部业务兴旺发达的不竭动力。</w:t>
      </w:r>
    </w:p>
    <w:p>
      <w:pPr>
        <w:ind w:left="0" w:right="0" w:firstLine="560"/>
        <w:spacing w:before="450" w:after="450" w:line="312" w:lineRule="auto"/>
      </w:pPr>
      <w:r>
        <w:rPr>
          <w:rFonts w:ascii="宋体" w:hAnsi="宋体" w:eastAsia="宋体" w:cs="宋体"/>
          <w:color w:val="000"/>
          <w:sz w:val="28"/>
          <w:szCs w:val="28"/>
        </w:rPr>
        <w:t xml:space="preserve">　　三、注意工作方法，关心同志、促进团结。</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党的宗旨是全心全意为人民服务。作为一个党员，我始终坚持把群众的利益放在第一位。与同志们相处时，我能正确对待群众意见，互相信任，关系融洽。目前，我部的同志之间相互协作、相互友爱氛围较浓。</w:t>
      </w:r>
    </w:p>
    <w:p>
      <w:pPr>
        <w:ind w:left="0" w:right="0" w:firstLine="560"/>
        <w:spacing w:before="450" w:after="450" w:line="312" w:lineRule="auto"/>
      </w:pPr>
      <w:r>
        <w:rPr>
          <w:rFonts w:ascii="宋体" w:hAnsi="宋体" w:eastAsia="宋体" w:cs="宋体"/>
          <w:color w:val="000"/>
          <w:sz w:val="28"/>
          <w:szCs w:val="28"/>
        </w:rPr>
        <w:t xml:space="preserve">　　四、廉洁自律、克己奉公。</w:t>
      </w:r>
    </w:p>
    <w:p>
      <w:pPr>
        <w:ind w:left="0" w:right="0" w:firstLine="560"/>
        <w:spacing w:before="450" w:after="450" w:line="312" w:lineRule="auto"/>
      </w:pPr>
      <w:r>
        <w:rPr>
          <w:rFonts w:ascii="宋体" w:hAnsi="宋体" w:eastAsia="宋体" w:cs="宋体"/>
          <w:color w:val="000"/>
          <w:sz w:val="28"/>
          <w:szCs w:val="28"/>
        </w:rPr>
        <w:t xml:space="preserve">　　日常生活中，我严格按照共产党员的标准要求自己的一言一行。严格遵守党纪国法和单位的规章制度，经常放弃休息加班加点，从不计较个人得失。在错综复杂的社会环境中，牢记共产党员的身份，保持清醒的头脑，提高防腐拒变的能力。</w:t>
      </w:r>
    </w:p>
    <w:p>
      <w:pPr>
        <w:ind w:left="0" w:right="0" w:firstLine="560"/>
        <w:spacing w:before="450" w:after="450" w:line="312" w:lineRule="auto"/>
      </w:pPr>
      <w:r>
        <w:rPr>
          <w:rFonts w:ascii="宋体" w:hAnsi="宋体" w:eastAsia="宋体" w:cs="宋体"/>
          <w:color w:val="000"/>
          <w:sz w:val="28"/>
          <w:szCs w:val="28"/>
        </w:rPr>
        <w:t xml:space="preserve">　　总之，作为新世纪的党员干部，我一定正确把握人生航线，勇敢面对工作挑战，决不辜负党、国家和联社的期望。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2025-05-02T10:44:00+08:00</dcterms:created>
  <dcterms:modified xsi:type="dcterms:W3CDTF">2025-05-02T10:44:00+08:00</dcterms:modified>
</cp:coreProperties>
</file>

<file path=docProps/custom.xml><?xml version="1.0" encoding="utf-8"?>
<Properties xmlns="http://schemas.openxmlformats.org/officeDocument/2006/custom-properties" xmlns:vt="http://schemas.openxmlformats.org/officeDocument/2006/docPropsVTypes"/>
</file>