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乡村医生考核表工作总结（精选5篇）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医生考核表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乡村医生考核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乡村医生考核表工作总结(精选5篇)由整理。</w:t>
      </w:r>
    </w:p>
    <w:p>
      <w:pPr>
        <w:ind w:left="0" w:right="0" w:firstLine="560"/>
        <w:spacing w:before="450" w:after="450" w:line="312" w:lineRule="auto"/>
      </w:pPr>
      <w:r>
        <w:rPr>
          <w:rFonts w:ascii="宋体" w:hAnsi="宋体" w:eastAsia="宋体" w:cs="宋体"/>
          <w:color w:val="000"/>
          <w:sz w:val="28"/>
          <w:szCs w:val="28"/>
        </w:rPr>
        <w:t xml:space="preserve">第1篇：乡村医生考核表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乡村医生考核表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委员会提出复核申请。乡村医生逾期未提出异议的，视为接受考核结果。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乡村医生考核复核表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乡村医生考核结果登记表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第2篇：乡村医生考核表</w:t>
      </w:r>
    </w:p>
    <w:p>
      <w:pPr>
        <w:ind w:left="0" w:right="0" w:firstLine="560"/>
        <w:spacing w:before="450" w:after="450" w:line="312" w:lineRule="auto"/>
      </w:pPr>
      <w:r>
        <w:rPr>
          <w:rFonts w:ascii="宋体" w:hAnsi="宋体" w:eastAsia="宋体" w:cs="宋体"/>
          <w:color w:val="000"/>
          <w:sz w:val="28"/>
          <w:szCs w:val="28"/>
        </w:rPr>
        <w:t xml:space="preserve">濉溪县乡村医生定期考核表</w:t>
      </w:r>
    </w:p>
    <w:p>
      <w:pPr>
        <w:ind w:left="0" w:right="0" w:firstLine="560"/>
        <w:spacing w:before="450" w:after="450" w:line="312" w:lineRule="auto"/>
      </w:pPr>
      <w:r>
        <w:rPr>
          <w:rFonts w:ascii="宋体" w:hAnsi="宋体" w:eastAsia="宋体" w:cs="宋体"/>
          <w:color w:val="000"/>
          <w:sz w:val="28"/>
          <w:szCs w:val="28"/>
        </w:rPr>
        <w:t xml:space="preserve">填表时间：202_年月日</w:t>
      </w:r>
    </w:p>
    <w:p>
      <w:pPr>
        <w:ind w:left="0" w:right="0" w:firstLine="560"/>
        <w:spacing w:before="450" w:after="450" w:line="312" w:lineRule="auto"/>
      </w:pPr>
      <w:r>
        <w:rPr>
          <w:rFonts w:ascii="宋体" w:hAnsi="宋体" w:eastAsia="宋体" w:cs="宋体"/>
          <w:color w:val="000"/>
          <w:sz w:val="28"/>
          <w:szCs w:val="28"/>
        </w:rPr>
        <w:t xml:space="preserve">栏;3.述职项不够填写可加纸附后;4.其它需说明的问题记入备注栏。</w:t>
      </w:r>
    </w:p>
    <w:p>
      <w:pPr>
        <w:ind w:left="0" w:right="0" w:firstLine="560"/>
        <w:spacing w:before="450" w:after="450" w:line="312" w:lineRule="auto"/>
      </w:pPr>
      <w:r>
        <w:rPr>
          <w:rFonts w:ascii="宋体" w:hAnsi="宋体" w:eastAsia="宋体" w:cs="宋体"/>
          <w:color w:val="000"/>
          <w:sz w:val="28"/>
          <w:szCs w:val="28"/>
        </w:rPr>
        <w:t xml:space="preserve">5、考核结果有异议的，应在收到考核评定结果之日起15日内，向考核委员会提出复核申请。乡村医生逾期未提出异议的，视为接受考核结果。</w:t>
      </w:r>
    </w:p>
    <w:p>
      <w:pPr>
        <w:ind w:left="0" w:right="0" w:firstLine="560"/>
        <w:spacing w:before="450" w:after="450" w:line="312" w:lineRule="auto"/>
      </w:pPr>
      <w:r>
        <w:rPr>
          <w:rFonts w:ascii="宋体" w:hAnsi="宋体" w:eastAsia="宋体" w:cs="宋体"/>
          <w:color w:val="000"/>
          <w:sz w:val="28"/>
          <w:szCs w:val="28"/>
        </w:rPr>
        <w:t xml:space="preserve">濉溪县202_年乡村医生定期考核汇总表</w:t>
      </w:r>
    </w:p>
    <w:p>
      <w:pPr>
        <w:ind w:left="0" w:right="0" w:firstLine="560"/>
        <w:spacing w:before="450" w:after="450" w:line="312" w:lineRule="auto"/>
      </w:pPr>
      <w:r>
        <w:rPr>
          <w:rFonts w:ascii="宋体" w:hAnsi="宋体" w:eastAsia="宋体" w:cs="宋体"/>
          <w:color w:val="000"/>
          <w:sz w:val="28"/>
          <w:szCs w:val="28"/>
        </w:rPr>
        <w:t xml:space="preserve">填报单位：填报时间：年月日</w:t>
      </w:r>
    </w:p>
    <w:p>
      <w:pPr>
        <w:ind w:left="0" w:right="0" w:firstLine="560"/>
        <w:spacing w:before="450" w:after="450" w:line="312" w:lineRule="auto"/>
      </w:pPr>
      <w:r>
        <w:rPr>
          <w:rFonts w:ascii="宋体" w:hAnsi="宋体" w:eastAsia="宋体" w:cs="宋体"/>
          <w:color w:val="000"/>
          <w:sz w:val="28"/>
          <w:szCs w:val="28"/>
        </w:rPr>
        <w:t xml:space="preserve">此表由各卫生院统一报电子版至医政股。</w:t>
      </w:r>
    </w:p>
    <w:p>
      <w:pPr>
        <w:ind w:left="0" w:right="0" w:firstLine="560"/>
        <w:spacing w:before="450" w:after="450" w:line="312" w:lineRule="auto"/>
      </w:pPr>
      <w:r>
        <w:rPr>
          <w:rFonts w:ascii="宋体" w:hAnsi="宋体" w:eastAsia="宋体" w:cs="宋体"/>
          <w:color w:val="000"/>
          <w:sz w:val="28"/>
          <w:szCs w:val="28"/>
        </w:rPr>
        <w:t xml:space="preserve">濉溪县202_年乡村医生执业证书审验盖章时间安排表</w:t>
      </w:r>
    </w:p>
    <w:p>
      <w:pPr>
        <w:ind w:left="0" w:right="0" w:firstLine="560"/>
        <w:spacing w:before="450" w:after="450" w:line="312" w:lineRule="auto"/>
      </w:pPr>
      <w:r>
        <w:rPr>
          <w:rFonts w:ascii="宋体" w:hAnsi="宋体" w:eastAsia="宋体" w:cs="宋体"/>
          <w:color w:val="000"/>
          <w:sz w:val="28"/>
          <w:szCs w:val="28"/>
        </w:rPr>
        <w:t xml:space="preserve">第3篇：工作总结乡村医生考核表个人总结</w:t>
      </w:r>
    </w:p>
    <w:p>
      <w:pPr>
        <w:ind w:left="0" w:right="0" w:firstLine="560"/>
        <w:spacing w:before="450" w:after="450" w:line="312" w:lineRule="auto"/>
      </w:pPr>
      <w:r>
        <w:rPr>
          <w:rFonts w:ascii="宋体" w:hAnsi="宋体" w:eastAsia="宋体" w:cs="宋体"/>
          <w:color w:val="000"/>
          <w:sz w:val="28"/>
          <w:szCs w:val="28"/>
        </w:rPr>
        <w:t xml:space="preserve">乡村医生年度考核表个人总结</w:t>
      </w:r>
    </w:p>
    <w:p>
      <w:pPr>
        <w:ind w:left="0" w:right="0" w:firstLine="560"/>
        <w:spacing w:before="450" w:after="450" w:line="312" w:lineRule="auto"/>
      </w:pPr>
      <w:r>
        <w:rPr>
          <w:rFonts w:ascii="宋体" w:hAnsi="宋体" w:eastAsia="宋体" w:cs="宋体"/>
          <w:color w:val="000"/>
          <w:sz w:val="28"/>
          <w:szCs w:val="28"/>
        </w:rPr>
        <w:t xml:space="preserve">乡村医生年度考核表个人总结一</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乡村医生年度考核表个人总结二</w:t>
      </w:r>
    </w:p>
    <w:p>
      <w:pPr>
        <w:ind w:left="0" w:right="0" w:firstLine="560"/>
        <w:spacing w:before="450" w:after="450" w:line="312" w:lineRule="auto"/>
      </w:pPr>
      <w:r>
        <w:rPr>
          <w:rFonts w:ascii="宋体" w:hAnsi="宋体" w:eastAsia="宋体" w:cs="宋体"/>
          <w:color w:val="000"/>
          <w:sz w:val="28"/>
          <w:szCs w:val="28"/>
        </w:rPr>
        <w:t xml:space="preserve">20XX年来，本人在各级领导及卫生所所长的领导下，坚持以*****第十七次全国代表大会精神以及“三个代表”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理论以及江***的“三个代表”等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x教授，并在黄教授的指导下，开展了一些文献调研工作。在后来准备实验的过程中，也获得了XX、XX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第4篇：卫生室乡村医生绩效考核表</w:t>
      </w:r>
    </w:p>
    <w:p>
      <w:pPr>
        <w:ind w:left="0" w:right="0" w:firstLine="560"/>
        <w:spacing w:before="450" w:after="450" w:line="312" w:lineRule="auto"/>
      </w:pPr>
      <w:r>
        <w:rPr>
          <w:rFonts w:ascii="宋体" w:hAnsi="宋体" w:eastAsia="宋体" w:cs="宋体"/>
          <w:color w:val="000"/>
          <w:sz w:val="28"/>
          <w:szCs w:val="28"/>
        </w:rPr>
        <w:t xml:space="preserve">泗县瓦坊乡村医生工作任务考核表卫生室：</w:t>
      </w:r>
    </w:p>
    <w:p>
      <w:pPr>
        <w:ind w:left="0" w:right="0" w:firstLine="560"/>
        <w:spacing w:before="450" w:after="450" w:line="312" w:lineRule="auto"/>
      </w:pPr>
      <w:r>
        <w:rPr>
          <w:rFonts w:ascii="宋体" w:hAnsi="宋体" w:eastAsia="宋体" w:cs="宋体"/>
          <w:color w:val="000"/>
          <w:sz w:val="28"/>
          <w:szCs w:val="28"/>
        </w:rPr>
        <w:t xml:space="preserve">乡村医生: 考核人员： .要求项目标准分值得分遵守国家法律法规和医疗卫生规范，为村民提供基本医疗和公共卫违反一项扣1分，群众举报一次本项2生服务。不得分超范围，超地点执业发现一次扣2依法在许可的执业范围内开展诊疗活动。不得超范围经营和违规经营。2分，如因此发生纠纷者本项不得执业分和综各项工作严格执行技术操作规程，做好登记和原始未登记或登记不准确者发现一处合管3记录。严格执行国家医疗收费标准。扣0.1分，乱收费一次扣1分理建立健全规章(10加强药品管理，合理用药。实施国家基本药物制制度和诊疗操合理使用抗菌药物，通过查门诊分)度，严格抗菌药物、中药饮片、中成药的使用管作规程登记，用药记录查看，返现一次3理，严格执行抗菌药物等药物临床技术操作规范等扣0.5分相关标准规范。开展常见病、多发病的诊治。提供正规医疗服务，开展简单的中医推诿病人，发现一次扣1分5适宜技术。基本协助、配合卫生院做好医疗、宣教、体检、摸排等各项工作按照配合情况酌情扣分5医疗有门诊、出诊诊疗记录，要求每人次注明日期、居住地、姓名、年(20不规范、不清楚一处扣0.1分5龄、性别、病名、处置方式、转归等。分)每月20日要将当月的工作统计上报卫生院。按时参加卫生院举办的不按时、漏报、不参加一次扣2分5各种培训及会议，并做到会议有记录，学习有笔记。协助卫生院人员做好本村居民的健康管理(包括高血压、糖尿病、不及时、消极对待卫生院职工酌冠心病、脑卒中、残疾人康复等),协助做好重点人群的随访工作。情扣分。对重点人群随访工作少5重点人群随访一年不得少于4次。一次扣0.1分开展群众性健康教育(包括板报或讲座)。采取多种形式举办预防宣教次数以记录为准，少一次或5保健知识宣传，每年集中宣教不少于4次，宣教有记录，有影像资料记录不清者扣1分。协助卫生院做好本村居民的妇女、儿童、老年人、亚健康人群的咨公共本项视情况酌情扣分3询保健工作。卫生协助卫生院做好本村居民的疾病预防，依法做好传染病疫情报告,积工作本项酌情扣分3极参与传染病的预防工作。(25分)协助卫生院做好本村居民及流动人口中精神病人的管理少随访一次扣1分2定期进行有关公共卫生资料的统计上报。不及时、漏报、错报一次扣1分2不定时随机抽查，发现一次扣0.1保持健康档案纸质版与电子版一致，及时将随访信息同步到网络，5分配合卫生院做好本年度新农合筹资工作，并严格执行新农合的各项3发现违反一项扣1分规章制度。新农2合工按时向卫生院新农合人员上报本村新农合门诊统筹报表。不及时、漏报、错报一次扣1分作处方书写规范，用药规范，划价合理，目录外药物使用率&lt;5%5发现一项不合格扣1分(25本村参合农民门诊统筹补偿受益率不低于80%10分)每降低一分扣0.1分新农合补偿政策宣传公示5无公示扣3分，内容不全扣1分严格按照《泗县村卫生室一体化管理办法》执行2未执行者酌情扣分一体执行基本药物制度，由卫生院统一管理，统一采购。3 未执行者酌情扣分化管药房要定期查看药品，不得使用过期药品，过期药品要有登记，处药房不规范，发现过期药品，处理2理结果。置无登记一次扣1分(10分)定期向乡镇卫生院上报财务月报表，报表必须真实、及时。按时向3漏报、错报一次扣1分卫生院基本药物管理人员上报基药报表。满意度调满意度调查每半年一次。调查居民对卫生室服务是否满意。不满意酌情扣分10查(10分)总分100时间： 年 月 日</w:t>
      </w:r>
    </w:p>
    <w:p>
      <w:pPr>
        <w:ind w:left="0" w:right="0" w:firstLine="560"/>
        <w:spacing w:before="450" w:after="450" w:line="312" w:lineRule="auto"/>
      </w:pPr>
      <w:r>
        <w:rPr>
          <w:rFonts w:ascii="宋体" w:hAnsi="宋体" w:eastAsia="宋体" w:cs="宋体"/>
          <w:color w:val="000"/>
          <w:sz w:val="28"/>
          <w:szCs w:val="28"/>
        </w:rPr>
        <w:t xml:space="preserve">第5篇：医生考核表个人工作总结</w:t>
      </w:r>
    </w:p>
    <w:p>
      <w:pPr>
        <w:ind w:left="0" w:right="0" w:firstLine="560"/>
        <w:spacing w:before="450" w:after="450" w:line="312" w:lineRule="auto"/>
      </w:pPr>
      <w:r>
        <w:rPr>
          <w:rFonts w:ascii="宋体" w:hAnsi="宋体" w:eastAsia="宋体" w:cs="宋体"/>
          <w:color w:val="000"/>
          <w:sz w:val="28"/>
          <w:szCs w:val="28"/>
        </w:rPr>
        <w:t xml:space="preserve">医生年度考核表个人工作总结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医生年度考核表个人工作总结(一)</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生的我，一年来认真努力的工作，今年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始终与党中央保持一致，紧紧围绕医院开展的廉洁自律主题。从事医疗活动，紧跟国际国内形势，拒绝行贿、受贿;服从领导，团结同事，爱 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 ，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 医生，低年资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住院医生和主治医生，理论与实践相结合，学习 掌握基本医学专用方法的操作技术和工作流程，言传身教，对他们进行良好的医德医风医技方面的浸染，充分发挥了一名副主任医生应有的作用。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就是这样的，作为一名医生，必须要有高度的责任感。救死扶伤是我们的天职，我相信随着时间的增长，我的医术会得到更多的提高。</w:t>
      </w:r>
    </w:p>
    <w:p>
      <w:pPr>
        <w:ind w:left="0" w:right="0" w:firstLine="560"/>
        <w:spacing w:before="450" w:after="450" w:line="312" w:lineRule="auto"/>
      </w:pPr>
      <w:r>
        <w:rPr>
          <w:rFonts w:ascii="宋体" w:hAnsi="宋体" w:eastAsia="宋体" w:cs="宋体"/>
          <w:color w:val="000"/>
          <w:sz w:val="28"/>
          <w:szCs w:val="28"/>
        </w:rPr>
        <w:t xml:space="preserve">不过这些不是最重要的，思想才是第一，只要本着为人民服务的态度，我就能够做的更好，相信我能够做好。医生的责任和天职就是这样，我会在来年年工作的更好的!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医生年度考核表个人工作总结(二)</w:t>
      </w:r>
    </w:p>
    <w:p>
      <w:pPr>
        <w:ind w:left="0" w:right="0" w:firstLine="560"/>
        <w:spacing w:before="450" w:after="450" w:line="312" w:lineRule="auto"/>
      </w:pPr>
      <w:r>
        <w:rPr>
          <w:rFonts w:ascii="宋体" w:hAnsi="宋体" w:eastAsia="宋体" w:cs="宋体"/>
          <w:color w:val="000"/>
          <w:sz w:val="28"/>
          <w:szCs w:val="28"/>
        </w:rPr>
        <w:t xml:space="preserve">一年的时间如白驹过隙，转眼间已步入202_年。回顾过去的这段日子，我在医院、教育处及各科室领导和老师们的关心与帮助下顺利完成了一年轮转的基本工作任务，取得了一些的成绩，并且在思想觉悟等方面有了进一步的提高，同时也存在许多不足，现将这一阶段的思想、学习和工作等情况作一总结，促使自己在来年的规培学习中取得更大的进步。</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而对于我们医生来说更是如此，现实驱使着我，抓紧一切可以利用的时间努力学习，以适应日趋激烈的竞争，从而更好地胜任本职工作，否则，终究要被现实所淘汰。医生年度考核个人总结。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从我踏入神圣的医学学府开始，我就暗暗宣誓：[我志愿献身医学，恪守医</w:t>
      </w:r>
    </w:p>
    <w:p>
      <w:pPr>
        <w:ind w:left="0" w:right="0" w:firstLine="560"/>
        <w:spacing w:before="450" w:after="450" w:line="312" w:lineRule="auto"/>
      </w:pPr>
      <w:r>
        <w:rPr>
          <w:rFonts w:ascii="宋体" w:hAnsi="宋体" w:eastAsia="宋体" w:cs="宋体"/>
          <w:color w:val="000"/>
          <w:sz w:val="28"/>
          <w:szCs w:val="28"/>
        </w:rPr>
        <w:t xml:space="preserve">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尊敬老师、虚心求教、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在患者住院的诊疗工作中，在任何时候，我都关爱每一位就诊的患者，做到认真检查、细心治疗，合理收费。在新型农村合作医疗的诊疗中，严格按照新型农村合作医疗就诊规则，开展住院的诊疗工作。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自进入住院医师规范化培训以来，我取得了一些进步，但是还存在着不少不足之处：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一年来，我认为自己在思想、业务及理论知识上有了明显提高，这些进步都是各位老师对我的支持和指导的结果，在今后的工作中，我希望能够发挥自身特长，弥补自身不足之处，精益求精，严格执行各种工作制度、诊疗常规和操作规程，一丝不苟接待并认真负责地处理每一位患者，在程度上避免误诊、漏诊，争取创造更好的工作成绩，全身心的投入到医疗服务工作中。</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医生年度考核表个人工作总结(三)</w:t>
      </w:r>
    </w:p>
    <w:p>
      <w:pPr>
        <w:ind w:left="0" w:right="0" w:firstLine="560"/>
        <w:spacing w:before="450" w:after="450" w:line="312" w:lineRule="auto"/>
      </w:pPr>
      <w:r>
        <w:rPr>
          <w:rFonts w:ascii="宋体" w:hAnsi="宋体" w:eastAsia="宋体" w:cs="宋体"/>
          <w:color w:val="000"/>
          <w:sz w:val="28"/>
          <w:szCs w:val="28"/>
        </w:rPr>
        <w:t xml:space="preserve">20XX年参加工作，一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医生年度考核表个人工作总结(四)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医生年度考核表个人工作总结(五)</w:t>
      </w:r>
    </w:p>
    <w:p>
      <w:pPr>
        <w:ind w:left="0" w:right="0" w:firstLine="560"/>
        <w:spacing w:before="450" w:after="450" w:line="312" w:lineRule="auto"/>
      </w:pPr>
      <w:r>
        <w:rPr>
          <w:rFonts w:ascii="宋体" w:hAnsi="宋体" w:eastAsia="宋体" w:cs="宋体"/>
          <w:color w:val="000"/>
          <w:sz w:val="28"/>
          <w:szCs w:val="28"/>
        </w:rPr>
        <w:t xml:space="preserve">作为一名外科医生，我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的工作职责是竭尽全力除人类之病痛，助健康之完美，维系医术的圣洁和荣誉，救死扶伤。作为一名基层医务工作者，我有强烈的社会责任感和敬业精神，愿意为了医疗事业奉献自己全部的精力。在本年度的工作当中，我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x，师从于主任等，并以优异成绩获得。积极参加等国内外及省地级组织的学术会议、培训班，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2025-05-02T16:50:03+08:00</dcterms:created>
  <dcterms:modified xsi:type="dcterms:W3CDTF">2025-05-02T16:50:03+08:00</dcterms:modified>
</cp:coreProperties>
</file>

<file path=docProps/custom.xml><?xml version="1.0" encoding="utf-8"?>
<Properties xmlns="http://schemas.openxmlformats.org/officeDocument/2006/custom-properties" xmlns:vt="http://schemas.openxmlformats.org/officeDocument/2006/docPropsVTypes"/>
</file>