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教师期末工作总结反思</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反思（5篇）教师做期末总结的意义在于让教师不断完善自己的教育方法，找到方法缺陷和不足之处，下面是小编为大家带来的教师期末工作总结反思（5篇），希望大家能够喜欢!教师期末工作总结反思精选篇1在我的意识里，一直认为自己是一名普通...</w:t>
      </w:r>
    </w:p>
    <w:p>
      <w:pPr>
        <w:ind w:left="0" w:right="0" w:firstLine="560"/>
        <w:spacing w:before="450" w:after="450" w:line="312" w:lineRule="auto"/>
      </w:pPr>
      <w:r>
        <w:rPr>
          <w:rFonts w:ascii="宋体" w:hAnsi="宋体" w:eastAsia="宋体" w:cs="宋体"/>
          <w:color w:val="000"/>
          <w:sz w:val="28"/>
          <w:szCs w:val="28"/>
        </w:rPr>
        <w:t xml:space="preserve">教师期末工作总结反思（5篇）</w:t>
      </w:r>
    </w:p>
    <w:p>
      <w:pPr>
        <w:ind w:left="0" w:right="0" w:firstLine="560"/>
        <w:spacing w:before="450" w:after="450" w:line="312" w:lineRule="auto"/>
      </w:pPr>
      <w:r>
        <w:rPr>
          <w:rFonts w:ascii="宋体" w:hAnsi="宋体" w:eastAsia="宋体" w:cs="宋体"/>
          <w:color w:val="000"/>
          <w:sz w:val="28"/>
          <w:szCs w:val="28"/>
        </w:rPr>
        <w:t xml:space="preserve">教师做期末总结的意义在于让教师不断完善自己的教育方法，找到方法缺陷和不足之处，下面是小编为大家带来的教师期末工作总结反思（5篇），希望大家能够喜欢!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教师期末工作总结反思精选篇1</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领导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教师期末工作总结反思精选篇2</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教师期末工作总结反思精选篇3</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教师期末工作总结反思精选篇4</w:t>
      </w:r>
    </w:p>
    <w:p>
      <w:pPr>
        <w:ind w:left="0" w:right="0" w:firstLine="560"/>
        <w:spacing w:before="450" w:after="450" w:line="312" w:lineRule="auto"/>
      </w:pPr>
      <w:r>
        <w:rPr>
          <w:rFonts w:ascii="宋体" w:hAnsi="宋体" w:eastAsia="宋体" w:cs="宋体"/>
          <w:color w:val="000"/>
          <w:sz w:val="28"/>
          <w:szCs w:val="28"/>
        </w:rPr>
        <w:t xml:space="preserve">自开学初，我就积极调整心态，捧着一颗火热的心加入了人文华泰这个优秀的教师队伍。时光荏苒，一个学年已悄然接近尾声,在这半年里我深刻体会到了教师这个工作的酸甜和苦辣，做班主任工作更是体会到了做老师的艰辛和快乐，自己也和孩子们一起成长了。翘首回望，既有辛勤的耕耘，也有收获的喜悦，当然也存在许多的不足和遗憾。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思想认识： 认真学习新的教育理论，及时更新教育理念。积极参加校本培训，并做了大量的笔记。还认真学习、仔细体会新形势下怎样做一名好教师。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6、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华小给新教师搭建的.舞台是广阔的，从踏进华小起，在 师傅水老师和低段教研组各位老师的帮助下，我从第一堂以失败的拜师课到现在能较好地完成一堂赏析课，当然这是需要付出辛苦和汗水，更离不开教研组内的其他老师的帮助。回首一学年，准备一节节赏析的场景历历在目，《小小的船》、《菜园里》《四个太阳》和《棉花姑娘》，都是我成长的足迹。</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琐碎、繁杂，想做好并不简单。不知不觉这个学期又快接近尾声了，我的班主任工作也暂时告一段落。下面我就谈一下本学期当班主任的体会和感受，主要有以下几个方面：</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的事，因为班主任工作繁杂、琐碎的事较多，如果掌握不好方法，会做很多重复性工作。因此，我在工作之余，认真钻研班级管理经验，积极进行实践，力求把每件事处理好。另外，每当我在工作中遇到一些困难时，我便向我的师傅以及身边的优秀班主任请教，他们也总是不吝赐教，慷慨地把他们的一些宝贵经验和先进的管理方法传授给我。在他们身上我学到了许多宝贵的班级管理知识，极大地提高的我的班级管理能力。</w:t>
      </w:r>
    </w:p>
    <w:p>
      <w:pPr>
        <w:ind w:left="0" w:right="0" w:firstLine="560"/>
        <w:spacing w:before="450" w:after="450" w:line="312" w:lineRule="auto"/>
      </w:pPr>
      <w:r>
        <w:rPr>
          <w:rFonts w:ascii="宋体" w:hAnsi="宋体" w:eastAsia="宋体" w:cs="宋体"/>
          <w:color w:val="000"/>
          <w:sz w:val="28"/>
          <w:szCs w:val="28"/>
        </w:rPr>
        <w:t xml:space="preserve">作为新手，在开展日常班级活动时，学习着其他班主任的好点子，比如学习王春波老师的顺顺口溜：《刷地歌》：提水提半桶，半路莫洒出。撒点洗衣粉，均匀又少许。刷子蘸点水，用力刷呀刷。如果水太少，用手舀些许。切忌拿桶倒，以防水太多。继续刷刷刷，边角莫放过。直到地变白，干布按序擦。《放学五步曲》：一步曲——整书包，二步曲——捡垃圾，三步曲——排课桌，四步曲——起立，背书包，移椅子，五步曲——出门排队，快静齐。由于是学习，在落实过程中有所瑕疵，但收效也是有的。</w:t>
      </w:r>
    </w:p>
    <w:p>
      <w:pPr>
        <w:ind w:left="0" w:right="0" w:firstLine="560"/>
        <w:spacing w:before="450" w:after="450" w:line="312" w:lineRule="auto"/>
      </w:pPr>
      <w:r>
        <w:rPr>
          <w:rFonts w:ascii="宋体" w:hAnsi="宋体" w:eastAsia="宋体" w:cs="宋体"/>
          <w:color w:val="000"/>
          <w:sz w:val="28"/>
          <w:szCs w:val="28"/>
        </w:rPr>
        <w:t xml:space="preserve">(二)制定班规班训，全班共同执行</w:t>
      </w:r>
    </w:p>
    <w:p>
      <w:pPr>
        <w:ind w:left="0" w:right="0" w:firstLine="560"/>
        <w:spacing w:before="450" w:after="450" w:line="312" w:lineRule="auto"/>
      </w:pPr>
      <w:r>
        <w:rPr>
          <w:rFonts w:ascii="宋体" w:hAnsi="宋体" w:eastAsia="宋体" w:cs="宋体"/>
          <w:color w:val="000"/>
          <w:sz w:val="28"/>
          <w:szCs w:val="28"/>
        </w:rPr>
        <w:t xml:space="preserve">本学期我们班成立了“班长理事会”和“个人常规积分”的制度。 “个人常规积分”制度是指每位同学平时的常规表现都有相应的加减分。简单地说，就是表现好加分，表现不好相应地减分。学期末的一系列荣誉评比和个人常规得分直接挂钩。在学习上，又制定了一个“加油站”，孩子们学习积极性较上学期有明显的进步。</w:t>
      </w:r>
    </w:p>
    <w:p>
      <w:pPr>
        <w:ind w:left="0" w:right="0" w:firstLine="560"/>
        <w:spacing w:before="450" w:after="450" w:line="312" w:lineRule="auto"/>
      </w:pPr>
      <w:r>
        <w:rPr>
          <w:rFonts w:ascii="宋体" w:hAnsi="宋体" w:eastAsia="宋体" w:cs="宋体"/>
          <w:color w:val="000"/>
          <w:sz w:val="28"/>
          <w:szCs w:val="28"/>
        </w:rPr>
        <w:t xml:space="preserve">(三)培养一支得力的小干部队伍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我在班会课上采用竞选的形式产生班中小干部。要求每个想当学生干部的上讲台演讲自己怎样当好小干部，随后采用民主选举选出小干部。有了一支能管理班级的小干部队伍，作为班主任，我就加强引导培养，每周召开一次小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(四)善于观察，耐心细致地解决问题</w:t>
      </w:r>
    </w:p>
    <w:p>
      <w:pPr>
        <w:ind w:left="0" w:right="0" w:firstLine="560"/>
        <w:spacing w:before="450" w:after="450" w:line="312" w:lineRule="auto"/>
      </w:pPr>
      <w:r>
        <w:rPr>
          <w:rFonts w:ascii="宋体" w:hAnsi="宋体" w:eastAsia="宋体" w:cs="宋体"/>
          <w:color w:val="000"/>
          <w:sz w:val="28"/>
          <w:szCs w:val="28"/>
        </w:rPr>
        <w:t xml:space="preserve">上课铃声一响，学生应该立即安静下来，等待老师的到来。这时的我会悄悄地站在教室门口，仔细观察每个学生的表现，让学生把一个真实的自我充分展现出来，这个时候可以掌握学生的第一手动向，可以利用以后的课余时间有的放失地做学生思想工作。当学生犯错误时，我一般不会严厉地训斥，我在心里要求自己要冷静，千万不要冲动，警戒自己要制怒。因为慢言细语能消除学生的恐惧感，让学生从老师的教诲中理解道理，认识错误。这样能够不损伤学生自尊心，引起逆反心理，让他感觉到老师在和他平等地对话。这种方法他们更乐意接受，教育的效果也比较好。</w:t>
      </w:r>
    </w:p>
    <w:p>
      <w:pPr>
        <w:ind w:left="0" w:right="0" w:firstLine="560"/>
        <w:spacing w:before="450" w:after="450" w:line="312" w:lineRule="auto"/>
      </w:pPr>
      <w:r>
        <w:rPr>
          <w:rFonts w:ascii="宋体" w:hAnsi="宋体" w:eastAsia="宋体" w:cs="宋体"/>
          <w:color w:val="000"/>
          <w:sz w:val="28"/>
          <w:szCs w:val="28"/>
        </w:rPr>
        <w:t xml:space="preserve">( 五)言传身教，培养学生主人翁意识。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开学初，我发现学生平时的生活习惯较差，随手扔纸的现象很普遍。另外在学校、教室看见地上有纸，哪怕是踩上也不捡起来。每当这个时候，我就指名学生或者自己把纸捡起来，放入纸篓。这样持续了一段时间，有些同学看见地上有脏东西便主动打扫干净，再也不用老师去指派了，对这些同学我及时的予以表扬，夸奖他们爱干净、讲卫生，渐渐地全班同学在这样的氛围下大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(六)有效利用通讯资源，经常和家长取得联系</w:t>
      </w:r>
    </w:p>
    <w:p>
      <w:pPr>
        <w:ind w:left="0" w:right="0" w:firstLine="560"/>
        <w:spacing w:before="450" w:after="450" w:line="312" w:lineRule="auto"/>
      </w:pPr>
      <w:r>
        <w:rPr>
          <w:rFonts w:ascii="宋体" w:hAnsi="宋体" w:eastAsia="宋体" w:cs="宋体"/>
          <w:color w:val="000"/>
          <w:sz w:val="28"/>
          <w:szCs w:val="28"/>
        </w:rPr>
        <w:t xml:space="preserve">在平时的工作中，我有效地利用了校信通，与家长保持联系。当学生取得进步时，我告诉他们的父母，与他们共同分享喜悦的滋味。当他们的表现有所下滑时，我也会利用校信通或打电话的方式通知他们的家长，以引起他们的重视。因为我知道对于孩子的教育仅靠学校一方面是不够的，只有学校和家庭两方面的共同努力，才能结出教育的丰硕之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教师期末工作总结反思精选篇5</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针对中班幼儿心理情况并结合夜托特点，开展教学活动，以发展幼儿的独立性思维、大方、开朗的性格为目标，并运用多种教学方法，制作精美的教具。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让幼儿感受到上幼儿园的乐趣。在开学初的一个月半内建立了良好的生活常规、游戏常规、活动常规，培养幼儿养成良好的行为习惯和生活习惯，逐渐养成自己的事情自己做的自理能力。在教育过程中，由于先天素质，生活环境，所受的.教育的不同，每个孩子的身心发展的可能性和发展水平都存在差异，需要我们做到：因人施教，引导幼儿个性向健康发展。首先我先了解孩子入手，及时掌握幼儿各方面的表现，然后进行分析，分析问题存在的原因。</w:t>
      </w:r>
    </w:p>
    <w:p>
      <w:pPr>
        <w:ind w:left="0" w:right="0" w:firstLine="560"/>
        <w:spacing w:before="450" w:after="450" w:line="312" w:lineRule="auto"/>
      </w:pPr>
      <w:r>
        <w:rPr>
          <w:rFonts w:ascii="宋体" w:hAnsi="宋体" w:eastAsia="宋体" w:cs="宋体"/>
          <w:color w:val="000"/>
          <w:sz w:val="28"/>
          <w:szCs w:val="28"/>
        </w:rPr>
        <w:t xml:space="preserve">再选择恰当的方法进行教育。我们针对不同个性的幼儿采取不同的教育方法。如刘坤涛小朋友比较霸道，动不动就打其他的小朋友，在班里常常会听到有人告他的状，我就时常与他讲讲道理，在全班孩子面前多鼓励他，一有成绩马上表扬。半个学期后，坤涛现在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前半个学期，班内幼儿上课不积极举手，随便讲话的现象常有发生。后半学期我重点教育幼儿上课回答问题先举手，对有改进的幼儿给予及时的表扬。通过教育现在大多数孩子都能做到回答问题先举手，而且声音响亮。还有一小部分孩子还在继续教育和鼓励中。</w:t>
      </w:r>
    </w:p>
    <w:p>
      <w:pPr>
        <w:ind w:left="0" w:right="0" w:firstLine="560"/>
        <w:spacing w:before="450" w:after="450" w:line="312" w:lineRule="auto"/>
      </w:pPr>
      <w:r>
        <w:rPr>
          <w:rFonts w:ascii="宋体" w:hAnsi="宋体" w:eastAsia="宋体" w:cs="宋体"/>
          <w:color w:val="000"/>
          <w:sz w:val="28"/>
          <w:szCs w:val="28"/>
        </w:rPr>
        <w:t xml:space="preserve">中班幼儿的独立意识增强，从简单的自己穿衣服到自己叠被子到简单的劳动。我们抓住了孩子的这一心理特征。在本学期开展了值日生轮换制，让做值日生孩子负责饭菜的分发工作，喝开水的排队问题，以及水龙头的开关等细小的机会，既培养了孩子们为他人服务的能力，而且督促了孩子们的自律。</w:t>
      </w:r>
    </w:p>
    <w:p>
      <w:pPr>
        <w:ind w:left="0" w:right="0" w:firstLine="560"/>
        <w:spacing w:before="450" w:after="450" w:line="312" w:lineRule="auto"/>
      </w:pPr>
      <w:r>
        <w:rPr>
          <w:rFonts w:ascii="宋体" w:hAnsi="宋体" w:eastAsia="宋体" w:cs="宋体"/>
          <w:color w:val="000"/>
          <w:sz w:val="28"/>
          <w:szCs w:val="28"/>
        </w:rPr>
        <w:t xml:space="preserve">为了抓好幼儿在园生活习惯，尤其是夜托幼儿，需要培养的生活习惯包括了：培养饭前便后洗手，饭后擦嘴等良好卫生习惯。还督促幼儿多喝水，对大、小便需要帮助的幼儿给予照顾，对出汗过多的幼儿，及时更换衣服，以防感冒，对体弱多病的幼儿给予特别照顾。生活老师和夜托老师共同合作，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我深知，幼儿的进步离不开家长的支持。我服务的对象是家长和孩子，要想教育好孩子，家长的合作是少不了的。所以，这就需要我们在教育好幼儿的同时，做好家长工作。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通过一个学期的接触，对每一位家长或多或少都比较了解了，家长们对我的工作也比较支持。我们通过信息和电话，还有每天接送幼儿的时候，进行了解和询问。我们还设立家长园地，让家长及时了解本周的教学计划、通知以及保育注意事项等等。家长们还积极积极配合我们开展活动，家园联系密切，平均每星期联系一次，如实反映了幼儿在园情况，了解在家学习、生活情况。</w:t>
      </w:r>
    </w:p>
    <w:p>
      <w:pPr>
        <w:ind w:left="0" w:right="0" w:firstLine="560"/>
        <w:spacing w:before="450" w:after="450" w:line="312" w:lineRule="auto"/>
      </w:pPr>
      <w:r>
        <w:rPr>
          <w:rFonts w:ascii="宋体" w:hAnsi="宋体" w:eastAsia="宋体" w:cs="宋体"/>
          <w:color w:val="000"/>
          <w:sz w:val="28"/>
          <w:szCs w:val="28"/>
        </w:rPr>
        <w:t xml:space="preserve">在大家的帮助和努力下，我取得了一定的成绩，但前面的路还很长，因此，我们有必要在继续前进之前，找到更好的前进目标。有了前行的目标，明天我们将创造更灿烂的阳光!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2025-05-02T14:57:58+08:00</dcterms:created>
  <dcterms:modified xsi:type="dcterms:W3CDTF">2025-05-02T14:57:58+08:00</dcterms:modified>
</cp:coreProperties>
</file>

<file path=docProps/custom.xml><?xml version="1.0" encoding="utf-8"?>
<Properties xmlns="http://schemas.openxmlformats.org/officeDocument/2006/custom-properties" xmlns:vt="http://schemas.openxmlformats.org/officeDocument/2006/docPropsVTypes"/>
</file>