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财务的工作总结汇总多篇</w:t>
      </w:r>
      <w:bookmarkEnd w:id="1"/>
    </w:p>
    <w:p>
      <w:pPr>
        <w:jc w:val="center"/>
        <w:spacing w:before="0" w:after="450"/>
      </w:pPr>
      <w:r>
        <w:rPr>
          <w:rFonts w:ascii="Arial" w:hAnsi="Arial" w:eastAsia="Arial" w:cs="Arial"/>
          <w:color w:val="999999"/>
          <w:sz w:val="20"/>
          <w:szCs w:val="20"/>
        </w:rPr>
        <w:t xml:space="preserve">来源：网络  作者：紫竹清香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引言]财务的工作总结汇总多篇为的会员投稿推荐，但愿对你的学习工作带来帮助。在今后的工作中我将更加注意学习，努力克服工作中遇到的困难，进一步提高职业道德修养，提高业务学识和组织管理水平，工作上新台阶，为企业作出自己应有的贡献。下面给大家分享...</w:t>
      </w:r>
    </w:p>
    <w:p>
      <w:pPr>
        <w:ind w:left="0" w:right="0" w:firstLine="560"/>
        <w:spacing w:before="450" w:after="450" w:line="312" w:lineRule="auto"/>
      </w:pPr>
      <w:r>
        <w:rPr>
          <w:rFonts w:ascii="宋体" w:hAnsi="宋体" w:eastAsia="宋体" w:cs="宋体"/>
          <w:color w:val="000"/>
          <w:sz w:val="28"/>
          <w:szCs w:val="28"/>
        </w:rPr>
        <w:t xml:space="preserve">[引言]财务的工作总结汇总多篇为的会员投稿推荐，但愿对你的学习工作带来帮助。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今后的工作中我将更加注意学习，努力克服工作中遇到的困难，进一步提高职业道德修养，提高业务学识和组织管理水平，工作上新台阶，为企业作出自己应有的贡献。下面给大家分享关于财务的工作总结范文，方便大家学习。</w:t>
      </w:r>
    </w:p>
    <w:p>
      <w:pPr>
        <w:ind w:left="0" w:right="0" w:firstLine="560"/>
        <w:spacing w:before="450" w:after="450" w:line="312" w:lineRule="auto"/>
      </w:pPr>
      <w:r>
        <w:rPr>
          <w:rFonts w:ascii="宋体" w:hAnsi="宋体" w:eastAsia="宋体" w:cs="宋体"/>
          <w:color w:val="000"/>
          <w:sz w:val="28"/>
          <w:szCs w:val="28"/>
        </w:rPr>
        <w:t xml:space="preserve">财务的工作总结范文1</w:t>
      </w:r>
    </w:p>
    <w:p>
      <w:pPr>
        <w:ind w:left="0" w:right="0" w:firstLine="560"/>
        <w:spacing w:before="450" w:after="450" w:line="312" w:lineRule="auto"/>
      </w:pPr>
      <w:r>
        <w:rPr>
          <w:rFonts w:ascii="宋体" w:hAnsi="宋体" w:eastAsia="宋体" w:cs="宋体"/>
          <w:color w:val="000"/>
          <w:sz w:val="28"/>
          <w:szCs w:val="28"/>
        </w:rPr>
        <w:t xml:space="preserve">时间如梭，转眼间又将跨过半个年度之坎，回首望，20_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_年上半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部的工作安排，本人任职_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新的半年意味着新的起点、新的机遇、新的挑战，我决心再接再厉，努力学习业务知识，在公司领导及部门领导的正确指导下更上一层楼。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财务的工作总结范文2</w:t>
      </w:r>
    </w:p>
    <w:p>
      <w:pPr>
        <w:ind w:left="0" w:right="0" w:firstLine="560"/>
        <w:spacing w:before="450" w:after="450" w:line="312" w:lineRule="auto"/>
      </w:pPr>
      <w:r>
        <w:rPr>
          <w:rFonts w:ascii="宋体" w:hAnsi="宋体" w:eastAsia="宋体" w:cs="宋体"/>
          <w:color w:val="000"/>
          <w:sz w:val="28"/>
          <w:szCs w:val="28"/>
        </w:rPr>
        <w:t xml:space="preserve">在_公司工作的时间总是过得飞快，转眼，实习期已过，通过这三个月的试用期工作，自己学到很多，遇到很多的困难，也出了不少的错误。在这里首先感谢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_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_和我一起值班，她让我给顾客打电话。顾客是一位通情达理的人，款项我是顺利的追回了。我当时给_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今天，我由一名新人成长为一名正式的_员工，再次感谢_经理对我的关心、帮助、培养，感谢各位同事对我工作的帮助与指导!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财务的工作总结范文3</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财务的工作总结范文4</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_公司这个_省地产行业的明星团队，_公司在_省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项目和_园项目所涉及的_有限公司、_投资有限公司等(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生姜切丝机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1、_发展投资有限公司要求支付前期为_项目垫付费用，根据公司领导安排已经完成双方财务的对账工作，并对支付方式和处理办法提出了建议。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2、_土地补偿款应交企业所得税的税收优惠——延期缴纳工作的开展，在公司上级领导_的指导下做了申报前的政策理解、咨询、分析和税局人脉资源调动的准备工作。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财务的工作总结范文5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你也可以在搜索更多本站小编为你整理的其他财务的工作总结汇总多篇范文。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2025-06-16T06:32:17+08:00</dcterms:created>
  <dcterms:modified xsi:type="dcterms:W3CDTF">2025-06-16T06:32:17+08:00</dcterms:modified>
</cp:coreProperties>
</file>

<file path=docProps/custom.xml><?xml version="1.0" encoding="utf-8"?>
<Properties xmlns="http://schemas.openxmlformats.org/officeDocument/2006/custom-properties" xmlns:vt="http://schemas.openxmlformats.org/officeDocument/2006/docPropsVTypes"/>
</file>