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保险业务员工年终工作总结模板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险业务员工年终工作总结模板（7篇）在经过这一年的努力后，我们终于可以说自己在不断的成长中得到了更多的进步，才是不如来个年终总结以对过去工作做个分析和借鉴。下面是小编给大家整理的保险业务员工年终工作总结模板，仅供参考希望能帮助到大家。保险业...</w:t>
      </w:r>
    </w:p>
    <w:p>
      <w:pPr>
        <w:ind w:left="0" w:right="0" w:firstLine="560"/>
        <w:spacing w:before="450" w:after="450" w:line="312" w:lineRule="auto"/>
      </w:pPr>
      <w:r>
        <w:rPr>
          <w:rFonts w:ascii="宋体" w:hAnsi="宋体" w:eastAsia="宋体" w:cs="宋体"/>
          <w:color w:val="000"/>
          <w:sz w:val="28"/>
          <w:szCs w:val="28"/>
        </w:rPr>
        <w:t xml:space="preserve">保险业务员工年终工作总结模板（7篇）</w:t>
      </w:r>
    </w:p>
    <w:p>
      <w:pPr>
        <w:ind w:left="0" w:right="0" w:firstLine="560"/>
        <w:spacing w:before="450" w:after="450" w:line="312" w:lineRule="auto"/>
      </w:pPr>
      <w:r>
        <w:rPr>
          <w:rFonts w:ascii="宋体" w:hAnsi="宋体" w:eastAsia="宋体" w:cs="宋体"/>
          <w:color w:val="000"/>
          <w:sz w:val="28"/>
          <w:szCs w:val="28"/>
        </w:rPr>
        <w:t xml:space="preserve">在经过这一年的努力后，我们终于可以说自己在不断的成长中得到了更多的进步，才是不如来个年终总结以对过去工作做个分析和借鉴。下面是小编给大家整理的保险业务员工年终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保险业务员工年终工作总结模板篇1</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所以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必须要得到接近的数字，所以常常一个案件，我要打好几个电话，所以预估是一份棘手的工作，但我还是在预估偏差率上很好的体现出来，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特别在x年__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最终是__年的销案工作的做的好。在领导的正确领导下，在同事的相互帮忙下，在自己平时的辛勤努力工作下，案件的未决件数一向处于一个很好的位置，x年将做的更好。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x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保险业务员工年终工作总结模板篇2</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像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开展业务了，我想营销员是公司的先锋兵，是代表公司形象的体现，一定要牢记公司文明礼貌用语，按照公司仪表要求着装，把公司的良好形象传递给客户。第一个客户成为我追求的第一个目标，我记得跟第一个客户接触，向客户介绍我们保险公司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我们保险公司，让第二个……让更多的客户了解我们保险公司、认可我们保险公司。</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我们保险公司文化，车险条款，售后服务，让洛阳市民了解我们保险公司、认可我们保险公司，进而选择我们保险公司。八月份积极参加客户温馨活动月，更好地为客户服务，特别是车险售后特色服务，如：“小额赔款现场赔付”、“重大赔案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积极的人，公司发展了，员工才有好的未来。企业文化也无时无刻都在激励着我，使我感到青春、主动、积极，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我为自己是一名我们保险公司员工而高兴。在公司我为我们保险公司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保险业务员工年终工作总结模板篇3</w:t>
      </w:r>
    </w:p>
    <w:p>
      <w:pPr>
        <w:ind w:left="0" w:right="0" w:firstLine="560"/>
        <w:spacing w:before="450" w:after="450" w:line="312" w:lineRule="auto"/>
      </w:pPr>
      <w:r>
        <w:rPr>
          <w:rFonts w:ascii="宋体" w:hAnsi="宋体" w:eastAsia="宋体" w:cs="宋体"/>
          <w:color w:val="000"/>
          <w:sz w:val="28"/>
          <w:szCs w:val="28"/>
        </w:rPr>
        <w:t xml:space="preserve">转眼入司已经__了，首先感谢企业给我这个成长工作的机会，同时感谢各位领导和工作伙伴对我在工作中的帮助、支持与指导。在这段工作期间，经过不断的学习，我提高了保险业务技能及知识水平，但也存在着一些不足，现就_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在思想上，我严于律己，遵守企业规章制度，坚持做到不迟到，不早退，准时上下班。积极认真参加企业组织的各项学习，并且细心领会，化为自己的思想武器。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企业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企业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企业。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保险业务员工年终工作总结模板篇4</w:t>
      </w:r>
    </w:p>
    <w:p>
      <w:pPr>
        <w:ind w:left="0" w:right="0" w:firstLine="560"/>
        <w:spacing w:before="450" w:after="450" w:line="312" w:lineRule="auto"/>
      </w:pPr>
      <w:r>
        <w:rPr>
          <w:rFonts w:ascii="宋体" w:hAnsi="宋体" w:eastAsia="宋体" w:cs="宋体"/>
          <w:color w:val="000"/>
          <w:sz w:val="28"/>
          <w:szCs w:val="28"/>
        </w:rPr>
        <w:t xml:space="preserve">一转眼已经是下半年了，回想自己上半年年所走过的路，所经历的事情，没有太多的感慨，没有太多的惊喜，只是多了一份镇定，从容的心态。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保险业务员工年终工作总结模板篇5</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在各职能部门的密切支持和配合下，通过全体员工的奋力拼搏，勇于积极，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这次的保险营销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保险业务员工年终工作总结模板篇6</w:t>
      </w:r>
    </w:p>
    <w:p>
      <w:pPr>
        <w:ind w:left="0" w:right="0" w:firstLine="560"/>
        <w:spacing w:before="450" w:after="450" w:line="312" w:lineRule="auto"/>
      </w:pPr>
      <w:r>
        <w:rPr>
          <w:rFonts w:ascii="宋体" w:hAnsi="宋体" w:eastAsia="宋体" w:cs="宋体"/>
          <w:color w:val="000"/>
          <w:sz w:val="28"/>
          <w:szCs w:val="28"/>
        </w:rPr>
        <w:t xml:space="preserve">一年来，在公司的正确领导下，较好地完成了各项工作任务，在业务发展、队伍管理、教育训练等方面取得了一定成绩。下面就一年来做的主要工作做简要总结。</w:t>
      </w:r>
    </w:p>
    <w:p>
      <w:pPr>
        <w:ind w:left="0" w:right="0" w:firstLine="560"/>
        <w:spacing w:before="450" w:after="450" w:line="312" w:lineRule="auto"/>
      </w:pPr>
      <w:r>
        <w:rPr>
          <w:rFonts w:ascii="宋体" w:hAnsi="宋体" w:eastAsia="宋体" w:cs="宋体"/>
          <w:color w:val="000"/>
          <w:sz w:val="28"/>
          <w:szCs w:val="28"/>
        </w:rPr>
        <w:t xml:space="preserve">一、狠抓业务发展取得了明显成效</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一年来在这一方面坚持做到了说到做到，决不失信的人，也正因为如此，在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二、抓住队伍管理不放松</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领导曾经指出：抓队伍就是抓业务。一年来在队伍管理问题上煞费了心思。各级公司根据各自存在的不同问题，有针对性地进行解决，并指出了严格按照“基本法”办事，使营销团队的管理走上制度化。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一年来，利用各种机会和条件同全系统一半以上的业务员直接见面和交流。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保险业务员工年终工作总结模板篇7</w:t>
      </w:r>
    </w:p>
    <w:p>
      <w:pPr>
        <w:ind w:left="0" w:right="0" w:firstLine="560"/>
        <w:spacing w:before="450" w:after="450" w:line="312" w:lineRule="auto"/>
      </w:pPr>
      <w:r>
        <w:rPr>
          <w:rFonts w:ascii="宋体" w:hAnsi="宋体" w:eastAsia="宋体" w:cs="宋体"/>
          <w:color w:val="000"/>
          <w:sz w:val="28"/>
          <w:szCs w:val="28"/>
        </w:rPr>
        <w:t xml:space="preserve">__年在总公司营销管理部、分公司总经理室的正确领导下，在公司同事的关心指导下，认真贯彻了总、分公司年初制定的经营目标。</w:t>
      </w:r>
    </w:p>
    <w:p>
      <w:pPr>
        <w:ind w:left="0" w:right="0" w:firstLine="560"/>
        <w:spacing w:before="450" w:after="450" w:line="312" w:lineRule="auto"/>
      </w:pPr>
      <w:r>
        <w:rPr>
          <w:rFonts w:ascii="宋体" w:hAnsi="宋体" w:eastAsia="宋体" w:cs="宋体"/>
          <w:color w:val="000"/>
          <w:sz w:val="28"/>
          <w:szCs w:val="28"/>
        </w:rPr>
        <w:t xml:space="preserve">一、__年工作完成情况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__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三、__年工作的主要思路和措施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__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__年渠道业务在继续实行以业务费用奖励费用政策的基础上，参照机构考核方案对渠道进行管理。结合__年各中介机构的经营情况和《__-__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__年工作无人跟进，业务资源浪费的现象。新业务、新渠道的拓展是__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己，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2025-05-02T06:35:57+08:00</dcterms:created>
  <dcterms:modified xsi:type="dcterms:W3CDTF">2025-05-02T06:35:57+08:00</dcterms:modified>
</cp:coreProperties>
</file>

<file path=docProps/custom.xml><?xml version="1.0" encoding="utf-8"?>
<Properties xmlns="http://schemas.openxmlformats.org/officeDocument/2006/custom-properties" xmlns:vt="http://schemas.openxmlformats.org/officeDocument/2006/docPropsVTypes"/>
</file>