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县统计局“七五普法”工作总结</w:t>
      </w:r>
      <w:bookmarkEnd w:id="1"/>
    </w:p>
    <w:p>
      <w:pPr>
        <w:jc w:val="center"/>
        <w:spacing w:before="0" w:after="450"/>
      </w:pPr>
      <w:r>
        <w:rPr>
          <w:rFonts w:ascii="Arial" w:hAnsi="Arial" w:eastAsia="Arial" w:cs="Arial"/>
          <w:color w:val="999999"/>
          <w:sz w:val="20"/>
          <w:szCs w:val="20"/>
        </w:rPr>
        <w:t xml:space="preserve">来源：网络  作者：梦里花落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县统计局“七五普法”工作总结，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县统计局“七五普法”工作总结</w:t>
      </w:r>
    </w:p>
    <w:p>
      <w:pPr>
        <w:ind w:left="0" w:right="0" w:firstLine="560"/>
        <w:spacing w:before="450" w:after="450" w:line="312" w:lineRule="auto"/>
      </w:pPr>
      <w:r>
        <w:rPr>
          <w:rFonts w:ascii="宋体" w:hAnsi="宋体" w:eastAsia="宋体" w:cs="宋体"/>
          <w:color w:val="000"/>
          <w:sz w:val="28"/>
          <w:szCs w:val="28"/>
        </w:rPr>
        <w:t xml:space="preserve">　　202_年是“七五”普法的收官之年，根据《统计局关于认真做好统计“七五”普法总结验收工作的通知》要求，现将“七五”普法工作开展情况总结如下：</w:t>
      </w:r>
    </w:p>
    <w:p>
      <w:pPr>
        <w:ind w:left="0" w:right="0" w:firstLine="560"/>
        <w:spacing w:before="450" w:after="450" w:line="312" w:lineRule="auto"/>
      </w:pPr>
      <w:r>
        <w:rPr>
          <w:rFonts w:ascii="宋体" w:hAnsi="宋体" w:eastAsia="宋体" w:cs="宋体"/>
          <w:color w:val="000"/>
          <w:sz w:val="28"/>
          <w:szCs w:val="28"/>
        </w:rPr>
        <w:t xml:space="preserve">&gt;　　一、组织领导和基础保障</w:t>
      </w:r>
    </w:p>
    <w:p>
      <w:pPr>
        <w:ind w:left="0" w:right="0" w:firstLine="560"/>
        <w:spacing w:before="450" w:after="450" w:line="312" w:lineRule="auto"/>
      </w:pPr>
      <w:r>
        <w:rPr>
          <w:rFonts w:ascii="宋体" w:hAnsi="宋体" w:eastAsia="宋体" w:cs="宋体"/>
          <w:color w:val="000"/>
          <w:sz w:val="28"/>
          <w:szCs w:val="28"/>
        </w:rPr>
        <w:t xml:space="preserve">　　1.党政主要负责人切实履行法治建设第一责任人职责。局党组书记、局长认真履行“第一责任人”的职责，充分发挥示范和导向作用。对法治建设重要工作亲自部署、重大问题亲自过问、重点环节亲自协调、重要任务亲自督办，定期听取法治建设情况汇报，及时研究解决有关重大问题，参加普法依法治理重大活动，推动普法依法治理工作深入开展。党政主要负责人将履行推进法治建设第一责任人职责情况列入年中述职内容，领导班子和领导干部年度考核述职围绕法治学习情况等进行述法。</w:t>
      </w:r>
    </w:p>
    <w:p>
      <w:pPr>
        <w:ind w:left="0" w:right="0" w:firstLine="560"/>
        <w:spacing w:before="450" w:after="450" w:line="312" w:lineRule="auto"/>
      </w:pPr>
      <w:r>
        <w:rPr>
          <w:rFonts w:ascii="宋体" w:hAnsi="宋体" w:eastAsia="宋体" w:cs="宋体"/>
          <w:color w:val="000"/>
          <w:sz w:val="28"/>
          <w:szCs w:val="28"/>
        </w:rPr>
        <w:t xml:space="preserve">　　2.制定普法规划和年度普法计划。根据要求，依照州统计局及我县七五普法宣传工作重点，结合我市统计工作实际，制定《县统计局统计法治宣传教育第七个五年规划（202_-202_年》，对统计普法工作作出具体安排、提出具体要求。</w:t>
      </w:r>
    </w:p>
    <w:p>
      <w:pPr>
        <w:ind w:left="0" w:right="0" w:firstLine="560"/>
        <w:spacing w:before="450" w:after="450" w:line="312" w:lineRule="auto"/>
      </w:pPr>
      <w:r>
        <w:rPr>
          <w:rFonts w:ascii="宋体" w:hAnsi="宋体" w:eastAsia="宋体" w:cs="宋体"/>
          <w:color w:val="000"/>
          <w:sz w:val="28"/>
          <w:szCs w:val="28"/>
        </w:rPr>
        <w:t xml:space="preserve">　　3.推动法治宣传教育工作落实。根据年度普法工作计划，有节奏分步骤地将普法规划要求融合到各年度工作重点和任务之中，将其纳入全局重要工作议程，与统计业务工作同部署、同检查、同推进、同落实。</w:t>
      </w:r>
    </w:p>
    <w:p>
      <w:pPr>
        <w:ind w:left="0" w:right="0" w:firstLine="560"/>
        <w:spacing w:before="450" w:after="450" w:line="312" w:lineRule="auto"/>
      </w:pPr>
      <w:r>
        <w:rPr>
          <w:rFonts w:ascii="宋体" w:hAnsi="宋体" w:eastAsia="宋体" w:cs="宋体"/>
          <w:color w:val="000"/>
          <w:sz w:val="28"/>
          <w:szCs w:val="28"/>
        </w:rPr>
        <w:t xml:space="preserve">　　4.加强普法工作队伍建设。“七五”普法开始之初，县统计局及时成立由局长任组长，班子其他成员为副组长，各股室负责人为成员的全县统计“七五”法制宣传教育领导小组。领导小组下设办公室，由局各股室工作人员组成，负责指导、协调、监督、考核、验收全县统计法制宣传教育工作。并根据分管领导和股室工作变动情况及时调整法治宣传教育领导机构。为充实统计法治工作队伍，及时组建统计执法监督局，202_年配备纪检组长1名，202_年完成统计局下设事业单位社情民意调查中心的组建工作，落实编制3名，调入人员2名，202_年增加一名副科级领导职数。及时组织专业人员参加全国统一统计执法证培训考试，截止目前我县共计3名工作人员获得行政执法证，1名工作获得统计执法证。</w:t>
      </w:r>
    </w:p>
    <w:p>
      <w:pPr>
        <w:ind w:left="0" w:right="0" w:firstLine="560"/>
        <w:spacing w:before="450" w:after="450" w:line="312" w:lineRule="auto"/>
      </w:pPr>
      <w:r>
        <w:rPr>
          <w:rFonts w:ascii="宋体" w:hAnsi="宋体" w:eastAsia="宋体" w:cs="宋体"/>
          <w:color w:val="000"/>
          <w:sz w:val="28"/>
          <w:szCs w:val="28"/>
        </w:rPr>
        <w:t xml:space="preserve">　　5.做好普法工作经费保障。普法是一项长期持续的工作，需要相应的资金保障。对普法工作的经费保障十分重视，做到了年度有预算、执行能落实。将年度普法经费列入财政预算，并做到专款专用，确保各项普法工作的顺利开展。</w:t>
      </w:r>
    </w:p>
    <w:p>
      <w:pPr>
        <w:ind w:left="0" w:right="0" w:firstLine="560"/>
        <w:spacing w:before="450" w:after="450" w:line="312" w:lineRule="auto"/>
      </w:pPr>
      <w:r>
        <w:rPr>
          <w:rFonts w:ascii="宋体" w:hAnsi="宋体" w:eastAsia="宋体" w:cs="宋体"/>
          <w:color w:val="000"/>
          <w:sz w:val="28"/>
          <w:szCs w:val="28"/>
        </w:rPr>
        <w:t xml:space="preserve">&gt;　　二、重点内容宣传</w:t>
      </w:r>
    </w:p>
    <w:p>
      <w:pPr>
        <w:ind w:left="0" w:right="0" w:firstLine="560"/>
        <w:spacing w:before="450" w:after="450" w:line="312" w:lineRule="auto"/>
      </w:pPr>
      <w:r>
        <w:rPr>
          <w:rFonts w:ascii="宋体" w:hAnsi="宋体" w:eastAsia="宋体" w:cs="宋体"/>
          <w:color w:val="000"/>
          <w:sz w:val="28"/>
          <w:szCs w:val="28"/>
        </w:rPr>
        <w:t xml:space="preserve">　　1.深入学习宣传习近平总书记全面依法治国新理念新思想战略计划和活动安排。坚持把学习贯彻习近平新时代中国特色社会主义思想和党的十九大精神作为首要政治任务，深刻领会十九大关于依法治国的决策部署并贯穿于“七五”普法宣传全过程，贯穿于法治宣传教育工作的各个环节、各个方面。局党组带头坚持和完善中心组集体学法制度，学习习近平总书记依法治国重要论述，并在学习结束后撰写心得体会。结合统计工作的需要，在各类统计培训和讲座中加入统计法律法规内容。</w:t>
      </w:r>
    </w:p>
    <w:p>
      <w:pPr>
        <w:ind w:left="0" w:right="0" w:firstLine="560"/>
        <w:spacing w:before="450" w:after="450" w:line="312" w:lineRule="auto"/>
      </w:pPr>
      <w:r>
        <w:rPr>
          <w:rFonts w:ascii="宋体" w:hAnsi="宋体" w:eastAsia="宋体" w:cs="宋体"/>
          <w:color w:val="000"/>
          <w:sz w:val="28"/>
          <w:szCs w:val="28"/>
        </w:rPr>
        <w:t xml:space="preserve">　　2.组织机关工作人员学习宪法和落实宪法宣誓制度。贯彻落实县委宣传部等《关于组织开展宪法学习宣传教育活动的实施方案》，组织工作人员原原本本学宪法和宪法宣誓制度；年度开展机关工作人员宪法法律知识测试。</w:t>
      </w:r>
    </w:p>
    <w:p>
      <w:pPr>
        <w:ind w:left="0" w:right="0" w:firstLine="560"/>
        <w:spacing w:before="450" w:after="450" w:line="312" w:lineRule="auto"/>
      </w:pPr>
      <w:r>
        <w:rPr>
          <w:rFonts w:ascii="宋体" w:hAnsi="宋体" w:eastAsia="宋体" w:cs="宋体"/>
          <w:color w:val="000"/>
          <w:sz w:val="28"/>
          <w:szCs w:val="28"/>
        </w:rPr>
        <w:t xml:space="preserve">　　3.学习宣传中国特色社会主义法律体系和党内法规。持之以恒落实《县统计局领导干部集体学法制度》、《县统计局学法用法制度》，做到有计划、有落实、有记录。局党组带头坚持和完善中心组集体学法制度，根据年度普法清单认真学习《宪法》、《统计法》、《统计法实施条例》等各项党内法规。在全县统计系统内开展的各类培训中，把统计法知识作为必备课程，提高全县统计干部、统计人员和分管统计负责人的法治意识。</w:t>
      </w:r>
    </w:p>
    <w:p>
      <w:pPr>
        <w:ind w:left="0" w:right="0" w:firstLine="560"/>
        <w:spacing w:before="450" w:after="450" w:line="312" w:lineRule="auto"/>
      </w:pPr>
      <w:r>
        <w:rPr>
          <w:rFonts w:ascii="宋体" w:hAnsi="宋体" w:eastAsia="宋体" w:cs="宋体"/>
          <w:color w:val="000"/>
          <w:sz w:val="28"/>
          <w:szCs w:val="28"/>
        </w:rPr>
        <w:t xml:space="preserve">　　4.组织开展本系统本部门据以履行职责相关法律法规的学习宣传。在“9·20”中国统计开放日和“12·8”统计法颁布纪念日开展集中宣传活动，宣传《统计法》《统计法实施条例》、《人口普查条例》、《农业普查条例》和《经济普查条例》等统计法律法规，普及“依法统计、诚信统计”知识。此外，县统计局还要求各股室积极开展统计法宣传进企业、进社区、进乡村等活动，进一步扩大统计法律法规在社会公众中的影响。</w:t>
      </w:r>
    </w:p>
    <w:p>
      <w:pPr>
        <w:ind w:left="0" w:right="0" w:firstLine="560"/>
        <w:spacing w:before="450" w:after="450" w:line="312" w:lineRule="auto"/>
      </w:pPr>
      <w:r>
        <w:rPr>
          <w:rFonts w:ascii="宋体" w:hAnsi="宋体" w:eastAsia="宋体" w:cs="宋体"/>
          <w:color w:val="000"/>
          <w:sz w:val="28"/>
          <w:szCs w:val="28"/>
        </w:rPr>
        <w:t xml:space="preserve">　　5.落实机关法治讲座制度。采取多种形式深入开展统计系统公职人员学习统计法制知识、依法行政知识活动。经县政府主要领导指示，3次在政府常务会议会前学习《中华人民共和国统计法》、《统计法实施条例》、《关于深化统计管理体制改革提高统计数据质量真实性的意见》《统计违纪违法责任人处分处理建议办法》《防范和惩治统计造假、弄虚作假督察工作规定》精神；充分利用每年局机关统计业务“知识大讲堂”、企业年报会对县局机关和各部门、各去也统计人员开展统计法律法规等相关知识培训。自202_年起每年对乡镇统计工作分管领导和统计员开展统计法律法规培训。</w:t>
      </w:r>
    </w:p>
    <w:p>
      <w:pPr>
        <w:ind w:left="0" w:right="0" w:firstLine="560"/>
        <w:spacing w:before="450" w:after="450" w:line="312" w:lineRule="auto"/>
      </w:pPr>
      <w:r>
        <w:rPr>
          <w:rFonts w:ascii="宋体" w:hAnsi="宋体" w:eastAsia="宋体" w:cs="宋体"/>
          <w:color w:val="000"/>
          <w:sz w:val="28"/>
          <w:szCs w:val="28"/>
        </w:rPr>
        <w:t xml:space="preserve">　　6.围绕党委政府中心工作，开展各类主题法治宣传教育活动。组织开展禁毒、防范化解重大风险、精准脱贫、扫黑除恶、“防控疫情，法治同行”、等主体法治宣传教育活动，坚持防范化解重大风险和精准脱贫、扫黑除恶等主题法治宣传教育活动与综合治理、执法监督等中心工作相结合，深入县机关、基层统计站、企业等地讲解相关法律法规、政策，切实将法治宣传教育工作落到实处；做好战“疫”期间普法宣传教育，通过微信平台、腾讯视频会议等多种方式，转载传达省、州、县政府相关防疫文件精神，加强对疫情防控法治宣传和舆论引导，做好疫情防控工作的同时，围绕社会热点、群众关切开展法治宣传。</w:t>
      </w:r>
    </w:p>
    <w:p>
      <w:pPr>
        <w:ind w:left="0" w:right="0" w:firstLine="560"/>
        <w:spacing w:before="450" w:after="450" w:line="312" w:lineRule="auto"/>
      </w:pPr>
      <w:r>
        <w:rPr>
          <w:rFonts w:ascii="宋体" w:hAnsi="宋体" w:eastAsia="宋体" w:cs="宋体"/>
          <w:color w:val="000"/>
          <w:sz w:val="28"/>
          <w:szCs w:val="28"/>
        </w:rPr>
        <w:t xml:space="preserve">&gt;　　三、重点对象学法 </w:t>
      </w:r>
    </w:p>
    <w:p>
      <w:pPr>
        <w:ind w:left="0" w:right="0" w:firstLine="560"/>
        <w:spacing w:before="450" w:after="450" w:line="312" w:lineRule="auto"/>
      </w:pPr>
      <w:r>
        <w:rPr>
          <w:rFonts w:ascii="宋体" w:hAnsi="宋体" w:eastAsia="宋体" w:cs="宋体"/>
          <w:color w:val="000"/>
          <w:sz w:val="28"/>
          <w:szCs w:val="28"/>
        </w:rPr>
        <w:t xml:space="preserve">　　1.领导干部学法用法。制定《县统计局领导干部集体学法制度》，局党组带头坚持和完善中心组集体学法制度。根据年度普法清单认真学习《宪法》、《统计法》和《统计违纪违法责任人处分处理建议实施细则》等各项党内法规，年度学习2次以上。实行重大决策合法性审查，重大决策前开展专题学习，202_年，县局代拟起草我县《深化统计管理体制改革提高数据真实性的实施意见》（征求意见稿）》，经县政府分管领导审阅同意，形成了《实施意见（送审稿）》，在报送县政府和县委前均开展合法性审查。主要负责人围绕“深化依法统计保障数据真实”主题，带头为全县统计系统干部讲法治课，并为全局干部领学解读《统计违纪违法责任人处分处理建议实施细则》等统计系统法规性文件。</w:t>
      </w:r>
    </w:p>
    <w:p>
      <w:pPr>
        <w:ind w:left="0" w:right="0" w:firstLine="560"/>
        <w:spacing w:before="450" w:after="450" w:line="312" w:lineRule="auto"/>
      </w:pPr>
      <w:r>
        <w:rPr>
          <w:rFonts w:ascii="宋体" w:hAnsi="宋体" w:eastAsia="宋体" w:cs="宋体"/>
          <w:color w:val="000"/>
          <w:sz w:val="28"/>
          <w:szCs w:val="28"/>
        </w:rPr>
        <w:t xml:space="preserve">　　2.其他国家工作人员学法用法。制定《县统计局全员学法用法制度》。利用“知识大讲堂”讲座、“企业年报会”培训、“乡镇统计工作分管领导培训会”等形式深入开展统计系统公职人员学习统计法制知识、依法行政知识活动，并适时进行法律法规知识测试，着力提高全县统计系统公职人员依法行政能力。</w:t>
      </w:r>
    </w:p>
    <w:p>
      <w:pPr>
        <w:ind w:left="0" w:right="0" w:firstLine="560"/>
        <w:spacing w:before="450" w:after="450" w:line="312" w:lineRule="auto"/>
      </w:pPr>
      <w:r>
        <w:rPr>
          <w:rFonts w:ascii="宋体" w:hAnsi="宋体" w:eastAsia="宋体" w:cs="宋体"/>
          <w:color w:val="000"/>
          <w:sz w:val="28"/>
          <w:szCs w:val="28"/>
        </w:rPr>
        <w:t xml:space="preserve">&gt;　　四、落实普法责任制</w:t>
      </w:r>
    </w:p>
    <w:p>
      <w:pPr>
        <w:ind w:left="0" w:right="0" w:firstLine="560"/>
        <w:spacing w:before="450" w:after="450" w:line="312" w:lineRule="auto"/>
      </w:pPr>
      <w:r>
        <w:rPr>
          <w:rFonts w:ascii="宋体" w:hAnsi="宋体" w:eastAsia="宋体" w:cs="宋体"/>
          <w:color w:val="000"/>
          <w:sz w:val="28"/>
          <w:szCs w:val="28"/>
        </w:rPr>
        <w:t xml:space="preserve">　　印发《县统计局“谁执法谁普法”工作责任制实施方案》，制定普法责任清单并报县司法局法宣股备案。严格按照“谁执法、谁普法”工作机制，在局机关推行全员普法，要求行政执法、进企业走访调研过程中按照“谁执法谁普法”的工作要求，宣传法律、指导工作。</w:t>
      </w:r>
    </w:p>
    <w:p>
      <w:pPr>
        <w:ind w:left="0" w:right="0" w:firstLine="560"/>
        <w:spacing w:before="450" w:after="450" w:line="312" w:lineRule="auto"/>
      </w:pPr>
      <w:r>
        <w:rPr>
          <w:rFonts w:ascii="宋体" w:hAnsi="宋体" w:eastAsia="宋体" w:cs="宋体"/>
          <w:color w:val="000"/>
          <w:sz w:val="28"/>
          <w:szCs w:val="28"/>
        </w:rPr>
        <w:t xml:space="preserve">&gt;　　五、在执法司法或服务管理中开展普法</w:t>
      </w:r>
    </w:p>
    <w:p>
      <w:pPr>
        <w:ind w:left="0" w:right="0" w:firstLine="560"/>
        <w:spacing w:before="450" w:after="450" w:line="312" w:lineRule="auto"/>
      </w:pPr>
      <w:r>
        <w:rPr>
          <w:rFonts w:ascii="宋体" w:hAnsi="宋体" w:eastAsia="宋体" w:cs="宋体"/>
          <w:color w:val="000"/>
          <w:sz w:val="28"/>
          <w:szCs w:val="28"/>
        </w:rPr>
        <w:t xml:space="preserve">　　1.积极开展“12·4”宪法日、及宪法宣传周活动，开展宪法法律知识测试；充分利用“12·8”《统计法》颁布纪念日等关键时间节点，深入开展统计普法“法律七进”活动；努力营造全社会尊重统计法、敬畏统计法、自觉遵守统计法的良好氛围。</w:t>
      </w:r>
    </w:p>
    <w:p>
      <w:pPr>
        <w:ind w:left="0" w:right="0" w:firstLine="560"/>
        <w:spacing w:before="450" w:after="450" w:line="312" w:lineRule="auto"/>
      </w:pPr>
      <w:r>
        <w:rPr>
          <w:rFonts w:ascii="宋体" w:hAnsi="宋体" w:eastAsia="宋体" w:cs="宋体"/>
          <w:color w:val="000"/>
          <w:sz w:val="28"/>
          <w:szCs w:val="28"/>
        </w:rPr>
        <w:t xml:space="preserve">　　2.年度开展“9·20”中国统计开放日活动，通过现场宣传展，制作宣传条幅，发放宣传单页和宣传品，普及统计常识和“农普”、“经普”“人普”知识。除集中宣传活动外，县统计局还要求各股室积极开展统计法宣传进企业、进社区、进乡村等活动，进一步扩大“中国统计开放日”在社会公众中的影响。县局分别印刷规模以上工业企业、服务业企业、5000万元以上项目投资统计专业填报指南共50余份发放至相应企业，指南中包括统计法、统计法实施条例和企业统计工作规范等内容。</w:t>
      </w:r>
    </w:p>
    <w:p>
      <w:pPr>
        <w:ind w:left="0" w:right="0" w:firstLine="560"/>
        <w:spacing w:before="450" w:after="450" w:line="312" w:lineRule="auto"/>
      </w:pPr>
      <w:r>
        <w:rPr>
          <w:rFonts w:ascii="宋体" w:hAnsi="宋体" w:eastAsia="宋体" w:cs="宋体"/>
          <w:color w:val="000"/>
          <w:sz w:val="28"/>
          <w:szCs w:val="28"/>
        </w:rPr>
        <w:t xml:space="preserve">&gt;　　六、法治文化建设</w:t>
      </w:r>
    </w:p>
    <w:p>
      <w:pPr>
        <w:ind w:left="0" w:right="0" w:firstLine="560"/>
        <w:spacing w:before="450" w:after="450" w:line="312" w:lineRule="auto"/>
      </w:pPr>
      <w:r>
        <w:rPr>
          <w:rFonts w:ascii="宋体" w:hAnsi="宋体" w:eastAsia="宋体" w:cs="宋体"/>
          <w:color w:val="000"/>
          <w:sz w:val="28"/>
          <w:szCs w:val="28"/>
        </w:rPr>
        <w:t xml:space="preserve">　　1.建设法治宣传教育阵地，推进法治文化建设工作。印发年度全县统计法治宣传教育工作计划，在局办公区域建立政策法规和法制建设专栏。</w:t>
      </w:r>
    </w:p>
    <w:p>
      <w:pPr>
        <w:ind w:left="0" w:right="0" w:firstLine="560"/>
        <w:spacing w:before="450" w:after="450" w:line="312" w:lineRule="auto"/>
      </w:pPr>
      <w:r>
        <w:rPr>
          <w:rFonts w:ascii="宋体" w:hAnsi="宋体" w:eastAsia="宋体" w:cs="宋体"/>
          <w:color w:val="000"/>
          <w:sz w:val="28"/>
          <w:szCs w:val="28"/>
        </w:rPr>
        <w:t xml:space="preserve">　　2.开展机关法治文化活动，通过在局党组理论学习中心组和机关干部学习会上宣传法治文化作品、开展“讲严立”专题警示教育党课、给扶贫对象赠送法律法规书书籍、在局宣传栏中放置法治宣传展板等活动，多平台宣传优秀法治文化作品。</w:t>
      </w:r>
    </w:p>
    <w:p>
      <w:pPr>
        <w:ind w:left="0" w:right="0" w:firstLine="560"/>
        <w:spacing w:before="450" w:after="450" w:line="312" w:lineRule="auto"/>
      </w:pPr>
      <w:r>
        <w:rPr>
          <w:rFonts w:ascii="黑体" w:hAnsi="黑体" w:eastAsia="黑体" w:cs="黑体"/>
          <w:color w:val="000000"/>
          <w:sz w:val="36"/>
          <w:szCs w:val="36"/>
          <w:b w:val="1"/>
          <w:bCs w:val="1"/>
        </w:rPr>
        <w:t xml:space="preserve">　　县统计局“七五普法”工作总结</w:t>
      </w:r>
    </w:p>
    <w:p>
      <w:pPr>
        <w:ind w:left="0" w:right="0" w:firstLine="560"/>
        <w:spacing w:before="450" w:after="450" w:line="312" w:lineRule="auto"/>
      </w:pPr>
      <w:r>
        <w:rPr>
          <w:rFonts w:ascii="宋体" w:hAnsi="宋体" w:eastAsia="宋体" w:cs="宋体"/>
          <w:color w:val="000"/>
          <w:sz w:val="28"/>
          <w:szCs w:val="28"/>
        </w:rPr>
        <w:t xml:space="preserve">　　今年是全市“七五”普法中期督导检查年，根据H市法治宣传教育工作领导小组办公室《关于印发〈H市“七五”普法中期督导检查方案〉的通知》（阜法宣办〔202_〕15号）要求，为及时查漏补缺，推动普法工作再上新台阶，我局认真开展了自查。现将相关情况报告如下：</w:t>
      </w:r>
    </w:p>
    <w:p>
      <w:pPr>
        <w:ind w:left="0" w:right="0" w:firstLine="560"/>
        <w:spacing w:before="450" w:after="450" w:line="312" w:lineRule="auto"/>
      </w:pPr>
      <w:r>
        <w:rPr>
          <w:rFonts w:ascii="宋体" w:hAnsi="宋体" w:eastAsia="宋体" w:cs="宋体"/>
          <w:color w:val="000"/>
          <w:sz w:val="28"/>
          <w:szCs w:val="28"/>
        </w:rPr>
        <w:t xml:space="preserve">&gt;　　一、组织领导和基础保障</w:t>
      </w:r>
    </w:p>
    <w:p>
      <w:pPr>
        <w:ind w:left="0" w:right="0" w:firstLine="560"/>
        <w:spacing w:before="450" w:after="450" w:line="312" w:lineRule="auto"/>
      </w:pPr>
      <w:r>
        <w:rPr>
          <w:rFonts w:ascii="宋体" w:hAnsi="宋体" w:eastAsia="宋体" w:cs="宋体"/>
          <w:color w:val="000"/>
          <w:sz w:val="28"/>
          <w:szCs w:val="28"/>
        </w:rPr>
        <w:t xml:space="preserve">　　1、成立机构，明确责任</w:t>
      </w:r>
    </w:p>
    <w:p>
      <w:pPr>
        <w:ind w:left="0" w:right="0" w:firstLine="560"/>
        <w:spacing w:before="450" w:after="450" w:line="312" w:lineRule="auto"/>
      </w:pPr>
      <w:r>
        <w:rPr>
          <w:rFonts w:ascii="宋体" w:hAnsi="宋体" w:eastAsia="宋体" w:cs="宋体"/>
          <w:color w:val="000"/>
          <w:sz w:val="28"/>
          <w:szCs w:val="28"/>
        </w:rPr>
        <w:t xml:space="preserve">　　202_年是“七五”普法的启动之年，我局成立了由党组书记、局长王凯任组长，其他局领导任副组长，各科室负责人为成员的“七五”普法宣传教育工作领导小组。领导小组下设办公室，办公室设在局法规科，负责法治宣传日常工作。202_年，根据局人事变动，及时调整领导小组成员。我局高度重视法治工作，在机关编制严控的情况下，选调一名公务员充实到法规科，加强了人员力量，又在局年轻干部中，择优选出两名年轻的同志作为普法志愿者，为做好法治宣传奠定基础。为保证工作扎实有效开展，制定法宣领导小组和办公室的工作职责，使得各项工作有章可循。</w:t>
      </w:r>
    </w:p>
    <w:p>
      <w:pPr>
        <w:ind w:left="0" w:right="0" w:firstLine="560"/>
        <w:spacing w:before="450" w:after="450" w:line="312" w:lineRule="auto"/>
      </w:pPr>
      <w:r>
        <w:rPr>
          <w:rFonts w:ascii="宋体" w:hAnsi="宋体" w:eastAsia="宋体" w:cs="宋体"/>
          <w:color w:val="000"/>
          <w:sz w:val="28"/>
          <w:szCs w:val="28"/>
        </w:rPr>
        <w:t xml:space="preserve">　　2、制定规划，健全台账</w:t>
      </w:r>
    </w:p>
    <w:p>
      <w:pPr>
        <w:ind w:left="0" w:right="0" w:firstLine="560"/>
        <w:spacing w:before="450" w:after="450" w:line="312" w:lineRule="auto"/>
      </w:pPr>
      <w:r>
        <w:rPr>
          <w:rFonts w:ascii="宋体" w:hAnsi="宋体" w:eastAsia="宋体" w:cs="宋体"/>
          <w:color w:val="000"/>
          <w:sz w:val="28"/>
          <w:szCs w:val="28"/>
        </w:rPr>
        <w:t xml:space="preserve">　　根据要求，依照省统计局及我市七五普法宣传工作重点，结合我市统计工作实际，制定《H市统计法治宣传教育第七个五年规划（202_-202_年》，并在全市统计系统印发，上下一致贯彻执行。细化年度工作宣传任务，每年年初召开局普法领导小组会议，研究确定当年普法工作重点和重点宣传的法律内容，年内则按照计划扎实执行，完善工作台账。我局还按照市法宣办的要求，积极做好12.4宪法日宣传和其他大型宣传活动；配合其他部门开展如3.15放心消费宣传、安全生产宣传、世界环境日宣传等，对每一次活动都认真组织，做到活动有方案、有图片，宣传内容丰富，宣传主题明确，信息报道及时。</w:t>
      </w:r>
    </w:p>
    <w:p>
      <w:pPr>
        <w:ind w:left="0" w:right="0" w:firstLine="560"/>
        <w:spacing w:before="450" w:after="450" w:line="312" w:lineRule="auto"/>
      </w:pPr>
      <w:r>
        <w:rPr>
          <w:rFonts w:ascii="宋体" w:hAnsi="宋体" w:eastAsia="宋体" w:cs="宋体"/>
          <w:color w:val="000"/>
          <w:sz w:val="28"/>
          <w:szCs w:val="28"/>
        </w:rPr>
        <w:t xml:space="preserve">　　3、领导推动，经费保障</w:t>
      </w:r>
    </w:p>
    <w:p>
      <w:pPr>
        <w:ind w:left="0" w:right="0" w:firstLine="560"/>
        <w:spacing w:before="450" w:after="450" w:line="312" w:lineRule="auto"/>
      </w:pPr>
      <w:r>
        <w:rPr>
          <w:rFonts w:ascii="宋体" w:hAnsi="宋体" w:eastAsia="宋体" w:cs="宋体"/>
          <w:color w:val="000"/>
          <w:sz w:val="28"/>
          <w:szCs w:val="28"/>
        </w:rPr>
        <w:t xml:space="preserve">　　由于统计法调整对象的特殊性，决定了统计法在社会上的知晓度不高，社会公众不关注，但对于领导干部知法的要求又很高，所以对于统计法的宣传来说，抓关键少数极为重要。我局领导逢会必讲法治，坚持对法治宣传亲自部署、亲自过问。202_年《统计法实施条例》颁布后，按照市政府要求，我局在市政府常务会议专题讲解了条例。为提高宣讲质量，结合“法律进机关”工作方案，我局分管领导自己备课，局长多次就内容进行指点修改，宣讲取得较好的效果。班子其他成员也切实把法治宣传的各项要求体现到业务工作和日常管理中，积极为推进法治宣传提供保障、创造条件。为加强对领导干部的统计法律法规宣传，国家局编印了《领导干部统计法律读本》，我局购买了300多本，呈送市委、市政府、市人大、市政协、市纪委监察委等相关部门，取得了较好的宣传效果。</w:t>
      </w:r>
    </w:p>
    <w:p>
      <w:pPr>
        <w:ind w:left="0" w:right="0" w:firstLine="560"/>
        <w:spacing w:before="450" w:after="450" w:line="312" w:lineRule="auto"/>
      </w:pPr>
      <w:r>
        <w:rPr>
          <w:rFonts w:ascii="宋体" w:hAnsi="宋体" w:eastAsia="宋体" w:cs="宋体"/>
          <w:color w:val="000"/>
          <w:sz w:val="28"/>
          <w:szCs w:val="28"/>
        </w:rPr>
        <w:t xml:space="preserve">　　4、建章立制，加强考核</w:t>
      </w:r>
    </w:p>
    <w:p>
      <w:pPr>
        <w:ind w:left="0" w:right="0" w:firstLine="560"/>
        <w:spacing w:before="450" w:after="450" w:line="312" w:lineRule="auto"/>
      </w:pPr>
      <w:r>
        <w:rPr>
          <w:rFonts w:ascii="宋体" w:hAnsi="宋体" w:eastAsia="宋体" w:cs="宋体"/>
          <w:color w:val="000"/>
          <w:sz w:val="28"/>
          <w:szCs w:val="28"/>
        </w:rPr>
        <w:t xml:space="preserve">　　认真贯彻落实“谁执法谁普法”的普法责任制，制定《H市统计局“谁执法谁普法”工作责任制实施方案》，落实普法责任清单，强化普法宣传效果。按照依法行政的要求，与各科室签定统计依法行政承诺书，实施“谁的专业谁负责”，把宣传任务落实到每一位同志的身上，在每一次进企业走访调研中，都能按照“法律进企业”的要求，宣传法律、指导工作，做到人人宣传统计法，人人执行统计法。为落实责任，局在对干部年度考核中，加入了“依法行政”的内容，做到法治宣传与统计业务工作同部署、同落实、同考核。</w:t>
      </w:r>
    </w:p>
    <w:p>
      <w:pPr>
        <w:ind w:left="0" w:right="0" w:firstLine="560"/>
        <w:spacing w:before="450" w:after="450" w:line="312" w:lineRule="auto"/>
      </w:pPr>
      <w:r>
        <w:rPr>
          <w:rFonts w:ascii="宋体" w:hAnsi="宋体" w:eastAsia="宋体" w:cs="宋体"/>
          <w:color w:val="000"/>
          <w:sz w:val="28"/>
          <w:szCs w:val="28"/>
        </w:rPr>
        <w:t xml:space="preserve">&gt;　　二、普法学习和法治文化</w:t>
      </w:r>
    </w:p>
    <w:p>
      <w:pPr>
        <w:ind w:left="0" w:right="0" w:firstLine="560"/>
        <w:spacing w:before="450" w:after="450" w:line="312" w:lineRule="auto"/>
      </w:pPr>
      <w:r>
        <w:rPr>
          <w:rFonts w:ascii="宋体" w:hAnsi="宋体" w:eastAsia="宋体" w:cs="宋体"/>
          <w:color w:val="000"/>
          <w:sz w:val="28"/>
          <w:szCs w:val="28"/>
        </w:rPr>
        <w:t xml:space="preserve">　　1、法律宣传与政治任务相结合</w:t>
      </w:r>
    </w:p>
    <w:p>
      <w:pPr>
        <w:ind w:left="0" w:right="0" w:firstLine="560"/>
        <w:spacing w:before="450" w:after="450" w:line="312" w:lineRule="auto"/>
      </w:pPr>
      <w:r>
        <w:rPr>
          <w:rFonts w:ascii="宋体" w:hAnsi="宋体" w:eastAsia="宋体" w:cs="宋体"/>
          <w:color w:val="000"/>
          <w:sz w:val="28"/>
          <w:szCs w:val="28"/>
        </w:rPr>
        <w:t xml:space="preserve">　　深入学习贯彻党的路线方针政策，坚持把学习贯彻习近平新时代中国特色社会主义思想和党的十九大精神作为首要政治任务，深刻领会十九大关于依法治国的决策部署并贯穿于“七五”普法宣传全过程，贯穿于法治宣传教育工作的各个环节、各个方面。按照“法律六进”活动要求，我局结合统计工作的需要，重点做到“面向党政领导、面向调查对象、面向基层群众”，也就是做好“进机关、进企业、进社区（农村）”活动。把“进社区（农村）”活动与我局扶贫工作相结合，对我局帮扶的老庙镇向阳村提供法律书籍和法律帮助，并在各类走访中，积极向村民宣传宪法，宣传公民权利和义务，帮助村民树立公民意识。</w:t>
      </w:r>
    </w:p>
    <w:p>
      <w:pPr>
        <w:ind w:left="0" w:right="0" w:firstLine="560"/>
        <w:spacing w:before="450" w:after="450" w:line="312" w:lineRule="auto"/>
      </w:pPr>
      <w:r>
        <w:rPr>
          <w:rFonts w:ascii="宋体" w:hAnsi="宋体" w:eastAsia="宋体" w:cs="宋体"/>
          <w:color w:val="000"/>
          <w:sz w:val="28"/>
          <w:szCs w:val="28"/>
        </w:rPr>
        <w:t xml:space="preserve">　　2、宪法宣传与统计法宣传相结合</w:t>
      </w:r>
    </w:p>
    <w:p>
      <w:pPr>
        <w:ind w:left="0" w:right="0" w:firstLine="560"/>
        <w:spacing w:before="450" w:after="450" w:line="312" w:lineRule="auto"/>
      </w:pPr>
      <w:r>
        <w:rPr>
          <w:rFonts w:ascii="宋体" w:hAnsi="宋体" w:eastAsia="宋体" w:cs="宋体"/>
          <w:color w:val="000"/>
          <w:sz w:val="28"/>
          <w:szCs w:val="28"/>
        </w:rPr>
        <w:t xml:space="preserve">　　积极开展宪法及中国特色社会主义法律体系宣传，做好与统计法律法规的宣传结合。宪法是国家的根本大法，是国家治国安邦的总章程，也是公民立身行事的总依据。统计法是统计工作的根本遵循，是促进统计工作科学有效开展的重要保证。202_年，在市法宣办的支持下，《统计法》首次被列入《H市年度重点普法目录》，提高了《统计法》宣传广度，对我局开展统计法律法规宣传也是巨大的鼓舞。202_年年初，我局在全局青年干部中举办了法律法规知识竞赛，把党章党纪、宪法和统计法律法规作为考试的内容，督促局干部职工学党章、守党纪；学宪法、敬宪法；学统计法、用统计法的学习宣传氛围。认真组织参加省、市开展的各类法制宣传主题活动、竞赛活动，推动法治精神向社会文化生活的全面渗透融入。</w:t>
      </w:r>
    </w:p>
    <w:p>
      <w:pPr>
        <w:ind w:left="0" w:right="0" w:firstLine="560"/>
        <w:spacing w:before="450" w:after="450" w:line="312" w:lineRule="auto"/>
      </w:pPr>
      <w:r>
        <w:rPr>
          <w:rFonts w:ascii="宋体" w:hAnsi="宋体" w:eastAsia="宋体" w:cs="宋体"/>
          <w:color w:val="000"/>
          <w:sz w:val="28"/>
          <w:szCs w:val="28"/>
        </w:rPr>
        <w:t xml:space="preserve">　　3、领导学法与职工群众学法相结合</w:t>
      </w:r>
    </w:p>
    <w:p>
      <w:pPr>
        <w:ind w:left="0" w:right="0" w:firstLine="560"/>
        <w:spacing w:before="450" w:after="450" w:line="312" w:lineRule="auto"/>
      </w:pPr>
      <w:r>
        <w:rPr>
          <w:rFonts w:ascii="宋体" w:hAnsi="宋体" w:eastAsia="宋体" w:cs="宋体"/>
          <w:color w:val="000"/>
          <w:sz w:val="28"/>
          <w:szCs w:val="28"/>
        </w:rPr>
        <w:t xml:space="preserve">　　持之以恒落实《H市统计局领导干部集体学法制度》，做到有计划、有落实、有记录。各项重要法律法规，需要职工学习的，领导干部先学。同时按照每年党员干部主题教育活动的要求，把不同的法律法规列为学习内容，提高局领导干部的法律意识。扎实推进《H市统计局全员学法用法制度》，深入学习与履职尽责所必备的统计法律法规及行政法规体系；在全市统计系统内开展的各类培训中，把统计法知识作为必备课程，提高全市统计干部、统计人员和分管统计负责人的法治意识。202_、202_年举办的统计业务能力提升班，统计法律法规知识均由省统计局主要负责同志亲自授课，提高了基层统计工作者的依法统计能力。</w:t>
      </w:r>
    </w:p>
    <w:p>
      <w:pPr>
        <w:ind w:left="0" w:right="0" w:firstLine="560"/>
        <w:spacing w:before="450" w:after="450" w:line="312" w:lineRule="auto"/>
      </w:pPr>
      <w:r>
        <w:rPr>
          <w:rFonts w:ascii="宋体" w:hAnsi="宋体" w:eastAsia="宋体" w:cs="宋体"/>
          <w:color w:val="000"/>
          <w:sz w:val="28"/>
          <w:szCs w:val="28"/>
        </w:rPr>
        <w:t xml:space="preserve">　　4、传统宣传与现代手段相结合</w:t>
      </w:r>
    </w:p>
    <w:p>
      <w:pPr>
        <w:ind w:left="0" w:right="0" w:firstLine="560"/>
        <w:spacing w:before="450" w:after="450" w:line="312" w:lineRule="auto"/>
      </w:pPr>
      <w:r>
        <w:rPr>
          <w:rFonts w:ascii="宋体" w:hAnsi="宋体" w:eastAsia="宋体" w:cs="宋体"/>
          <w:color w:val="000"/>
          <w:sz w:val="28"/>
          <w:szCs w:val="28"/>
        </w:rPr>
        <w:t xml:space="preserve">　　在传统宣传手段上，我局主要采取现场宣传，如在每年12.4宪法日和12.8统计法颁布，我局都组织全市各县市区统计局开展声势浩大的宣传活动。通过摆设咨询台、发放宣传单等方式，提升统计法律法规在社会公众中的知晓度。部分县区局还通过举办活泼生动的文化演出，采用群众喜闻乐见的戏剧方式吸引更广泛的群众参加活动。此外，在7.1建党日、9.20统计开放日、江淮普法行以及党委政府部门开展的各类中心工作要求，开展法治宣传。在使用现代手段上，主要是通过局门户网站设立法律专栏，利用QQ群、数据H等开展统计法律教育。有针对性开展以案释法工作，促进以案释法与文书说理、舆论宣传工作的有效结合，使之更直观、更形象、更生动，切实增强统计调查对象对统计法治实践的认知。关注市法宣办的“H普法”微信公众号，及时掌握关于法宣的最新动态。</w:t>
      </w:r>
    </w:p>
    <w:p>
      <w:pPr>
        <w:ind w:left="0" w:right="0" w:firstLine="560"/>
        <w:spacing w:before="450" w:after="450" w:line="312" w:lineRule="auto"/>
      </w:pPr>
      <w:r>
        <w:rPr>
          <w:rFonts w:ascii="宋体" w:hAnsi="宋体" w:eastAsia="宋体" w:cs="宋体"/>
          <w:color w:val="000"/>
          <w:sz w:val="28"/>
          <w:szCs w:val="28"/>
        </w:rPr>
        <w:t xml:space="preserve">&gt;　　三、依法治理和实际成效</w:t>
      </w:r>
    </w:p>
    <w:p>
      <w:pPr>
        <w:ind w:left="0" w:right="0" w:firstLine="560"/>
        <w:spacing w:before="450" w:after="450" w:line="312" w:lineRule="auto"/>
      </w:pPr>
      <w:r>
        <w:rPr>
          <w:rFonts w:ascii="宋体" w:hAnsi="宋体" w:eastAsia="宋体" w:cs="宋体"/>
          <w:color w:val="000"/>
          <w:sz w:val="28"/>
          <w:szCs w:val="28"/>
        </w:rPr>
        <w:t xml:space="preserve">　　1、定期开展“双随机”统计执法检查</w:t>
      </w:r>
    </w:p>
    <w:p>
      <w:pPr>
        <w:ind w:left="0" w:right="0" w:firstLine="560"/>
        <w:spacing w:before="450" w:after="450" w:line="312" w:lineRule="auto"/>
      </w:pPr>
      <w:r>
        <w:rPr>
          <w:rFonts w:ascii="宋体" w:hAnsi="宋体" w:eastAsia="宋体" w:cs="宋体"/>
          <w:color w:val="000"/>
          <w:sz w:val="28"/>
          <w:szCs w:val="28"/>
        </w:rPr>
        <w:t xml:space="preserve">　　把全市联网直报企业作为随机单位，根据数据质量情况，开展抽查。在检查中做到“四查”，一是查企业，是否生产和存在；二是查数据，看数据实不实；三是查档案，看资料全不全；四是查人员，看业务熟不熟。通过开展“双随机”执法检查，旨在防控统计风险，促进应统尽统和科学统计，为统计工作创造良好的发展环境。</w:t>
      </w:r>
    </w:p>
    <w:p>
      <w:pPr>
        <w:ind w:left="0" w:right="0" w:firstLine="560"/>
        <w:spacing w:before="450" w:after="450" w:line="312" w:lineRule="auto"/>
      </w:pPr>
      <w:r>
        <w:rPr>
          <w:rFonts w:ascii="宋体" w:hAnsi="宋体" w:eastAsia="宋体" w:cs="宋体"/>
          <w:color w:val="000"/>
          <w:sz w:val="28"/>
          <w:szCs w:val="28"/>
        </w:rPr>
        <w:t xml:space="preserve">　　2、全面推进统计政务信息公开</w:t>
      </w:r>
    </w:p>
    <w:p>
      <w:pPr>
        <w:ind w:left="0" w:right="0" w:firstLine="560"/>
        <w:spacing w:before="450" w:after="450" w:line="312" w:lineRule="auto"/>
      </w:pPr>
      <w:r>
        <w:rPr>
          <w:rFonts w:ascii="宋体" w:hAnsi="宋体" w:eastAsia="宋体" w:cs="宋体"/>
          <w:color w:val="000"/>
          <w:sz w:val="28"/>
          <w:szCs w:val="28"/>
        </w:rPr>
        <w:t xml:space="preserve">　　不断丰富政务公开内容，坚持以公开为常态、不公开为例外的原则，加强对政府信息公开条例的学习宣传，切实做好统计信息公开工作，制定《H市统计局重大事信息公开制度》，建立统计信息公开目录，遵照规定的内容、程序和方式，及时、准确地向社会公开信息，充分反映我市统计工作的新思路和新举措，并密切关注网络舆情。</w:t>
      </w:r>
    </w:p>
    <w:p>
      <w:pPr>
        <w:ind w:left="0" w:right="0" w:firstLine="560"/>
        <w:spacing w:before="450" w:after="450" w:line="312" w:lineRule="auto"/>
      </w:pPr>
      <w:r>
        <w:rPr>
          <w:rFonts w:ascii="宋体" w:hAnsi="宋体" w:eastAsia="宋体" w:cs="宋体"/>
          <w:color w:val="000"/>
          <w:sz w:val="28"/>
          <w:szCs w:val="28"/>
        </w:rPr>
        <w:t xml:space="preserve">　　3、健全完善法律咨询和重大事项决策机制</w:t>
      </w:r>
    </w:p>
    <w:p>
      <w:pPr>
        <w:ind w:left="0" w:right="0" w:firstLine="560"/>
        <w:spacing w:before="450" w:after="450" w:line="312" w:lineRule="auto"/>
      </w:pPr>
      <w:r>
        <w:rPr>
          <w:rFonts w:ascii="宋体" w:hAnsi="宋体" w:eastAsia="宋体" w:cs="宋体"/>
          <w:color w:val="000"/>
          <w:sz w:val="28"/>
          <w:szCs w:val="28"/>
        </w:rPr>
        <w:t xml:space="preserve">　　一是建立法律顾问制度。印发了《H市统计局法律顾问工作制度》，提高依法行政能力。截止目前我局未涉及涉法、涉诉事务工作。</w:t>
      </w:r>
    </w:p>
    <w:p>
      <w:pPr>
        <w:ind w:left="0" w:right="0" w:firstLine="560"/>
        <w:spacing w:before="450" w:after="450" w:line="312" w:lineRule="auto"/>
      </w:pPr>
      <w:r>
        <w:rPr>
          <w:rFonts w:ascii="宋体" w:hAnsi="宋体" w:eastAsia="宋体" w:cs="宋体"/>
          <w:color w:val="000"/>
          <w:sz w:val="28"/>
          <w:szCs w:val="28"/>
        </w:rPr>
        <w:t xml:space="preserve">　　二是建立重大事项决策机制。制发《H市统计局重大事项集体决策程序制度》和《H市统计局重大事项决策合法性审查程序》，规范决策行为，提升重大事项的科学化、民主化、法治化水平，统计行政决策更为民主和科学。，</w:t>
      </w:r>
    </w:p>
    <w:p>
      <w:pPr>
        <w:ind w:left="0" w:right="0" w:firstLine="560"/>
        <w:spacing w:before="450" w:after="450" w:line="312" w:lineRule="auto"/>
      </w:pPr>
      <w:r>
        <w:rPr>
          <w:rFonts w:ascii="宋体" w:hAnsi="宋体" w:eastAsia="宋体" w:cs="宋体"/>
          <w:color w:val="000"/>
          <w:sz w:val="28"/>
          <w:szCs w:val="28"/>
        </w:rPr>
        <w:t xml:space="preserve">　　4、严格执行执法责任制和执证上岗制度</w:t>
      </w:r>
    </w:p>
    <w:p>
      <w:pPr>
        <w:ind w:left="0" w:right="0" w:firstLine="560"/>
        <w:spacing w:before="450" w:after="450" w:line="312" w:lineRule="auto"/>
      </w:pPr>
      <w:r>
        <w:rPr>
          <w:rFonts w:ascii="宋体" w:hAnsi="宋体" w:eastAsia="宋体" w:cs="宋体"/>
          <w:color w:val="000"/>
          <w:sz w:val="28"/>
          <w:szCs w:val="28"/>
        </w:rPr>
        <w:t xml:space="preserve">　　一是加强对统计执法人员的管理。按照国家统计局《统计执法证管理办法》，202_年组织全市26名经资格审查合格的人员参加全省统计执法证考试。我市参加人员考试合格率为72%，市局合格率为100%，市局两名同志在500多名考生中，取得全省第一和第三的好成绩；15名取得执法证人员信息按要求进行了公示。</w:t>
      </w:r>
    </w:p>
    <w:p>
      <w:pPr>
        <w:ind w:left="0" w:right="0" w:firstLine="560"/>
        <w:spacing w:before="450" w:after="450" w:line="312" w:lineRule="auto"/>
      </w:pPr>
      <w:r>
        <w:rPr>
          <w:rFonts w:ascii="宋体" w:hAnsi="宋体" w:eastAsia="宋体" w:cs="宋体"/>
          <w:color w:val="000"/>
          <w:sz w:val="28"/>
          <w:szCs w:val="28"/>
        </w:rPr>
        <w:t xml:space="preserve">　　二是健全统计行政执法规则体系。先后出台了《H市统计局全面推行服务型执法工作实施方案》、《H市统计局行政执法公示实施办法》等相关制度，规范行政执法程序、实现行政执法行为的全过程留痕和可回溯管理，对促进行政执法工作的公开、公正、透明和规范化起到积极的推动作用。</w:t>
      </w:r>
    </w:p>
    <w:p>
      <w:pPr>
        <w:ind w:left="0" w:right="0" w:firstLine="560"/>
        <w:spacing w:before="450" w:after="450" w:line="312" w:lineRule="auto"/>
      </w:pPr>
      <w:r>
        <w:rPr>
          <w:rFonts w:ascii="宋体" w:hAnsi="宋体" w:eastAsia="宋体" w:cs="宋体"/>
          <w:color w:val="000"/>
          <w:sz w:val="28"/>
          <w:szCs w:val="28"/>
        </w:rPr>
        <w:t xml:space="preserve">　　通过多年坚持不懈的法律宣传和法制治育，不仅提高了全市统计系统干部职工学法的积极性，增强了干部职工的法律意识，依法行政、依法办事能力和水平都有显著提高，统计系统无违纪违法案件发生；也提高了党政领导的遵守统计法的意识，在统计工作中，干预统计工作的行为鲜有发生，统计工作环境得到了净化；更提高了统计调查对象的依法统计意识，在工作中自觉做到遵守统计法，规范统计工作行为，提高了统计数据质量。</w:t>
      </w:r>
    </w:p>
    <w:p>
      <w:pPr>
        <w:ind w:left="0" w:right="0" w:firstLine="560"/>
        <w:spacing w:before="450" w:after="450" w:line="312" w:lineRule="auto"/>
      </w:pPr>
      <w:r>
        <w:rPr>
          <w:rFonts w:ascii="宋体" w:hAnsi="宋体" w:eastAsia="宋体" w:cs="宋体"/>
          <w:color w:val="000"/>
          <w:sz w:val="28"/>
          <w:szCs w:val="28"/>
        </w:rPr>
        <w:t xml:space="preserve">　　下一步，我局将以“七五”普法督导检查为契机，按照市普治办的要求，坚持以问题为导向，切实解决统计法治宣传中的形式与内容、重点与难点、不足与短板，提高统计工作的科学性，提高统计数据的真实性，为大美H的建设提供高质量的统计服务。</w:t>
      </w:r>
    </w:p>
    <w:p>
      <w:pPr>
        <w:ind w:left="0" w:right="0" w:firstLine="560"/>
        <w:spacing w:before="450" w:after="450" w:line="312" w:lineRule="auto"/>
      </w:pPr>
      <w:r>
        <w:rPr>
          <w:rFonts w:ascii="黑体" w:hAnsi="黑体" w:eastAsia="黑体" w:cs="黑体"/>
          <w:color w:val="000000"/>
          <w:sz w:val="36"/>
          <w:szCs w:val="36"/>
          <w:b w:val="1"/>
          <w:bCs w:val="1"/>
        </w:rPr>
        <w:t xml:space="preserve">　　县统计局“七五普法”工作总结</w:t>
      </w:r>
    </w:p>
    <w:p>
      <w:pPr>
        <w:ind w:left="0" w:right="0" w:firstLine="560"/>
        <w:spacing w:before="450" w:after="450" w:line="312" w:lineRule="auto"/>
      </w:pPr>
      <w:r>
        <w:rPr>
          <w:rFonts w:ascii="宋体" w:hAnsi="宋体" w:eastAsia="宋体" w:cs="宋体"/>
          <w:color w:val="000"/>
          <w:sz w:val="28"/>
          <w:szCs w:val="28"/>
        </w:rPr>
        <w:t xml:space="preserve">　　 自202_年全面启动“七五”普法依法治理工作以来，我县严格按照“七五”普法规划的总体部署和要求，坚持“一手抓经济，一手抓法治”，以“法律八进”为主线，以“法治XX”创建为核心，深入开展法制宣传教育，大力推进普法依法治理各项工作。</w:t>
      </w:r>
    </w:p>
    <w:p>
      <w:pPr>
        <w:ind w:left="0" w:right="0" w:firstLine="560"/>
        <w:spacing w:before="450" w:after="450" w:line="312" w:lineRule="auto"/>
      </w:pPr>
      <w:r>
        <w:rPr>
          <w:rFonts w:ascii="宋体" w:hAnsi="宋体" w:eastAsia="宋体" w:cs="宋体"/>
          <w:color w:val="000"/>
          <w:sz w:val="28"/>
          <w:szCs w:val="28"/>
        </w:rPr>
        <w:t xml:space="preserve">&gt;　　    一、七五普法工作情况</w:t>
      </w:r>
    </w:p>
    <w:p>
      <w:pPr>
        <w:ind w:left="0" w:right="0" w:firstLine="560"/>
        <w:spacing w:before="450" w:after="450" w:line="312" w:lineRule="auto"/>
      </w:pPr>
      <w:r>
        <w:rPr>
          <w:rFonts w:ascii="宋体" w:hAnsi="宋体" w:eastAsia="宋体" w:cs="宋体"/>
          <w:color w:val="000"/>
          <w:sz w:val="28"/>
          <w:szCs w:val="28"/>
        </w:rPr>
        <w:t xml:space="preserve">　　   （一）抓机制，促保障，全面夯实普法工作基础</w:t>
      </w:r>
    </w:p>
    <w:p>
      <w:pPr>
        <w:ind w:left="0" w:right="0" w:firstLine="560"/>
        <w:spacing w:before="450" w:after="450" w:line="312" w:lineRule="auto"/>
      </w:pPr>
      <w:r>
        <w:rPr>
          <w:rFonts w:ascii="宋体" w:hAnsi="宋体" w:eastAsia="宋体" w:cs="宋体"/>
          <w:color w:val="000"/>
          <w:sz w:val="28"/>
          <w:szCs w:val="28"/>
        </w:rPr>
        <w:t xml:space="preserve">　　   1．加强组织领导，健全组织网络。我县根据中央、省 “七五”普法《规划》和《决议》提出的新要求，及时召开了全县基层依法治理暨“七五”普法启动会议，安排部署“七五”普法各项工作。成立了以县委书记为组长，XX个相关单位负责人为成员的“七五”普法依法治理工作领导小组，领导小组办公室专门安排X名专职工作人员负责日常工作。各乡镇、村（社区）、县直各单位也都建立了相应的领导机构和办事机构，明确专人负责。同时，我县还组建立了XX的县级普法讲师团、XX镇普法讲师团、XX普法联络员队伍和XX“法律明白人”、XX普法志愿者，并由县依法治县每年进行相关业务培训，在全县形成了“专门人员具体抓、部门配合协调抓、职责分明主动抓”的普法工作格局。</w:t>
      </w:r>
    </w:p>
    <w:p>
      <w:pPr>
        <w:ind w:left="0" w:right="0" w:firstLine="560"/>
        <w:spacing w:before="450" w:after="450" w:line="312" w:lineRule="auto"/>
      </w:pPr>
      <w:r>
        <w:rPr>
          <w:rFonts w:ascii="宋体" w:hAnsi="宋体" w:eastAsia="宋体" w:cs="宋体"/>
          <w:color w:val="000"/>
          <w:sz w:val="28"/>
          <w:szCs w:val="28"/>
        </w:rPr>
        <w:t xml:space="preserve">　　    2．明确目标任务，落实责任到位。“七五”普法实施以来，我县先后出台了《XX县“七五”普法规划》和《XX县“七五”普法决议》等XX刚性文件，明确“七五”普法基本方略。把普法依法治理工作纳入全县“十三五”规划、政府年度工作计划、三个文明建设、综合绩效管理考核和社会治安综合治理考评，进行统一规划、统一实施，将工作成效作为考核各级领导班子和领导干部政绩的重要内容。每年治县办及时制定下发年度普法依法治理工作要点，分别制定乡镇和机关单位的年度考核责任状，明确工作重点及各部门和单位的职责。人大每年定期到相关单位对《决议》的执行情况进行审议，使我县普法依法治理工作由软指标变成硬要件。</w:t>
      </w:r>
    </w:p>
    <w:p>
      <w:pPr>
        <w:ind w:left="0" w:right="0" w:firstLine="560"/>
        <w:spacing w:before="450" w:after="450" w:line="312" w:lineRule="auto"/>
      </w:pPr>
      <w:r>
        <w:rPr>
          <w:rFonts w:ascii="宋体" w:hAnsi="宋体" w:eastAsia="宋体" w:cs="宋体"/>
          <w:color w:val="000"/>
          <w:sz w:val="28"/>
          <w:szCs w:val="28"/>
        </w:rPr>
        <w:t xml:space="preserve">　　    3．强化后勤保障，提升履职能力。县依法治理领导小组每年定期召开会议，研究普法依法治理工作中存在的困难和问题，县委政府在县财政非常紧张的情况下，将普法经费纳入财政预算，每年按照人平不低于XX元的标准安排普法工作经费，并及时足额拨付到位。自202_年《XX省法治宣传教育条例》颁布起，我县实行了普法教材县财政统一购买，免费发放。同时，对普法办事机构的硬件设施进行了全面规范，XX个乡镇都设立了法治办，统一配齐了电脑，制定了《法制宣传教育一览表》、《普法依法治理一览表》。全县实现了广播村村响，建成村级广播点XX个，每天定期播放法制宣传内容。</w:t>
      </w:r>
    </w:p>
    <w:p>
      <w:pPr>
        <w:ind w:left="0" w:right="0" w:firstLine="560"/>
        <w:spacing w:before="450" w:after="450" w:line="312" w:lineRule="auto"/>
      </w:pPr>
      <w:r>
        <w:rPr>
          <w:rFonts w:ascii="宋体" w:hAnsi="宋体" w:eastAsia="宋体" w:cs="宋体"/>
          <w:color w:val="000"/>
          <w:sz w:val="28"/>
          <w:szCs w:val="28"/>
        </w:rPr>
        <w:t xml:space="preserve">　　     4．严格督查奖惩，确保工作实效。为使普法依法治理工作落到实处，我县专门组建了普法依法治理工作督查团，定期开展督查，对普法依法治理工作开展好的单位进行表彰奖励和典型推广，对工作落实不力、组织不到位的单位进行通报评批，并要求限期整改。对年度学法考试进行分类评比，按参考率、合格率、优秀率三个标准，对参加年度学法考试的单位进行分类，评为一、二、三类的单位，由单位对参加考试的职工实行奖励，评为不合格的单位，要重新组织考试，并取消单位评先评优资格。同时将普法依法治理检查和综合治理检查结合起来评比表彰，评为年度普法依法治理工作先进单位的，由单位对干部职工实行经济奖励。</w:t>
      </w:r>
    </w:p>
    <w:p>
      <w:pPr>
        <w:ind w:left="0" w:right="0" w:firstLine="560"/>
        <w:spacing w:before="450" w:after="450" w:line="312" w:lineRule="auto"/>
      </w:pPr>
      <w:r>
        <w:rPr>
          <w:rFonts w:ascii="宋体" w:hAnsi="宋体" w:eastAsia="宋体" w:cs="宋体"/>
          <w:color w:val="000"/>
          <w:sz w:val="28"/>
          <w:szCs w:val="28"/>
        </w:rPr>
        <w:t xml:space="preserve">　　    （二）抓重点、促效果，大力推进“法律八进”活动</w:t>
      </w:r>
    </w:p>
    <w:p>
      <w:pPr>
        <w:ind w:left="0" w:right="0" w:firstLine="560"/>
        <w:spacing w:before="450" w:after="450" w:line="312" w:lineRule="auto"/>
      </w:pPr>
      <w:r>
        <w:rPr>
          <w:rFonts w:ascii="宋体" w:hAnsi="宋体" w:eastAsia="宋体" w:cs="宋体"/>
          <w:color w:val="000"/>
          <w:sz w:val="28"/>
          <w:szCs w:val="28"/>
        </w:rPr>
        <w:t xml:space="preserve">　　    1．以讲促学，抓好领导干部、公务员法制教育。深入开展“法律进机关”活动，着力提高各级干部依法行政水平。一是进一步落实和完善县委中心组学法制度。每年年初，县依法治县办协助县委宣传部制定县委中心组年度学法计划，明确学习重点。为确保法制讲座的师资水平和学习效果，我们采取“请进来”的办法，每年都邀请各级专家对县委常委进行X次以上学法讲座。五年来，县委中心组集中学法XX，先后学习了《XX省法治宣传教育条例》、《行政法》、《信访法》等14部法律法规。二是建立健全领导干部学法用法制度。出台了《关于加强领导干部学法的若干意见》和《县人大人事任免办法》，进一步健全和落实了领导干部法制讲座、会前学法等制度，并明确了领导干部法律素质考察的具体形式，将领导干部学习、掌握和运用法律知识的情况作为领导干部综合素质考察和提拔任用的依据之一。XX月以来人大对任命的XX导干部全部实行了任前法律考试。三是大力推进公务员学法。进一步落实《干部职工学法用法考试考核实施意见》，把公务员参加学法用法考试考核结果作为干部任免、晋升、奖惩的重要依据，建立健全了干部学法档案，构建了“以考促学”、“以考勤学”、“以考督学”的学法用法考试格局。“七五”普法期间，共举办各级干部职工法制培训班XX培训干部职工XX次。四是积极创新法制教育方式。如县委以典型案例教育的方式，先后组织领导干部参加XX开庭审观摩，观看X部影片。县委党校充分发挥课堂主要渠道作用，在全县各类主体班开设了法制教育课，将法制教育纳入计划。县司法局结合“三八”、“6.25”党员活动日，在干部职工中举办法律法规知识抢答赛、党员讲法等活动。县XX局梳理了执法过程中可能产生的XX法风险点，编撰《XX县地税税收执法风险防范手册》，组织每名干部学习。</w:t>
      </w:r>
    </w:p>
    <w:p>
      <w:pPr>
        <w:ind w:left="0" w:right="0" w:firstLine="560"/>
        <w:spacing w:before="450" w:after="450" w:line="312" w:lineRule="auto"/>
      </w:pPr>
      <w:r>
        <w:rPr>
          <w:rFonts w:ascii="宋体" w:hAnsi="宋体" w:eastAsia="宋体" w:cs="宋体"/>
          <w:color w:val="000"/>
          <w:sz w:val="28"/>
          <w:szCs w:val="28"/>
        </w:rPr>
        <w:t xml:space="preserve">　　     2．以点带面，抓好村（居）民法制教育。以“下基层服务群众转变作风”为契机，以“法律进乡村”、“法律进社区”、“法律进高墙”为主要内容，抓住“3.15”、“6.25”、“7.1”、“12.4”等重要节假日，广泛开展农村学法用法宣传工作。一是积极搭建法制宣传教育平台。全面推进“五个一”（即：一个法制宣传栏、一所法制学校、一个法律图书阅览室、一支义务普法宣传队伍、每户居民一本普法简明读本）扎实开展村（居）民法制教育。充分发挥各类法制宣传阵地作用，采取以案释法面对面法制讲座、宣传橱窗、手机报、广播、电视、网络、电子屏、标语、横幅、咨询台等各种形式，广泛宣传与群众切身利益密切相关的法律法规。编印宣传指南、宣传画册、纪念册、小手册、宣传单、挂图、展板，利用赶集日、大走访等活动，直接发放给群众，解答群众法律问题。五年来，全县共举办各类法律知识培训班XX，发放各类普法宣传资料XX份，办宣传栏、板报XX。二是扎实开展大型法律宣传教育活动。利用农村法治宣传月、青少年法治宣传周、社区法治宣传日等活动契机，把“送法律”和“送科技”、“送文化”、“送技能”、“送健康”结合起来，组织宣传、公安、司法、民政等XX部门利用深入乡村集市、居民集聚地开展联合宣传，共开展大型宣传活动XX演出法治节目XX场次，播放法治电影XX受教育群众XX人次。三是扎实开展“法律进高墙”活动。针对刑释解教和社区矫正人员等特殊人群，我们建立了“党委政府支持、司法行政部门牵头、相关职能部门配合、社会各界广泛参与”的长效安帮机制，实行法制教育与帮助扶持相结合，通过拓宽安置渠道，加大安置就业力度，帮助解决扶贫资金，从源头上控制刑释解教和社区矫正人员重新违法犯罪，促进社会稳定。五年来，全县XX释解教人员全部妥善安置，社区矫正对象XX人无重新犯罪。“七五”普法以来，我县依法治县办联合团县委、妇联、关工委等多家单位开展“法律进高墙”活动XX次，为在押和服刑人员上专题法制教育课XX场，赠送法律法规、劳动技能等书籍XX余册。先后走访刑释解教和社区矫正人员家庭XX余次，采取“帮教一对一”形式解决实际困难XX多起，争取帮扶资金XX多万元，挽救濒临破裂的家庭XX多个。</w:t>
      </w:r>
    </w:p>
    <w:p>
      <w:pPr>
        <w:ind w:left="0" w:right="0" w:firstLine="560"/>
        <w:spacing w:before="450" w:after="450" w:line="312" w:lineRule="auto"/>
      </w:pPr>
      <w:r>
        <w:rPr>
          <w:rFonts w:ascii="宋体" w:hAnsi="宋体" w:eastAsia="宋体" w:cs="宋体"/>
          <w:color w:val="000"/>
          <w:sz w:val="28"/>
          <w:szCs w:val="28"/>
        </w:rPr>
        <w:t xml:space="preserve">　　    3．以训促学，抓好企业经营管理人员法制教育。充分利用“法律进企业”活动，进一步提高企业经营管理人员依法决策、依法管理、依法经营的能力和水平。一是发挥行政执法部门职能作用，加大经营管理人员培训工作力度。县商务局组织全县XX多家招商引资企业、X家外贸出口企业、XX家加油站的经营管理人员学习了商务法律法规，培训了法律骨干。县农业局对全县XX个农资经营门市部、X家种子生产经营企业法人进行法制培训，累计举办培训班XX期XX人次。县安监局创办安全生产特种作业培训中心，分级分类举办安全法律知识培训班，加强生产经营单位负责人和特种作业人员任职资格审查和日常监督检查。县地税局开展“千名税干进企业，税收服务到万家”活动，利用“XX县纳税人学校” 平台，先后举办网上办税、房地产税收、个人所得税、企业所得税等专项辅导班5期 ，培养企业财会人员XX余人。二是完善企业法律顾问制度，发挥法律顾问在企业依法经营管理中的作用。免费为重点工程、重点企业配备业务精通、工作能力强的专业法律顾问，为企业发展保驾护航。五年来，我县基层法律服务所和律师事务所共为XX余家企业担任常年法律顾问，共办理各类法律事务X余件。三是对重点工程、重点企业实行普法对口服务。法律服务所、律师事务所为重点工程、重点企业提供对口服务，法律工作者驻乡镇、驻重点工程、驻重点企业提供法律宣传服务，县法院加强与重点工程、重点企业的联系，多次召开座谈会，了解企业涉法涉诉问题和司法需求，提供法律服务。五年来，全县所有企业普法率达到XX%,企业经营管理人员参学率XX%.</w:t>
      </w:r>
    </w:p>
    <w:p>
      <w:pPr>
        <w:ind w:left="0" w:right="0" w:firstLine="560"/>
        <w:spacing w:before="450" w:after="450" w:line="312" w:lineRule="auto"/>
      </w:pPr>
      <w:r>
        <w:rPr>
          <w:rFonts w:ascii="宋体" w:hAnsi="宋体" w:eastAsia="宋体" w:cs="宋体"/>
          <w:color w:val="000"/>
          <w:sz w:val="28"/>
          <w:szCs w:val="28"/>
        </w:rPr>
        <w:t xml:space="preserve">　　4．以教促学，抓好青少年法制教育。以“法律进学校”为载体，充分发挥课堂主渠道作用，在全县各类学校中开展法制宣传教育活动。一是将法制教育列为学生的必修课。做到法制教育计划、课时、教材、师资“四落实”，在法制教学中注重理论与实践、课堂与课外、教师主导与学生参与、 典型引路与全面推进的“四结合”。二是实现法制副校长全覆盖。由县普法依法治理办统筹，为全县中小学聘请兼职法制副校长和法制辅导员，并建立培训、考核、奖励制度。三是进一步规范青少法制教育基地。举办了《法制在我身边》、《珍惜生命、远离毒品》、《交通安全》、《预防未成年人犯罪》、《崇尚科学、反对邪教》系列图片展。四丰富法制宣传方式。各个学校利用校报、校园广播、黑板报、宣传栏、主题班（队）会、法律知识竞赛、法制征文比赛等形式大力宣传法律知识。举办“小小税收宣传员”和学生模拟法庭活动，提高学生辨别是非的能力。邀请省话剧团来我县为在校学生演出了一场高质量的话剧小品，受到在校师生的一致好评。五年来各校共举办法制宣传栏X期，校报XX期，法制教育图片展XX场，收到法律知识征文XX多篇，组织演讲XX多场次、知识竞赛XX多场次，致学生一封信XX份。</w:t>
      </w:r>
    </w:p>
    <w:p>
      <w:pPr>
        <w:ind w:left="0" w:right="0" w:firstLine="560"/>
        <w:spacing w:before="450" w:after="450" w:line="312" w:lineRule="auto"/>
      </w:pPr>
      <w:r>
        <w:rPr>
          <w:rFonts w:ascii="宋体" w:hAnsi="宋体" w:eastAsia="宋体" w:cs="宋体"/>
          <w:color w:val="000"/>
          <w:sz w:val="28"/>
          <w:szCs w:val="28"/>
        </w:rPr>
        <w:t xml:space="preserve">　　     （三）抓示范、促平衡，深入推进依法治理工作</w:t>
      </w:r>
    </w:p>
    <w:p>
      <w:pPr>
        <w:ind w:left="0" w:right="0" w:firstLine="560"/>
        <w:spacing w:before="450" w:after="450" w:line="312" w:lineRule="auto"/>
      </w:pPr>
      <w:r>
        <w:rPr>
          <w:rFonts w:ascii="宋体" w:hAnsi="宋体" w:eastAsia="宋体" w:cs="宋体"/>
          <w:color w:val="000"/>
          <w:sz w:val="28"/>
          <w:szCs w:val="28"/>
        </w:rPr>
        <w:t xml:space="preserve">　　    1．切实加强法治创建工作。全面落实《法治XX建设实施规划》，积极推进地方、行业、基层依法治理工作。一是扎实开展法治创建。在全县组织开展了以“四民主、两公开”为主要内容的“民主法治示范村”、“民主法治示范社区”创建活动，全县XX个行政村和XX个社区都设立了公开栏，村级事务的管理基本做到有章可循，村干部依法管理村级事务，村民依法参与自治的意识和能力进一步提高，基层民主法制建设得到加强。我县先后创建了全国“民主法制示范村”X个，省级“民主法制示范村”X个，省级“民主法治示范社区”X个。二是大力推进行业依法治理。全县各执法部门开展“阳光工程”，把执法依据、内容、程序、期限及收费标准、承办机构等向社会公开，实行挂牌上岗、亮证执法，推行 “首问负责制”、简政放权、窗口服务，简化了办事程序，提高了办事效率，深受群众的欢迎。XX被评为“全国安全农机示范县”，X等单位被授予省级“依法办事示范窗口”荣誉称号。县教育局、县法院作为我县第一批“依法决策示范领导班子”创建活动试点单位受到了表彰。同时，我县坚持以普法先进典型引路，激励个人创先争优。五年来，我县先后涌现各类普法先进典型XX余名，树立了我县普法队伍的良好形象。</w:t>
      </w:r>
    </w:p>
    <w:p>
      <w:pPr>
        <w:ind w:left="0" w:right="0" w:firstLine="560"/>
        <w:spacing w:before="450" w:after="450" w:line="312" w:lineRule="auto"/>
      </w:pPr>
      <w:r>
        <w:rPr>
          <w:rFonts w:ascii="宋体" w:hAnsi="宋体" w:eastAsia="宋体" w:cs="宋体"/>
          <w:color w:val="000"/>
          <w:sz w:val="28"/>
          <w:szCs w:val="28"/>
        </w:rPr>
        <w:t xml:space="preserve">　　     2．健全矛盾纠纷排查调处机制。以“加强法制宣传教育，促进社会矛盾化解”、“三调联动化矛盾、息诉息访促平安”等主题活动为载体，在强化法制宣传教育、处理矛盾纠纷上下功夫，积极探索矛盾纠纷排查调处工作新机制。一是建立健全定期排查机制。以重大节假日、社会敏感时期、特别防护期为重点，全面推行“大排查、细调处、重预防”工作，各村（社区）坚持每周一排查，乡镇（单位）每半月一排查。对排查出的重大矛盾纠纷，严格按照“五个一”和“三个不放过”的要求，落实责任单位、责任领导和责任人员，着力将矛盾纠纷化解在基层，解决在当地，消除在萌芽状态。二是建立健全社会稳定风险评估和快速反应机制。建立了一支XX多人的纠纷信息员队伍，信息员分布于各村组院落及各企（事）业单位的车间班组，能随时发现矛盾纠纷隐患并及时报告突发事件。各乡（镇）都成立了以综治办、派出所、安监站、司法所人员组成的突发事件应急分队，牢牢掌握矛盾纠纷调解处置的主动权。同时，凡是关系人民群众切身利益的项目建设、敏感问题，以及广大群众普遍关注的大型活动，坚持做好社会稳定风险评估，避免和减少因决策失误造成的不稳定隐患。对存在重大意见分歧的重大事项，组织召开听证会，听取有关单位、专家和公众的意见。5年以来，全县共实施重大社会稳定风险评估项目XX件。三是建立健全了“三调联动”机制。在全县形成了人民调解、行政调解和司法调解“三位一体”的联动联调体系，建立健全交通、医患、劳资、环保、土地流转、征地拆迁等XX个专业调委会，5年来，有效化解了XX起群体性矛盾纠纷。县人民法院和县司法局积极转变工作方式，针对矛盾纠纷多发、易发的重点工程，成立了“巡回法庭”和“快速流动调解庭”，深受群众欢迎。县法院民商事案件调解撤诉率达70%以上。四是建立科学的法律服务机制。广泛开展“领导大接访”、“法律服务牵手重点工程”等活动，有效解决人民群众的合理诉求和法律需求。五年来，全县各级调解组织共调处各类矛盾纠纷XX万起，调处率XX%，防止群体性上访XX起，制止群体性械斗XX起，防止民转刑案件XX起，有效促进了社会的和谐稳定。</w:t>
      </w:r>
    </w:p>
    <w:p>
      <w:pPr>
        <w:ind w:left="0" w:right="0" w:firstLine="560"/>
        <w:spacing w:before="450" w:after="450" w:line="312" w:lineRule="auto"/>
      </w:pPr>
      <w:r>
        <w:rPr>
          <w:rFonts w:ascii="宋体" w:hAnsi="宋体" w:eastAsia="宋体" w:cs="宋体"/>
          <w:color w:val="000"/>
          <w:sz w:val="28"/>
          <w:szCs w:val="28"/>
        </w:rPr>
        <w:t xml:space="preserve">　　     3．坚持抓好重点整治工作。不断加大依法治理工作力度，强化社会治安重点整治，为全县经济社会发展营造了良好法治环境。一是坚持严打不放松。紧紧抓住群众反映强烈的突出治安问题，组织开展“平安XX”攻坚战役及“XX”、打击“两抢一盗”、打击“聚众赌博”、“制假贩假”等一系列专项整治行动，有效遏制了严重刑事犯罪活动。公安机关累计破获各类刑事案件XX件，抓获各类犯罪嫌疑人XX人。县法院审理各类刑事案件XX件，审结XX件。加强社会治安防控，推进“天网”工程，在城区、乡镇集镇、交通路口等安装视频监控探头XX个，机关单位、金融机构、企事业单位及学校、医院等重点单位，安装视频监控探头XX个，极大地提高了城乡技防水平和能力。二是深入开展重点区域专项治理行动。化解各类矛盾纠纷XX余起，排除较大不稳定因素XX余起,依法治访，规范信访秩序，通过宣传信访法规、依法打击违法信访，初步形成了逐级走访、依法理性维权的信访秩序。人社部门积极开展农民工工资清欠、清理整顿人力资源市场秩序、整治非法用工等XX项行动，鉴证各类劳动合同XX份，纠正部分条款违法劳动合同XX份，废止无效劳动合同XX份，督促用人单位补签劳动合同XX份。农业部门加大了农业执法力度，对农产品经营资格、产品质量、产品合格证情况，进行检查，共立案查处违法案件XX起，农业生产、农资经营秩序进一步规范。深入开展食品药品安全整治等专项行为，严厉打击制假售假行为，查办食品药品违法案件XX起，组织抽检食品药品质量XX万批次，进一步保障人民群众饮食用药安全。扎实推进“打非治违”和安全生产大检查专项活动，突出危化物品和交通安全整治，排查并整改各类安全隐患XX余起，安全生产事故和死亡人数双下降。全面开展县容县貌的专项整治活动，发放整改通知XX份，取缔活动广告牌XX个，取缔流动经营XX余次，为我县创建文明城市打下坚实的基层。</w:t>
      </w:r>
    </w:p>
    <w:p>
      <w:pPr>
        <w:ind w:left="0" w:right="0" w:firstLine="560"/>
        <w:spacing w:before="450" w:after="450" w:line="312" w:lineRule="auto"/>
      </w:pPr>
      <w:r>
        <w:rPr>
          <w:rFonts w:ascii="宋体" w:hAnsi="宋体" w:eastAsia="宋体" w:cs="宋体"/>
          <w:color w:val="000"/>
          <w:sz w:val="28"/>
          <w:szCs w:val="28"/>
        </w:rPr>
        <w:t xml:space="preserve">　　    （四）抓大局、强服务，普法依法治理工作显成效</w:t>
      </w:r>
    </w:p>
    <w:p>
      <w:pPr>
        <w:ind w:left="0" w:right="0" w:firstLine="560"/>
        <w:spacing w:before="450" w:after="450" w:line="312" w:lineRule="auto"/>
      </w:pPr>
      <w:r>
        <w:rPr>
          <w:rFonts w:ascii="宋体" w:hAnsi="宋体" w:eastAsia="宋体" w:cs="宋体"/>
          <w:color w:val="000"/>
          <w:sz w:val="28"/>
          <w:szCs w:val="28"/>
        </w:rPr>
        <w:t xml:space="preserve">　　    1．法治文化建设力度加大，法律素质明显增强。将法治文化基础设施建设与城镇建设紧密结合起来，建设了一个法治文化广场，两个法制宣传长廊，三个大型法制宣传电子屏，XX家农家书屋。乡镇、机关、学校、医院狠抓法治文化景观场所建设，设立法治宣传栏（橱窗），过道和走廊都悬挂了法治廉政文化格言板等。精心组织制作了一批富有时代特点的法制文艺作品，巡回演出XX余场，充分发挥法制文艺潜移默化、寓教于乐的作用。五年来，全县发放各类“七五”普法教材XX余册，自行印制人民调解工作手册XX册，法制宣传手册XX余册，法律援助手册XX余册，法制宣传塑料袋XX个，法制宣传挂历XX份，各类法制宣传单XX万余份，公民的学法意识进一步提高，依法维权、依法监督能力进一步加强。</w:t>
      </w:r>
    </w:p>
    <w:p>
      <w:pPr>
        <w:ind w:left="0" w:right="0" w:firstLine="560"/>
        <w:spacing w:before="450" w:after="450" w:line="312" w:lineRule="auto"/>
      </w:pPr>
      <w:r>
        <w:rPr>
          <w:rFonts w:ascii="宋体" w:hAnsi="宋体" w:eastAsia="宋体" w:cs="宋体"/>
          <w:color w:val="000"/>
          <w:sz w:val="28"/>
          <w:szCs w:val="28"/>
        </w:rPr>
        <w:t xml:space="preserve">　　    2．民主法治进程加快，行政能力明显增强。加快法治政府建设，深入贯彻《法治XX建设纲要》和《XX省行政程序规定》，制定出台了《XX县人民政府重大行政决策程序规定》，梳理了行政执法依据，规范了行政执法自由裁量权，政府工作进一步向制度化、法制化、规范化方向转变。坚持依法向人大报告工作，主动加强与政协联系，广泛接受社会各界的监督，五年来共办理人大代表建议XX件、政协委员会提案XX件，较好地实现了民主决策、科学决策，政府公信力和执行力不断提升。</w:t>
      </w:r>
    </w:p>
    <w:p>
      <w:pPr>
        <w:ind w:left="0" w:right="0" w:firstLine="560"/>
        <w:spacing w:before="450" w:after="450" w:line="312" w:lineRule="auto"/>
      </w:pPr>
      <w:r>
        <w:rPr>
          <w:rFonts w:ascii="宋体" w:hAnsi="宋体" w:eastAsia="宋体" w:cs="宋体"/>
          <w:color w:val="000"/>
          <w:sz w:val="28"/>
          <w:szCs w:val="28"/>
        </w:rPr>
        <w:t xml:space="preserve">　　    3．法律服务力度加大，社会稳定效果明显。七五普法以来，县委县政府针对广大群众关注的社会热点、难点问题，加强综合治理，落实法律服务措施，效果明显。健全公共法律服务体系，充分发挥人民调解组织作用，建立完善“逐一协商、解决问题、依法处置、依规终止”制度。扩大法律援助覆盖面、实现“应援尽援”。通过依法施政、阳光执法，各行各业都纳入了法制化管理轨道，全县经济得以又快又好发展，全县社会稳定程度明显改善。</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五年的普法依法治理工作，我县虽然取得了一些成绩，但与省县要求仍有差距。一是思想上厌倦松懈。一些同志认为普法工作抓了这么多年，虽然干部群众的法制意识也提高了不少，但有法不依、执法不严、执法不公现象仍然存在,各类刑事案件仍高发，觉得法制宣传起到的作用有限。二是工作上敷衍应付。少数乡镇和部门认为普法教育是软任务、软指标，与经济社会发展没有直接因果关系，没有将其摆上本单位重要议事日程，平时大多停留于转发上面的文件，上街搞一下宣传咨询，散发一些宣传资料，流于形式，敷衍应付现象较为突出。三是普法宣传存在死角。偏远乡村和社区的普法教育仍有死角，城镇下岗职工、流动人口、企业干部职工等群体仍然是普法教育的薄弱点，影响了普法的整体效果。四是典型培育力度不大。示范点建设存在量少面窄的问题，示范带动作用没有充分发挥出来。</w:t>
      </w:r>
    </w:p>
    <w:p>
      <w:pPr>
        <w:ind w:left="0" w:right="0" w:firstLine="560"/>
        <w:spacing w:before="450" w:after="450" w:line="312" w:lineRule="auto"/>
      </w:pPr>
      <w:r>
        <w:rPr>
          <w:rFonts w:ascii="宋体" w:hAnsi="宋体" w:eastAsia="宋体" w:cs="宋体"/>
          <w:color w:val="000"/>
          <w:sz w:val="28"/>
          <w:szCs w:val="28"/>
        </w:rPr>
        <w:t xml:space="preserve">&gt;　　     三、今后打算</w:t>
      </w:r>
    </w:p>
    <w:p>
      <w:pPr>
        <w:ind w:left="0" w:right="0" w:firstLine="560"/>
        <w:spacing w:before="450" w:after="450" w:line="312" w:lineRule="auto"/>
      </w:pPr>
      <w:r>
        <w:rPr>
          <w:rFonts w:ascii="宋体" w:hAnsi="宋体" w:eastAsia="宋体" w:cs="宋体"/>
          <w:color w:val="000"/>
          <w:sz w:val="28"/>
          <w:szCs w:val="28"/>
        </w:rPr>
        <w:t xml:space="preserve">　　   （一）进一步巩固普法成果。不断提高对普法依法治理工作重要性、长期性的认识，加强领导，完善普法工作责任制。对一些好的做法和经验，要继续坚持，形成制度，巩固提高；对遇到的一些困难和问题，要分析原因，切实采取有效措施，确保普法工作能够顺利实施，如期完成任务。要抓好普法联络员、宣传员队伍建设，加强业务培训和工作交流，夯实普法工作基础。积极开展普法人员素质大培训，逐步提高普法机构人员的理论和业务水平，增强普法工作能力。</w:t>
      </w:r>
    </w:p>
    <w:p>
      <w:pPr>
        <w:ind w:left="0" w:right="0" w:firstLine="560"/>
        <w:spacing w:before="450" w:after="450" w:line="312" w:lineRule="auto"/>
      </w:pPr>
      <w:r>
        <w:rPr>
          <w:rFonts w:ascii="宋体" w:hAnsi="宋体" w:eastAsia="宋体" w:cs="宋体"/>
          <w:color w:val="000"/>
          <w:sz w:val="28"/>
          <w:szCs w:val="28"/>
        </w:rPr>
        <w:t xml:space="preserve">　　     （二）推动建立“大普法”工作格局。按照“谁主管、谁负责”“谁执法、谁普法”的原则，结合各部门、各单位工作职能的实际情况，将各职能部门的抓普法工作职责用文件分别固定下来，达到“各司其职，各负其责、责权明确、任务落实”的工作目标，形成强大合力，从而构成“条块结合、纵横相融”的大普法格局，努力形成全县上下踊跃参与法制宣传教育的生动局面，切实把普法工作落到实处。</w:t>
      </w:r>
    </w:p>
    <w:p>
      <w:pPr>
        <w:ind w:left="0" w:right="0" w:firstLine="560"/>
        <w:spacing w:before="450" w:after="450" w:line="312" w:lineRule="auto"/>
      </w:pPr>
      <w:r>
        <w:rPr>
          <w:rFonts w:ascii="宋体" w:hAnsi="宋体" w:eastAsia="宋体" w:cs="宋体"/>
          <w:color w:val="000"/>
          <w:sz w:val="28"/>
          <w:szCs w:val="28"/>
        </w:rPr>
        <w:t xml:space="preserve">　　    （三）加大普法依法治理工作检查考核力度。加强对普法依法治理工作的监督、检查和指导，督促各乡镇、机关、团体、企事业单位认真开展经常性的自查，加大检查考核和工作落实力度，严格兑现奖惩，做好法制宣传教育经验总结推广等方面的工作，促进普法依法治理各项工作任务的圆满完成。</w:t>
      </w:r>
    </w:p>
    <w:p>
      <w:pPr>
        <w:ind w:left="0" w:right="0" w:firstLine="560"/>
        <w:spacing w:before="450" w:after="450" w:line="312" w:lineRule="auto"/>
      </w:pPr>
      <w:r>
        <w:rPr>
          <w:rFonts w:ascii="宋体" w:hAnsi="宋体" w:eastAsia="宋体" w:cs="宋体"/>
          <w:color w:val="000"/>
          <w:sz w:val="28"/>
          <w:szCs w:val="28"/>
        </w:rPr>
        <w:t xml:space="preserve">　　    （四）加强普法依法治理工作保障。加强对普法工作的组织领导、制度机制、机构人员、工作经费、检查考核等方面的支持保障，深入推进普法依法治理工作，在全县营造更加浓厚的法制氛围和创造更加良好的法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2025-06-17T14:18:15+08:00</dcterms:created>
  <dcterms:modified xsi:type="dcterms:W3CDTF">2025-06-17T14:18:15+08:00</dcterms:modified>
</cp:coreProperties>
</file>

<file path=docProps/custom.xml><?xml version="1.0" encoding="utf-8"?>
<Properties xmlns="http://schemas.openxmlformats.org/officeDocument/2006/custom-properties" xmlns:vt="http://schemas.openxmlformats.org/officeDocument/2006/docPropsVTypes"/>
</file>