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中职数学教师计划个人总结</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中职数学教师计划个人总结5篇总结是对过去一定时期的工作、学习或思想情况进行回顾、分析，并做出客观评价的书面材料，它可以提升我们发现问题的能力，因此我们需要回头归纳，写一份总结了。那么总结有哪些可以参考呢？以下是小编整理的中职数学教师计划...</w:t>
      </w:r>
    </w:p>
    <w:p>
      <w:pPr>
        <w:ind w:left="0" w:right="0" w:firstLine="560"/>
        <w:spacing w:before="450" w:after="450" w:line="312" w:lineRule="auto"/>
      </w:pPr>
      <w:r>
        <w:rPr>
          <w:rFonts w:ascii="宋体" w:hAnsi="宋体" w:eastAsia="宋体" w:cs="宋体"/>
          <w:color w:val="000"/>
          <w:sz w:val="28"/>
          <w:szCs w:val="28"/>
        </w:rPr>
        <w:t xml:space="preserve">有关中职数学教师计划个人总结5篇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提升我们发现问题的能力，因此我们需要回头归纳，写一份总结了。那么总结有哪些可以参考呢？以下是小编整理的中职数学教师计划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中职数学教师计划个人总结（精选篇1）</w:t>
      </w:r>
    </w:p>
    <w:p>
      <w:pPr>
        <w:ind w:left="0" w:right="0" w:firstLine="560"/>
        <w:spacing w:before="450" w:after="450" w:line="312" w:lineRule="auto"/>
      </w:pPr>
      <w:r>
        <w:rPr>
          <w:rFonts w:ascii="宋体" w:hAnsi="宋体" w:eastAsia="宋体" w:cs="宋体"/>
          <w:color w:val="000"/>
          <w:sz w:val="28"/>
          <w:szCs w:val="28"/>
        </w:rPr>
        <w:t xml:space="preserve">20__年高考中，我校考生取得了较好的成绩，这与市、县、校各级领导的大力支持分不开的，特别是寇老师和仲主任、闫老师在百忙中，为我们高三教学工作提供了准确的、及时的指导，当然这也与我们高三数学组全体教师的团结协作和奋力拼搏是分不开的。回顾一年的教学工作，我们有成功的经验，也发现了不足之处。下面就去年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中职数学教师计划个人总结（精选篇2）</w:t>
      </w:r>
    </w:p>
    <w:p>
      <w:pPr>
        <w:ind w:left="0" w:right="0" w:firstLine="560"/>
        <w:spacing w:before="450" w:after="450" w:line="312" w:lineRule="auto"/>
      </w:pPr>
      <w:r>
        <w:rPr>
          <w:rFonts w:ascii="宋体" w:hAnsi="宋体" w:eastAsia="宋体" w:cs="宋体"/>
          <w:color w:val="000"/>
          <w:sz w:val="28"/>
          <w:szCs w:val="28"/>
        </w:rPr>
        <w:t xml:space="preserve">本学期，我认真贯彻党的的教育教学方针。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中职数学教师计划个人总结（精选篇3）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学生到教师的角色转变、走好入行的第一步，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作为一名年轻的教师，为了把自己的教学水平提高，我坚持经常看英语方面的书籍，经常从网上找一些优秀的教案课件学习，还争取机会多外出听课的机会。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一学年来，听课10多节，其中有语文课、数学课、英语课、各行专业课？？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 ②课堂纪律还有待改进。</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w:t>
      </w:r>
    </w:p>
    <w:p>
      <w:pPr>
        <w:ind w:left="0" w:right="0" w:firstLine="560"/>
        <w:spacing w:before="450" w:after="450" w:line="312" w:lineRule="auto"/>
      </w:pPr>
      <w:r>
        <w:rPr>
          <w:rFonts w:ascii="宋体" w:hAnsi="宋体" w:eastAsia="宋体" w:cs="宋体"/>
          <w:color w:val="000"/>
          <w:sz w:val="28"/>
          <w:szCs w:val="28"/>
        </w:rPr>
        <w:t xml:space="preserve">⑤在实践中不断丰富自已的经验与技能。要想提高学生的素质，首先从提高教育的素质做起，在教给学生一瓢水的时候自已先有一桶水。</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中职数学教师计划个人总结（精选篇4）</w:t>
      </w:r>
    </w:p>
    <w:p>
      <w:pPr>
        <w:ind w:left="0" w:right="0" w:firstLine="560"/>
        <w:spacing w:before="450" w:after="450" w:line="312" w:lineRule="auto"/>
      </w:pPr>
      <w:r>
        <w:rPr>
          <w:rFonts w:ascii="宋体" w:hAnsi="宋体" w:eastAsia="宋体" w:cs="宋体"/>
          <w:color w:val="000"/>
          <w:sz w:val="28"/>
          <w:szCs w:val="28"/>
        </w:rPr>
        <w:t xml:space="preserve">很快的，一学期已悄然已过，回顾一学期的教学教研工作，我们倍感欣慰，因为通过一学期的学习、进修、研讨老师们对课程改革有了更深层的理解，教育教学理论也有了更进一步的提高，当然与此同时，我们也存在因惑与不解。下面，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一、切实转变教师的教学观念</w:t>
      </w:r>
    </w:p>
    <w:p>
      <w:pPr>
        <w:ind w:left="0" w:right="0" w:firstLine="560"/>
        <w:spacing w:before="450" w:after="450" w:line="312" w:lineRule="auto"/>
      </w:pPr>
      <w:r>
        <w:rPr>
          <w:rFonts w:ascii="宋体" w:hAnsi="宋体" w:eastAsia="宋体" w:cs="宋体"/>
          <w:color w:val="000"/>
          <w:sz w:val="28"/>
          <w:szCs w:val="28"/>
        </w:rPr>
        <w:t xml:space="preserve">当前，基础教育课程改革的浪潮已遍及全国各地，更新教育教学理念已是当务之急。作为教学改革第一战线上的教师，身系重任。唯有切实转变教育教学理念，才有改革可言。为此，学校领导高度重视加强师资的培训工作。暑期，组织全体教师参加基础教育课程改革通识培训，并分派各位老师参加各类培训学习等；</w:t>
      </w:r>
    </w:p>
    <w:p>
      <w:pPr>
        <w:ind w:left="0" w:right="0" w:firstLine="560"/>
        <w:spacing w:before="450" w:after="450" w:line="312" w:lineRule="auto"/>
      </w:pPr>
      <w:r>
        <w:rPr>
          <w:rFonts w:ascii="宋体" w:hAnsi="宋体" w:eastAsia="宋体" w:cs="宋体"/>
          <w:color w:val="000"/>
          <w:sz w:val="28"/>
          <w:szCs w:val="28"/>
        </w:rPr>
        <w:t xml:space="preserve">期初，学校丝毫不敢延误，及时组织全体教师学习《走进新课程》一书，学习语文、数学、艺术、英语、体育等学科课程标准，学习一年级语、数实验教材的教学理念，学习二至六年级语文大修订教材的使用情况，学习综合实践活动课程的设计开发等。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二、 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立足过程，促进发展\"的课程评价方式。为此，学校组织全体教师就\"如何全面客观地评价每一位学生\"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各式各样\"激励卡\"的诞生及运用，就是我校改变评价学生方式的一项新举措。实践证明：学生容易接受鼓励、表扬的正面激励。</w:t>
      </w:r>
    </w:p>
    <w:p>
      <w:pPr>
        <w:ind w:left="0" w:right="0" w:firstLine="560"/>
        <w:spacing w:before="450" w:after="450" w:line="312" w:lineRule="auto"/>
      </w:pPr>
      <w:r>
        <w:rPr>
          <w:rFonts w:ascii="宋体" w:hAnsi="宋体" w:eastAsia="宋体" w:cs="宋体"/>
          <w:color w:val="000"/>
          <w:sz w:val="28"/>
          <w:szCs w:val="28"/>
        </w:rPr>
        <w:t xml:space="preserve">三、做好教学工作计划，紧抓课堂教学，促进综合能力的提高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在具体的教学实践中，我们亦有不少困惑：如何备课，如何写教案，如何处理教材……我们倍感肩上的任务之重，压力之大。因此我们必须树立终身学习的目标，不断地提高自身素质，以适应教育改革的需要。</w:t>
      </w:r>
    </w:p>
    <w:p>
      <w:pPr>
        <w:ind w:left="0" w:right="0" w:firstLine="560"/>
        <w:spacing w:before="450" w:after="450" w:line="312" w:lineRule="auto"/>
      </w:pPr>
      <w:r>
        <w:rPr>
          <w:rFonts w:ascii="宋体" w:hAnsi="宋体" w:eastAsia="宋体" w:cs="宋体"/>
          <w:color w:val="000"/>
          <w:sz w:val="28"/>
          <w:szCs w:val="28"/>
        </w:rPr>
        <w:t xml:space="preserve">在接下来的工作中，我们会继续深化数学教学改革，全面实施素质教育，做好个人教学工作计划，围绕科组的改革专题“数学课堂如何进行素质教育”、“低年级的愉快教学”和“运用多媒体计算机辅助教学的尝试”进行教学改革，尽量将教学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中职数学教师计划个人总结（精选篇5）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2025-05-02T08:13:20+08:00</dcterms:created>
  <dcterms:modified xsi:type="dcterms:W3CDTF">2025-05-02T08:13:20+08:00</dcterms:modified>
</cp:coreProperties>
</file>

<file path=docProps/custom.xml><?xml version="1.0" encoding="utf-8"?>
<Properties xmlns="http://schemas.openxmlformats.org/officeDocument/2006/custom-properties" xmlns:vt="http://schemas.openxmlformats.org/officeDocument/2006/docPropsVTypes"/>
</file>