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202_年党校培训总结600字</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我所在的党外干部培训班全体学习任务完成，在党校学习的的二十一天里，面对新的学习、生活环境，我受益匪浅，感触良深。学习期间，我积极适应由工作人员向学生的角色转变，以及由乡镇工作向校园与课堂学习的重心转移。通过二十多天的学习，...</w:t>
      </w:r>
    </w:p>
    <w:p>
      <w:pPr>
        <w:ind w:left="0" w:right="0" w:firstLine="560"/>
        <w:spacing w:before="450" w:after="450" w:line="312" w:lineRule="auto"/>
      </w:pPr>
      <w:r>
        <w:rPr>
          <w:rFonts w:ascii="宋体" w:hAnsi="宋体" w:eastAsia="宋体" w:cs="宋体"/>
          <w:color w:val="000"/>
          <w:sz w:val="28"/>
          <w:szCs w:val="28"/>
        </w:rPr>
        <w:t xml:space="preserve">时光飞逝，转眼间，我所在的党外干部培训班全体学习任务完成，在党校学习的的二十一天里，面对新的学习、生活环境，我受益匪浅，感触良深。学习期间，我积极适应由工作人员向学生的角色转变，以及由乡镇工作向校园与课堂学习的重心转移。通过二十多天的学习，我在理论知识上得到了极大丰富，团队精神得到了极大提高，现将些许心得体会总结如下：</w:t>
      </w:r>
    </w:p>
    <w:p>
      <w:pPr>
        <w:ind w:left="0" w:right="0" w:firstLine="560"/>
        <w:spacing w:before="450" w:after="450" w:line="312" w:lineRule="auto"/>
      </w:pPr>
      <w:r>
        <w:rPr>
          <w:rFonts w:ascii="宋体" w:hAnsi="宋体" w:eastAsia="宋体" w:cs="宋体"/>
          <w:color w:val="000"/>
          <w:sz w:val="28"/>
          <w:szCs w:val="28"/>
        </w:rPr>
        <w:t xml:space="preserve">　　首先，通过这次党校学习，使我认识到以前我对党性的认识只是表面上很肤浅的认识。经过这次系统的学习，我才知道，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的指导思想是以马克思列宁主义、毛泽东思想、邓小平理论和“三个代表”重要思想作为自己的行动指南。此外，胡锦涛总书记在党的xx大中强调，中国特色社会主义，是当代中国发展进步的旗帜，是全党全国各族人民团结奋斗的旗帜。走中国特色社会主义道路，鲜明地回答了当代中国走什么路、举什么旗的根本问题，鲜明地指出了坚持和发展中国特色社会主义对于加快推进我国社会主义现代化的极端重要性，鲜明地表达了我们党团结带领全国各族人民坚持和发展中国特色社会主义的坚定信念。并且，太平天国运动、义和团运动及辛亥革命的失败，都说明了没有共产党就没有新中国，只有在共产党的领导下，我们的国家才能日益富强，人民才能安居乐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2025-06-17T14:59:09+08:00</dcterms:created>
  <dcterms:modified xsi:type="dcterms:W3CDTF">2025-06-17T14:59:09+08:00</dcterms:modified>
</cp:coreProperties>
</file>

<file path=docProps/custom.xml><?xml version="1.0" encoding="utf-8"?>
<Properties xmlns="http://schemas.openxmlformats.org/officeDocument/2006/custom-properties" xmlns:vt="http://schemas.openxmlformats.org/officeDocument/2006/docPropsVTypes"/>
</file>