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公司销售工作人员个人总结</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公司销售工作人员个人总结》是为大家准备的，希望对大家有帮助。&gt;【篇一】公...</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公司销售工作人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&gt;【篇一】公司销售工作人员个人总结</w:t>
      </w:r>
    </w:p>
    <w:p>
      <w:pPr>
        <w:ind w:left="0" w:right="0" w:firstLine="560"/>
        <w:spacing w:before="450" w:after="450" w:line="312" w:lineRule="auto"/>
      </w:pPr>
      <w:r>
        <w:rPr>
          <w:rFonts w:ascii="宋体" w:hAnsi="宋体" w:eastAsia="宋体" w:cs="宋体"/>
          <w:color w:val="000"/>
          <w:sz w:val="28"/>
          <w:szCs w:val="28"/>
        </w:rPr>
        <w:t xml:space="preserve">　　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&gt;【篇二】公司销售工作人员个人总结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我是__公司销售部的一名销售人员，主要负责跟进__区域广告代理公司媒介策划专员和购买专员的媒介排期与投放工作，推荐合作，以下单业绩为工作任务量。20__年，我积极与部门员工一起在_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喜迎新春，祝我们公司在20__年的销售业绩上更上一层楼，走在__行业的尖端，向我们的理想靠拢。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&gt;【篇三】公司销售工作人员个人总结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　　一、具体工作总结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二、自身培训与学习情况</w:t>
      </w:r>
    </w:p>
    <w:p>
      <w:pPr>
        <w:ind w:left="0" w:right="0" w:firstLine="560"/>
        <w:spacing w:before="450" w:after="450" w:line="312" w:lineRule="auto"/>
      </w:pPr>
      <w:r>
        <w:rPr>
          <w:rFonts w:ascii="宋体" w:hAnsi="宋体" w:eastAsia="宋体" w:cs="宋体"/>
          <w:color w:val="000"/>
          <w:sz w:val="28"/>
          <w:szCs w:val="28"/>
        </w:rPr>
        <w:t xml:space="preserve">　　在省分行的高度重视下，今年__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　　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五、来年工作打算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4、结合我行工作实际加强学习，做好it蓝图新系统上线工作，做好20__年个人工作计划。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2025-05-19T17:43:35+08:00</dcterms:created>
  <dcterms:modified xsi:type="dcterms:W3CDTF">2025-05-19T17:43:35+08:00</dcterms:modified>
</cp:coreProperties>
</file>

<file path=docProps/custom.xml><?xml version="1.0" encoding="utf-8"?>
<Properties xmlns="http://schemas.openxmlformats.org/officeDocument/2006/custom-properties" xmlns:vt="http://schemas.openxmlformats.org/officeDocument/2006/docPropsVTypes"/>
</file>