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ui设计师工作总结与计划 Ui设计师工作内容(十九篇)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ui设计师工作总结与计划 Ui设计师工作内容一一、严把工作流程，有效的与客户沟通，提高工作效率加入某一段时间了，对公司的工作流程也是比较了解，在以后的工作当中一定要按照工作流程走，有效的与客户沟通，避免做无用功，减少对公司的损失，降低成本，...</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Ui设计师工作内容一</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Ui设计师工作内容二</w:t>
      </w:r>
    </w:p>
    <w:p>
      <w:pPr>
        <w:ind w:left="0" w:right="0" w:firstLine="560"/>
        <w:spacing w:before="450" w:after="450" w:line="312" w:lineRule="auto"/>
      </w:pPr>
      <w:r>
        <w:rPr>
          <w:rFonts w:ascii="宋体" w:hAnsi="宋体" w:eastAsia="宋体" w:cs="宋体"/>
          <w:color w:val="000"/>
          <w:sz w:val="28"/>
          <w:szCs w:val="28"/>
        </w:rPr>
        <w:t xml:space="preserve">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__年初的工作计划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Ui设计师工作内容三</w:t>
      </w:r>
    </w:p>
    <w:p>
      <w:pPr>
        <w:ind w:left="0" w:right="0" w:firstLine="560"/>
        <w:spacing w:before="450" w:after="450" w:line="312" w:lineRule="auto"/>
      </w:pPr>
      <w:r>
        <w:rPr>
          <w:rFonts w:ascii="宋体" w:hAnsi="宋体" w:eastAsia="宋体" w:cs="宋体"/>
          <w:color w:val="000"/>
          <w:sz w:val="28"/>
          <w:szCs w:val="28"/>
        </w:rPr>
        <w:t xml:space="preserve">在这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这一年的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某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Ui设计师工作内容四</w:t>
      </w:r>
    </w:p>
    <w:p>
      <w:pPr>
        <w:ind w:left="0" w:right="0" w:firstLine="560"/>
        <w:spacing w:before="450" w:after="450" w:line="312" w:lineRule="auto"/>
      </w:pPr>
      <w:r>
        <w:rPr>
          <w:rFonts w:ascii="宋体" w:hAnsi="宋体" w:eastAsia="宋体" w:cs="宋体"/>
          <w:color w:val="000"/>
          <w:sz w:val="28"/>
          <w:szCs w:val="28"/>
        </w:rPr>
        <w:t xml:space="preserve">20__年到了，为了更好的开展工作，特梳理了自已的工作任务，制定新的工作计划。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1、说：您好，我是设计师某，很高兴为你服务，请坐吧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Ui设计师工作内容五</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Ui设计师工作内容六</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Ui设计师工作内容七</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Ui设计师工作内容八</w:t>
      </w:r>
    </w:p>
    <w:p>
      <w:pPr>
        <w:ind w:left="0" w:right="0" w:firstLine="560"/>
        <w:spacing w:before="450" w:after="450" w:line="312" w:lineRule="auto"/>
      </w:pPr>
      <w:r>
        <w:rPr>
          <w:rFonts w:ascii="宋体" w:hAnsi="宋体" w:eastAsia="宋体" w:cs="宋体"/>
          <w:color w:val="000"/>
          <w:sz w:val="28"/>
          <w:szCs w:val="28"/>
        </w:rPr>
        <w:t xml:space="preserve">在xx年的工作规划中下面的几项工作作为主要的工作来做：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Ui设计师工作内容九</w:t>
      </w:r>
    </w:p>
    <w:p>
      <w:pPr>
        <w:ind w:left="0" w:right="0" w:firstLine="560"/>
        <w:spacing w:before="450" w:after="450" w:line="312" w:lineRule="auto"/>
      </w:pPr>
      <w:r>
        <w:rPr>
          <w:rFonts w:ascii="宋体" w:hAnsi="宋体" w:eastAsia="宋体" w:cs="宋体"/>
          <w:color w:val="000"/>
          <w:sz w:val="28"/>
          <w:szCs w:val="28"/>
        </w:rPr>
        <w:t xml:space="preserve">本人于x年进入x公司工作，从事;x年xx月获得 助理工程师职称，至今我从事工作已经x年了，在这x年中，我脚踏实地，认真工作，努力学习，在不断的实践中自身各方面的水平都得到了很大的提高。</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这x年的建筑工程中我逐步体会到，建筑工作中应该肩负着巨大的责任感，因为自己的成果不仅要对自己负责，要对单位负责，要对业主负责，更要对社会负责，一旦建成要影响几十年，对这个社会的影响是巨大的。所以我在认真做好本职工作的同时，努力学习各种新规范、新技术，不断提升个人的技术水平和专业修养，遇到问题主动查阅相关规范、资料，并向老同志请教，在实际工程服务中，积极与业主沟通，与相关政府主管部门协调，主动为施工单位提供技术支持，尽心尽职做好工程后期的服务，也因此受到了社会各方的好评。</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在技术工作中严谨踏实，积极进取，通过自学、培训、和各专业人员交流沟通等途径不断提高专业技术能力，在工作中积极接受新技术、新材料、新思维、新方法，熟练掌握各种办公软件，把自己所学到的知识体现到实际工程中去，能理论联系实际，正确处理业主经济要求与建筑原则的关系。期间我也参加了许多培训，比如于xx年x月在xx市xx饭店由xx市建设局组织的、于单位三楼大会议室举办的的培训等等。在这x年中，我深刻体会到对于我们年轻一代来说，建筑这行业的技术追求是永无止境的，尽管在这期间我也走了很多弯路、经历了很多困惑，但是在自身的努力和同事的帮助下，我一步一步走过来，方案设计能力逐步提高，技术上逐渐成熟;能单独与业主沟通协调、与政府主管部门沟通、处理现场施工问题，真正体现了一名工程师的水准。在自己不断进步的同时也不忘主动帮助年轻同志，使他们更快地掌握各项技术，快速成长起来。</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我所从事的工作主要是负责对给排水施工技术与措施的施工阶段前期准备，中期施工，后期检查。</w:t>
      </w:r>
    </w:p>
    <w:p>
      <w:pPr>
        <w:ind w:left="0" w:right="0" w:firstLine="560"/>
        <w:spacing w:before="450" w:after="450" w:line="312" w:lineRule="auto"/>
      </w:pPr>
      <w:r>
        <w:rPr>
          <w:rFonts w:ascii="宋体" w:hAnsi="宋体" w:eastAsia="宋体" w:cs="宋体"/>
          <w:color w:val="000"/>
          <w:sz w:val="28"/>
          <w:szCs w:val="28"/>
        </w:rPr>
        <w:t xml:space="preserve">(一)施工准备阶段给排水施工技术与措施</w:t>
      </w:r>
    </w:p>
    <w:p>
      <w:pPr>
        <w:ind w:left="0" w:right="0" w:firstLine="560"/>
        <w:spacing w:before="450" w:after="450" w:line="312" w:lineRule="auto"/>
      </w:pPr>
      <w:r>
        <w:rPr>
          <w:rFonts w:ascii="宋体" w:hAnsi="宋体" w:eastAsia="宋体" w:cs="宋体"/>
          <w:color w:val="000"/>
          <w:sz w:val="28"/>
          <w:szCs w:val="28"/>
        </w:rPr>
        <w:t xml:space="preserve">1、科学的进行给排水工程施工图纸的设计审核</w:t>
      </w:r>
    </w:p>
    <w:p>
      <w:pPr>
        <w:ind w:left="0" w:right="0" w:firstLine="560"/>
        <w:spacing w:before="450" w:after="450" w:line="312" w:lineRule="auto"/>
      </w:pPr>
      <w:r>
        <w:rPr>
          <w:rFonts w:ascii="宋体" w:hAnsi="宋体" w:eastAsia="宋体" w:cs="宋体"/>
          <w:color w:val="000"/>
          <w:sz w:val="28"/>
          <w:szCs w:val="28"/>
        </w:rPr>
        <w:t xml:space="preserve">在建筑工程中，图纸设计是工程开始的第一步，建筑给排水管道的图纸设计要求是相对较高的，这就要求施工单位要从实际出发，具体的考虑施工区域的施工条件，尤其是地理条件。其主要包括地层的勘察，地下水水位以及其他有关情况的考察，同时要根据城市规模的大小，在充分考虑给排水量的前提下，合理设计给排水管道结构及管道尺寸。做到施工图纸的设计能够满足城市给排水的需求，这是给排水管道合理的前提。</w:t>
      </w:r>
    </w:p>
    <w:p>
      <w:pPr>
        <w:ind w:left="0" w:right="0" w:firstLine="560"/>
        <w:spacing w:before="450" w:after="450" w:line="312" w:lineRule="auto"/>
      </w:pPr>
      <w:r>
        <w:rPr>
          <w:rFonts w:ascii="宋体" w:hAnsi="宋体" w:eastAsia="宋体" w:cs="宋体"/>
          <w:color w:val="000"/>
          <w:sz w:val="28"/>
          <w:szCs w:val="28"/>
        </w:rPr>
        <w:t xml:space="preserve">在给排水管道施工的图纸设计完毕之后，施工人员必须对图纸进行深入的了解。城市管道是一个体系，而不是孤立的，因此施工过程中各个环节都是相互衔接的。施工人员必须对整个工程有一定的了解，并且详细的掌握施工区域的地理情况，才能保证施工的准确性。</w:t>
      </w:r>
    </w:p>
    <w:p>
      <w:pPr>
        <w:ind w:left="0" w:right="0" w:firstLine="560"/>
        <w:spacing w:before="450" w:after="450" w:line="312" w:lineRule="auto"/>
      </w:pPr>
      <w:r>
        <w:rPr>
          <w:rFonts w:ascii="宋体" w:hAnsi="宋体" w:eastAsia="宋体" w:cs="宋体"/>
          <w:color w:val="000"/>
          <w:sz w:val="28"/>
          <w:szCs w:val="28"/>
        </w:rPr>
        <w:t xml:space="preserve">2、对管道材料进行严格要求</w:t>
      </w:r>
    </w:p>
    <w:p>
      <w:pPr>
        <w:ind w:left="0" w:right="0" w:firstLine="560"/>
        <w:spacing w:before="450" w:after="450" w:line="312" w:lineRule="auto"/>
      </w:pPr>
      <w:r>
        <w:rPr>
          <w:rFonts w:ascii="宋体" w:hAnsi="宋体" w:eastAsia="宋体" w:cs="宋体"/>
          <w:color w:val="000"/>
          <w:sz w:val="28"/>
          <w:szCs w:val="28"/>
        </w:rPr>
        <w:t xml:space="preserve">为了保证施工结果有一定的质量效果，且满足人们的施工要求，需要安排专门人员对每批排水管道材料的进场进行严格检查。专业人员包括建筑施工单位的材料员、质检员、安全员、技术员等。他们主要针对材料的种类、规格、外观等进行详细的检查，能够充分保证材料的表面没有明显的刮痕以及磨损等现象，且材料的外观色泽要有一定的均匀性，以及材料的生产厂家有相应的合格证书，能够提供合格报告书等。要在最大程度上确保材料得到良好的检查。主要是因为即使是同一个厂家生产的材料、使用的原料，都会出现不同程度上的质量问题。只有取得满足施工要求的合格认证后，才能批准其对应的材料进入施工现场中。</w:t>
      </w:r>
    </w:p>
    <w:p>
      <w:pPr>
        <w:ind w:left="0" w:right="0" w:firstLine="560"/>
        <w:spacing w:before="450" w:after="450" w:line="312" w:lineRule="auto"/>
      </w:pPr>
      <w:r>
        <w:rPr>
          <w:rFonts w:ascii="宋体" w:hAnsi="宋体" w:eastAsia="宋体" w:cs="宋体"/>
          <w:color w:val="000"/>
          <w:sz w:val="28"/>
          <w:szCs w:val="28"/>
        </w:rPr>
        <w:t xml:space="preserve">3、做好放线的测量工作，保持测量的准确性</w:t>
      </w:r>
    </w:p>
    <w:p>
      <w:pPr>
        <w:ind w:left="0" w:right="0" w:firstLine="560"/>
        <w:spacing w:before="450" w:after="450" w:line="312" w:lineRule="auto"/>
      </w:pPr>
      <w:r>
        <w:rPr>
          <w:rFonts w:ascii="宋体" w:hAnsi="宋体" w:eastAsia="宋体" w:cs="宋体"/>
          <w:color w:val="000"/>
          <w:sz w:val="28"/>
          <w:szCs w:val="28"/>
        </w:rPr>
        <w:t xml:space="preserve">在给排水管道施工的过程中，放线的测量是很容易产生误差的，我需要做的是把误差控制在允许的范围之内，超过误差则不合格。因此，在进行放线测量时，施工的技术人必须严格按照施工测量的步骤和规范进行测量，保证测量的准确性。</w:t>
      </w:r>
    </w:p>
    <w:p>
      <w:pPr>
        <w:ind w:left="0" w:right="0" w:firstLine="560"/>
        <w:spacing w:before="450" w:after="450" w:line="312" w:lineRule="auto"/>
      </w:pPr>
      <w:r>
        <w:rPr>
          <w:rFonts w:ascii="宋体" w:hAnsi="宋体" w:eastAsia="宋体" w:cs="宋体"/>
          <w:color w:val="000"/>
          <w:sz w:val="28"/>
          <w:szCs w:val="28"/>
        </w:rPr>
        <w:t xml:space="preserve">(二) 施工阶段给排水施工技术与措施</w:t>
      </w:r>
    </w:p>
    <w:p>
      <w:pPr>
        <w:ind w:left="0" w:right="0" w:firstLine="560"/>
        <w:spacing w:before="450" w:after="450" w:line="312" w:lineRule="auto"/>
      </w:pPr>
      <w:r>
        <w:rPr>
          <w:rFonts w:ascii="宋体" w:hAnsi="宋体" w:eastAsia="宋体" w:cs="宋体"/>
          <w:color w:val="000"/>
          <w:sz w:val="28"/>
          <w:szCs w:val="28"/>
        </w:rPr>
        <w:t xml:space="preserve">1、及时预留孔洞和套管</w:t>
      </w:r>
    </w:p>
    <w:p>
      <w:pPr>
        <w:ind w:left="0" w:right="0" w:firstLine="560"/>
        <w:spacing w:before="450" w:after="450" w:line="312" w:lineRule="auto"/>
      </w:pPr>
      <w:r>
        <w:rPr>
          <w:rFonts w:ascii="宋体" w:hAnsi="宋体" w:eastAsia="宋体" w:cs="宋体"/>
          <w:color w:val="000"/>
          <w:sz w:val="28"/>
          <w:szCs w:val="28"/>
        </w:rPr>
        <w:t xml:space="preserve">土建基础、主体结构施工阶段当排出管及和引入管穿越建筑物时，施工技术人员应跟踪检查给排水安装施工是否按照要求预留了孔洞，设置了套管。预留、预埋人员应熟悉图纸，熟悉所有预留孔洞、预埋套管的位置、规格，以确保准确无误的预留预埋。技术人员必须要求施工人员在首层埋设好给排水管道并做好防腐处理，之后才可以在室内进行回填，施工单位还要将各预留管临时封堵好。厨房、厕所的预留孔洞应注意洁具的位置以及厨房、厕所内的线、管布置，以免在安装时损坏线、管。安装防水套管的位置要准确，套管不能歪斜和偏位，套管口内边要倒角，清除焊渣和毛刺边。穿越剪力墙的套管采用钢套管，根据设计和规范要求制作套管，预埋时应做好定位处理并对套管位置进行复核，如有偏移应及时调整。</w:t>
      </w:r>
    </w:p>
    <w:p>
      <w:pPr>
        <w:ind w:left="0" w:right="0" w:firstLine="560"/>
        <w:spacing w:before="450" w:after="450" w:line="312" w:lineRule="auto"/>
      </w:pPr>
      <w:r>
        <w:rPr>
          <w:rFonts w:ascii="宋体" w:hAnsi="宋体" w:eastAsia="宋体" w:cs="宋体"/>
          <w:color w:val="000"/>
          <w:sz w:val="28"/>
          <w:szCs w:val="28"/>
        </w:rPr>
        <w:t xml:space="preserve">2、干管和立管的制作和安装阶段</w:t>
      </w:r>
    </w:p>
    <w:p>
      <w:pPr>
        <w:ind w:left="0" w:right="0" w:firstLine="560"/>
        <w:spacing w:before="450" w:after="450" w:line="312" w:lineRule="auto"/>
      </w:pPr>
      <w:r>
        <w:rPr>
          <w:rFonts w:ascii="宋体" w:hAnsi="宋体" w:eastAsia="宋体" w:cs="宋体"/>
          <w:color w:val="000"/>
          <w:sz w:val="28"/>
          <w:szCs w:val="28"/>
        </w:rPr>
        <w:t xml:space="preserve">这一阶段的施工工作包括: 支吊架的制作安装、立管的制作安装、干管的制作和安装。这一阶段的质量控制要点主要有：(1)管道制作特别是镀锌钢管的套丝质量要严格控制，管道连接接口要严密;(2)立管安装前须吊垂线，保证管道的垂直度;(3)管道安装牢固，支吊架的安装要符合规范要求;(4)塑料管道须安装伸缩节，排水立管上按照规范设置检查口; (5)管道井内的隐蔽管道隐蔽前须进行隐蔽验收，如果管道井内有给水立管须进行试压试验，验收合格后方可隐蔽;(6)立管安装施工中断时， 须做好上端管口的掩盖， 防止杂物进入。</w:t>
      </w:r>
    </w:p>
    <w:p>
      <w:pPr>
        <w:ind w:left="0" w:right="0" w:firstLine="560"/>
        <w:spacing w:before="450" w:after="450" w:line="312" w:lineRule="auto"/>
      </w:pPr>
      <w:r>
        <w:rPr>
          <w:rFonts w:ascii="宋体" w:hAnsi="宋体" w:eastAsia="宋体" w:cs="宋体"/>
          <w:color w:val="000"/>
          <w:sz w:val="28"/>
          <w:szCs w:val="28"/>
        </w:rPr>
        <w:t xml:space="preserve">3、支管和附件的制作和安装阶段</w:t>
      </w:r>
    </w:p>
    <w:p>
      <w:pPr>
        <w:ind w:left="0" w:right="0" w:firstLine="560"/>
        <w:spacing w:before="450" w:after="450" w:line="312" w:lineRule="auto"/>
      </w:pPr>
      <w:r>
        <w:rPr>
          <w:rFonts w:ascii="宋体" w:hAnsi="宋体" w:eastAsia="宋体" w:cs="宋体"/>
          <w:color w:val="000"/>
          <w:sz w:val="28"/>
          <w:szCs w:val="28"/>
        </w:rPr>
        <w:t xml:space="preserve">(1) 支管的安装方式</w:t>
      </w:r>
    </w:p>
    <w:p>
      <w:pPr>
        <w:ind w:left="0" w:right="0" w:firstLine="560"/>
        <w:spacing w:before="450" w:after="450" w:line="312" w:lineRule="auto"/>
      </w:pPr>
      <w:r>
        <w:rPr>
          <w:rFonts w:ascii="宋体" w:hAnsi="宋体" w:eastAsia="宋体" w:cs="宋体"/>
          <w:color w:val="000"/>
          <w:sz w:val="28"/>
          <w:szCs w:val="28"/>
        </w:rPr>
        <w:t xml:space="preserve">给水支管安装有暗装和明装两种方式。暗装管道需在砖墙或地面上开凿管沟， 管道安装验收后再用砂浆掩盖。这种安装方式虽然更能满足美观的要求， 但是由于其对建筑质量会产生一定影响并且管道检修困难， 所以在建筑毛坯房建设中， 一般很少采用。明装的给水支管沿墙面铺设， 需要在墙面上安装管卡。排水支管也有暗装和明装两种方式。暗装时， 卫生间的地坪标高和卧室、客厅的地坪标高之间留有一定的高差， 排水支管铺设安装后再用石子填塞， 粉刷地面。明装的排水支管是在下层卫生间的吊顶内安装， 需要安装吊架。暗装方式不仅美观， 而且避免了日后上下层居民产生纠纷的隐患。另外， 和给水管道不同， 由于排水管道不是承压管道， 所以管道损坏的几率很小。这种安装方式值得提倡。</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这一阶段的质量控制要点主要有：a) 管道安装牢固，支吊架的安装要符合规范要求;b) 接口的插入深度必须符合规范要求，保证接口的严密性; c) 支管送到用( 排) 水点的位置，标高应严格符合设计要求;d) 排水支管顺水流方向的坡度须按照设计要求;e) 阀门安装时应将阀门关闭，以免杂物进入影响阀门严密性，单向阀门安装应注意阀门进出口方向和水流方向相一致。</w:t>
      </w:r>
    </w:p>
    <w:p>
      <w:pPr>
        <w:ind w:left="0" w:right="0" w:firstLine="560"/>
        <w:spacing w:before="450" w:after="450" w:line="312" w:lineRule="auto"/>
      </w:pPr>
      <w:r>
        <w:rPr>
          <w:rFonts w:ascii="宋体" w:hAnsi="宋体" w:eastAsia="宋体" w:cs="宋体"/>
          <w:color w:val="000"/>
          <w:sz w:val="28"/>
          <w:szCs w:val="28"/>
        </w:rPr>
        <w:t xml:space="preserve">4、管道吹洗和试验阶段</w:t>
      </w:r>
    </w:p>
    <w:p>
      <w:pPr>
        <w:ind w:left="0" w:right="0" w:firstLine="560"/>
        <w:spacing w:before="450" w:after="450" w:line="312" w:lineRule="auto"/>
      </w:pPr>
      <w:r>
        <w:rPr>
          <w:rFonts w:ascii="宋体" w:hAnsi="宋体" w:eastAsia="宋体" w:cs="宋体"/>
          <w:color w:val="000"/>
          <w:sz w:val="28"/>
          <w:szCs w:val="28"/>
        </w:rPr>
        <w:t xml:space="preserve">管道安装结束后应该进行管道的各项试验，检查管道系统的严密性， 给水系统的管道还应进行吹洗，以满足卫生要求。试验内容包括：给水管道的压力试验、排水管道的灌水试验、排水管道的通球试验，试验时出现问题应寻找原因， 进行整改后重新试验，试验合格后方可验收。</w:t>
      </w:r>
    </w:p>
    <w:p>
      <w:pPr>
        <w:ind w:left="0" w:right="0" w:firstLine="560"/>
        <w:spacing w:before="450" w:after="450" w:line="312" w:lineRule="auto"/>
      </w:pPr>
      <w:r>
        <w:rPr>
          <w:rFonts w:ascii="宋体" w:hAnsi="宋体" w:eastAsia="宋体" w:cs="宋体"/>
          <w:color w:val="000"/>
          <w:sz w:val="28"/>
          <w:szCs w:val="28"/>
        </w:rPr>
        <w:t xml:space="preserve">5、设备和卫生器具的安装阶段</w:t>
      </w:r>
    </w:p>
    <w:p>
      <w:pPr>
        <w:ind w:left="0" w:right="0" w:firstLine="560"/>
        <w:spacing w:before="450" w:after="450" w:line="312" w:lineRule="auto"/>
      </w:pPr>
      <w:r>
        <w:rPr>
          <w:rFonts w:ascii="宋体" w:hAnsi="宋体" w:eastAsia="宋体" w:cs="宋体"/>
          <w:color w:val="000"/>
          <w:sz w:val="28"/>
          <w:szCs w:val="28"/>
        </w:rPr>
        <w:t xml:space="preserve">设备和卫生器具安装必须在管道吹洗和试验合格后， 设备和卫生器具的安装放在施工过程的最后， 这样也是为了对成品的保护， 防止其他工种在作业时对设备和卫生器具造成损害。同时，由于安装工程的设备和卫生器具属于贵重物品， 便于拆卸， 所以还要防盗。设备和卫生器具的安装位置必须正确， 洗脸盆和洗菜盆的安装标高要符合设计和使用要求， 安装要牢固。</w:t>
      </w:r>
    </w:p>
    <w:p>
      <w:pPr>
        <w:ind w:left="0" w:right="0" w:firstLine="560"/>
        <w:spacing w:before="450" w:after="450" w:line="312" w:lineRule="auto"/>
      </w:pPr>
      <w:r>
        <w:rPr>
          <w:rFonts w:ascii="宋体" w:hAnsi="宋体" w:eastAsia="宋体" w:cs="宋体"/>
          <w:color w:val="000"/>
          <w:sz w:val="28"/>
          <w:szCs w:val="28"/>
        </w:rPr>
        <w:t xml:space="preserve">6、金属管道的油漆和防腐阶段</w:t>
      </w:r>
    </w:p>
    <w:p>
      <w:pPr>
        <w:ind w:left="0" w:right="0" w:firstLine="560"/>
        <w:spacing w:before="450" w:after="450" w:line="312" w:lineRule="auto"/>
      </w:pPr>
      <w:r>
        <w:rPr>
          <w:rFonts w:ascii="宋体" w:hAnsi="宋体" w:eastAsia="宋体" w:cs="宋体"/>
          <w:color w:val="000"/>
          <w:sz w:val="28"/>
          <w:szCs w:val="28"/>
        </w:rPr>
        <w:t xml:space="preserve">这一阶段是施工过程的扫尾阶段。消防给水管道必须刷红丹防锈漆， 金属支吊架须进行镀锌或刷防锈漆， 埋地铺设的引入给水管是金属管材时， 必须做防腐处理。</w:t>
      </w:r>
    </w:p>
    <w:p>
      <w:pPr>
        <w:ind w:left="0" w:right="0" w:firstLine="560"/>
        <w:spacing w:before="450" w:after="450" w:line="312" w:lineRule="auto"/>
      </w:pPr>
      <w:r>
        <w:rPr>
          <w:rFonts w:ascii="宋体" w:hAnsi="宋体" w:eastAsia="宋体" w:cs="宋体"/>
          <w:color w:val="000"/>
          <w:sz w:val="28"/>
          <w:szCs w:val="28"/>
        </w:rPr>
        <w:t xml:space="preserve">(三)施工后期给排水施工技术与措施</w:t>
      </w:r>
    </w:p>
    <w:p>
      <w:pPr>
        <w:ind w:left="0" w:right="0" w:firstLine="560"/>
        <w:spacing w:before="450" w:after="450" w:line="312" w:lineRule="auto"/>
      </w:pPr>
      <w:r>
        <w:rPr>
          <w:rFonts w:ascii="宋体" w:hAnsi="宋体" w:eastAsia="宋体" w:cs="宋体"/>
          <w:color w:val="000"/>
          <w:sz w:val="28"/>
          <w:szCs w:val="28"/>
        </w:rPr>
        <w:t xml:space="preserve">现场施工基本结束后 ，还应做好后期质量控制 。工程竣工前应对所有阀门、 水表、 消火栓、 卫生器具等设施作全面清理 ，保证箱 、器具等内无污物， 表面清洁。 检查给水管道的水压试验、 给水系统的吹洗、 阀门的试压、 排水管道的灌水试验及通水试验等测试项目的测试及测试报告的编制 ，整理汇总所有隐蔽工程检查的隐蔽单、 各种给排水技术资料、 合格证书 、质保证书 、各种电器及材料的测试报告等 ，并装订成册。根据工程实际施工情况编制完整的工程竣工图 ，整理汇总并装订成册 ，作为工程验收的依据和建设单位今后维修的原始资料。</w:t>
      </w:r>
    </w:p>
    <w:p>
      <w:pPr>
        <w:ind w:left="0" w:right="0" w:firstLine="560"/>
        <w:spacing w:before="450" w:after="450" w:line="312" w:lineRule="auto"/>
      </w:pPr>
      <w:r>
        <w:rPr>
          <w:rFonts w:ascii="宋体" w:hAnsi="宋体" w:eastAsia="宋体" w:cs="宋体"/>
          <w:color w:val="000"/>
          <w:sz w:val="28"/>
          <w:szCs w:val="28"/>
        </w:rPr>
        <w:t xml:space="preserve">这几年当中虽然我也取得了一些小小的成绩，但相对于公司及上级领导们对我的重托和期望还有差距。在以后的工作中，我会更加的努力，不断提高自己的专业技术水平，更好的完成设计任务。拓宽思路，更加有创意的完成本职工作，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最佳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4"/>
          <w:szCs w:val="34"/>
          <w:b w:val="1"/>
          <w:bCs w:val="1"/>
        </w:rPr>
        <w:t xml:space="preserve">ui设计师工作总结与计划 Ui设计师工作内容篇十一</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Ui设计师工作内容篇十二</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xx-20x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x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宋体" w:hAnsi="宋体" w:eastAsia="宋体" w:cs="宋体"/>
          <w:color w:val="000"/>
          <w:sz w:val="28"/>
          <w:szCs w:val="28"/>
        </w:rPr>
        <w:t xml:space="preserve">在今年的工作计划中，我会继续服务好自己所负责的项目，比如熙龙湾，浪琴湾，北辰金座和绿野春天，八方的2个项目，学府商业广场等几个项目，在去年的工作当中浪琴湾和熙龙湾的美墅馆总体来说还可以，北辰项目也服务的比较顺利，另外几个项目我觉得在今年的工作当中还需加强。我觉得今年在服务项目的过程中一定要把品质放在第一位，时时刻刻贯彻“20xx-20xx年精耕细作•品牌升华年”这个理念，把尚锐制造成为在地产行业高品质的一个品牌，最后希望和尚锐同仁们一起努力把尚锐的口碑做的更好!</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Ui设计师工作内容篇十三</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1、说：您好，我是设计师___，很高兴为你服务，请坐吧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Ui设计师工作内容篇十四</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Ui设计师工作内容篇十五</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Ui设计师工作内容篇十六</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Ui设计师工作内容篇十七</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1. 员工为企业服务，除了合理的薪酬福利体系外，更强调个人自我价值的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 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 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 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好团队需要好的团队质量更需要各队员好的能力培养，201_ 年培训计划如下：</w:t>
      </w:r>
    </w:p>
    <w:p>
      <w:pPr>
        <w:ind w:left="0" w:right="0" w:firstLine="560"/>
        <w:spacing w:before="450" w:after="450" w:line="312" w:lineRule="auto"/>
      </w:pPr>
      <w:r>
        <w:rPr>
          <w:rFonts w:ascii="宋体" w:hAnsi="宋体" w:eastAsia="宋体" w:cs="宋体"/>
          <w:color w:val="000"/>
          <w:sz w:val="28"/>
          <w:szCs w:val="28"/>
        </w:rPr>
        <w:t xml:space="preserve">1. 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 讲解设计部制图标准</w:t>
      </w:r>
    </w:p>
    <w:p>
      <w:pPr>
        <w:ind w:left="0" w:right="0" w:firstLine="560"/>
        <w:spacing w:before="450" w:after="450" w:line="312" w:lineRule="auto"/>
      </w:pPr>
      <w:r>
        <w:rPr>
          <w:rFonts w:ascii="宋体" w:hAnsi="宋体" w:eastAsia="宋体" w:cs="宋体"/>
          <w:color w:val="000"/>
          <w:sz w:val="28"/>
          <w:szCs w:val="28"/>
        </w:rPr>
        <w:t xml:space="preserve">3. 规范设计部出图流程</w:t>
      </w:r>
    </w:p>
    <w:p>
      <w:pPr>
        <w:ind w:left="0" w:right="0" w:firstLine="560"/>
        <w:spacing w:before="450" w:after="450" w:line="312" w:lineRule="auto"/>
      </w:pPr>
      <w:r>
        <w:rPr>
          <w:rFonts w:ascii="宋体" w:hAnsi="宋体" w:eastAsia="宋体" w:cs="宋体"/>
          <w:color w:val="000"/>
          <w:sz w:val="28"/>
          <w:szCs w:val="28"/>
        </w:rPr>
        <w:t xml:space="preserve">4. 规范设计部工作流程</w:t>
      </w:r>
    </w:p>
    <w:p>
      <w:pPr>
        <w:ind w:left="0" w:right="0" w:firstLine="560"/>
        <w:spacing w:before="450" w:after="450" w:line="312" w:lineRule="auto"/>
      </w:pPr>
      <w:r>
        <w:rPr>
          <w:rFonts w:ascii="宋体" w:hAnsi="宋体" w:eastAsia="宋体" w:cs="宋体"/>
          <w:color w:val="000"/>
          <w:sz w:val="28"/>
          <w:szCs w:val="28"/>
        </w:rPr>
        <w:t xml:space="preserve">5. 建立和培养设计团队</w:t>
      </w:r>
    </w:p>
    <w:p>
      <w:pPr>
        <w:ind w:left="0" w:right="0" w:firstLine="560"/>
        <w:spacing w:before="450" w:after="450" w:line="312" w:lineRule="auto"/>
      </w:pPr>
      <w:r>
        <w:rPr>
          <w:rFonts w:ascii="宋体" w:hAnsi="宋体" w:eastAsia="宋体" w:cs="宋体"/>
          <w:color w:val="000"/>
          <w:sz w:val="28"/>
          <w:szCs w:val="28"/>
        </w:rPr>
        <w:t xml:space="preserve">6. 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 每月典型设计案例谈论会</w:t>
      </w:r>
    </w:p>
    <w:p>
      <w:pPr>
        <w:ind w:left="0" w:right="0" w:firstLine="560"/>
        <w:spacing w:before="450" w:after="450" w:line="312" w:lineRule="auto"/>
      </w:pPr>
      <w:r>
        <w:rPr>
          <w:rFonts w:ascii="宋体" w:hAnsi="宋体" w:eastAsia="宋体" w:cs="宋体"/>
          <w:color w:val="000"/>
          <w:sz w:val="28"/>
          <w:szCs w:val="28"/>
        </w:rPr>
        <w:t xml:space="preserve">8. 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 公司安排的其它培训计划</w:t>
      </w:r>
    </w:p>
    <w:p>
      <w:pPr>
        <w:ind w:left="0" w:right="0" w:firstLine="560"/>
        <w:spacing w:before="450" w:after="450" w:line="312" w:lineRule="auto"/>
      </w:pPr>
      <w:r>
        <w:rPr>
          <w:rFonts w:ascii="宋体" w:hAnsi="宋体" w:eastAsia="宋体" w:cs="宋体"/>
          <w:color w:val="000"/>
          <w:sz w:val="28"/>
          <w:szCs w:val="28"/>
        </w:rPr>
        <w:t xml:space="preserve">四、人员配备、岗位调整要求：</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 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 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通过去年末的培训和现阶段的部门工作了解，经过本人多年的设计部的整个运行方案，总结出一些经验。设计部201_ 年是一个基础阶段，一切的运作都不是那么的完整。相信201_ 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Ui设计师工作内容篇十八</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 _ 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ui设计师工作总结与计划 Ui设计师工作内容篇十九</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