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2024年最新高中语文教师工作总结心得体会 高中语文教师工作总结(5篇)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最新高中语文教师工作总结心得体会 高中语文教师工作总结一本学期我对语文教改有了这三个方面的打算：学好教材，超越教材;立足课堂，超越课堂;尊重教师，超越教师。让学生扩大篇章的积累，培养学生读书的兴趣，养成读书的习惯，教师要引领学生开展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高中语文教师工作总结一</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高中语文教师工作总结二</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总结中提出自己的想法，有利于得到领导的支持，也有利于团结身边的同事更好地开展工作。下面小编给大家分享一些关于高中语文教师工作总结，供大家参考。希望能对大家有一定的帮助!</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道德修养，更要有广博语文知识。为此我十分重视知识水平更新和提高。在语文教学上认真学习大纲，学习新课改理论，积极参加由清镇市第一中学承办贵阳市青年教师课堂教学研讨会、贵阳市举办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专业知识，参加师德师风教育培训，不断正确认识教师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组成部分，通过批改作业可以了解学生对知识掌握情况。认真批改作业是语文组重头戏，为了提高学生作文水平，坚持两周批改一次大作文，批改时全批全改。全面了解学生作文水平，讲评作文时能做到有放矢，切实提高学生写作能力。</w:t>
      </w:r>
    </w:p>
    <w:p>
      <w:pPr>
        <w:ind w:left="0" w:right="0" w:firstLine="560"/>
        <w:spacing w:before="450" w:after="450" w:line="312" w:lineRule="auto"/>
      </w:pPr>
      <w:r>
        <w:rPr>
          <w:rFonts w:ascii="宋体" w:hAnsi="宋体" w:eastAsia="宋体" w:cs="宋体"/>
          <w:color w:val="000"/>
          <w:sz w:val="28"/>
          <w:szCs w:val="28"/>
        </w:rPr>
        <w:t xml:space="preserve">考试、测验是教学重要环节，积极批改单元测验，各次测试。进一步了解学生对知识掌握情况，发现问题，及时解决。做好月考和单元测试批改，及时正确找到学生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语文教师个人成长总结5篇&lt;/span</w:t>
      </w:r>
    </w:p>
    <w:p>
      <w:pPr>
        <w:ind w:left="0" w:right="0" w:firstLine="560"/>
        <w:spacing w:before="450" w:after="450" w:line="312" w:lineRule="auto"/>
      </w:pPr>
      <w:r>
        <w:rPr>
          <w:rFonts w:ascii="宋体" w:hAnsi="宋体" w:eastAsia="宋体" w:cs="宋体"/>
          <w:color w:val="000"/>
          <w:sz w:val="28"/>
          <w:szCs w:val="28"/>
        </w:rPr>
        <w:t xml:space="preserve">★ 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国语教学个人工作总结最新&lt;/span[_TAG_h2]最新高中语文教师工作总结心得体会 高中语文教师工作总结三</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高中语文教师工作总结四</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2025-05-02T16:02:11+08:00</dcterms:created>
  <dcterms:modified xsi:type="dcterms:W3CDTF">2025-05-02T16:02:11+08:00</dcterms:modified>
</cp:coreProperties>
</file>

<file path=docProps/custom.xml><?xml version="1.0" encoding="utf-8"?>
<Properties xmlns="http://schemas.openxmlformats.org/officeDocument/2006/custom-properties" xmlns:vt="http://schemas.openxmlformats.org/officeDocument/2006/docPropsVTypes"/>
</file>