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人教版四年级语文教学工作总结下学期 四年级语文下册语文教学工作总结(四篇)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人教版四年级语文教学工作总结下学期 四年级语文下册语文教学工作总结一从参加新教材培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四年级语文下册语文教学工作总结一</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四年级语文下册语文教学工作总结三</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结束。回顾一年的工作，我的感触非常得深。这一年我承担的工作是：四（3）班的班主任及本班的语文教学工作。为了清楚地认识到自己在工作上的不足，我将总结经验、吸取教训、改进方法，从而使以后的工作做得更好，现将一年来的工作从以下三方面进行总结：</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认真学习师德师风、《镇沅直属小学管理手册》。为了提高自己的教学水平，适应新形势下、新环境的教育工作，我认真地参加了学校组织的政治理论学习，学习和贯彻党的教育方针。在工作中注重学生的思想政治教育、坚持把思想政治教育贯穿于教学活动之中。依法执教，全面贯彻国家教育方针。热爱学校，热爱学生，热爱教育事业。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1、以身作则，给学生做榜样。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自身的言行举止去影响学生，要用自己的热情和朝气去感染学生，无论是课堂上还是平时言谈，都会对学生产生很大的影响。为此，我不仅要保证上好每一节课，批改好每一次作业，而且还要注意自己的言行举止是否得体。比如：我要求学生认真书写，那么我在黑板板书也一笔一划地书写，培养学生规范书写汉字的习惯；每天，我总是比学生早到校，一到学校就协助学生搞好卫生、纪律，这样可以使学生逐步养成热爱劳动的好习惯，而且培养他们为自己的班集体争光的集体荣誉感。</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差。那我就从培养学生良好习惯入手，利用班会课的时间认真组织学生学习《小学生守则》、《小学生日常行为规范》以及《镇沅直属小学管理手册》里的有关内容，并注意培养学生勤俭节约的好习惯。因城里的学生独生子女多，再加之大多数学生的家境较好，学生中存在浪费的现象，吃零食、浪费没用完的橡皮、作业本等现象比比皆是。面对这种情况，我以极大的耐心和热情来对待我班的学生。我专门利用班队课进行教育，给他们讲革命故事，想想战争年代人们的生活。叫他们各抒己见，谈谈米饭是怎样来的，灾区的孩子需要什么？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3、做好班干部的组建和培养。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不是班主任一个人就可以组建的，而关键是由班干部决定的。班干部对班集体有着\"以点带面\"和\"以面带面\"的作用，我称他们是\"班主任的左右手\"。所以，我很慎重地在班内进行民主选举，选拔出大家信服的具有较强的号召力和自我管理能力的班干部。为了培养学生班干部的威信，我经常作以下工作：（1）、在班内大力表扬班干部优点，宣传他们的先进事迹，帮助班干部树立威信；（2）、鼓励班干部大胆工作，指点他们工作方法的同时，在纪律上以身作则，力求从各方面给全班起到模范带头作用；（3）、培养干部团结协作的精神，能够通过干部这个小集体建立正确、健全的舆论，带动整个班集体。事实证明，本学期我班在学风，班风方面，都有了很大的转变，受到了其他任课教师的一致好评。</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要教育好孩子，不是单靠老师一方就可以把孩子教育好的`，更需要家长的全力配合才能教育好。本学年，为了更好的与家长配合，我班共召开两次家长会，其中一次是专门针对家长在孩子三年级这个转折点，如何协助学生学习和支持学校工作的，并让这方面做得好的家长在家长会上交流，交流中，很多有心得的家长讲述了自己的一些好方法，给其他家长提供了好的借鉴和启发。除了家长会上与家长交流外，平常经常和家长电话联系，对于个别调皮的学生进行家访，从而尽自己最大能力教育好孩子。</w:t>
      </w:r>
    </w:p>
    <w:p>
      <w:pPr>
        <w:ind w:left="0" w:right="0" w:firstLine="560"/>
        <w:spacing w:before="450" w:after="450" w:line="312" w:lineRule="auto"/>
      </w:pPr>
      <w:r>
        <w:rPr>
          <w:rFonts w:ascii="宋体" w:hAnsi="宋体" w:eastAsia="宋体" w:cs="宋体"/>
          <w:color w:val="000"/>
          <w:sz w:val="28"/>
          <w:szCs w:val="28"/>
        </w:rPr>
        <w:t xml:space="preserve">5、积极组织学生参加学校的各项活动。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在上学期组织学生冬游、参加地震逃生演练、运动会等活动；下学期组织学生参加消防演练、才艺展示、\"六.一\"活动、献爱心等活动；还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6、关心爱护每个学生，用爱心转化后进生。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一些活动，如看谁发现别人优点最多，并互相说一说，使我班学生始终能处于发现别人的一种状态。我始终坚信，以情动人、以理服人是最有效地班级管理办法。本学年，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1、认真学习《课程标准》，认真钻研教材。</w:t>
      </w:r>
    </w:p>
    <w:p>
      <w:pPr>
        <w:ind w:left="0" w:right="0" w:firstLine="560"/>
        <w:spacing w:before="450" w:after="450" w:line="312" w:lineRule="auto"/>
      </w:pPr>
      <w:r>
        <w:rPr>
          <w:rFonts w:ascii="宋体" w:hAnsi="宋体" w:eastAsia="宋体" w:cs="宋体"/>
          <w:color w:val="000"/>
          <w:sz w:val="28"/>
          <w:szCs w:val="28"/>
        </w:rPr>
        <w:t xml:space="preserve">一个教师要上好每一节课，那就要求要熟练地掌握《课程标准》的内容，只有这样在教学时才能准确地把握住教材的重点，从而更好地因材施教。在这一学年中，我认真学习了《新课程标准》和《新课程标准》解读，这就使我更容易把握住教材的重点。其次我还认真钻研教材，根据教材的特点、学生掌握知识的能力、学生的年龄特点等因素，追寻适合学生的教学方法，从而提高课堂教学效率，在本学年中，我最主要采用的教学方法有：小组合作、启发式、学生质疑等方法。</w:t>
      </w:r>
    </w:p>
    <w:p>
      <w:pPr>
        <w:ind w:left="0" w:right="0" w:firstLine="560"/>
        <w:spacing w:before="450" w:after="450" w:line="312" w:lineRule="auto"/>
      </w:pPr>
      <w:r>
        <w:rPr>
          <w:rFonts w:ascii="宋体" w:hAnsi="宋体" w:eastAsia="宋体" w:cs="宋体"/>
          <w:color w:val="000"/>
          <w:sz w:val="28"/>
          <w:szCs w:val="28"/>
        </w:rPr>
        <w:t xml:space="preserve">2、课堂上以学生为主，全面发展学生。</w:t>
      </w:r>
    </w:p>
    <w:p>
      <w:pPr>
        <w:ind w:left="0" w:right="0" w:firstLine="560"/>
        <w:spacing w:before="450" w:after="450" w:line="312" w:lineRule="auto"/>
      </w:pPr>
      <w:r>
        <w:rPr>
          <w:rFonts w:ascii="宋体" w:hAnsi="宋体" w:eastAsia="宋体" w:cs="宋体"/>
          <w:color w:val="000"/>
          <w:sz w:val="28"/>
          <w:szCs w:val="28"/>
        </w:rPr>
        <w:t xml:space="preserve">在课堂教学中，我以学生为主，全面发展学生为目标，进行教学。让学生自己提出问题，自己解决问题，自己归纳方法，从而培养学生各方面的能力。在本学年中，我最主要以培养学生课堂上的听课能力和自主阅读能力为目标，在每一节课中，认真落实。一学年下来，我们班学生已初步养成了上课认真专心听讲和自主阅读的习惯。</w:t>
      </w:r>
    </w:p>
    <w:p>
      <w:pPr>
        <w:ind w:left="0" w:right="0" w:firstLine="560"/>
        <w:spacing w:before="450" w:after="450" w:line="312" w:lineRule="auto"/>
      </w:pPr>
      <w:r>
        <w:rPr>
          <w:rFonts w:ascii="宋体" w:hAnsi="宋体" w:eastAsia="宋体" w:cs="宋体"/>
          <w:color w:val="000"/>
          <w:sz w:val="28"/>
          <w:szCs w:val="28"/>
        </w:rPr>
        <w:t xml:space="preserve">3、认真辅导学生，认真批改每一次作业。</w:t>
      </w:r>
    </w:p>
    <w:p>
      <w:pPr>
        <w:ind w:left="0" w:right="0" w:firstLine="560"/>
        <w:spacing w:before="450" w:after="450" w:line="312" w:lineRule="auto"/>
      </w:pPr>
      <w:r>
        <w:rPr>
          <w:rFonts w:ascii="宋体" w:hAnsi="宋体" w:eastAsia="宋体" w:cs="宋体"/>
          <w:color w:val="000"/>
          <w:sz w:val="28"/>
          <w:szCs w:val="28"/>
        </w:rPr>
        <w:t xml:space="preserve">课后，我认真批改每一次作业，作业中出现的错别字，认真地帮学生订正。根据学生在作业上出现的问题，进行针对性的辅导，从而提高教育教学质量。</w:t>
      </w:r>
    </w:p>
    <w:p>
      <w:pPr>
        <w:ind w:left="0" w:right="0" w:firstLine="560"/>
        <w:spacing w:before="450" w:after="450" w:line="312" w:lineRule="auto"/>
      </w:pPr>
      <w:r>
        <w:rPr>
          <w:rFonts w:ascii="宋体" w:hAnsi="宋体" w:eastAsia="宋体" w:cs="宋体"/>
          <w:color w:val="000"/>
          <w:sz w:val="28"/>
          <w:szCs w:val="28"/>
        </w:rPr>
        <w:t xml:space="preserve">4、注重培养学生规范书写的能力和学会写作文的能力。</w:t>
      </w:r>
    </w:p>
    <w:p>
      <w:pPr>
        <w:ind w:left="0" w:right="0" w:firstLine="560"/>
        <w:spacing w:before="450" w:after="450" w:line="312" w:lineRule="auto"/>
      </w:pPr>
      <w:r>
        <w:rPr>
          <w:rFonts w:ascii="宋体" w:hAnsi="宋体" w:eastAsia="宋体" w:cs="宋体"/>
          <w:color w:val="000"/>
          <w:sz w:val="28"/>
          <w:szCs w:val="28"/>
        </w:rPr>
        <w:t xml:space="preserve">三、四年级是小学的转折点，一方面从铅笔字到钢笔字；另一方面从看图写话到习作。而这两方面又是语文教学的重点，所以我把这两方面贯穿于每一节课，特别是书写这一方面，我要求学生不管做什么作业都必须要规范地书写。其次，我还认真上好每周两节的作文课，运用不同的作文教学方法使学生养成不怕写作文、想写作文的习惯，最终培养他们的写作能力。培养学生的习作能力，是一项任重道远的任务，在今后的教学中，我会继续培养学生的习作能力。一学年下来，我们班学生在书写和习作方面都取得了较好的效果。</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在这一年中，我们四（3）班被评为县级\"先进班级\"。当然还有许多的不足，我衷心希望各位领导给我提出宝贵的意见和建议，从而使我更好地发展，更好地为镇沅的基础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