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安装技术员工作总结 建筑技术员工作总结一一、 务实工作、自我加压、认真工作、有得有失__前半年、值得一庆，(__文平和谐家园高层c5#楼)自己着手参加的第一个住宅工程已经竣工，我们主抓质量、进度使规定期间内竣工。同时也让我学会了一些施工工序...</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