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中学的语文教学工作总结 中学语文教师教学工作总结一（一）早下手，抓反复。语文是一门积累的学问，靠短期强化往往毫无效果，况且从高一到高三，学生的各科学业难度逐渐加深，学习压力也越来越大，年级越高就越难在语文上投入很多精力，所以，要在学生高一刚...</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中学语文教师教学工作总结二</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中学语文教师教学工作总结四</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中学语文教师教学工作总结五</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中学语文教师教学工作总结六</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