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汽车销售工作总结与计划_汽车销售4月份工作总结范文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汽车是大部分人出行必不可少的工具，如何把汽车销售出去，就需要有个销售总结跟规划。接下来由本站小编为大家整理些“汽车销售4月份工作总结范文”供大家参考借鉴，更多资讯请关注本站。　　汽车销售4月份工作总结范文（一）　　在4月份的汽车销售期间...</w:t>
      </w:r>
    </w:p>
    <w:p>
      <w:pPr>
        <w:ind w:left="0" w:right="0" w:firstLine="560"/>
        <w:spacing w:before="450" w:after="450" w:line="312" w:lineRule="auto"/>
      </w:pPr>
      <w:r>
        <w:rPr>
          <w:rFonts w:ascii="宋体" w:hAnsi="宋体" w:eastAsia="宋体" w:cs="宋体"/>
          <w:color w:val="000"/>
          <w:sz w:val="28"/>
          <w:szCs w:val="28"/>
        </w:rPr>
        <w:t xml:space="preserve">　　汽车是大部分人出行必不可少的工具，如何把汽车销售出去，就需要有个销售总结跟规划。接下来由本站小编为大家整理些“汽车销售4月份工作总结范文”供大家参考借鉴，更多资讯请关注本站。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汽车销售4月份工作总结范文（一）</w:t>
      </w:r>
    </w:p>
    <w:p>
      <w:pPr>
        <w:ind w:left="0" w:right="0" w:firstLine="560"/>
        <w:spacing w:before="450" w:after="450" w:line="312" w:lineRule="auto"/>
      </w:pPr>
      <w:r>
        <w:rPr>
          <w:rFonts w:ascii="宋体" w:hAnsi="宋体" w:eastAsia="宋体" w:cs="宋体"/>
          <w:color w:val="000"/>
          <w:sz w:val="28"/>
          <w:szCs w:val="28"/>
        </w:rPr>
        <w:t xml:space="preserve">　　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xxxx年4月份汽车销售员工作总结，简要总结如下：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　　我是xx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　　一丶现存的缺点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&gt;　二丶市场分析</w:t>
      </w:r>
    </w:p>
    <w:p>
      <w:pPr>
        <w:ind w:left="0" w:right="0" w:firstLine="560"/>
        <w:spacing w:before="450" w:after="450" w:line="312" w:lineRule="auto"/>
      </w:pPr>
      <w:r>
        <w:rPr>
          <w:rFonts w:ascii="宋体" w:hAnsi="宋体" w:eastAsia="宋体" w:cs="宋体"/>
          <w:color w:val="000"/>
          <w:sz w:val="28"/>
          <w:szCs w:val="28"/>
        </w:rPr>
        <w:t xml:space="preserve">　　我所负责的区域为xx，xx和xx周边，在销售过程中，牵涉问题最多的就是价格，客户对价格非常敏感，怎样在第一时间获悉价格还需要我在今后的工作中去学习和掌握。xx区域现在主要从广东要车，价格和xxx差不多，而且发车和接车时间要远比从天津短的多，所以客户就不回从天津直接拿车，还有最有利的是车到付款.xx的汽车的总经销商大多在xx，一些周边的小城市都从xx直接定单。现在xx政府招标要求250000以下，排气量在2。5以下，这样对于进口车来说无疑是个噩梦。xx的经销商多港口的价格市场比较了解，几乎都是在xx要车，xx主要从xx，xx要车，而且从xx直接就能发xx。国产车这方面主要是a4，a6。几乎是从xx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&gt;三丶下期目标</w:t>
      </w:r>
    </w:p>
    <w:p>
      <w:pPr>
        <w:ind w:left="0" w:right="0" w:firstLine="560"/>
        <w:spacing w:before="450" w:after="450" w:line="312" w:lineRule="auto"/>
      </w:pPr>
      <w:r>
        <w:rPr>
          <w:rFonts w:ascii="宋体" w:hAnsi="宋体" w:eastAsia="宋体" w:cs="宋体"/>
          <w:color w:val="000"/>
          <w:sz w:val="28"/>
          <w:szCs w:val="28"/>
        </w:rPr>
        <w:t xml:space="preserve">　　本月我的总销量是x台，越野车一台，轿车一台，跑车一台，总利润11500元，净利润10016元，平均每台车利润是3339元。下个月我也给自己定了新的计划，下个月的销量达到x台，利润达到xxx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汽车销售4月份工作总结范文（二）</w:t>
      </w:r>
    </w:p>
    <w:p>
      <w:pPr>
        <w:ind w:left="0" w:right="0" w:firstLine="560"/>
        <w:spacing w:before="450" w:after="450" w:line="312" w:lineRule="auto"/>
      </w:pPr>
      <w:r>
        <w:rPr>
          <w:rFonts w:ascii="宋体" w:hAnsi="宋体" w:eastAsia="宋体" w:cs="宋体"/>
          <w:color w:val="000"/>
          <w:sz w:val="28"/>
          <w:szCs w:val="28"/>
        </w:rPr>
        <w:t xml:space="preserve">　　转眼即逝，4月份就挥手离去了，又迎来了5月份的，对此，我将对我4月份工作做个总结。</w:t>
      </w:r>
    </w:p>
    <w:p>
      <w:pPr>
        <w:ind w:left="0" w:right="0" w:firstLine="560"/>
        <w:spacing w:before="450" w:after="450" w:line="312" w:lineRule="auto"/>
      </w:pPr>
      <w:r>
        <w:rPr>
          <w:rFonts w:ascii="宋体" w:hAnsi="宋体" w:eastAsia="宋体" w:cs="宋体"/>
          <w:color w:val="000"/>
          <w:sz w:val="28"/>
          <w:szCs w:val="28"/>
        </w:rPr>
        <w:t xml:space="preserve">　　回首，看看上个月，我都不知道自己做了什么，居然今年的营业额没有完成，还差xx多万，心里真是不好受，对自己做个检讨，对今年的所有事情，做个归纳。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&gt;　一丶我认为今年业绩没有完成的原因是以下三点：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&gt;二丶工作计划：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　　三丶下个月的个人目标：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下个月的个人目标是40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汽车销售4月份工作总结范文（三）</w:t>
      </w:r>
    </w:p>
    <w:p>
      <w:pPr>
        <w:ind w:left="0" w:right="0" w:firstLine="560"/>
        <w:spacing w:before="450" w:after="450" w:line="312" w:lineRule="auto"/>
      </w:pPr>
      <w:r>
        <w:rPr>
          <w:rFonts w:ascii="宋体" w:hAnsi="宋体" w:eastAsia="宋体" w:cs="宋体"/>
          <w:color w:val="000"/>
          <w:sz w:val="28"/>
          <w:szCs w:val="28"/>
        </w:rPr>
        <w:t xml:space="preserve">　　4月份是xxxx汽车销售公司重要的战略转折期。国内轿车市场的日益激烈的价格战、国家宏观调控的整体经济环境，给xx公司的日常经营和发展造成很大的困难。在全体员工的共同努力下，xxxx汽车销售公司取得了历史性的突破，整车销量、利润等多项指标创历史新高。作为海马汽车分公司的总经理，同时也很荣幸的被评为“杰出领导贡献奖”。回顾4月份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本月公司总部下达的经营指标，结合邢总经理在本月商务大会上的指示精神，分公司将本月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　　1、细致的市场分析。我们对以往的重点市场进行了进一步的细分，不同的细分市场，制定不同的销售策略，形成差异化营销；根据4月份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　　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 动了车间的工时销售。</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4月份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4份起，售后每晚延长服务时间至凌晨1：00，售后俱乐部提供24小时全天候救援；通过改善售后维修现场硬件、软件环境，为客户提供全面、优质的服务，从而提高了客户的满意度。4月份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　　&gt;二、强化服务意识，提升营销服务质量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　　20xx年竞争白热化的一年，面对严峻的形势，在4月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 质量、高品质的服务。</w:t>
      </w:r>
    </w:p>
    <w:p>
      <w:pPr>
        <w:ind w:left="0" w:right="0" w:firstLine="560"/>
        <w:spacing w:before="450" w:after="450" w:line="312" w:lineRule="auto"/>
      </w:pPr>
      <w:r>
        <w:rPr>
          <w:rFonts w:ascii="宋体" w:hAnsi="宋体" w:eastAsia="宋体" w:cs="宋体"/>
          <w:color w:val="000"/>
          <w:sz w:val="28"/>
          <w:szCs w:val="28"/>
        </w:rPr>
        <w:t xml:space="preserve">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　　&gt;三、追踪对手动态加强自身竞争实力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　　四、注重团队建设</w:t>
      </w:r>
    </w:p>
    <w:p>
      <w:pPr>
        <w:ind w:left="0" w:right="0" w:firstLine="560"/>
        <w:spacing w:before="450" w:after="450" w:line="312" w:lineRule="auto"/>
      </w:pPr>
      <w:r>
        <w:rPr>
          <w:rFonts w:ascii="宋体" w:hAnsi="宋体" w:eastAsia="宋体" w:cs="宋体"/>
          <w:color w:val="000"/>
          <w:sz w:val="28"/>
          <w:szCs w:val="28"/>
        </w:rPr>
        <w:t xml:space="preserve">　　分公司是个整体，只有充分发挥每个成员的积极性，才能。4月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2025-07-08T04:11:10+08:00</dcterms:created>
  <dcterms:modified xsi:type="dcterms:W3CDTF">2025-07-08T04:11:10+08:00</dcterms:modified>
</cp:coreProperties>
</file>

<file path=docProps/custom.xml><?xml version="1.0" encoding="utf-8"?>
<Properties xmlns="http://schemas.openxmlformats.org/officeDocument/2006/custom-properties" xmlns:vt="http://schemas.openxmlformats.org/officeDocument/2006/docPropsVTypes"/>
</file>