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关于银行上半年个人工作总结模板(推荐)(3篇)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银行上半年个人工作总结模板(推荐)一在短暂的实习时间里，我主要参加了大堂和信贷两部门的实习工作。工作的第一天上午，大堂经理曹小姐给我讲解了大堂经理的职责和要求后，我便开始了在商业银行的正式工作。大堂经理系关银行的形象问题，不仅要注重仪表...</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关于银行上半年个人工作总结模板(推荐)一</w:t>
      </w:r>
    </w:p>
    <w:p>
      <w:pPr>
        <w:ind w:left="0" w:right="0" w:firstLine="560"/>
        <w:spacing w:before="450" w:after="450" w:line="312" w:lineRule="auto"/>
      </w:pPr>
      <w:r>
        <w:rPr>
          <w:rFonts w:ascii="宋体" w:hAnsi="宋体" w:eastAsia="宋体" w:cs="宋体"/>
          <w:color w:val="000"/>
          <w:sz w:val="28"/>
          <w:szCs w:val="28"/>
        </w:rPr>
        <w:t xml:space="preserve">在短暂的实习时间里，我主要参加了大堂和信贷两部门的实习工作。</w:t>
      </w:r>
    </w:p>
    <w:p>
      <w:pPr>
        <w:ind w:left="0" w:right="0" w:firstLine="560"/>
        <w:spacing w:before="450" w:after="450" w:line="312" w:lineRule="auto"/>
      </w:pPr>
      <w:r>
        <w:rPr>
          <w:rFonts w:ascii="宋体" w:hAnsi="宋体" w:eastAsia="宋体" w:cs="宋体"/>
          <w:color w:val="000"/>
          <w:sz w:val="28"/>
          <w:szCs w:val="28"/>
        </w:rPr>
        <w:t xml:space="preserve">工作的第一天上午，大堂经理曹小姐给我讲解了大堂经理的职责和要求后，我便开始了在商业银行的正式工作。</w:t>
      </w:r>
    </w:p>
    <w:p>
      <w:pPr>
        <w:ind w:left="0" w:right="0" w:firstLine="560"/>
        <w:spacing w:before="450" w:after="450" w:line="312" w:lineRule="auto"/>
      </w:pPr>
      <w:r>
        <w:rPr>
          <w:rFonts w:ascii="宋体" w:hAnsi="宋体" w:eastAsia="宋体" w:cs="宋体"/>
          <w:color w:val="000"/>
          <w:sz w:val="28"/>
          <w:szCs w:val="28"/>
        </w:rPr>
        <w:t xml:space="preserve">大堂经理系关银行的形象问题，不仅要注重仪表打扮和语言文明礼貌，更因为他在银行和顾客之间起着桥梁的作用，因此需要他们有良好的业务素质，更要求他们有良好的品德素质，尤其是在面对一些老年顾客时，由于他们某些身体方面的原因，他们时常弄不懂一些在常人看来很简单的业务，因此往往一个很\"简单\"的问题，他们要问好几遍，这时就特别要求大堂经理要有特别的耐心了。特别是对于一些视力和听力都比较差的老人来说，更要特别强的耐心和亲和力，因为一个问题向同一个在同一时间里重复几片是很痛苦的。在工作的时候，曹经理也总是提醒我要有耐心，要每时每刻都保持愉快的心情和笑容。</w:t>
      </w:r>
    </w:p>
    <w:p>
      <w:pPr>
        <w:ind w:left="0" w:right="0" w:firstLine="560"/>
        <w:spacing w:before="450" w:after="450" w:line="312" w:lineRule="auto"/>
      </w:pPr>
      <w:r>
        <w:rPr>
          <w:rFonts w:ascii="宋体" w:hAnsi="宋体" w:eastAsia="宋体" w:cs="宋体"/>
          <w:color w:val="000"/>
          <w:sz w:val="28"/>
          <w:szCs w:val="28"/>
        </w:rPr>
        <w:t xml:space="preserve">我服务的第一个顾客是一位中年人，他是来养老保险的。由于长期在外，他去年好几个月的保险费用都没有交，而按照规定，他必须按照今年的标准交纳所欠额。但今年的每月最低费用比去年提高了几十元，因此他不愿交纳，而且还和银行人员发生了争吵。我深呼吸了一下，走过去（我当时很紧张，因为初次处理这样的事情，），把他带到一边，向他讲解了国家养老保险的政策。微笑着告诉他，你交纳的费用越多，将来得到的回报也将越多，因此你是不\"亏本\"的。在我的解说下，那位顾客也渐渐明白了，走向柜台交纳了费额并向我笑了笑。那一刻，我突然明白镇定和微笑在处理一些问题的时候是多么的重要——这便是我的第一份实习收获。</w:t>
      </w:r>
    </w:p>
    <w:p>
      <w:pPr>
        <w:ind w:left="0" w:right="0" w:firstLine="560"/>
        <w:spacing w:before="450" w:after="450" w:line="312" w:lineRule="auto"/>
      </w:pPr>
      <w:r>
        <w:rPr>
          <w:rFonts w:ascii="宋体" w:hAnsi="宋体" w:eastAsia="宋体" w:cs="宋体"/>
          <w:color w:val="000"/>
          <w:sz w:val="28"/>
          <w:szCs w:val="28"/>
        </w:rPr>
        <w:t xml:space="preserve">在实习期间，我经常接触到一些年老顾客，正如前面所说，他们总是就一个问题问好几遍。我所服务的一个老爷爷，在有一次，就他存折上的一个问题，重复向我问了好几遍，更\"</w:t>
      </w:r>
    </w:p>
    <w:p>
      <w:pPr>
        <w:ind w:left="0" w:right="0" w:firstLine="560"/>
        <w:spacing w:before="450" w:after="450" w:line="312" w:lineRule="auto"/>
      </w:pPr>
      <w:r>
        <w:rPr>
          <w:rFonts w:ascii="宋体" w:hAnsi="宋体" w:eastAsia="宋体" w:cs="宋体"/>
          <w:color w:val="000"/>
          <w:sz w:val="28"/>
          <w:szCs w:val="28"/>
        </w:rPr>
        <w:t xml:space="preserve">恐怖\"的是，他总是循环问那几个问题，在回答了好几遍之后，我真的有弃他而去的冲动，但想到顾客是银行的上帝，是银行赖以生存的基础，而作为银行大堂服务的一员，是连接银行和顾客之间的桥梁，如果我们给他的服务和印象不好，必将危害到银行的业务开展。而且这也是锻炼我耐心的好机会，因此我迅速平静下来，再次微笑着详细地回答了他的问题。功夫不负有心人，在我的努力下，老爷爷终于明白了，并微笑着向我说了声\"小伙子，不错！\"</w:t>
      </w:r>
    </w:p>
    <w:p>
      <w:pPr>
        <w:ind w:left="0" w:right="0" w:firstLine="560"/>
        <w:spacing w:before="450" w:after="450" w:line="312" w:lineRule="auto"/>
      </w:pPr>
      <w:r>
        <w:rPr>
          <w:rFonts w:ascii="宋体" w:hAnsi="宋体" w:eastAsia="宋体" w:cs="宋体"/>
          <w:color w:val="000"/>
          <w:sz w:val="28"/>
          <w:szCs w:val="28"/>
        </w:rPr>
        <w:t xml:space="preserve">这是我实习阶段的到的第二份称赞，但让我感到幸福的，不仅仅是那一份份称赞，而是隐藏在背后的阅历和知识的收获，短暂的大堂实习，使我的有限的金融和银行业务知识得到了考验和提高，使我的书本知识和实践能力有了一个很好的切合的机会，提高了我双方面的能力，更提高了我的人际交往能力，明白了与人交往过程中，应该注意哪些问题。同时，大堂实习，也提高了我的耐力，减少了浮躁心理。</w:t>
      </w:r>
    </w:p>
    <w:p>
      <w:pPr>
        <w:ind w:left="0" w:right="0" w:firstLine="560"/>
        <w:spacing w:before="450" w:after="450" w:line="312" w:lineRule="auto"/>
      </w:pPr>
      <w:r>
        <w:rPr>
          <w:rFonts w:ascii="宋体" w:hAnsi="宋体" w:eastAsia="宋体" w:cs="宋体"/>
          <w:color w:val="000"/>
          <w:sz w:val="28"/>
          <w:szCs w:val="28"/>
        </w:rPr>
        <w:t xml:space="preserve">实习的第二阶段，我参加了信贷业务部门的工作。</w:t>
      </w:r>
    </w:p>
    <w:p>
      <w:pPr>
        <w:ind w:left="0" w:right="0" w:firstLine="560"/>
        <w:spacing w:before="450" w:after="450" w:line="312" w:lineRule="auto"/>
      </w:pPr>
      <w:r>
        <w:rPr>
          <w:rFonts w:ascii="宋体" w:hAnsi="宋体" w:eastAsia="宋体" w:cs="宋体"/>
          <w:color w:val="000"/>
          <w:sz w:val="28"/>
          <w:szCs w:val="28"/>
        </w:rPr>
        <w:t xml:space="preserve">黄石市商业银行是一个金融企业，是以盈利作为自己的最终目的的。而它的第一大业务便是信贷业务。在实习期间，我主要了解了信贷的办理流程，以及控制风险的一般方法等。</w:t>
      </w:r>
    </w:p>
    <w:p>
      <w:pPr>
        <w:ind w:left="0" w:right="0" w:firstLine="560"/>
        <w:spacing w:before="450" w:after="450" w:line="312" w:lineRule="auto"/>
      </w:pPr>
      <w:r>
        <w:rPr>
          <w:rFonts w:ascii="宋体" w:hAnsi="宋体" w:eastAsia="宋体" w:cs="宋体"/>
          <w:color w:val="000"/>
          <w:sz w:val="28"/>
          <w:szCs w:val="28"/>
        </w:rPr>
        <w:t xml:space="preserve">黄石市商业银行经营信贷业务，主要有以下三个目标：第一，是保证所贷资金的流动性；第二，是追求资本的盈利性；第三，是保持贷款的安全性。商业银行提供信贷业务，一般来讲，只要存在信贷就一定存在风险。而且，信贷风险一直是我国商业银行信贷经营过程中所面临的最主要的风险，为各大商业银行所头痛。</w:t>
      </w:r>
    </w:p>
    <w:p>
      <w:pPr>
        <w:ind w:left="0" w:right="0" w:firstLine="560"/>
        <w:spacing w:before="450" w:after="450" w:line="312" w:lineRule="auto"/>
      </w:pPr>
      <w:r>
        <w:rPr>
          <w:rFonts w:ascii="宋体" w:hAnsi="宋体" w:eastAsia="宋体" w:cs="宋体"/>
          <w:color w:val="000"/>
          <w:sz w:val="28"/>
          <w:szCs w:val="28"/>
        </w:rPr>
        <w:t xml:space="preserve">黄石市商业银行在规避信贷风险的工作中，取得了很多值得各大城市商业银行借鉴的经验。他们规定信贷业务的开展，必须严格遵循：信贷受理，审批受理，初步审查，审定，以及信息反馈等流程，严格控制每一过程的审批，特别注重信贷发生前的审查工作，因此提出了信贷审理必须遵循的一般原则，即：科学严谨，客观公正，集体决策，职责明确，效率优先的原则。因为信贷业务的发生，就基本决定了它的风险程度，虽然我们也不否认亡羊补牢的作用，但风险一旦发生后，后面采取的只能是减少风险危害程度，但不能从根本上消除风险。因此，加强在信贷业务发生前的审理工作，是非常有必要和重要的。</w:t>
      </w:r>
    </w:p>
    <w:p>
      <w:pPr>
        <w:ind w:left="0" w:right="0" w:firstLine="560"/>
        <w:spacing w:before="450" w:after="450" w:line="312" w:lineRule="auto"/>
      </w:pPr>
      <w:r>
        <w:rPr>
          <w:rFonts w:ascii="宋体" w:hAnsi="宋体" w:eastAsia="宋体" w:cs="宋体"/>
          <w:color w:val="000"/>
          <w:sz w:val="28"/>
          <w:szCs w:val="28"/>
        </w:rPr>
        <w:t xml:space="preserve">在信贷业务发生前，注重对信贷对象的审查，是商业银行防范风险的第一步，也是最重要的一步。在</w:t>
      </w:r>
    </w:p>
    <w:p>
      <w:pPr>
        <w:ind w:left="0" w:right="0" w:firstLine="560"/>
        <w:spacing w:before="450" w:after="450" w:line="312" w:lineRule="auto"/>
      </w:pPr>
      <w:r>
        <w:rPr>
          <w:rFonts w:ascii="宋体" w:hAnsi="宋体" w:eastAsia="宋体" w:cs="宋体"/>
          <w:color w:val="000"/>
          <w:sz w:val="28"/>
          <w:szCs w:val="28"/>
        </w:rPr>
        <w:t xml:space="preserve">审查工作要注重考核借款人的还款能力。对于借款人的还款能力，商业银行从以下几个方面来判断和考核，一是借款人所处的行业和职业，二是借款人收入的稳定性，三是在先单位的工作年限，四是借款人先有的债务情况。</w:t>
      </w:r>
    </w:p>
    <w:p>
      <w:pPr>
        <w:ind w:left="0" w:right="0" w:firstLine="560"/>
        <w:spacing w:before="450" w:after="450" w:line="312" w:lineRule="auto"/>
      </w:pPr>
      <w:r>
        <w:rPr>
          <w:rFonts w:ascii="宋体" w:hAnsi="宋体" w:eastAsia="宋体" w:cs="宋体"/>
          <w:color w:val="000"/>
          <w:sz w:val="28"/>
          <w:szCs w:val="28"/>
        </w:rPr>
        <w:t xml:space="preserve">商业银行防范风险的第二步是，严格控制开发商贷款的风险的程度。开发商贷款风险控制在于土地购置贷款和建筑贷款两个环节。土地购置，商业银行会按照贷款方购置进金额的一定比例给予贷款发放，在办妥土地抵押后，再发放余下贷款额。商业银行在发放贷款前，要查看贷款商的财务报表，掌握开发商的资金来源，甚至会进行实地考察，了解周围的环境，主要是排除可能的不利因素对土地的价格的负面影响。</w:t>
      </w:r>
    </w:p>
    <w:p>
      <w:pPr>
        <w:ind w:left="0" w:right="0" w:firstLine="560"/>
        <w:spacing w:before="450" w:after="450" w:line="312" w:lineRule="auto"/>
      </w:pPr>
      <w:r>
        <w:rPr>
          <w:rFonts w:ascii="宋体" w:hAnsi="宋体" w:eastAsia="宋体" w:cs="宋体"/>
          <w:color w:val="000"/>
          <w:sz w:val="28"/>
          <w:szCs w:val="28"/>
        </w:rPr>
        <w:t xml:space="preserve">第三是坚持教高的资本充足率。为抵御金融风险，商业银行必须坚持较高的资本充足率，特别是对于城市商业银行这一特殊的金融机构。坚持较高的资本充足率使银行在任何时候都能够交教好地抵御房地产等行业的信贷风险的冲击。</w:t>
      </w:r>
    </w:p>
    <w:p>
      <w:pPr>
        <w:ind w:left="0" w:right="0" w:firstLine="560"/>
        <w:spacing w:before="450" w:after="450" w:line="312" w:lineRule="auto"/>
      </w:pPr>
      <w:r>
        <w:rPr>
          <w:rFonts w:ascii="宋体" w:hAnsi="宋体" w:eastAsia="宋体" w:cs="宋体"/>
          <w:color w:val="000"/>
          <w:sz w:val="28"/>
          <w:szCs w:val="28"/>
        </w:rPr>
        <w:t xml:space="preserve">四是强化不良资产的处置，完善的不良资产的处置体系是商业银行保证信贷安全的重要举措。强化不良资产的处置，不仅需要商业银行自身的努力，更需要政府相关部门采取相应的措施给予支持和协助。</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通过这次短暂的实习，我对自己的专业有了更为详细的了解，也是对自己所学知识的巩固与运用。从这次实习中，我深切感受到了实际的工作与书本上的知识，是有一定距离的。为提高自己以后的业务知识和能力，我们需要进一步的深入学习。虽然这次实习前阶段的业务，多集中于比较简单大堂服务，但是，这帮助我更深层次地理解银行的各方面的业务，也提高了我人际交往能力，使我与社会中的各种性格和家庭环境的人，都有了一次\"亲密接触\"的机会，使我在以后毕业后从事银行方面的工作时，能设计较为贴近各种顾客的理财金融服务。在实习的后阶段，我主要了解了商业银行的信贷业务，使我的信贷知识有了一定的提高，尤其是在防范信贷风险的方法和措施上。俗话说，\"千里之行始于足下\"，这些最基本的业务知识往往是不能在书本上彻底理解的，一些能力也不是能从课堂上得到的，所以基础的实务显得尤其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w:t>
      </w:r>
    </w:p>
    <w:p>
      <w:pPr>
        <w:ind w:left="0" w:right="0" w:firstLine="560"/>
        <w:spacing w:before="450" w:after="450" w:line="312" w:lineRule="auto"/>
      </w:pPr>
      <w:r>
        <w:rPr>
          <w:rFonts w:ascii="宋体" w:hAnsi="宋体" w:eastAsia="宋体" w:cs="宋体"/>
          <w:color w:val="000"/>
          <w:sz w:val="28"/>
          <w:szCs w:val="28"/>
        </w:rPr>
        <w:t xml:space="preserve">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关于银行上半年个人工作总结模板(推荐)三</w:t>
      </w:r>
    </w:p>
    <w:p>
      <w:pPr>
        <w:ind w:left="0" w:right="0" w:firstLine="560"/>
        <w:spacing w:before="450" w:after="450" w:line="312" w:lineRule="auto"/>
      </w:pPr>
      <w:r>
        <w:rPr>
          <w:rFonts w:ascii="宋体" w:hAnsi="宋体" w:eastAsia="宋体" w:cs="宋体"/>
          <w:color w:val="000"/>
          <w:sz w:val="28"/>
          <w:szCs w:val="28"/>
        </w:rPr>
        <w:t xml:space="preserve">⒈进一步加强和改进教育管理工作。</w:t>
      </w:r>
    </w:p>
    <w:p>
      <w:pPr>
        <w:ind w:left="0" w:right="0" w:firstLine="560"/>
        <w:spacing w:before="450" w:after="450" w:line="312" w:lineRule="auto"/>
      </w:pPr>
      <w:r>
        <w:rPr>
          <w:rFonts w:ascii="宋体" w:hAnsi="宋体" w:eastAsia="宋体" w:cs="宋体"/>
          <w:color w:val="000"/>
          <w:sz w:val="28"/>
          <w:szCs w:val="28"/>
        </w:rPr>
        <w:t xml:space="preserve">⒉切实加强发展工作的制度化和规范化建设。</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20_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宋体" w:hAnsi="宋体" w:eastAsia="宋体" w:cs="宋体"/>
          <w:color w:val="000"/>
          <w:sz w:val="28"/>
          <w:szCs w:val="28"/>
        </w:rPr>
        <w:t xml:space="preserve">⒋加强干部人事档案管理工作。继续做好干部档案达标升级准备工作，按照一级标准要求，进一步健全各项管理制度，规范干部人事档案管理；加强人事信息管理系统的应用，建立完整准确的数据库，及时维护更新，使其与干部档案内容保持一致，并建立人事信息网络应用环境，使有关人员能够利用网络掌握和查询干部信息，真正实现人事信息管理电子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三定”方案的要求，及时做好内设机构调整、人员配备、中层干部竞聘等工作。待上级行“三定”方案下达后，我们将按照中支要求的“人员要精干、结构要改善、素质要提高”的方针，协助行领导认真做好中层干部竞聘上岗工作。按照公开、公正、择优的原则，切实把那些政治思想素质好、业务能力强、业绩突出、群众满意的优秀年轻干部选拔上来，使优秀人才脱颖而出。同时，加大一般人员岗位调整力度，优化人员配置，促使大家提高综合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2025-07-08T11:18:02+08:00</dcterms:created>
  <dcterms:modified xsi:type="dcterms:W3CDTF">2025-07-08T11:18:02+08:00</dcterms:modified>
</cp:coreProperties>
</file>

<file path=docProps/custom.xml><?xml version="1.0" encoding="utf-8"?>
<Properties xmlns="http://schemas.openxmlformats.org/officeDocument/2006/custom-properties" xmlns:vt="http://schemas.openxmlformats.org/officeDocument/2006/docPropsVTypes"/>
</file>