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[服装店长工作总结与计划怎么写]服装店长上半年工作总结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我依然清晰的记得，当初刚上任的时候，经历了多么艰辛的过程，压力空前的大，克服很过问题，需要付出比以前更过的劳动和努力。服装店长上半年工作总结如下，快随本站小编有一起来了解下。　　服装店长上半年工作总结　　时光转瞬即逝，不知不觉的度过了X...</w:t>
      </w:r>
    </w:p>
    <w:p>
      <w:pPr>
        <w:ind w:left="0" w:right="0" w:firstLine="560"/>
        <w:spacing w:before="450" w:after="450" w:line="312" w:lineRule="auto"/>
      </w:pPr>
      <w:r>
        <w:rPr>
          <w:rFonts w:ascii="宋体" w:hAnsi="宋体" w:eastAsia="宋体" w:cs="宋体"/>
          <w:color w:val="000"/>
          <w:sz w:val="28"/>
          <w:szCs w:val="28"/>
        </w:rPr>
        <w:t xml:space="preserve">　　我依然清晰的记得，当初刚上任的时候，经历了多么艰辛的过程，压力空前的大，克服很过问题，需要付出比以前更过的劳动和努力。服装店长上半年工作总结如下，快随本站小编有一起来了解下。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服装店长上半年工作总结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2025-06-19T15:08:45+08:00</dcterms:created>
  <dcterms:modified xsi:type="dcterms:W3CDTF">2025-06-19T15:08:45+08:00</dcterms:modified>
</cp:coreProperties>
</file>

<file path=docProps/custom.xml><?xml version="1.0" encoding="utf-8"?>
<Properties xmlns="http://schemas.openxmlformats.org/officeDocument/2006/custom-properties" xmlns:vt="http://schemas.openxmlformats.org/officeDocument/2006/docPropsVTypes"/>
</file>