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【2024年党建工作半年总结】党建工作半年总结范文</w:t>
      </w:r>
      <w:bookmarkEnd w:id="1"/>
    </w:p>
    <w:p>
      <w:pPr>
        <w:jc w:val="center"/>
        <w:spacing w:before="0" w:after="450"/>
      </w:pPr>
      <w:r>
        <w:rPr>
          <w:rFonts w:ascii="Arial" w:hAnsi="Arial" w:eastAsia="Arial" w:cs="Arial"/>
          <w:color w:val="999999"/>
          <w:sz w:val="20"/>
          <w:szCs w:val="20"/>
        </w:rPr>
        <w:t xml:space="preserve">来源：网络  作者：空山幽谷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一直以来，各单位都把党建工作摆在重要位置，一起来看看本站小编为大家整理的：党建工作半年总结范文，欢迎阅读，仅供参考，更多内容请关注本站。　　党建工作半年总结范文（一）　　今年以来，我办紧紧围绕市委、市政府中心工作，按照市直机关工委党建工...</w:t>
      </w:r>
    </w:p>
    <w:p>
      <w:pPr>
        <w:ind w:left="0" w:right="0" w:firstLine="560"/>
        <w:spacing w:before="450" w:after="450" w:line="312" w:lineRule="auto"/>
      </w:pPr>
      <w:r>
        <w:rPr>
          <w:rFonts w:ascii="宋体" w:hAnsi="宋体" w:eastAsia="宋体" w:cs="宋体"/>
          <w:color w:val="000"/>
          <w:sz w:val="28"/>
          <w:szCs w:val="28"/>
        </w:rPr>
        <w:t xml:space="preserve">　　一直以来，各单位都把党建工作摆在重要位置，一起来看看本站小编为大家整理的：党建工作半年总结范文，欢迎阅读，仅供参考，更多内容请关注本站。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党建工作半年总结范文（一）</w:t>
      </w:r>
    </w:p>
    <w:p>
      <w:pPr>
        <w:ind w:left="0" w:right="0" w:firstLine="560"/>
        <w:spacing w:before="450" w:after="450" w:line="312" w:lineRule="auto"/>
      </w:pPr>
      <w:r>
        <w:rPr>
          <w:rFonts w:ascii="宋体" w:hAnsi="宋体" w:eastAsia="宋体" w:cs="宋体"/>
          <w:color w:val="000"/>
          <w:sz w:val="28"/>
          <w:szCs w:val="28"/>
        </w:rPr>
        <w:t xml:space="preserve">　　今年以来，我办紧紧围绕市委、市政府中心工作，按照市直机关工委党建工作总体安排部署，深入学习贯彻党的xx大、xx届x中、x中全会精神和习近平总书记系列重要讲话精神，以开展推进“两学一做”学习教育常态化制度化学习教育为载体，按照基层党组织标准化建设的要求，以加强机关效能建设为抓手，以落实全面从严治党要求为主线，认真研究，精心部署，制定措施，狠抓落实，保证了各项工作的顺利开展。现对照《xx市xx年上半年基层党建工作检查评分细则》内容，将我办上半年党建工作情况总结如下：</w:t>
      </w:r>
    </w:p>
    <w:p>
      <w:pPr>
        <w:ind w:left="0" w:right="0" w:firstLine="560"/>
        <w:spacing w:before="450" w:after="450" w:line="312" w:lineRule="auto"/>
      </w:pPr>
      <w:r>
        <w:rPr>
          <w:rFonts w:ascii="宋体" w:hAnsi="宋体" w:eastAsia="宋体" w:cs="宋体"/>
          <w:color w:val="000"/>
          <w:sz w:val="28"/>
          <w:szCs w:val="28"/>
        </w:rPr>
        <w:t xml:space="preserve">　&gt;　一、基层党建工作开展情况</w:t>
      </w:r>
    </w:p>
    <w:p>
      <w:pPr>
        <w:ind w:left="0" w:right="0" w:firstLine="560"/>
        <w:spacing w:before="450" w:after="450" w:line="312" w:lineRule="auto"/>
      </w:pPr>
      <w:r>
        <w:rPr>
          <w:rFonts w:ascii="宋体" w:hAnsi="宋体" w:eastAsia="宋体" w:cs="宋体"/>
          <w:color w:val="000"/>
          <w:sz w:val="28"/>
          <w:szCs w:val="28"/>
        </w:rPr>
        <w:t xml:space="preserve">　　1、党组研究机关党建工作情况。近年来，我办党组对党建工作高度重视，将党建工作摆在重要位置，并抓好落实。今年x月x日、x月x日、x月x日分别召开党组会议专题研究部署党建工作，重点做好以下2个方面的工作。一是加强领导，明确职责，确保党建工作责任落实。成立了以主要负责人任组长，分管党建工作副书记任副组长，其他党组成员和各支部书记为成员的党建工作领导小组，并将责任层层分解落实到各股室、各支部。同时，按照党建“一岗双责”的要求，把党建工作与人防工作同时安排，同时部署，同时实施，同时检查，确保我办党建工作落到实处。二是完善制度，强化学习，全面提高党员思想素质。坚持和完善党组中心组的理论学习制度，按照我办制定的实施方案，进行了专题理论学习；其次，进一步完善支部政治理论、业务知识学习和廉政学习制度，定期开展支部组织生活，组织全办党员学习党的方针政策，重点是党的xx大和xx届x中、x中全会精神和习近平总书记系列重要讲话精神。x月x日至x日晚，组织机关干部职工观看了《将改革进行到底》专题片，撰写观看心得x余篇；x月x日，组织干部职工认真学习了《周农书记七一重要讲话精神》，成效明显。</w:t>
      </w:r>
    </w:p>
    <w:p>
      <w:pPr>
        <w:ind w:left="0" w:right="0" w:firstLine="560"/>
        <w:spacing w:before="450" w:after="450" w:line="312" w:lineRule="auto"/>
      </w:pPr>
      <w:r>
        <w:rPr>
          <w:rFonts w:ascii="宋体" w:hAnsi="宋体" w:eastAsia="宋体" w:cs="宋体"/>
          <w:color w:val="000"/>
          <w:sz w:val="28"/>
          <w:szCs w:val="28"/>
        </w:rPr>
        <w:t xml:space="preserve">　　2、x年度民主生活会召开情况。按照市纪委、市委组织部《关于认真开好x年度党员领导干部民主生活会的通知》部署和要求，3月13日，我办召开了领导班子x年度专题民主生活会。会上，领导班子成员认真对照检查要求，主动把自己摆进去，既从自身查摆剖析，又积极主动认领班子对照检查中的个人责任，自我批评揭短亮丑。通过严肃认真的批评和自我批评，进一步增强了领导干部践行“四个意识”的思想自觉性，强化了严格规范党内政治生活的行动自觉性。</w:t>
      </w:r>
    </w:p>
    <w:p>
      <w:pPr>
        <w:ind w:left="0" w:right="0" w:firstLine="560"/>
        <w:spacing w:before="450" w:after="450" w:line="312" w:lineRule="auto"/>
      </w:pPr>
      <w:r>
        <w:rPr>
          <w:rFonts w:ascii="宋体" w:hAnsi="宋体" w:eastAsia="宋体" w:cs="宋体"/>
          <w:color w:val="000"/>
          <w:sz w:val="28"/>
          <w:szCs w:val="28"/>
        </w:rPr>
        <w:t xml:space="preserve">　　3、落实“三会一课”制度等情况。我办严格规范“三会一课”、党员领导干部参加双重组织生活、党员活动日、民主评议党员等党内政治生活制度；组织开展了党员组织关系排查，经排查我办没有失联党员、流动党员。因我办执法队机构被取消，其工作人员均划转到综合执法局，划转人员中有18名党员。经划转后，我办共有党员56名。为便于加强党员管理，我办向市直工委请求撤销了机关三支部，并将撤销支部内党员纳入机关一支部管理。其次，依据市委组织部文件，组织和落实对党员干部的人文关怀和对特困党员的关怀机制，开展对离退休老党员和困难党员的慰问工作。同时，按照市委组织部工作要求，做好了党统软件统计工作，党组织信息、党员个人信息采集工作。</w:t>
      </w:r>
    </w:p>
    <w:p>
      <w:pPr>
        <w:ind w:left="0" w:right="0" w:firstLine="560"/>
        <w:spacing w:before="450" w:after="450" w:line="312" w:lineRule="auto"/>
      </w:pPr>
      <w:r>
        <w:rPr>
          <w:rFonts w:ascii="宋体" w:hAnsi="宋体" w:eastAsia="宋体" w:cs="宋体"/>
          <w:color w:val="000"/>
          <w:sz w:val="28"/>
          <w:szCs w:val="28"/>
        </w:rPr>
        <w:t xml:space="preserve">　　4、“两学一做”学习教育常态化制度化活动开展情况。今年以来，我办把“两学一做”学习教育作为重要的政治任务，在巩固拓展提升前一阶段学习教育成果基础上，坚持“学、做、改”持续发力，扎实推进“两学一做”学习教育常态化制度化。一是突出重点“学”，筑牢忠诚干净担当的思想基础。实施“学习提升”行动，加强对《党章》、《党规》和《习近平总书记系列重要讲话精神》的学习，强化遵守纪律和规矩的行动自觉，增强“四个意识”。办党组坚持以季度、月份为时间节点制定学习计划、细化要求、推动落实。党支部运用“微党课”和主题演讲、在线学习等载体抓好学习。以民主生活会、“三会一课”等制度为抓手，定期组织党员干部开展学习，上半年，我办党员已完成对《周农同志在庆祝中国共产党成立x周年大会上的讲话》等两次集中学习。落实“学思践悟”主题活动、督促检查、考评考核等机制，推动全办所有党员全面学、系统学、深入学，筑牢忠诚干净担当的思想基础。二是丰富载体“做”，争做“四个合格”党员。党员干部主动对照“四个合格”标准、时时检视、认真践行，争做合格党员、做标杆争先锋。实施“争做标杆”行动，全办党员对照“四讲四有”标准，结合岗位职责，作出履职承诺。机关党员在“机关党旗红，建设‘四个耒阳’在行动”与“岗位作贡献、合格见行动、共建新耒阳”主题实践活动中，建立党员示范岗、党员责任区，争当月先进、季标兵、年模范，树立一批身边典型，让党员干部学有榜样、做有方向。三是聚焦问题“改”，持续有力解决突出问题。坚持问题导向，突出学做结合，把查找解决问题作为“两学一做”学习教育的常态要求。要求全办所有党员自觉对标《党章》、《关于新形势下党内政治生活的若干准则》要求，重点查找分析理想信念是否坚定、对党是否忠诚老实、大是大非面前是否旗帜鲜明、重大问题上是否同党组织要求保持一致，着力解决党的意识不强、组织观念不强、发挥作用不够等问题。党支部重点查找分析组织生活是否经常、认真、严肃，党员教育管理监督是否严格、规范，团结教育服务群众是否有力、到位，着力解决政治功能不强、组织软弱涣散、从严治党缺位等问题。对查找出来的问题，党组织和党员个人分别建立问题清单，明确目标、措施和时限抓好整改，解决一个销号一个，做到标本兼治。</w:t>
      </w:r>
    </w:p>
    <w:p>
      <w:pPr>
        <w:ind w:left="0" w:right="0" w:firstLine="560"/>
        <w:spacing w:before="450" w:after="450" w:line="312" w:lineRule="auto"/>
      </w:pPr>
      <w:r>
        <w:rPr>
          <w:rFonts w:ascii="宋体" w:hAnsi="宋体" w:eastAsia="宋体" w:cs="宋体"/>
          <w:color w:val="000"/>
          <w:sz w:val="28"/>
          <w:szCs w:val="28"/>
        </w:rPr>
        <w:t xml:space="preserve">　　5、精准扶贫工作开展情况。导子镇畔山村为我办驻村扶贫村，按照精准扶贫要求，将每一项工作做实做好。一是组织领导坚强有力。上半年，我办与市人武部先后8次深入到畔山村走访调研，看望贫困对象，了解其家庭生活情况，帮助制定脱贫方案，并适时为22户贫困户送去了合计总价值x余元慰问金和生活物资。x月x日、x月x日，市人武部林进光副部长先后召开扶贫工作调度会，推进基础设施建设和产业扶贫项目落地。工作队先后多次与乡村两级召开会商会，商讨扶贫方案措施。二是组织建设深化巩固。今年上半年，我办注重加强畔山村村支两委换届选举指导帮带，目前圆满完成了换届选举，新成立了村支两委团结有力，群众公信力高，综合素质强，工作经验丰富，想事干事愿望强烈。为提高村委党建水平，发挥党支部在精准扶贫工作中的堡垒作用。三是精准识别贫困对象。今年，根据市扶贫开发办的要求，对畔山村进行了一次贫困对象调查摸底，并按照贫困户识别的“八项”标准，在全村进行了一次民主评议、票决、公示，成功识别出贫困对象x户，贫困人员x人。根据x户贫困户的家庭情况，确定了x户进行易地搬迁扶贫，金融扶贫21户、教育助学x户，医疗救护10户，兜底扶贫8户。四是多方筹措扶贫资金。根据市委扶贫工作会议精神，我办与市人武部按规定应拨付扶贫资金x万元，目前共到位扶贫资金x万元。五是完善基础设施建设。完成修建3组农民建身场围栏；基本完成了两条已立项通组公路路基铺设；大体完成养牛合作社牛棚的选址，以及牛棚动工前的各项准备。</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因我办今年涉及人员划转问题，划转人员中又有x余名党员。加上这类划转人员中部分因不愿到综合执法局工作，多次到市委、市政府、编办及我办上诉上访，造成单位极大不稳定，导致单位大部分工作滞后，其中也包括党建工作，因为划转中的党员不愿意过去，但组织关系也办理到综合执法局了，造成党支部活动难以正常开展，党费收缴工作也不得不推后落实。</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严格按照市委组织部关于加强和推进党建工作要求，逐步推进我办党建工作规范化、制度化、常态化。</w:t>
      </w:r>
    </w:p>
    <w:p>
      <w:pPr>
        <w:ind w:left="0" w:right="0" w:firstLine="560"/>
        <w:spacing w:before="450" w:after="450" w:line="312" w:lineRule="auto"/>
      </w:pPr>
      <w:r>
        <w:rPr>
          <w:rFonts w:ascii="宋体" w:hAnsi="宋体" w:eastAsia="宋体" w:cs="宋体"/>
          <w:color w:val="000"/>
          <w:sz w:val="28"/>
          <w:szCs w:val="28"/>
        </w:rPr>
        <w:t xml:space="preserve">　　1、继续扎实推进“两学一做”学习教育常态化制度化，严格按照规定开展好“机关党旗红，建设‘四个耒阳’在行动”与“岗位作贡献、合格见行动、共建新耒阳”主题实践活动。</w:t>
      </w:r>
    </w:p>
    <w:p>
      <w:pPr>
        <w:ind w:left="0" w:right="0" w:firstLine="560"/>
        <w:spacing w:before="450" w:after="450" w:line="312" w:lineRule="auto"/>
      </w:pPr>
      <w:r>
        <w:rPr>
          <w:rFonts w:ascii="宋体" w:hAnsi="宋体" w:eastAsia="宋体" w:cs="宋体"/>
          <w:color w:val="000"/>
          <w:sz w:val="28"/>
          <w:szCs w:val="28"/>
        </w:rPr>
        <w:t xml:space="preserve">　　2、全力抓好精准扶贫和新农村工作队工作，努力加快我办驻导子镇畔山村脱贫致富步伐，确保在11月份前村集体经济达5万元的标准；</w:t>
      </w:r>
    </w:p>
    <w:p>
      <w:pPr>
        <w:ind w:left="0" w:right="0" w:firstLine="560"/>
        <w:spacing w:before="450" w:after="450" w:line="312" w:lineRule="auto"/>
      </w:pPr>
      <w:r>
        <w:rPr>
          <w:rFonts w:ascii="宋体" w:hAnsi="宋体" w:eastAsia="宋体" w:cs="宋体"/>
          <w:color w:val="000"/>
          <w:sz w:val="28"/>
          <w:szCs w:val="28"/>
        </w:rPr>
        <w:t xml:space="preserve">　　3、健全各项工作制度，建立科学的党员考核评议标准，实现党员管理的科学化、制度化、规范化。在9月底前，组织全办党员足额缴纳党费。其次，狠抓工作任务的落实。进一步细化工作任务，加大工作落实力度，积极协调，奋力拼搏，扎实工作，全面完成年度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党建工作半年总结范文（二）</w:t>
      </w:r>
    </w:p>
    <w:p>
      <w:pPr>
        <w:ind w:left="0" w:right="0" w:firstLine="560"/>
        <w:spacing w:before="450" w:after="450" w:line="312" w:lineRule="auto"/>
      </w:pPr>
      <w:r>
        <w:rPr>
          <w:rFonts w:ascii="宋体" w:hAnsi="宋体" w:eastAsia="宋体" w:cs="宋体"/>
          <w:color w:val="000"/>
          <w:sz w:val="28"/>
          <w:szCs w:val="28"/>
        </w:rPr>
        <w:t xml:space="preserve">　　今年以来，在国土资源厅党组的正确领导下，我局党支部认真贯彻执行党的x届x中、x中全会精神，按照“围绕业务抓党建，抓好党建促业务”的工作思路，全面完成了党建工作的各项目标任务。现就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一、“两学一做”学习教育扎实推进</w:t>
      </w:r>
    </w:p>
    <w:p>
      <w:pPr>
        <w:ind w:left="0" w:right="0" w:firstLine="560"/>
        <w:spacing w:before="450" w:after="450" w:line="312" w:lineRule="auto"/>
      </w:pPr>
      <w:r>
        <w:rPr>
          <w:rFonts w:ascii="宋体" w:hAnsi="宋体" w:eastAsia="宋体" w:cs="宋体"/>
          <w:color w:val="000"/>
          <w:sz w:val="28"/>
          <w:szCs w:val="28"/>
        </w:rPr>
        <w:t xml:space="preserve">　　（一）突出形式多样，丰富学习内涵。一是提前进入状态。超前谋划，以求真务实的学风和作风带动“两学一做”学习教育深入开展，为了“抢占先机”，x月份，安排人员购置了《习近平总书记系列重要讲话读本》、《学党章党规学系列讲话做合格党员》等学习材料，发到每位党员手中。4月上旬，把毛泽东同志《党委会工作方法》作为“两学一做”的重要内容，组织全体党员集中学习，并进行了专题讨论，每人撰写了一篇心得体会，悬挂在学习园地，供大家鉴析；二是做实计划方案。扎实谋划部署全局学习教育工作，制定了《农垦国土资源局“两学一做”学习教育实施方案》，成立了“两学一做”工作领导小组。三是抓好党员学习，做到“七个一”。即支部制定一份学习计划，每周组织一次集中学习，每月局领导做一次专题辅导，每季办一期学习专栏，每人撰写一篇学习心得，每人每天自学不得少于一小时，开展一次“下基层、转作风”活动，促进党员教育“智慧升级”。四是把贯彻国测一大队精神和学习警示案例通报作为“两学一做”的重要内容。</w:t>
      </w:r>
    </w:p>
    <w:p>
      <w:pPr>
        <w:ind w:left="0" w:right="0" w:firstLine="560"/>
        <w:spacing w:before="450" w:after="450" w:line="312" w:lineRule="auto"/>
      </w:pPr>
      <w:r>
        <w:rPr>
          <w:rFonts w:ascii="宋体" w:hAnsi="宋体" w:eastAsia="宋体" w:cs="宋体"/>
          <w:color w:val="000"/>
          <w:sz w:val="28"/>
          <w:szCs w:val="28"/>
        </w:rPr>
        <w:t xml:space="preserve">　　（二）突出主体责任，强化示范带动。支部书记切实担负起了第一责任人职责，支部副书记、支部委员认真履行了一岗双责，以身作则、率先垂范。为使“两学一做”教育学习入脑入心，支部一班人带领全体党员逐字逐句读党章、学党规，读原著。带头落实学习制度，带头参加每周一次的集中学习，带头深入学习总书记系列重要讲话精神，带头讲党课，带头自觉增强政治意识、大局意识、核心意识、看齐意识，做到先学先知、先悟先行，发挥了“关键少数”的示范引领作用，为其他党员开展学习教育做出了表率；党员干部立足工作岗位，履职尽责，时刻铭记党员身份，敬业修德，积极讲党课，切实发挥了党员带头引领示范作用，推动了业务工作的开展。完善了耕地保护制度，持续强化了农垦耕地保护责任，守住了农垦耕地“红线”；上半年，为农垦审核各类用地报件19件，农垦土地确权、分割办证、执法监察等工作有序推进，保障了农垦建设项目用地需求，促进了农垦经济社会发展。</w:t>
      </w:r>
    </w:p>
    <w:p>
      <w:pPr>
        <w:ind w:left="0" w:right="0" w:firstLine="560"/>
        <w:spacing w:before="450" w:after="450" w:line="312" w:lineRule="auto"/>
      </w:pPr>
      <w:r>
        <w:rPr>
          <w:rFonts w:ascii="宋体" w:hAnsi="宋体" w:eastAsia="宋体" w:cs="宋体"/>
          <w:color w:val="000"/>
          <w:sz w:val="28"/>
          <w:szCs w:val="28"/>
        </w:rPr>
        <w:t xml:space="preserve">　　（三）突出学做结合，关键落实好“做”。我们认真组织落实了“三会一课”制度，围绕“三查三树”专题，做到每周进行一次党章党规、系列讲话的集中学习，10名党员讲了党课。围绕厅党组确定的以保障发展、保护资源、维护权益、服务社会为中心的重点工作和目标，开展了“爱岗位、出点子、做奉献”的讨论，教育党员干部强化创新意识，敢于担当、敢于负责、敢为人先、勇立潮头，做示范，强实践；围绕落实厅党建工作会议部署的抓学习、抓队伍、抓作风、抓载体、抓宣传、抓创建工作任务，开展了“强队伍、转作风、树形象”的讨论，教育党员干部讲政治、有信念，讲规矩、有纪律，讲道德、有品行，讲奉献、有作为。我们积极探索学习教育形式，力求提高效果，推动工作，农垦土地管理工作受到了上级的肯定和表扬。坚持学习与转变工作作风、文明单位创建、支部结对、业务工作相结合。上半年，与农垦前进农场党委、逸馨苑社区党总支结成共建对子，组织党员积极参加前进农场和逸馨苑社区组织的活动。把中共中央国务院《关于进一步推进农垦改革发展的意见》以及土地管理新的政策法规等列入支部月度学习安排，并对前期的“两学一做”学习情况进行了理论测试，解答测试试卷14份，检验和巩固了学习效果；x名党员对照“四讲四有”进行了公开承诺，创新了学做结合的方式，有力的提升了农垦国土资源管理工作效率。</w:t>
      </w:r>
    </w:p>
    <w:p>
      <w:pPr>
        <w:ind w:left="0" w:right="0" w:firstLine="560"/>
        <w:spacing w:before="450" w:after="450" w:line="312" w:lineRule="auto"/>
      </w:pPr>
      <w:r>
        <w:rPr>
          <w:rFonts w:ascii="宋体" w:hAnsi="宋体" w:eastAsia="宋体" w:cs="宋体"/>
          <w:color w:val="000"/>
          <w:sz w:val="28"/>
          <w:szCs w:val="28"/>
        </w:rPr>
        <w:t xml:space="preserve">　　（四）突出抓常抓细，推进常态长效。把政治理论学习教育与党员日常管理抓在平常、融入经常，驰而不息纠正“四风”，加大重点抽查、明察暗访力度，坚持抓早抓小，使作风建设成为“新常态”。一是认真学习《廉洁自律准则》、《纪律处分条例》和严格落实中央“八项规定”。二是反复研读《习近平总书记系列重要讲话读本》，教育引导党员干部坚定中国特色社会主义道路自信、理论自信、制度自信。抓好党员干部日常管理，完善了职工考勤、财务和车辆管理等制度，促进党的组织生活制度化、规范化、常态化、长效化。</w:t>
      </w:r>
    </w:p>
    <w:p>
      <w:pPr>
        <w:ind w:left="0" w:right="0" w:firstLine="560"/>
        <w:spacing w:before="450" w:after="450" w:line="312" w:lineRule="auto"/>
      </w:pPr>
      <w:r>
        <w:rPr>
          <w:rFonts w:ascii="宋体" w:hAnsi="宋体" w:eastAsia="宋体" w:cs="宋体"/>
          <w:color w:val="000"/>
          <w:sz w:val="28"/>
          <w:szCs w:val="28"/>
        </w:rPr>
        <w:t xml:space="preserve">　　（五）突出问题导向，推动边学边改。一是坚持问题为导向，边学边改。在解决问题中深化学习，检验实效。严格“挂号督办制”，坚持持之以恒纠正“四风”，切实解决个别党员存在庸、懒、散、拖的问题，强化担当之责，推动作风不断好转。二是坚持学用结合，狠抓问题整改。针对农垦自发移民私搭滥建违法用地突出、违法案件查处难等问题，深入开展调查研究，分类分层梳理，查找剖析原因，完善管理制度，强化管理措施，持续抓好农垦违法用地整改落实。把抓好党员存在问题的整改作为学习教育的重要内容，认真对照、深入自查、彻底整改。全局14名党员干部从思想、组织、作风、纪律、敬业5个方面共查找出自身存在的问题30余条，全部制定了整改措施和整改时限。</w:t>
      </w:r>
    </w:p>
    <w:p>
      <w:pPr>
        <w:ind w:left="0" w:right="0" w:firstLine="560"/>
        <w:spacing w:before="450" w:after="450" w:line="312" w:lineRule="auto"/>
      </w:pPr>
      <w:r>
        <w:rPr>
          <w:rFonts w:ascii="宋体" w:hAnsi="宋体" w:eastAsia="宋体" w:cs="宋体"/>
          <w:color w:val="000"/>
          <w:sz w:val="28"/>
          <w:szCs w:val="28"/>
        </w:rPr>
        <w:t xml:space="preserve">　&gt;　二、扎实开展文明单位创建活动</w:t>
      </w:r>
    </w:p>
    <w:p>
      <w:pPr>
        <w:ind w:left="0" w:right="0" w:firstLine="560"/>
        <w:spacing w:before="450" w:after="450" w:line="312" w:lineRule="auto"/>
      </w:pPr>
      <w:r>
        <w:rPr>
          <w:rFonts w:ascii="宋体" w:hAnsi="宋体" w:eastAsia="宋体" w:cs="宋体"/>
          <w:color w:val="000"/>
          <w:sz w:val="28"/>
          <w:szCs w:val="28"/>
        </w:rPr>
        <w:t xml:space="preserve">　　（一）加强组织领导。一是成立了农垦国土资源局文明单位创建领导小组，负责创建活动的具体实施；二是制定了创建工作实施方案，明确任务分工，做到年初有安排，年中有检查，年底有总结；三是印发了创建文明单位责任分工，明确了科（队）创建任务、责任人和完成时限，充分发动干部职工，在创建活动中建功立业；四是编写了创建文明单位工作大事记。</w:t>
      </w:r>
    </w:p>
    <w:p>
      <w:pPr>
        <w:ind w:left="0" w:right="0" w:firstLine="560"/>
        <w:spacing w:before="450" w:after="450" w:line="312" w:lineRule="auto"/>
      </w:pPr>
      <w:r>
        <w:rPr>
          <w:rFonts w:ascii="宋体" w:hAnsi="宋体" w:eastAsia="宋体" w:cs="宋体"/>
          <w:color w:val="000"/>
          <w:sz w:val="28"/>
          <w:szCs w:val="28"/>
        </w:rPr>
        <w:t xml:space="preserve">　　（二）加强思想道德建设。一是认真贯彻中央、自治区关于思想道德建设的有关精神，大力加强社会主义核心价值体系建设，制定了支部政治理论学习计划，坚持党支部学习制度，通过集中学习、个人自学等形式推动落实，做到了有部署、有检查、有落实、有考勤、有记录。二是加强思想政治工作，经常听取和征求干部职工意见，积极解决干部职工及社会所关心、反映强烈的问题。大力倡导和谐理念，营造和谐氛围，班子成员之间关系和谐，相互支持。三是认真贯彻落实《公民道德实施纲要》，利用会议宣传、开展爱岗敬业教育等形式，广泛开展社会公德、职业道德和家庭美德教育，大力开展道德实践活动。</w:t>
      </w:r>
    </w:p>
    <w:p>
      <w:pPr>
        <w:ind w:left="0" w:right="0" w:firstLine="560"/>
        <w:spacing w:before="450" w:after="450" w:line="312" w:lineRule="auto"/>
      </w:pPr>
      <w:r>
        <w:rPr>
          <w:rFonts w:ascii="宋体" w:hAnsi="宋体" w:eastAsia="宋体" w:cs="宋体"/>
          <w:color w:val="000"/>
          <w:sz w:val="28"/>
          <w:szCs w:val="28"/>
        </w:rPr>
        <w:t xml:space="preserve">　　（三）加强党的组织建设。一是坚持正常的组织生活，积极参加厅直机关党委和支部组织的党员学习教育活动，落实“三会一课”制度，党员党费交纳足额及时；二是党员在完成各项工作中发挥了先锋模范作用，党员监督管理工作到位，无重大违纪案件发生；三是做好机关工会、妇女工作，积极参加相关活动。</w:t>
      </w:r>
    </w:p>
    <w:p>
      <w:pPr>
        <w:ind w:left="0" w:right="0" w:firstLine="560"/>
        <w:spacing w:before="450" w:after="450" w:line="312" w:lineRule="auto"/>
      </w:pPr>
      <w:r>
        <w:rPr>
          <w:rFonts w:ascii="宋体" w:hAnsi="宋体" w:eastAsia="宋体" w:cs="宋体"/>
          <w:color w:val="000"/>
          <w:sz w:val="28"/>
          <w:szCs w:val="28"/>
        </w:rPr>
        <w:t xml:space="preserve">　　（四）加强作风廉政建设。一是落实廉洁从政的各项规定及党风廉政建设责任制，经常开展形式多样的廉政和警示教育；二是坚持党的群众路线，狠抓作风建设，工作纪律严明，干部职工忠于职守，爱岗敬业，精神状态好，工作作风实，服务意识强，办事效率高；三是认真处理群众来信来访，今年以来接待来访群主15件；四是加大政务公开、民主管理和效能建设力度。</w:t>
      </w:r>
    </w:p>
    <w:p>
      <w:pPr>
        <w:ind w:left="0" w:right="0" w:firstLine="560"/>
        <w:spacing w:before="450" w:after="450" w:line="312" w:lineRule="auto"/>
      </w:pPr>
      <w:r>
        <w:rPr>
          <w:rFonts w:ascii="宋体" w:hAnsi="宋体" w:eastAsia="宋体" w:cs="宋体"/>
          <w:color w:val="000"/>
          <w:sz w:val="28"/>
          <w:szCs w:val="28"/>
        </w:rPr>
        <w:t xml:space="preserve">　　（五）加强环境秩序建设。一是认真开展文明单位、文明职工、文明家庭等创建活动，精神文明创建活动与业务工作同部署、同检查、同总结、同考核；二是各项管理制度健全，制定了行政管理制度5项，党建工作制度18项，工作秩序科学、合理，运行通畅，上下级及科室之间和谐；三是文档管理规范，保存完好，保密工作规范严谨；四是单位整体形象好，工作人员责任心强，职责明确，言行文明，办事热情、快捷；五是认真开展法治教育，干部职工学法、懂法、守法，依法办事，落实综合治理责任制；六是遵守计划生育基本国策；七是环境保护意识强，积极响应和参加逸馨苑社区、厅机关组织的市区、楼院绿化、美化活动，个人卫生习惯良好；八是办公场所整洁卫生，各种用具放置有序，室内有绿色植物。</w:t>
      </w:r>
    </w:p>
    <w:p>
      <w:pPr>
        <w:ind w:left="0" w:right="0" w:firstLine="560"/>
        <w:spacing w:before="450" w:after="450" w:line="312" w:lineRule="auto"/>
      </w:pPr>
      <w:r>
        <w:rPr>
          <w:rFonts w:ascii="宋体" w:hAnsi="宋体" w:eastAsia="宋体" w:cs="宋体"/>
          <w:color w:val="000"/>
          <w:sz w:val="28"/>
          <w:szCs w:val="28"/>
        </w:rPr>
        <w:t xml:space="preserve">　　（六）加强文化建设。一是创建学习型单位，坚持政治理论学习与业务学习同步推进，积极参加厅和相关单位举办的各类培训，完成了厅直机关党委部署的年度政治理论与业务学习任务；二是职工身心健康，精神状态良好，积极参加厅直机关党委组织的文体活动；三是引导干部职工崇尚健康、科学文明的生活方式。</w:t>
      </w:r>
    </w:p>
    <w:p>
      <w:pPr>
        <w:ind w:left="0" w:right="0" w:firstLine="560"/>
        <w:spacing w:before="450" w:after="450" w:line="312" w:lineRule="auto"/>
      </w:pPr>
      <w:r>
        <w:rPr>
          <w:rFonts w:ascii="宋体" w:hAnsi="宋体" w:eastAsia="宋体" w:cs="宋体"/>
          <w:color w:val="000"/>
          <w:sz w:val="28"/>
          <w:szCs w:val="28"/>
        </w:rPr>
        <w:t xml:space="preserve">　　（七）加强业务工作与党建工作的深度融合。把党建工作的成效转化到推动业务工作上来。上半年预审农垦集团转来报件19件；协调争取土地整治项目1个；办理了xx市辖区x宗，x亩土地使用权分割办证工作，办理土地证x本；实施动态巡查x次，现场制止违法行为31件，下发《停工通知书》x份。</w:t>
      </w:r>
    </w:p>
    <w:p>
      <w:pPr>
        <w:ind w:left="0" w:right="0" w:firstLine="560"/>
        <w:spacing w:before="450" w:after="450" w:line="312" w:lineRule="auto"/>
      </w:pPr>
      <w:r>
        <w:rPr>
          <w:rFonts w:ascii="宋体" w:hAnsi="宋体" w:eastAsia="宋体" w:cs="宋体"/>
          <w:color w:val="000"/>
          <w:sz w:val="28"/>
          <w:szCs w:val="28"/>
        </w:rPr>
        <w:t xml:space="preserve">　&gt;　三、扎实开展党支部创建活动</w:t>
      </w:r>
    </w:p>
    <w:p>
      <w:pPr>
        <w:ind w:left="0" w:right="0" w:firstLine="560"/>
        <w:spacing w:before="450" w:after="450" w:line="312" w:lineRule="auto"/>
      </w:pPr>
      <w:r>
        <w:rPr>
          <w:rFonts w:ascii="宋体" w:hAnsi="宋体" w:eastAsia="宋体" w:cs="宋体"/>
          <w:color w:val="000"/>
          <w:sz w:val="28"/>
          <w:szCs w:val="28"/>
        </w:rPr>
        <w:t xml:space="preserve">　　（一）抓党员学习教育，强化思想政治建设。一是制定了年度、月度学习计划，完成了机关党委月度安排学习任务，每位党员做了学习笔记，建立党员学习档案14份；二是扎实开展了“两学一做”学习教育活动，做到了学习有方案、有讨论、有专题党课、有问题清单、有整改方案，提高了学习效果；三是认真贯彻“三会一课”制度，做到了开会有记录，学习有笔记，党课有讲稿；四是积极参加“国土资源大讲堂”和系统、行业组织的各级各类培训，上半年举办“学习大讲堂”3次。</w:t>
      </w:r>
    </w:p>
    <w:p>
      <w:pPr>
        <w:ind w:left="0" w:right="0" w:firstLine="560"/>
        <w:spacing w:before="450" w:after="450" w:line="312" w:lineRule="auto"/>
      </w:pPr>
      <w:r>
        <w:rPr>
          <w:rFonts w:ascii="宋体" w:hAnsi="宋体" w:eastAsia="宋体" w:cs="宋体"/>
          <w:color w:val="000"/>
          <w:sz w:val="28"/>
          <w:szCs w:val="28"/>
        </w:rPr>
        <w:t xml:space="preserve">　　（二）抓服务能力提升，强化组织建设。一是夯实服务基础。对流动党员、“口袋党员”进行了排查，认真做好党费收缴、党员信息统计、党组织关系转接、党组织生活等基础性党务工作。二是拓展服务思路。积极探索创新，支部14名党员中10名党员讲党课，将讲党课拓展到基层党员。形成特点鲜明、务实有效的党支部“工作法”。制定并完善党员承诺践诺制度，党员个人服务承诺明确、践诺到位、评诺准确。深入开展争创“服务之星”活动，服务能力水平进一步加强。三是拓宽服务领域。结合我局特点积极开展结对共建活动，与前进农场结对，争取土地整治项目1个。深入开展“三送”和“五必谈、五必访”活动：做到职工有苗头性、倾向性问题必谈；职工违章或收到处分必谈；职工遇到困难或挫折，思想出现波动时必谈；职工间发生矛盾纠纷时必谈；职工岗位变动时必谈。党员、职工家庭发生纠纷时必访，重大节假日必访，党员、职工有病住院时必访，党员、职工受到处分时必访，党员职工生活困难时必访，加强了对党员的人文关怀和心理疏导，增强了凝聚力。利用下农场和6.25土地日开展送政策、送科技、送文化活动，上半年开展“三送”活动50多人次；四是增强服务动力，制定党支部成绩清单、问题清单、任务清单和责任清单，做到量化到岗，细化到人。“四个清单”落实率达到100%。</w:t>
      </w:r>
    </w:p>
    <w:p>
      <w:pPr>
        <w:ind w:left="0" w:right="0" w:firstLine="560"/>
        <w:spacing w:before="450" w:after="450" w:line="312" w:lineRule="auto"/>
      </w:pPr>
      <w:r>
        <w:rPr>
          <w:rFonts w:ascii="宋体" w:hAnsi="宋体" w:eastAsia="宋体" w:cs="宋体"/>
          <w:color w:val="000"/>
          <w:sz w:val="28"/>
          <w:szCs w:val="28"/>
        </w:rPr>
        <w:t xml:space="preserve">　　（三）抓“三不为”问题整治，强化作风建设。一是巩固和拓展党的群众路线教育实践活动和“三严三实”专题教育成果，针对“不能为、不想为、不敢为”的问题，扎实开展“转作风、抓发展”活动，结合讲党课教育引导党员干部爱岗敬业。二是坚决执行中央“八项规定”、自治区“若干规定”，无“四风”问题。狠抓工作纪律和工作作风，认真学习执行党章党规、认真落实考勤等制度。严格执行领导干部个人重大事项报告制度。</w:t>
      </w:r>
    </w:p>
    <w:p>
      <w:pPr>
        <w:ind w:left="0" w:right="0" w:firstLine="560"/>
        <w:spacing w:before="450" w:after="450" w:line="312" w:lineRule="auto"/>
      </w:pPr>
      <w:r>
        <w:rPr>
          <w:rFonts w:ascii="宋体" w:hAnsi="宋体" w:eastAsia="宋体" w:cs="宋体"/>
          <w:color w:val="000"/>
          <w:sz w:val="28"/>
          <w:szCs w:val="28"/>
        </w:rPr>
        <w:t xml:space="preserve">　　（四）抓“两个责任”落实，强化党风廉政建设。一是层层签订党风廉政建设目标责任书，加强党员干部的教育监督管理，做好惩防体系建设和廉政风险防控工作；二是积极参加厅直机关举办的廉政培训、警示教育和新任处级干部廉洁从政学习班，加强党支部廉政文化建设，强化廉政警示教育；三是严明党的政治纪律和政治规矩，确保党中央、自治区党委、国土资源部和厅党组的政令畅通，各项工作无重大失误和纰漏；四是建立健全干部诫勉谈话、廉政约谈等制度，加强廉政风险防控和执纪问责力度。</w:t>
      </w:r>
    </w:p>
    <w:p>
      <w:pPr>
        <w:ind w:left="0" w:right="0" w:firstLine="560"/>
        <w:spacing w:before="450" w:after="450" w:line="312" w:lineRule="auto"/>
      </w:pPr>
      <w:r>
        <w:rPr>
          <w:rFonts w:ascii="宋体" w:hAnsi="宋体" w:eastAsia="宋体" w:cs="宋体"/>
          <w:color w:val="000"/>
          <w:sz w:val="28"/>
          <w:szCs w:val="28"/>
        </w:rPr>
        <w:t xml:space="preserve">　　（五）抓文明单位创建，强精神文明建设。一是深入开展社会公德、职业道德、家庭美德和个人品德教育，积极参加网络文明传播、“全民公益日”、“文明**人”、学雷锋志愿行动和“最美人物、最美精神”推介等活动；二是细化“文明单位”创建工作责任分工，确保了创建工作各项措施落到实处。</w:t>
      </w:r>
    </w:p>
    <w:p>
      <w:pPr>
        <w:ind w:left="0" w:right="0" w:firstLine="560"/>
        <w:spacing w:before="450" w:after="450" w:line="312" w:lineRule="auto"/>
      </w:pPr>
      <w:r>
        <w:rPr>
          <w:rFonts w:ascii="宋体" w:hAnsi="宋体" w:eastAsia="宋体" w:cs="宋体"/>
          <w:color w:val="000"/>
          <w:sz w:val="28"/>
          <w:szCs w:val="28"/>
        </w:rPr>
        <w:t xml:space="preserve">　　（六）抓党群共建活动，强化群团组织建设。一是组织参加庆祝建党95周年厅歌咏比赛、区直机关工委歌咏比赛、组织参加了国测一大队报告会；二是充分发挥党、群、团组织作用，参加社区文明家庭评选活动，推荐“文明家庭”1个。参加了厅“科技带头人”推荐活动，推荐科技带头人1名。参加了厅优秀党务工作者评选活动，推荐优秀党务工作者1名。</w:t>
      </w:r>
    </w:p>
    <w:p>
      <w:pPr>
        <w:ind w:left="0" w:right="0" w:firstLine="560"/>
        <w:spacing w:before="450" w:after="450" w:line="312" w:lineRule="auto"/>
      </w:pPr>
      <w:r>
        <w:rPr>
          <w:rFonts w:ascii="宋体" w:hAnsi="宋体" w:eastAsia="宋体" w:cs="宋体"/>
          <w:color w:val="000"/>
          <w:sz w:val="28"/>
          <w:szCs w:val="28"/>
        </w:rPr>
        <w:t xml:space="preserve">&gt;　　四、抓好党风廉政建设工作</w:t>
      </w:r>
    </w:p>
    <w:p>
      <w:pPr>
        <w:ind w:left="0" w:right="0" w:firstLine="560"/>
        <w:spacing w:before="450" w:after="450" w:line="312" w:lineRule="auto"/>
      </w:pPr>
      <w:r>
        <w:rPr>
          <w:rFonts w:ascii="宋体" w:hAnsi="宋体" w:eastAsia="宋体" w:cs="宋体"/>
          <w:color w:val="000"/>
          <w:sz w:val="28"/>
          <w:szCs w:val="28"/>
        </w:rPr>
        <w:t xml:space="preserve">　　制定了党风廉政建设“两个责任”清单，“第一责任人”主体责任清单，班子其他成员党风廉政建设“一岗双责”责任清单，一项一项抓落实。</w:t>
      </w:r>
    </w:p>
    <w:p>
      <w:pPr>
        <w:ind w:left="0" w:right="0" w:firstLine="560"/>
        <w:spacing w:before="450" w:after="450" w:line="312" w:lineRule="auto"/>
      </w:pPr>
      <w:r>
        <w:rPr>
          <w:rFonts w:ascii="宋体" w:hAnsi="宋体" w:eastAsia="宋体" w:cs="宋体"/>
          <w:color w:val="000"/>
          <w:sz w:val="28"/>
          <w:szCs w:val="28"/>
        </w:rPr>
        <w:t xml:space="preserve">　　一是认真贯彻落实厅党组党风廉政建设和反腐败工作部署。制定了农垦国土资源局“两个责任”落实实施方案，一项一项抓落实，以党风廉政建设责任制为抓手，层层分解落实党风廉政建设责任制。落实党风廉政建设责任制。党支部书记、局长认真履行党风廉政建设“第一责任人”的主体责任，党支部书记、局长与分管领导、分管领导与各科队负责人层层签订了党风廉政建设责任书，进一步明确了责任。</w:t>
      </w:r>
    </w:p>
    <w:p>
      <w:pPr>
        <w:ind w:left="0" w:right="0" w:firstLine="560"/>
        <w:spacing w:before="450" w:after="450" w:line="312" w:lineRule="auto"/>
      </w:pPr>
      <w:r>
        <w:rPr>
          <w:rFonts w:ascii="宋体" w:hAnsi="宋体" w:eastAsia="宋体" w:cs="宋体"/>
          <w:color w:val="000"/>
          <w:sz w:val="28"/>
          <w:szCs w:val="28"/>
        </w:rPr>
        <w:t xml:space="preserve">　　二是开展经常性的党风廉政教育，坚持把党性党风党纪教育经常化、制度化。开展经常性警示教育，充分利用组织生活和行政例会等会议，对自治区查处的重大案件，及时进行学习、通报。在集中学习、上党课、召开专题民主生活会、党员组织生活会、撰写党性分析材料、做出公开承诺、组织知识测试等关键环节上下功夫，强化了党员的政治纪律和政治规矩，做到了警钟长鸣。</w:t>
      </w:r>
    </w:p>
    <w:p>
      <w:pPr>
        <w:ind w:left="0" w:right="0" w:firstLine="560"/>
        <w:spacing w:before="450" w:after="450" w:line="312" w:lineRule="auto"/>
      </w:pPr>
      <w:r>
        <w:rPr>
          <w:rFonts w:ascii="宋体" w:hAnsi="宋体" w:eastAsia="宋体" w:cs="宋体"/>
          <w:color w:val="000"/>
          <w:sz w:val="28"/>
          <w:szCs w:val="28"/>
        </w:rPr>
        <w:t xml:space="preserve">　　三是落实局务会、行政例会、党建等制度，强化对权力运行的监督。涉地事宜、干部人事、大额资金支出等事项集体研究决定。</w:t>
      </w:r>
    </w:p>
    <w:p>
      <w:pPr>
        <w:ind w:left="0" w:right="0" w:firstLine="560"/>
        <w:spacing w:before="450" w:after="450" w:line="312" w:lineRule="auto"/>
      </w:pPr>
      <w:r>
        <w:rPr>
          <w:rFonts w:ascii="宋体" w:hAnsi="宋体" w:eastAsia="宋体" w:cs="宋体"/>
          <w:color w:val="000"/>
          <w:sz w:val="28"/>
          <w:szCs w:val="28"/>
        </w:rPr>
        <w:t xml:space="preserve">　　四是严格落实领导干部述职述廉、重大事项报告和党政一把手“五个不直接分管”制度。局党支部书记、局长不直接分管财务等工作，建立了班子成员述职述廉常态化制度。局领导班子成员每年年中、年末进行述职述廉，报告个人有关事项。把廉政建设列入对干部职工年度考核中，考核结果作为评先评优、干部晋级的重要依据。</w:t>
      </w:r>
    </w:p>
    <w:p>
      <w:pPr>
        <w:ind w:left="0" w:right="0" w:firstLine="560"/>
        <w:spacing w:before="450" w:after="450" w:line="312" w:lineRule="auto"/>
      </w:pPr>
      <w:r>
        <w:rPr>
          <w:rFonts w:ascii="宋体" w:hAnsi="宋体" w:eastAsia="宋体" w:cs="宋体"/>
          <w:color w:val="000"/>
          <w:sz w:val="28"/>
          <w:szCs w:val="28"/>
        </w:rPr>
        <w:t xml:space="preserve">　　五是认真梳理廉政风险点，落实防范措施。梳理出财务管理、固定资产管理、车辆管理、用地预审、设施农业用地备案、动态巡查等方面的廉政风险点，各科、队针对风险点，制定了21条防范措施，从纪律监督、作风监督、内部监督、教育引导等方面明确了监督责任。</w:t>
      </w:r>
    </w:p>
    <w:p>
      <w:pPr>
        <w:ind w:left="0" w:right="0" w:firstLine="560"/>
        <w:spacing w:before="450" w:after="450" w:line="312" w:lineRule="auto"/>
      </w:pPr>
      <w:r>
        <w:rPr>
          <w:rFonts w:ascii="宋体" w:hAnsi="宋体" w:eastAsia="宋体" w:cs="宋体"/>
          <w:color w:val="000"/>
          <w:sz w:val="28"/>
          <w:szCs w:val="28"/>
        </w:rPr>
        <w:t xml:space="preserve">　　六是班子成员带头执行党的政治纪律政治规矩及各项纪律，维护党章，引导党员干部牢固树立政治意识、大局意识、核心意识、看齐意识，用党章党规规范自己的一言一行，坚决在思想上、政治上、行动上与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&gt;　　五、存在的主要问题</w:t>
      </w:r>
    </w:p>
    <w:p>
      <w:pPr>
        <w:ind w:left="0" w:right="0" w:firstLine="560"/>
        <w:spacing w:before="450" w:after="450" w:line="312" w:lineRule="auto"/>
      </w:pPr>
      <w:r>
        <w:rPr>
          <w:rFonts w:ascii="宋体" w:hAnsi="宋体" w:eastAsia="宋体" w:cs="宋体"/>
          <w:color w:val="000"/>
          <w:sz w:val="28"/>
          <w:szCs w:val="28"/>
        </w:rPr>
        <w:t xml:space="preserve">　　一是创新意识不强。抓党风廉政工作，没有跳出传统思维，常规举措多，个性化办法少；二是对个别党员干部管理不严。从机制上思考党风廉政建设工作不够，存在“老好人”思想；三是党员理想信念教育不够深入，学习系统性和针对性上存在差距；四是“钉钉子”的韧劲不足。平时安排部署多、积极推动少，原则要求多、督促检查少，没有以“钉钉子”的精神和韧劲抓常、抓细、抓长。</w:t>
      </w:r>
    </w:p>
    <w:p>
      <w:pPr>
        <w:ind w:left="0" w:right="0" w:firstLine="560"/>
        <w:spacing w:before="450" w:after="450" w:line="312" w:lineRule="auto"/>
      </w:pPr>
      <w:r>
        <w:rPr>
          <w:rFonts w:ascii="宋体" w:hAnsi="宋体" w:eastAsia="宋体" w:cs="宋体"/>
          <w:color w:val="000"/>
          <w:sz w:val="28"/>
          <w:szCs w:val="28"/>
        </w:rPr>
        <w:t xml:space="preserve">　　六、下半年工作思路</w:t>
      </w:r>
    </w:p>
    <w:p>
      <w:pPr>
        <w:ind w:left="0" w:right="0" w:firstLine="560"/>
        <w:spacing w:before="450" w:after="450" w:line="312" w:lineRule="auto"/>
      </w:pPr>
      <w:r>
        <w:rPr>
          <w:rFonts w:ascii="宋体" w:hAnsi="宋体" w:eastAsia="宋体" w:cs="宋体"/>
          <w:color w:val="000"/>
          <w:sz w:val="28"/>
          <w:szCs w:val="28"/>
        </w:rPr>
        <w:t xml:space="preserve">　　下半年，我局将继续承担好、落实好从严治党责任，继续抓好四项工作：</w:t>
      </w:r>
    </w:p>
    <w:p>
      <w:pPr>
        <w:ind w:left="0" w:right="0" w:firstLine="560"/>
        <w:spacing w:before="450" w:after="450" w:line="312" w:lineRule="auto"/>
      </w:pPr>
      <w:r>
        <w:rPr>
          <w:rFonts w:ascii="宋体" w:hAnsi="宋体" w:eastAsia="宋体" w:cs="宋体"/>
          <w:color w:val="000"/>
          <w:sz w:val="28"/>
          <w:szCs w:val="28"/>
        </w:rPr>
        <w:t xml:space="preserve">　　一是深入开展“两学一做”学习教育，开好民主生活会和党员组织生活会。</w:t>
      </w:r>
    </w:p>
    <w:p>
      <w:pPr>
        <w:ind w:left="0" w:right="0" w:firstLine="560"/>
        <w:spacing w:before="450" w:after="450" w:line="312" w:lineRule="auto"/>
      </w:pPr>
      <w:r>
        <w:rPr>
          <w:rFonts w:ascii="宋体" w:hAnsi="宋体" w:eastAsia="宋体" w:cs="宋体"/>
          <w:color w:val="000"/>
          <w:sz w:val="28"/>
          <w:szCs w:val="28"/>
        </w:rPr>
        <w:t xml:space="preserve">　　二是扎实开展文明单位工作创建活动，力争厅命名我局为“文明单位”。</w:t>
      </w:r>
    </w:p>
    <w:p>
      <w:pPr>
        <w:ind w:left="0" w:right="0" w:firstLine="560"/>
        <w:spacing w:before="450" w:after="450" w:line="312" w:lineRule="auto"/>
      </w:pPr>
      <w:r>
        <w:rPr>
          <w:rFonts w:ascii="宋体" w:hAnsi="宋体" w:eastAsia="宋体" w:cs="宋体"/>
          <w:color w:val="000"/>
          <w:sz w:val="28"/>
          <w:szCs w:val="28"/>
        </w:rPr>
        <w:t xml:space="preserve">　　三是扎实开展党支部创建活动，力争年底前达到厅一党支部标准。</w:t>
      </w:r>
    </w:p>
    <w:p>
      <w:pPr>
        <w:ind w:left="0" w:right="0" w:firstLine="560"/>
        <w:spacing w:before="450" w:after="450" w:line="312" w:lineRule="auto"/>
      </w:pPr>
      <w:r>
        <w:rPr>
          <w:rFonts w:ascii="宋体" w:hAnsi="宋体" w:eastAsia="宋体" w:cs="宋体"/>
          <w:color w:val="000"/>
          <w:sz w:val="28"/>
          <w:szCs w:val="28"/>
        </w:rPr>
        <w:t xml:space="preserve">　　四是抓好党风廉政建设工作，继续落实好“两个责任”，为农垦国土资源管理营造风清气正的发展环境。</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党建工作半年总结范文（三）</w:t>
      </w:r>
    </w:p>
    <w:p>
      <w:pPr>
        <w:ind w:left="0" w:right="0" w:firstLine="560"/>
        <w:spacing w:before="450" w:after="450" w:line="312" w:lineRule="auto"/>
      </w:pPr>
      <w:r>
        <w:rPr>
          <w:rFonts w:ascii="宋体" w:hAnsi="宋体" w:eastAsia="宋体" w:cs="宋体"/>
          <w:color w:val="000"/>
          <w:sz w:val="28"/>
          <w:szCs w:val="28"/>
        </w:rPr>
        <w:t xml:space="preserve">　　20xx年，我局党组坚持以邓小平理论和“三个代表”重要思想为指导，深入贯彻落实党的xx大和xx届x中全会精神及省、市、区委党员代表大会精神，全面践行科学发展观，按照区委提出的“加快建设新XX，率先全面达小康”的奋斗目标，以党的群众路线教育实践活动为主线，以提高基层党组织的领导力、执行力、凝聚力、战斗力为抓手，切实在服务群众和保证中心任务完成上有新突破，切实在建设政治硬、能力强、素质高、品行好的安检队伍上有新突破，切实在发挥党员作用、树立党员威信、树起良好形象上有新突破，切实在树立先进典型、宣传先进典型、学习先进典型，践行党的宗旨上有新突破，结合我局实际，以加强党组织的执政能力建设和先进性建设为重点，深入开展党的群众路线教育实践活动，全力打造“走基层、惠民生、解民意”和“三帮四促”四位一体的责任体系，较好地完成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　　&gt;一、上半年党建工作目标完成情况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　　（一）加强领导，明确职责，确保党建工作责任落实。</w:t>
      </w:r>
    </w:p>
    <w:p>
      <w:pPr>
        <w:ind w:left="0" w:right="0" w:firstLine="560"/>
        <w:spacing w:before="450" w:after="450" w:line="312" w:lineRule="auto"/>
      </w:pPr>
      <w:r>
        <w:rPr>
          <w:rFonts w:ascii="宋体" w:hAnsi="宋体" w:eastAsia="宋体" w:cs="宋体"/>
          <w:color w:val="000"/>
          <w:sz w:val="28"/>
          <w:szCs w:val="28"/>
        </w:rPr>
        <w:t xml:space="preserve">　　为进一步加强我局党建工作，年初，局党组召开专题会，研究和部署了20xx年全局党建工作，制定了《中共XX区安监局20xx年机关党建工作实施意见》（区安监党组〔20xx〕1号），成立了以党组书记杨XX任组长，党组成员、纪检组长兼机关支部书记余XX为副组长，局党组成员和机关支部委员为成员的党建工作领导小组，杨XX同志是全局党建工作第一责任人，余XX同志具体抓，分管领导和支部成员认真做好职责范围内的党建工作，既有分工，又有合作，将责任层层分解落实到各股室、执法大队，按照党建“一岗双责”的要求，把党建工作与安全生产监督管理工作同时安排，同时部署，同时实施，同时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　　（二）完善制度，强化学习，全面提高党员思想素质。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　　1.建立健全各项制度，一是坚持和完善党组中心组的理论学习制度，按照区委下达的中心组学习计划和我局制定的实施方案，进行了专题理论学习，二是进一步完善支部政治理论、业务知识学习和廉政学习制度，定期开展支部组织生活，组织全局党员学习党的方针政策，重点是党的十八大和十八届四中全会精神及省、市、区委党员代表大会精神；三是抓好每月廉政教育学习，学习《廉政准则》和正反两方面典型事例；四是深入开展党的群众路线教育实践活动专题学习，系统学习。要求学习有计划、有记录、有总结、有心得体会；全年共上报学习体会三篇；五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　　2.积极开展多种形式的党员教育活动，始终保持党员先进性教育成果。按照中央、省、市、区的统一部署，以巩固党员先进性教育为载体，把学习《中国共产党章程》、《中国共产党基层组织工作条例》和中央四个长效机制等相关资料，同参观XX市红军文化陈列馆革命传统教育基地，重温入党誓词，创建党员示范岗，开展党员与帮扶村贫困户一帮一等活动相结合，进一步增强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　　（三）深入开展实现党的群众路线教育实践活动，进一步增强党员政治理论素养。</w:t>
      </w:r>
    </w:p>
    <w:p>
      <w:pPr>
        <w:ind w:left="0" w:right="0" w:firstLine="560"/>
        <w:spacing w:before="450" w:after="450" w:line="312" w:lineRule="auto"/>
      </w:pPr>
      <w:r>
        <w:rPr>
          <w:rFonts w:ascii="宋体" w:hAnsi="宋体" w:eastAsia="宋体" w:cs="宋体"/>
          <w:color w:val="000"/>
          <w:sz w:val="28"/>
          <w:szCs w:val="28"/>
        </w:rPr>
        <w:t xml:space="preserve">　　按照中央、省、市、区的统一部署，我局制定了《中共XX市XX区安全生产监督管理局关于开展党的群众路线教育实践活动的实施意见》（区安监党组〔20xx〕5号）文件，并按照XX市XX区委《关于深入开展党的群众路线教育实践活动的实施意见》（通区委发〔20xx〕7号）文件精神，对群众路线教育实践活动开展实施。2月18日，局成立了由局党组书记任组长的安监局群教活动领导小组，制定活动方案，2月21日召开动员大会，局机关召开教育实践活动动员大会，传达学习中央、省委、市委、区委动员大会精神，统一思想。动员大会要做到“四个讲清楚”，即：讲清楚开展教育实践活动的重大意义，讲清楚上级党组织提出的工作重点及要求，讲清楚本单位开展活动的目标任务和工作安排，讲清楚对党员、干部特别是领导班子及其成员的具体要求。在党组领导下以高度的责任感、饱满的热情、务实的态度、创新的精神，周密安排，精心组织，狠抓落实，认真突出实践特色，明确领导，选准载体，全面创新学习方式，多措并举，确保学习效果；坚持群众路线，深入开展调查研究，开门纳谏，接受社会各界群众和全局职工的监督，深入开展大讨论，进一步深化以“群众路线怎么走”、“改进作风怎么办”、“五好干部怎么当”、“建设新XX怎么干”等为主题的思想大讨论活动，找准工作中的定位，破解安全发展难题。通过群众路线教育实践活动的开展，全局达成了三点共识：一是要有超前意识，注重“预防”；二是要主动拓展职能，注重“治理”；三是要提升服务内容，注重“实效”。通过开展“做安全发展忠诚卫士，创建为民务实清廉安监机构”的主题实践活动，进一步明确了我区安全发展的对策措施。促进了全区安全生产形势的进一步好转，通过这次创先争优活动，达到了“提高理论素养，解决突出问题，创新体制机制，促进科学发展”的目标，较好地完成第一环节的工作任务，达到了预期目的。</w:t>
      </w:r>
    </w:p>
    <w:p>
      <w:pPr>
        <w:ind w:left="0" w:right="0" w:firstLine="560"/>
        <w:spacing w:before="450" w:after="450" w:line="312" w:lineRule="auto"/>
      </w:pPr>
      <w:r>
        <w:rPr>
          <w:rFonts w:ascii="宋体" w:hAnsi="宋体" w:eastAsia="宋体" w:cs="宋体"/>
          <w:color w:val="000"/>
          <w:sz w:val="28"/>
          <w:szCs w:val="28"/>
        </w:rPr>
        <w:t xml:space="preserve">　　（四）扎实开展开展机关党组织和在职党员到社区“双报到”和“党员义工日”活动。</w:t>
      </w:r>
    </w:p>
    <w:p>
      <w:pPr>
        <w:ind w:left="0" w:right="0" w:firstLine="560"/>
        <w:spacing w:before="450" w:after="450" w:line="312" w:lineRule="auto"/>
      </w:pPr>
      <w:r>
        <w:rPr>
          <w:rFonts w:ascii="宋体" w:hAnsi="宋体" w:eastAsia="宋体" w:cs="宋体"/>
          <w:color w:val="000"/>
          <w:sz w:val="28"/>
          <w:szCs w:val="28"/>
        </w:rPr>
        <w:t xml:space="preserve">　　按照区委组织部的统一部署，我局成立了安监局“双报到”活动领导小组，由局党组书记、局长杨XX同志任组长，局党组成员、纪检组长机关兼支部书记余XX任副组长，党组成员和中层干部为成员，制定了《XX区安监局开展“双报到”和“党员义工日”活动安排意见》，经过周密安排，精心筹划，深入罗江镇高石社区认真开展机关党组织和在职党员到社区“双报到”和“党员义工日”活动，局机关支部和每名党员都作出了承诺，认真抓好领导班子的建设和党员队伍建设，进一步建立和完善党建工作各项制度，确保了机关党建工作进一步加强。</w:t>
      </w:r>
    </w:p>
    <w:p>
      <w:pPr>
        <w:ind w:left="0" w:right="0" w:firstLine="560"/>
        <w:spacing w:before="450" w:after="450" w:line="312" w:lineRule="auto"/>
      </w:pPr>
      <w:r>
        <w:rPr>
          <w:rFonts w:ascii="宋体" w:hAnsi="宋体" w:eastAsia="宋体" w:cs="宋体"/>
          <w:color w:val="000"/>
          <w:sz w:val="28"/>
          <w:szCs w:val="28"/>
        </w:rPr>
        <w:t xml:space="preserve">　　（五）扎实推进“万名干部直接联系服务群众”活动。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　　我局按照《关于进一步发挥“双向互动网络平台”作用，深化“万名干部直接联系服务群众”活动的通知》（达市组通〔20xx〕43号）的要求，促进机关干部认真践行为民、务实、清廉，进一步促进党的群众路线教育实践活动的深化，根据中共XX市委、XX区委的统一部署，全面落实机关干部“一对一”联系制度，加强与帮扶联系点上级党组织衔接，深入开展“三帮四促”活动。我局派出2个工作组。每个工作组为8人，由1名领导干部任组长。每个工作组联系1个基层党支部。每名参与帮扶活动的机关干部至少联系1户困难群众，全年到基层结对帮扶时间不少于30天。</w:t>
      </w:r>
    </w:p>
    <w:p>
      <w:pPr>
        <w:ind w:left="0" w:right="0" w:firstLine="560"/>
        <w:spacing w:before="450" w:after="450" w:line="312" w:lineRule="auto"/>
      </w:pPr>
      <w:r>
        <w:rPr>
          <w:rFonts w:ascii="宋体" w:hAnsi="宋体" w:eastAsia="宋体" w:cs="宋体"/>
          <w:color w:val="000"/>
          <w:sz w:val="28"/>
          <w:szCs w:val="28"/>
        </w:rPr>
        <w:t xml:space="preserve">　　以建立落实到位，全域覆盖、成效明显，群众满意”的基层党组织为目标，通过开展促发展惠民生，作风效能建设，以“下基层，转作风，惠民生”主题实践活动为主线，认真开展学习李林森，文建明等优秀共产党员活动，努力促进机关支部和每名共产党员“党性更纯，能力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　　（六）开展党务公开，推进党内民主建设。</w:t>
      </w:r>
    </w:p>
    <w:p>
      <w:pPr>
        <w:ind w:left="0" w:right="0" w:firstLine="560"/>
        <w:spacing w:before="450" w:after="450" w:line="312" w:lineRule="auto"/>
      </w:pPr>
      <w:r>
        <w:rPr>
          <w:rFonts w:ascii="宋体" w:hAnsi="宋体" w:eastAsia="宋体" w:cs="宋体"/>
          <w:color w:val="000"/>
          <w:sz w:val="28"/>
          <w:szCs w:val="28"/>
        </w:rPr>
        <w:t xml:space="preserve">　　按照区委《关于党的基层组织实行党务公开的实施意见》，我局成立了党务公开工作领导小组，制定了实施方案，把健全党内民主决策制度，推进“四好”班子建设制为抓手，以局机关支部为载体，充分发扬党内民主建设，积极推行班子民主决策，重大问题集体研究决策，分工负责，齐抓共管，提升班子和队伍工作水平。通过公开党内决策程序，议事规则，党员发展计划，党费收缴情况，等一系列可以公开的内容，充分发扬民主，进一步激发广大党员干部的工作积极性，紧紧围绕我区安全生产监督管理工作的实际，创新提出了安全生产隐患和事故有奖举报制度，把安全生产风险抵押金制度，扩大到了非煤矿山、危险化学品等行业，有力地促进安全生产监管领域的各项工作。</w:t>
      </w:r>
    </w:p>
    <w:p>
      <w:pPr>
        <w:ind w:left="0" w:right="0" w:firstLine="560"/>
        <w:spacing w:before="450" w:after="450" w:line="312" w:lineRule="auto"/>
      </w:pPr>
      <w:r>
        <w:rPr>
          <w:rFonts w:ascii="宋体" w:hAnsi="宋体" w:eastAsia="宋体" w:cs="宋体"/>
          <w:color w:val="000"/>
          <w:sz w:val="28"/>
          <w:szCs w:val="28"/>
        </w:rPr>
        <w:t xml:space="preserve">　　（七）发扬优良作风，促进效能建设，全力做好安全生产监督管理工作。</w:t>
      </w:r>
    </w:p>
    <w:p>
      <w:pPr>
        <w:ind w:left="0" w:right="0" w:firstLine="560"/>
        <w:spacing w:before="450" w:after="450" w:line="312" w:lineRule="auto"/>
      </w:pPr>
      <w:r>
        <w:rPr>
          <w:rFonts w:ascii="宋体" w:hAnsi="宋体" w:eastAsia="宋体" w:cs="宋体"/>
          <w:color w:val="000"/>
          <w:sz w:val="28"/>
          <w:szCs w:val="28"/>
        </w:rPr>
        <w:t xml:space="preserve">　　局党组和机关支部始终把全区安全生产监督管理工作作为抓好党建工作的目标任务，切实转变作风，认真做好日常对重点行业、重点领域的安全监督检查，开创整体联动，全面监管的工作思路。我局在对煤矿、非煤矿山、水陆交通、消防、烟花爆竹、危险化学品、乡镇建筑和工矿企业等行业的全面监督检查中，全局党员发扬敢打硬仗、善打硬仗、敢于吃苦、不怕吃苦的党员模范作用，克服技术装备少的困难，带头深入高危地点进行仔细检查，全面排查各类安全隐患，督促业主全力整改。全年共排查各类安全隐患XXX余处，现场整改XXXX处，发出隐患整改指令书XXX余份，确保了全区安全生产形势的稳定。</w:t>
      </w:r>
    </w:p>
    <w:p>
      <w:pPr>
        <w:ind w:left="0" w:right="0" w:firstLine="560"/>
        <w:spacing w:before="450" w:after="450" w:line="312" w:lineRule="auto"/>
      </w:pPr>
      <w:r>
        <w:rPr>
          <w:rFonts w:ascii="宋体" w:hAnsi="宋体" w:eastAsia="宋体" w:cs="宋体"/>
          <w:color w:val="000"/>
          <w:sz w:val="28"/>
          <w:szCs w:val="28"/>
        </w:rPr>
        <w:t xml:space="preserve">　　（八）狠抓反腐倡廉工作，强化党风党纪教育，促进党风廉政责任制的全面落实。</w:t>
      </w:r>
    </w:p>
    <w:p>
      <w:pPr>
        <w:ind w:left="0" w:right="0" w:firstLine="560"/>
        <w:spacing w:before="450" w:after="450" w:line="312" w:lineRule="auto"/>
      </w:pPr>
      <w:r>
        <w:rPr>
          <w:rFonts w:ascii="宋体" w:hAnsi="宋体" w:eastAsia="宋体" w:cs="宋体"/>
          <w:color w:val="000"/>
          <w:sz w:val="28"/>
          <w:szCs w:val="28"/>
        </w:rPr>
        <w:t xml:space="preserve">　　局党组和机关支部始终把党风廉政和反腐败工作作为党建工作的重点，按照中共中央建立健全惩治和预防腐败体系20xx-20xx年工作规划和区委、区政府关于20xx年度党风廉政建设和反腐败工作的意见文件精神，围绕“建一流班子，带一流队伍，创一流业绩”的发展目标，狠抓全局党风廉政建设责任制落实和“一把手”工程建设，通过建制度、强机制、强监管，层层签订党风廉政建设责任书，向每个职工家庭发出助廉倡议书，与职工家庭签订家庭助廉责任书，向每名职工发放廉政警句格言等措施，教育干部职工“常思贪欲之害，常怀律己之心”；同时组织党员干部学习正反两方面典型事例，进一步增强党员干部廉洁自律的自觉性，进一步做好安监执法和行政审批的监督监察力度，局党组下发《行政效能监察工作实施方案》，对各股室、大队的工作进行全面监察，进一步增强行政执法、行政审批和事故调查处理工作的公正透明和廉洁自律力度，有力地促进了我局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上半年我局的党建工作已完成了年初的各项目标任务，在下半年年的工作中，我们将按照区委、区政府的统一部署，在区委组织部和区直属工委的指导下，创新工作思路，按照区党员代表大会精神，一手抓安全，一手抓党建，以党建促进安全，确保全区的安全生产工作有新亮点，为XX区科学发展，又好又快发展提供有力的安全保障。</w:t>
      </w:r>
    </w:p>
    <w:p>
      <w:pPr>
        <w:ind w:left="0" w:right="0" w:firstLine="560"/>
        <w:spacing w:before="450" w:after="450" w:line="312" w:lineRule="auto"/>
      </w:pPr>
      <w:r>
        <w:rPr>
          <w:rFonts w:ascii="宋体" w:hAnsi="宋体" w:eastAsia="宋体" w:cs="宋体"/>
          <w:color w:val="000"/>
          <w:sz w:val="28"/>
          <w:szCs w:val="28"/>
        </w:rPr>
        <w:t xml:space="preserve">　　（一）全面完成党的群众路线教育实践活动。</w:t>
      </w:r>
    </w:p>
    <w:p>
      <w:pPr>
        <w:ind w:left="0" w:right="0" w:firstLine="560"/>
        <w:spacing w:before="450" w:after="450" w:line="312" w:lineRule="auto"/>
      </w:pPr>
      <w:r>
        <w:rPr>
          <w:rFonts w:ascii="宋体" w:hAnsi="宋体" w:eastAsia="宋体" w:cs="宋体"/>
          <w:color w:val="000"/>
          <w:sz w:val="28"/>
          <w:szCs w:val="28"/>
        </w:rPr>
        <w:t xml:space="preserve">　　按照区委的统一部署，认真开展好党的群众路线教育实践活动的第二环节和第三环节工作，全面收集职工、服务企业和群众的意见建议，切实对照领导班子的实际撰写对照检查材料，开好领导班子民主生活会和党员民主评议会，结合我局实际，全面建立和完善各项制度，通过开展党的群众路线教育实践活动，全面提升党组织的战斗力，增强党员的先进性和纯洁性。</w:t>
      </w:r>
    </w:p>
    <w:p>
      <w:pPr>
        <w:ind w:left="0" w:right="0" w:firstLine="560"/>
        <w:spacing w:before="450" w:after="450" w:line="312" w:lineRule="auto"/>
      </w:pPr>
      <w:r>
        <w:rPr>
          <w:rFonts w:ascii="宋体" w:hAnsi="宋体" w:eastAsia="宋体" w:cs="宋体"/>
          <w:color w:val="000"/>
          <w:sz w:val="28"/>
          <w:szCs w:val="28"/>
        </w:rPr>
        <w:t xml:space="preserve">　　（二）继续开展好党组织和党员的“双报到”、“党员义工日”活动。</w:t>
      </w:r>
    </w:p>
    <w:p>
      <w:pPr>
        <w:ind w:left="0" w:right="0" w:firstLine="560"/>
        <w:spacing w:before="450" w:after="450" w:line="312" w:lineRule="auto"/>
      </w:pPr>
      <w:r>
        <w:rPr>
          <w:rFonts w:ascii="宋体" w:hAnsi="宋体" w:eastAsia="宋体" w:cs="宋体"/>
          <w:color w:val="000"/>
          <w:sz w:val="28"/>
          <w:szCs w:val="28"/>
        </w:rPr>
        <w:t xml:space="preserve">　　围绕党的群众路线教育实践活动，着力构建党建工作新格局，建强组织，服务群众，促进和谐，把“双报到”、“党员义工日”服务活动同万名干部直接联系服务群众活动，加强局党支部建设紧密结合起来，转党员干部作风、服务基层群众、加强和创新社会为重点，通过对等联建、资源共享、活动联动、党员联系等方面，党员领导干部要带头参与、主动配合，使机关党组织和在职党员通过“四卡制”管理“双报到”志愿服务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　　（三）深入开展“万名干部直接联系服务群众”活动。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　　全局干部职工要结合党的群众路线教育实践活动，切实做到“树立群众观点、坚持群众路线、维护群众利益”，按照一线工作法，深入开展好“走基层、解难题、办实事、惠民生”活动。把万名干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党建工作半年总结范文（四）</w:t>
      </w:r>
    </w:p>
    <w:p>
      <w:pPr>
        <w:ind w:left="0" w:right="0" w:firstLine="560"/>
        <w:spacing w:before="450" w:after="450" w:line="312" w:lineRule="auto"/>
      </w:pPr>
      <w:r>
        <w:rPr>
          <w:rFonts w:ascii="宋体" w:hAnsi="宋体" w:eastAsia="宋体" w:cs="宋体"/>
          <w:color w:val="000"/>
          <w:sz w:val="28"/>
          <w:szCs w:val="28"/>
        </w:rPr>
        <w:t xml:space="preserve">　　20xx年上半年街道党建工作紧紧围绕街道党工委的工作重点和区委组织部的党建工作目标，突出重点，强化措施、抓好落实，确保各项工作取得初步有效，具体抓了以下几方面工作：</w:t>
      </w:r>
    </w:p>
    <w:p>
      <w:pPr>
        <w:ind w:left="0" w:right="0" w:firstLine="560"/>
        <w:spacing w:before="450" w:after="450" w:line="312" w:lineRule="auto"/>
      </w:pPr>
      <w:r>
        <w:rPr>
          <w:rFonts w:ascii="宋体" w:hAnsi="宋体" w:eastAsia="宋体" w:cs="宋体"/>
          <w:color w:val="000"/>
          <w:sz w:val="28"/>
          <w:szCs w:val="28"/>
        </w:rPr>
        <w:t xml:space="preserve">&gt;　　一、全面推进“两学一做”常态化制度化，促学习教育初见实效</w:t>
      </w:r>
    </w:p>
    <w:p>
      <w:pPr>
        <w:ind w:left="0" w:right="0" w:firstLine="560"/>
        <w:spacing w:before="450" w:after="450" w:line="312" w:lineRule="auto"/>
      </w:pPr>
      <w:r>
        <w:rPr>
          <w:rFonts w:ascii="宋体" w:hAnsi="宋体" w:eastAsia="宋体" w:cs="宋体"/>
          <w:color w:val="000"/>
          <w:sz w:val="28"/>
          <w:szCs w:val="28"/>
        </w:rPr>
        <w:t xml:space="preserve">　　1、召开专题会议。及时召开街道党工委会议研究制定《关于推进“两学一做”学习教育常态化制度化的实施方案》和《崇安寺街道党工委“两学一做”学习教育年度工作安排》，全面部署和推进学习教育常态化制度化工作，确保“两学一做”学习教育有序开展。</w:t>
      </w:r>
    </w:p>
    <w:p>
      <w:pPr>
        <w:ind w:left="0" w:right="0" w:firstLine="560"/>
        <w:spacing w:before="450" w:after="450" w:line="312" w:lineRule="auto"/>
      </w:pPr>
      <w:r>
        <w:rPr>
          <w:rFonts w:ascii="宋体" w:hAnsi="宋体" w:eastAsia="宋体" w:cs="宋体"/>
          <w:color w:val="000"/>
          <w:sz w:val="28"/>
          <w:szCs w:val="28"/>
        </w:rPr>
        <w:t xml:space="preserve">　　2、上好专题党课。围绕纪念建党96周年，督促和部署街道党工委主要领导为全街道党员干部上好一次专题党课；党工委其他班子成员深入到联系社区和两新组织上一次专题党课。进一步增强了各级党员和干部的党性修养、宗旨观念和纪律意识。</w:t>
      </w:r>
    </w:p>
    <w:p>
      <w:pPr>
        <w:ind w:left="0" w:right="0" w:firstLine="560"/>
        <w:spacing w:before="450" w:after="450" w:line="312" w:lineRule="auto"/>
      </w:pPr>
      <w:r>
        <w:rPr>
          <w:rFonts w:ascii="宋体" w:hAnsi="宋体" w:eastAsia="宋体" w:cs="宋体"/>
          <w:color w:val="000"/>
          <w:sz w:val="28"/>
          <w:szCs w:val="28"/>
        </w:rPr>
        <w:t xml:space="preserve">　　3、融入党的活动。把“两学一做”学习教育与20xx年街道党工委中心组学习、党员组织生活会、党日活动融合一起，统筹安排，先后制定了街道党工委中心组学习计划、各基层党员每月组织生活安排。确保每月1-2次学习有内容、讨论有专题，深化了学习效果。</w:t>
      </w:r>
    </w:p>
    <w:p>
      <w:pPr>
        <w:ind w:left="0" w:right="0" w:firstLine="560"/>
        <w:spacing w:before="450" w:after="450" w:line="312" w:lineRule="auto"/>
      </w:pPr>
      <w:r>
        <w:rPr>
          <w:rFonts w:ascii="宋体" w:hAnsi="宋体" w:eastAsia="宋体" w:cs="宋体"/>
          <w:color w:val="000"/>
          <w:sz w:val="28"/>
          <w:szCs w:val="28"/>
        </w:rPr>
        <w:t xml:space="preserve">　　4、开展专题调研。注重将“两学一做”学习教育与“连心富民、联企强区”大走访活动有机结合，街道班子成员深入联系点开展专题调研，摸清基层党员干部的思想工作作风状况、发展措施和党的建设落实情况，以点带面，牵头解决突出问题，指导推动学习教育深入开展。</w:t>
      </w:r>
    </w:p>
    <w:p>
      <w:pPr>
        <w:ind w:left="0" w:right="0" w:firstLine="560"/>
        <w:spacing w:before="450" w:after="450" w:line="312" w:lineRule="auto"/>
      </w:pPr>
      <w:r>
        <w:rPr>
          <w:rFonts w:ascii="宋体" w:hAnsi="宋体" w:eastAsia="宋体" w:cs="宋体"/>
          <w:color w:val="000"/>
          <w:sz w:val="28"/>
          <w:szCs w:val="28"/>
        </w:rPr>
        <w:t xml:space="preserve">　&gt;　二、有序推进“连心富民、联企强街”大走访活动，促作风建设常态长效。</w:t>
      </w:r>
    </w:p>
    <w:p>
      <w:pPr>
        <w:ind w:left="0" w:right="0" w:firstLine="560"/>
        <w:spacing w:before="450" w:after="450" w:line="312" w:lineRule="auto"/>
      </w:pPr>
      <w:r>
        <w:rPr>
          <w:rFonts w:ascii="宋体" w:hAnsi="宋体" w:eastAsia="宋体" w:cs="宋体"/>
          <w:color w:val="000"/>
          <w:sz w:val="28"/>
          <w:szCs w:val="28"/>
        </w:rPr>
        <w:t xml:space="preserve">　　按照区委部署要求，结合街道实际，全面启动“连心富民、联企强街”大走访活动，坚持规定动作到位，自选动作创新的原则，确保街道、社区党员干部大走访活动有序开展。</w:t>
      </w:r>
    </w:p>
    <w:p>
      <w:pPr>
        <w:ind w:left="0" w:right="0" w:firstLine="560"/>
        <w:spacing w:before="450" w:after="450" w:line="312" w:lineRule="auto"/>
      </w:pPr>
      <w:r>
        <w:rPr>
          <w:rFonts w:ascii="宋体" w:hAnsi="宋体" w:eastAsia="宋体" w:cs="宋体"/>
          <w:color w:val="000"/>
          <w:sz w:val="28"/>
          <w:szCs w:val="28"/>
        </w:rPr>
        <w:t xml:space="preserve">　　1、坚持以上率下，实现走访全覆盖。一是分类实施全员走访。建立纵到底、横到边的大走访网络体系。街道和社区一方面协助或对接好上级机关走访活动；另一方面实行街道领导班子走访并挂钩联系1个社区、8家以上重点企业、1个以上重点项目、1个以上信访案件、3个以上困难家庭。街道各部门科室成员挂钩联系1个社区和参加该社区网格化覆盖走访家庭和企业。社区结合日常扁平化服务工作，走访市、区两级挂钩联系以外的辖区内每一户居民家庭以及非公企业。二是建立推动通报机制。街道每周通报各社区、部门的走访进度，每半个月召开一次大走访专题推进会，加强工作汇总和协调，加大整改力度。三是建立严谨灵活的走访形式。坚持点面结合、条块结合、联动协调，统筹开展大走访活动。依托服务经济的“一楼一长”楼宇社区制度，开展楼宇企业走访工作，由点及面辐射式访企问需达到企业走访全覆盖。采取发挥楼栋小组长、骨干党员、业委会成员等居民骨干力量，利用工作日+周末、白天+晚上集中走访，采取上门、社区座谈会、电话等多种形式进行居民走访。截止到5月底，街道已出动x人次，走访群众x户，走访企业x家，实现“全面覆盖、全员参与、全体联动”。</w:t>
      </w:r>
    </w:p>
    <w:p>
      <w:pPr>
        <w:ind w:left="0" w:right="0" w:firstLine="560"/>
        <w:spacing w:before="450" w:after="450" w:line="312" w:lineRule="auto"/>
      </w:pPr>
      <w:r>
        <w:rPr>
          <w:rFonts w:ascii="宋体" w:hAnsi="宋体" w:eastAsia="宋体" w:cs="宋体"/>
          <w:color w:val="000"/>
          <w:sz w:val="28"/>
          <w:szCs w:val="28"/>
        </w:rPr>
        <w:t xml:space="preserve">　　2、坚持问题导向，力推走访出成效。围绕老旧新村、居家养老等一系列民生问题和城中商业圈楼宇经济发展问题等进行走访，采取现场察看、调查问卷、谈心交流等方式，深入了解各类走访对象的基本情况，形成《社区家庭/企业信息表》，系统掌握基础信息和共性需求，形成全面、准确的第一手资料。通过大走访集中梳理了困难家庭帮扶、小区环境维护、就业创业指导等具体问题。目前，街道共查找出各类问题x个，其中产业发展类问题x个，城市更新类问题x个，基层党建类问题x个，民生改善类问题x个，社会治理类问题x个，深化改革类问题x个，已完成整改x个。</w:t>
      </w:r>
    </w:p>
    <w:p>
      <w:pPr>
        <w:ind w:left="0" w:right="0" w:firstLine="560"/>
        <w:spacing w:before="450" w:after="450" w:line="312" w:lineRule="auto"/>
      </w:pPr>
      <w:r>
        <w:rPr>
          <w:rFonts w:ascii="宋体" w:hAnsi="宋体" w:eastAsia="宋体" w:cs="宋体"/>
          <w:color w:val="000"/>
          <w:sz w:val="28"/>
          <w:szCs w:val="28"/>
        </w:rPr>
        <w:t xml:space="preserve">　　3、坚持探索创新，力求走访常态化。各部门社区注重在解决问题过程中再走访、再征求意见、再发现和解决问题，注重在走访工作中及时总结先进经验和培育先进典型，探索创新机制，做到规定动作到位，自选动作有特色，突出重点，形式有效，力量充实，结合扁平化，把联系企业、家庭好的方法制度化，力求大走访活动常态长效化。</w:t>
      </w:r>
    </w:p>
    <w:p>
      <w:pPr>
        <w:ind w:left="0" w:right="0" w:firstLine="560"/>
        <w:spacing w:before="450" w:after="450" w:line="312" w:lineRule="auto"/>
      </w:pPr>
      <w:r>
        <w:rPr>
          <w:rFonts w:ascii="宋体" w:hAnsi="宋体" w:eastAsia="宋体" w:cs="宋体"/>
          <w:color w:val="000"/>
          <w:sz w:val="28"/>
          <w:szCs w:val="28"/>
        </w:rPr>
        <w:t xml:space="preserve">&gt;　　三、深入开展“基层党建规范年”活动，促党建基础牢固夯实</w:t>
      </w:r>
    </w:p>
    <w:p>
      <w:pPr>
        <w:ind w:left="0" w:right="0" w:firstLine="560"/>
        <w:spacing w:before="450" w:after="450" w:line="312" w:lineRule="auto"/>
      </w:pPr>
      <w:r>
        <w:rPr>
          <w:rFonts w:ascii="宋体" w:hAnsi="宋体" w:eastAsia="宋体" w:cs="宋体"/>
          <w:color w:val="000"/>
          <w:sz w:val="28"/>
          <w:szCs w:val="28"/>
        </w:rPr>
        <w:t xml:space="preserve">　　围绕区委组织部关于开展“基层党建规范年”活动要求，紧密结合“1030工程”内容，在制定好街道基层党建规范年”活动方案得基础上，全面抓好实施，全方位构筑基层党建规范化体系，促使从严治党全面落实。一是严格落实“三会一课”，常态化制度化抓党员教育管理。机关党支部坚持每月第一个周五“党员活动日”，通过党员组织生活会、“远程教育培训周”，组织党员每月集中学习；社区党组织坚持每月15日开展“党员组织生活日”，每季度召开 1 次全体党员会议专题学习研讨，定期召开支部委员会议，按期上好党课。“两新”企业党组织根据生产实际情况，每月组织党员进行1次集中学习。各基层党组织结合实际，采用“主题党日活动”“党员过政治生日”、参观名人故居等多种形式，切实提高组织生活质量。二是规范和提升基层党组织班子成员的党建业务水平。街道不断规范基层党建基础工作，对基层党总支（支部）书记、副书记党建知识培训、发放党建基础书籍和党建工作手册，不断提高基层党组织班子成员的党建业务水平。三是抓好干部人事工作。今年上半年，坚持干部工作严格、严肃的原则，制定培养考察、招聘方案，按照公开、公平、公证、透明的要求，抓好对街道机关中层干部的考察提拔和社区干部的招聘，目前均在实施中。四是实施社区党组织“雁阵计划”试点工作。指导汤巷、百岁坊巷社区创新社区党建工作，通过支部+党建联动”、“支部+优秀文化”、“支部+公益品牌”，进一步汇聚社区发展合力，增强社区凝聚力，激发了社区活力。五是推行“智慧党建”试点工作。 上半年，指导东河花园社区党总支试点推进“智慧党建”工作。目前已完成数据的初步梳理并上报。六是做好日常党建管理工作。1至5月份街道三楼大厅党建窗口共接待党组织关系225人次，并及时更新完善动态及基础信息库，按时上报各类报表。收缴党员党费116369元。今年上半年推荐输送18名入党积极分子参加区《党的基本知识》培训，做好18名积极分子的考察、培养和发展工作以及2名预备党员的考察转正。按照要求向区委组织部上报各类党建信息13条；上报网评文章48篇。</w:t>
      </w:r>
    </w:p>
    <w:p>
      <w:pPr>
        <w:ind w:left="0" w:right="0" w:firstLine="560"/>
        <w:spacing w:before="450" w:after="450" w:line="312" w:lineRule="auto"/>
      </w:pPr>
      <w:r>
        <w:rPr>
          <w:rFonts w:ascii="宋体" w:hAnsi="宋体" w:eastAsia="宋体" w:cs="宋体"/>
          <w:color w:val="000"/>
          <w:sz w:val="28"/>
          <w:szCs w:val="28"/>
        </w:rPr>
        <w:t xml:space="preserve">&gt;　　四、深化拓展中山路大党建品牌的延伸，促党建项目精准落地</w:t>
      </w:r>
    </w:p>
    <w:p>
      <w:pPr>
        <w:ind w:left="0" w:right="0" w:firstLine="560"/>
        <w:spacing w:before="450" w:after="450" w:line="312" w:lineRule="auto"/>
      </w:pPr>
      <w:r>
        <w:rPr>
          <w:rFonts w:ascii="宋体" w:hAnsi="宋体" w:eastAsia="宋体" w:cs="宋体"/>
          <w:color w:val="000"/>
          <w:sz w:val="28"/>
          <w:szCs w:val="28"/>
        </w:rPr>
        <w:t xml:space="preserve">　　牢固树立“党建+项目”的工作理念，不断拓展中山路大党建载体和内涵，通过将党员干部服务到项目中、将党的工作延伸进项目里，积极推进街道2个党建重点项目落地开花。</w:t>
      </w:r>
    </w:p>
    <w:p>
      <w:pPr>
        <w:ind w:left="0" w:right="0" w:firstLine="560"/>
        <w:spacing w:before="450" w:after="450" w:line="312" w:lineRule="auto"/>
      </w:pPr>
      <w:r>
        <w:rPr>
          <w:rFonts w:ascii="宋体" w:hAnsi="宋体" w:eastAsia="宋体" w:cs="宋体"/>
          <w:color w:val="000"/>
          <w:sz w:val="28"/>
          <w:szCs w:val="28"/>
        </w:rPr>
        <w:t xml:space="preserve">　　1、组建“中山路英才荟”，构建高端人才交流平台</w:t>
      </w:r>
    </w:p>
    <w:p>
      <w:pPr>
        <w:ind w:left="0" w:right="0" w:firstLine="560"/>
        <w:spacing w:before="450" w:after="450" w:line="312" w:lineRule="auto"/>
      </w:pPr>
      <w:r>
        <w:rPr>
          <w:rFonts w:ascii="宋体" w:hAnsi="宋体" w:eastAsia="宋体" w:cs="宋体"/>
          <w:color w:val="000"/>
          <w:sz w:val="28"/>
          <w:szCs w:val="28"/>
        </w:rPr>
        <w:t xml:space="preserve">　　街道党工委在运行了13年的“中山路大党建”的基础上组建“中山路英才荟”，为辖区成员精心打造互通有无、共同成长的交流平台，吸引辖区商贸、金融、科技等各个行业的领军人物、企业高级管理人才等30名入会，为辖区人才提供了学习交流平台，也吸引了各类人才集聚。中山路英才荟”成立后，一是成功举办了“创新与变革”主题沙龙活动和创业路演活动2场，通过“英才荟”为区街经济建言献策，为聚才引才献智献力，不断提高人才对经济增长的贡献率，促进中山路商圈的发展和繁荣，提升区域党建的“服务力”。二是设立“英才荟”微信群、街道微信公众号专栏、《中山路大党建》报专栏等加强会员之间交流、宣传。借助畅通政策输送、加快资源引入，强化保障机制，为企业提供全方位保障和多层次服务，打造政企携手、共谋发展的服务平台。</w:t>
      </w:r>
    </w:p>
    <w:p>
      <w:pPr>
        <w:ind w:left="0" w:right="0" w:firstLine="560"/>
        <w:spacing w:before="450" w:after="450" w:line="312" w:lineRule="auto"/>
      </w:pPr>
      <w:r>
        <w:rPr>
          <w:rFonts w:ascii="宋体" w:hAnsi="宋体" w:eastAsia="宋体" w:cs="宋体"/>
          <w:color w:val="000"/>
          <w:sz w:val="28"/>
          <w:szCs w:val="28"/>
        </w:rPr>
        <w:t xml:space="preserve">　　三是“英才荟”的建立，赋予了“中山路大党建”这一品牌新的功能、新的内涵，为区域发展引才聚才，为推进产业强区（街）建设凝聚了更多正能量，更提升了区域党建“影响力”、凝聚力和服务力。</w:t>
      </w:r>
    </w:p>
    <w:p>
      <w:pPr>
        <w:ind w:left="0" w:right="0" w:firstLine="560"/>
        <w:spacing w:before="450" w:after="450" w:line="312" w:lineRule="auto"/>
      </w:pPr>
      <w:r>
        <w:rPr>
          <w:rFonts w:ascii="宋体" w:hAnsi="宋体" w:eastAsia="宋体" w:cs="宋体"/>
          <w:color w:val="000"/>
          <w:sz w:val="28"/>
          <w:szCs w:val="28"/>
        </w:rPr>
        <w:t xml:space="preserve">　　2、组建“红色历史文化教育”专线，发挥区域阵地教育作用。</w:t>
      </w:r>
    </w:p>
    <w:p>
      <w:pPr>
        <w:ind w:left="0" w:right="0" w:firstLine="560"/>
        <w:spacing w:before="450" w:after="450" w:line="312" w:lineRule="auto"/>
      </w:pPr>
      <w:r>
        <w:rPr>
          <w:rFonts w:ascii="宋体" w:hAnsi="宋体" w:eastAsia="宋体" w:cs="宋体"/>
          <w:color w:val="000"/>
          <w:sz w:val="28"/>
          <w:szCs w:val="28"/>
        </w:rPr>
        <w:t xml:space="preserve">　　为充分利用辖区红色资源、廉政资源、历史资源、文化资源和民族工商教育优势，发挥各个阵地的教育作用，街道通过多方听取意见、统筹辖区资源，目前正紧锣密鼓筹建“崇安寺地区红色历史文化教育专线”，为辖区党员、群众、青少年提供红色历史文化教育平台。</w:t>
      </w:r>
    </w:p>
    <w:p>
      <w:pPr>
        <w:ind w:left="0" w:right="0" w:firstLine="560"/>
        <w:spacing w:before="450" w:after="450" w:line="312" w:lineRule="auto"/>
      </w:pPr>
      <w:r>
        <w:rPr>
          <w:rFonts w:ascii="宋体" w:hAnsi="宋体" w:eastAsia="宋体" w:cs="宋体"/>
          <w:color w:val="000"/>
          <w:sz w:val="28"/>
          <w:szCs w:val="28"/>
        </w:rPr>
        <w:t xml:space="preserve">　　本着认真贯彻习总书记关于“把红色传统发扬好，把红色基因传承好”指示精神，依托辖区深厚的红色文化底蕴和红色资源、历史人文资源和民族工商教育资源，为辖区单位提供以参观、学习为形式，采取菜单式的方式设立4条教育专线。一是成立专线工作领导小组。有街道党工委书记任组长；副书记、组织委员任副组长，下设办公室，并明确1-2个专人负责具体联络、协调工作。二是通过六个一开展学习教育活动。通过组织开展重温一次入党誓言、观摩一部党史影片、接受一堂党课教育、参观一个廉政基地、瞻仰一位名人故居、了解一回民族工商业发展史，引导党员坚定理想信念、坚守精神追求；引导职工群众感受红色历史文化，弘扬社会正气，不断增强基层党员、职工群众的政治意识、宗旨意识和看齐意识，为加快梁溪区域党建发展提供强有力的思想保障。三是建立工作相关机制。设立教育专线微信群及QQ群，确保沟通联系和工作对接。建立例会制度，及时掌握专线接待情况及遇到的困难问题，及时帮助解决。建立相关激励机制，确保正常运作。</w:t>
      </w:r>
    </w:p>
    <w:p>
      <w:pPr>
        <w:ind w:left="0" w:right="0" w:firstLine="560"/>
        <w:spacing w:before="450" w:after="450" w:line="312" w:lineRule="auto"/>
      </w:pPr>
      <w:r>
        <w:rPr>
          <w:rFonts w:ascii="宋体" w:hAnsi="宋体" w:eastAsia="宋体" w:cs="宋体"/>
          <w:color w:val="000"/>
          <w:sz w:val="28"/>
          <w:szCs w:val="28"/>
        </w:rPr>
        <w:t xml:space="preserve">　　预计，红色历史文化教育专线将在六月底开启，将进一步拓展区域大党建内涵，延伸区域党建品牌的载体。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2025-05-02T09:17:30+08:00</dcterms:created>
  <dcterms:modified xsi:type="dcterms:W3CDTF">2025-05-02T09:17:30+08:00</dcterms:modified>
</cp:coreProperties>
</file>

<file path=docProps/custom.xml><?xml version="1.0" encoding="utf-8"?>
<Properties xmlns="http://schemas.openxmlformats.org/officeDocument/2006/custom-properties" xmlns:vt="http://schemas.openxmlformats.org/officeDocument/2006/docPropsVTypes"/>
</file>