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电子商务进农村现状与发展论文集合3篇</w:t>
      </w:r>
      <w:bookmarkEnd w:id="1"/>
    </w:p>
    <w:p>
      <w:pPr>
        <w:jc w:val="center"/>
        <w:spacing w:before="0" w:after="450"/>
      </w:pPr>
      <w:r>
        <w:rPr>
          <w:rFonts w:ascii="Arial" w:hAnsi="Arial" w:eastAsia="Arial" w:cs="Arial"/>
          <w:color w:val="999999"/>
          <w:sz w:val="20"/>
          <w:szCs w:val="20"/>
        </w:rPr>
        <w:t xml:space="preserve">来源：网络  作者：夜色温柔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发展，是汉语词语，拼音：fā zhǎn，意思是事物从出生开始的一个进步变化的过程，是事物的不断更新。以下是小编收集整理的电子商务进农村现状与发展论文集合3篇，仅供参考，希望能够帮助到大家。第一篇: 电子商务进农村现状与发展论文　　摘要：电子...</w:t>
      </w:r>
    </w:p>
    <w:p>
      <w:pPr>
        <w:ind w:left="0" w:right="0" w:firstLine="560"/>
        <w:spacing w:before="450" w:after="450" w:line="312" w:lineRule="auto"/>
      </w:pPr>
      <w:r>
        <w:rPr>
          <w:rFonts w:ascii="宋体" w:hAnsi="宋体" w:eastAsia="宋体" w:cs="宋体"/>
          <w:color w:val="000"/>
          <w:sz w:val="28"/>
          <w:szCs w:val="28"/>
        </w:rPr>
        <w:t xml:space="preserve">发展，是汉语词语，拼音：fā zhǎn，意思是事物从出生开始的一个进步变化的过程，是事物的不断更新。以下是小编收集整理的电子商务进农村现状与发展论文集合3篇，仅供参考，希望能够帮助到大家。[_TAG_h2]第一篇: 电子商务进农村现状与发展论文</w:t>
      </w:r>
    </w:p>
    <w:p>
      <w:pPr>
        <w:ind w:left="0" w:right="0" w:firstLine="560"/>
        <w:spacing w:before="450" w:after="450" w:line="312" w:lineRule="auto"/>
      </w:pPr>
      <w:r>
        <w:rPr>
          <w:rFonts w:ascii="宋体" w:hAnsi="宋体" w:eastAsia="宋体" w:cs="宋体"/>
          <w:color w:val="000"/>
          <w:sz w:val="28"/>
          <w:szCs w:val="28"/>
        </w:rPr>
        <w:t xml:space="preserve">　　摘要：电子商务是现代化地区发展的重要方式之一，近年来湖北省宜昌市五峰土家族自治县在电子商务方面作出了显著的成就，但是同时电子商务的发展中还存在着问题，从各个方面影响当地的经济状况和人民生活。通过总结五峰县农村电子商务发展现状，从对电子商务的认识理解、电商平台、农产品品牌和标准等方面，分析出五峰县电子商务发展存在的问题，并且根据问题提出促进贫困地区电子商务发展的对策和建议。</w:t>
      </w:r>
    </w:p>
    <w:p>
      <w:pPr>
        <w:ind w:left="0" w:right="0" w:firstLine="560"/>
        <w:spacing w:before="450" w:after="450" w:line="312" w:lineRule="auto"/>
      </w:pPr>
      <w:r>
        <w:rPr>
          <w:rFonts w:ascii="宋体" w:hAnsi="宋体" w:eastAsia="宋体" w:cs="宋体"/>
          <w:color w:val="000"/>
          <w:sz w:val="28"/>
          <w:szCs w:val="28"/>
        </w:rPr>
        <w:t xml:space="preserve">　　关键词：五峰土家族自治县；电子商务；策略</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我国历史悠久，从古至今都拥有丰富的物产，有着辽阔的土地，而农产品的发展和贸易与我国人民生活息息相关。随着网络的发展，网络经济也逐渐呈迅猛发展的趋势，因此农村地区的电子商务也迎来了新的机遇，农村地区也更应该好好把握这个机遇和挑战。分析五峰县农村电子商务发展中存在的问题，研究怎样加强农村电子商发展的对策，对于推动我国城乡经济的发展，改善农村生活有着重要的社会意义。20_年以来，五峰县在提升巩固国家电子商务进农村综合示范项目的基础上，以《五峰土家族自治县电商扶贫三年行动计划》为实施纲领，通过党建引领、助农销售、产业带动、送培训下乡等方式大力推进电商扶贫工程。</w:t>
      </w:r>
    </w:p>
    <w:p>
      <w:pPr>
        <w:ind w:left="0" w:right="0" w:firstLine="560"/>
        <w:spacing w:before="450" w:after="450" w:line="312" w:lineRule="auto"/>
      </w:pPr>
      <w:r>
        <w:rPr>
          <w:rFonts w:ascii="宋体" w:hAnsi="宋体" w:eastAsia="宋体" w:cs="宋体"/>
          <w:color w:val="000"/>
          <w:sz w:val="28"/>
          <w:szCs w:val="28"/>
        </w:rPr>
        <w:t xml:space="preserve">　　1五峰县农村电子商务发展现状</w:t>
      </w:r>
    </w:p>
    <w:p>
      <w:pPr>
        <w:ind w:left="0" w:right="0" w:firstLine="560"/>
        <w:spacing w:before="450" w:after="450" w:line="312" w:lineRule="auto"/>
      </w:pPr>
      <w:r>
        <w:rPr>
          <w:rFonts w:ascii="宋体" w:hAnsi="宋体" w:eastAsia="宋体" w:cs="宋体"/>
          <w:color w:val="000"/>
          <w:sz w:val="28"/>
          <w:szCs w:val="28"/>
        </w:rPr>
        <w:t xml:space="preserve">　　1.1五峰县农村电子商务发展迅速</w:t>
      </w:r>
    </w:p>
    <w:p>
      <w:pPr>
        <w:ind w:left="0" w:right="0" w:firstLine="560"/>
        <w:spacing w:before="450" w:after="450" w:line="312" w:lineRule="auto"/>
      </w:pPr>
      <w:r>
        <w:rPr>
          <w:rFonts w:ascii="宋体" w:hAnsi="宋体" w:eastAsia="宋体" w:cs="宋体"/>
          <w:color w:val="000"/>
          <w:sz w:val="28"/>
          <w:szCs w:val="28"/>
        </w:rPr>
        <w:t xml:space="preserve">　　五峰县位于鄂西南边陲，森林覆盖率高达81%，是全国首批革命老区县、国家武陵山集中连片贫困县、全国首批农产品质量安全“百强县”，有着“中国名茶之乡”“全国重点产茶县”“全国十大生态产茶县”等名片。自20_年以来，在20_年，五峰入围电子商务进农村综合示范县名单，农村电商交易服务平台“五峰蓝”上线，五峰民贸电商创业园开园，全县农特产品线上交易额突破1.1亿元，迄今已有本地电商平台6家，电商企业89家，跨境电商企业5家，各类网店、微店近千家，电商从业人员近4000人。电子商务呈星火燎原之势，已然成为五峰转型升级、绿色跨越新业。“印象竹艺”是五峰民贸创业园里一家特殊的电商企业。特殊之处在于，它曾专为贫困户罗培双成立。目前，五峰已初步建立起公共服务、创业孵化、产品展示、电商运营、电商培训、仓储配送6大电商综合服务体系，通信网络基本实现全覆盖，全县建立起254个村级电商服务网点，预计今年可实现村级站点建设全覆盖。预计3年时间，五峰将建设一套完善的县乡村三级综合服务体系，培育电子商务市场主体202_家，通过电商创业、就业带动、产品销售、代购降成本、工程惠民五大措施带动5000贫困户。20_年以来，我县在提升巩固国家电子商务进农村综合示范项目的基础上，以《五峰土家族自治县电商扶贫三年行动计划》为实施纲领，通过党建引领、助农销售、产业带动、送培训下乡等方式大力推进电商扶贫工程。20_年全县涉农产品网络销售额达到3.02亿元，同比增长51.02%。全年帮助建档立卡贫困户线上销售总额503万元。20_年，五峰县将继续深入贯彻落实《五峰土家族自治县电商扶贫三年行动计划》，巩固提升国家示范县创建成果，立足特色优势资源，围绕茶叶、旅游等特色产业，主动把握“互联网+”发展新趋势，扎实推进落实电商扶贫三年行动计划，走品牌富民之路，大力推进电商产业发展。</w:t>
      </w:r>
    </w:p>
    <w:p>
      <w:pPr>
        <w:ind w:left="0" w:right="0" w:firstLine="560"/>
        <w:spacing w:before="450" w:after="450" w:line="312" w:lineRule="auto"/>
      </w:pPr>
      <w:r>
        <w:rPr>
          <w:rFonts w:ascii="宋体" w:hAnsi="宋体" w:eastAsia="宋体" w:cs="宋体"/>
          <w:color w:val="000"/>
          <w:sz w:val="28"/>
          <w:szCs w:val="28"/>
        </w:rPr>
        <w:t xml:space="preserve">　　1.2五峰县电子商务发展成效显著</w:t>
      </w:r>
    </w:p>
    <w:p>
      <w:pPr>
        <w:ind w:left="0" w:right="0" w:firstLine="560"/>
        <w:spacing w:before="450" w:after="450" w:line="312" w:lineRule="auto"/>
      </w:pPr>
      <w:r>
        <w:rPr>
          <w:rFonts w:ascii="宋体" w:hAnsi="宋体" w:eastAsia="宋体" w:cs="宋体"/>
          <w:color w:val="000"/>
          <w:sz w:val="28"/>
          <w:szCs w:val="28"/>
        </w:rPr>
        <w:t xml:space="preserve">　　五峰县电子商务发展从农村电商主体、电子商务平台、农产品品牌、网络营销方式等各个方面来看都进步明显。自20_年以来，五峰县的电子商务发展迅速而且成效显著。为了推动电商产业持续壮大，巩固提升电子商务进农村综合示范县创建成果，推动全县主要商贸、旅游和工业企业电子商务应用率达到98%以上。不断健全农村电商物流体系。整合资金1000万元以上，加快推进“两中心三专线”建设完善，提升乡村服务站点的带动能力，确保降低物流运输成本40%以上，缩短县内运输平均时效16个小时以上，加快形成“工业品下乡、农产品进城”的高效服务平台。不断提升供给水平。持续巩固农产品质量安全示范县创建成果，着力加强市场监管，健全五峰电商产品数据库。以万绿、五峰蓝为依托，着力打造“五峰印象竹艺”“土家山蜜”等一批本土特色网货品牌，加快推进“采花毛尖”“五峰宜红”等地理标识产品电商化，用优良品质赢得市场。加强对新出台《电子商务法》的宣传解读，加强电商主体扶持和技能培训，完成培训3000人次以上。不断加大营销推介力度。用好“供销e家”“五峰蓝”“魅力五峰”“五峰生活网”等平台，大力宣传五峰电商发展经验和先进人物，持续办好电商年货节、线上春茶节等促销活动，积极组织参加国际国内展会，不断提升区域性电商产业竞争力，营造全民电商创业氛围。五峰县还注册了“茶韵”、“土家娃谷糖”、“土家朗”等40个网货品牌，并且制定了“五峰毛尖”、“土家山蜜”、“清凉湾潭”三个公共品牌的发展规划。现拥有的“两中心三专线”电商物流体系：渔洋关城东分拣中心(五峰电商物流园)、五峰镇城西分拣中心、“湾潭-五峰-长乐坪-渔洋关”“牛庄-采花-傅家堰-五峰”“仁和坪-渔洋关”三条物流专线。</w:t>
      </w:r>
    </w:p>
    <w:p>
      <w:pPr>
        <w:ind w:left="0" w:right="0" w:firstLine="560"/>
        <w:spacing w:before="450" w:after="450" w:line="312" w:lineRule="auto"/>
      </w:pPr>
      <w:r>
        <w:rPr>
          <w:rFonts w:ascii="宋体" w:hAnsi="宋体" w:eastAsia="宋体" w:cs="宋体"/>
          <w:color w:val="000"/>
          <w:sz w:val="28"/>
          <w:szCs w:val="28"/>
        </w:rPr>
        <w:t xml:space="preserve">　　2五峰县农村电子商务发展存在的问题</w:t>
      </w:r>
    </w:p>
    <w:p>
      <w:pPr>
        <w:ind w:left="0" w:right="0" w:firstLine="560"/>
        <w:spacing w:before="450" w:after="450" w:line="312" w:lineRule="auto"/>
      </w:pPr>
      <w:r>
        <w:rPr>
          <w:rFonts w:ascii="宋体" w:hAnsi="宋体" w:eastAsia="宋体" w:cs="宋体"/>
          <w:color w:val="000"/>
          <w:sz w:val="28"/>
          <w:szCs w:val="28"/>
        </w:rPr>
        <w:t xml:space="preserve">　　纵观五峰新农村电商，虽然在这几年的短时间内有着显著的成效，但是与宜昌市其他地区，如：宜都市、秭归县、枝江市等地区相比，还是处于相对落后的水平阶段，面临的困难还需要努力去克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2.1各乡镇地区的发展不平衡</w:t>
      </w:r>
    </w:p>
    <w:p>
      <w:pPr>
        <w:ind w:left="0" w:right="0" w:firstLine="560"/>
        <w:spacing w:before="450" w:after="450" w:line="312" w:lineRule="auto"/>
      </w:pPr>
      <w:r>
        <w:rPr>
          <w:rFonts w:ascii="宋体" w:hAnsi="宋体" w:eastAsia="宋体" w:cs="宋体"/>
          <w:color w:val="000"/>
          <w:sz w:val="28"/>
          <w:szCs w:val="28"/>
        </w:rPr>
        <w:t xml:space="preserve">　　五峰县一共有八大乡镇———五峰镇、渔洋关镇、长乐坪镇、仁和坪镇、湾潭镇、傅家堰乡、采花乡、牛庄乡。由于每个乡镇距离县城的距离不同，地理位置不同，每个乡镇的电子商务发展存在着极大的不平衡。</w:t>
      </w:r>
    </w:p>
    <w:p>
      <w:pPr>
        <w:ind w:left="0" w:right="0" w:firstLine="560"/>
        <w:spacing w:before="450" w:after="450" w:line="312" w:lineRule="auto"/>
      </w:pPr>
      <w:r>
        <w:rPr>
          <w:rFonts w:ascii="宋体" w:hAnsi="宋体" w:eastAsia="宋体" w:cs="宋体"/>
          <w:color w:val="000"/>
          <w:sz w:val="28"/>
          <w:szCs w:val="28"/>
        </w:rPr>
        <w:t xml:space="preserve">　　2.2物流体系没有完善</w:t>
      </w:r>
    </w:p>
    <w:p>
      <w:pPr>
        <w:ind w:left="0" w:right="0" w:firstLine="560"/>
        <w:spacing w:before="450" w:after="450" w:line="312" w:lineRule="auto"/>
      </w:pPr>
      <w:r>
        <w:rPr>
          <w:rFonts w:ascii="宋体" w:hAnsi="宋体" w:eastAsia="宋体" w:cs="宋体"/>
          <w:color w:val="000"/>
          <w:sz w:val="28"/>
          <w:szCs w:val="28"/>
        </w:rPr>
        <w:t xml:space="preserve">　　因为五峰县以喀斯特地貌为主，只能通过陆地运输解决物流问题，虽然已经有了“两中心三专线”电商物流体系，但是现有的物流体系仍然是制约全县农村电商发展的瓶颈，因为农村物流的零散性、自然性和边缘性，导致了全县物流配送时分散，因此成本会过高的现状。</w:t>
      </w:r>
    </w:p>
    <w:p>
      <w:pPr>
        <w:ind w:left="0" w:right="0" w:firstLine="560"/>
        <w:spacing w:before="450" w:after="450" w:line="312" w:lineRule="auto"/>
      </w:pPr>
      <w:r>
        <w:rPr>
          <w:rFonts w:ascii="宋体" w:hAnsi="宋体" w:eastAsia="宋体" w:cs="宋体"/>
          <w:color w:val="000"/>
          <w:sz w:val="28"/>
          <w:szCs w:val="28"/>
        </w:rPr>
        <w:t xml:space="preserve">　　2.3农村电商专业人才稀缺</w:t>
      </w:r>
    </w:p>
    <w:p>
      <w:pPr>
        <w:ind w:left="0" w:right="0" w:firstLine="560"/>
        <w:spacing w:before="450" w:after="450" w:line="312" w:lineRule="auto"/>
      </w:pPr>
      <w:r>
        <w:rPr>
          <w:rFonts w:ascii="宋体" w:hAnsi="宋体" w:eastAsia="宋体" w:cs="宋体"/>
          <w:color w:val="000"/>
          <w:sz w:val="28"/>
          <w:szCs w:val="28"/>
        </w:rPr>
        <w:t xml:space="preserve">　　在从商务部中国国际电子商务中心指导和中国农村电子商务大会组委会发起和组织的20_中国农村电商致富带头人的评选结果中能够发现，20_中国农村电商致富带头人一共有100人，他们用自己的智慧与力量去推动发展农村电商，加快了乡村振兴的速度，带领农村人民致富。湖北省一共3人，3人均属宜昌市夷陵区，五峰县虽然近两年发展迅速，但是无人获此殊荣。从阿里研究院的数据中发现，农村电商目前存在至少200万的人才需求。而五峰县目前的电子商务还处于萌发阶段，所以对于一般运营的工作人员十分匮乏，高端人才更是没有吸引力了。从走访调查中了解到，农村淘宝合伙人全都是中途加入，外在农民工回乡的比例较高，从各个方面都能发现从事农村电商的人才十分稀缺而且对于素质方面的要求都相对较没那么高。</w:t>
      </w:r>
    </w:p>
    <w:p>
      <w:pPr>
        <w:ind w:left="0" w:right="0" w:firstLine="560"/>
        <w:spacing w:before="450" w:after="450" w:line="312" w:lineRule="auto"/>
      </w:pPr>
      <w:r>
        <w:rPr>
          <w:rFonts w:ascii="宋体" w:hAnsi="宋体" w:eastAsia="宋体" w:cs="宋体"/>
          <w:color w:val="000"/>
          <w:sz w:val="28"/>
          <w:szCs w:val="28"/>
        </w:rPr>
        <w:t xml:space="preserve">　　3五峰县农村电子商务发展的对策建议</w:t>
      </w:r>
    </w:p>
    <w:p>
      <w:pPr>
        <w:ind w:left="0" w:right="0" w:firstLine="560"/>
        <w:spacing w:before="450" w:after="450" w:line="312" w:lineRule="auto"/>
      </w:pPr>
      <w:r>
        <w:rPr>
          <w:rFonts w:ascii="宋体" w:hAnsi="宋体" w:eastAsia="宋体" w:cs="宋体"/>
          <w:color w:val="000"/>
          <w:sz w:val="28"/>
          <w:szCs w:val="28"/>
        </w:rPr>
        <w:t xml:space="preserve">　　3.1加强电子商务基础设施建设</w:t>
      </w:r>
    </w:p>
    <w:p>
      <w:pPr>
        <w:ind w:left="0" w:right="0" w:firstLine="560"/>
        <w:spacing w:before="450" w:after="450" w:line="312" w:lineRule="auto"/>
      </w:pPr>
      <w:r>
        <w:rPr>
          <w:rFonts w:ascii="宋体" w:hAnsi="宋体" w:eastAsia="宋体" w:cs="宋体"/>
          <w:color w:val="000"/>
          <w:sz w:val="28"/>
          <w:szCs w:val="28"/>
        </w:rPr>
        <w:t xml:space="preserve">　　对现有的乡村路网和乡村道路进行加强和提高。因为打通外界的交流就是依靠通过信息沟通、道路交通。网络通信等基础设施，让农民充分学习和理解农村电商的经营原理、模式、方法，加强宣传农村电商的力度。同时在宽带等基础设施建设上也需要快速发展，打造“数字化农村”。有条件的地区要积极进入电子商务的合作伙伴，争创电子商务发展的特色地区。</w:t>
      </w:r>
    </w:p>
    <w:p>
      <w:pPr>
        <w:ind w:left="0" w:right="0" w:firstLine="560"/>
        <w:spacing w:before="450" w:after="450" w:line="312" w:lineRule="auto"/>
      </w:pPr>
      <w:r>
        <w:rPr>
          <w:rFonts w:ascii="宋体" w:hAnsi="宋体" w:eastAsia="宋体" w:cs="宋体"/>
          <w:color w:val="000"/>
          <w:sz w:val="28"/>
          <w:szCs w:val="28"/>
        </w:rPr>
        <w:t xml:space="preserve">　　3.2建设完善健全的电子商务物流体系</w:t>
      </w:r>
    </w:p>
    <w:p>
      <w:pPr>
        <w:ind w:left="0" w:right="0" w:firstLine="560"/>
        <w:spacing w:before="450" w:after="450" w:line="312" w:lineRule="auto"/>
      </w:pPr>
      <w:r>
        <w:rPr>
          <w:rFonts w:ascii="宋体" w:hAnsi="宋体" w:eastAsia="宋体" w:cs="宋体"/>
          <w:color w:val="000"/>
          <w:sz w:val="28"/>
          <w:szCs w:val="28"/>
        </w:rPr>
        <w:t xml:space="preserve">　　现有的“两中心三专线”电商物流体系还有需要改进的地方，现在应该实现电子商务物流村村通，支持建设乡镇地区的配送物流中心，干线通过甩挂运输、县乡道路厢式货车配送、村道通村客运车辆捎带运输，能够形成“快递运输到乡镇，配送货物到村庄，服务村民到家门”的格局。</w:t>
      </w:r>
    </w:p>
    <w:p>
      <w:pPr>
        <w:ind w:left="0" w:right="0" w:firstLine="560"/>
        <w:spacing w:before="450" w:after="450" w:line="312" w:lineRule="auto"/>
      </w:pPr>
      <w:r>
        <w:rPr>
          <w:rFonts w:ascii="宋体" w:hAnsi="宋体" w:eastAsia="宋体" w:cs="宋体"/>
          <w:color w:val="000"/>
          <w:sz w:val="28"/>
          <w:szCs w:val="28"/>
        </w:rPr>
        <w:t xml:space="preserve">　　3.3加强农村电商专业综合性人才培训</w:t>
      </w:r>
    </w:p>
    <w:p>
      <w:pPr>
        <w:ind w:left="0" w:right="0" w:firstLine="560"/>
        <w:spacing w:before="450" w:after="450" w:line="312" w:lineRule="auto"/>
      </w:pPr>
      <w:r>
        <w:rPr>
          <w:rFonts w:ascii="宋体" w:hAnsi="宋体" w:eastAsia="宋体" w:cs="宋体"/>
          <w:color w:val="000"/>
          <w:sz w:val="28"/>
          <w:szCs w:val="28"/>
        </w:rPr>
        <w:t xml:space="preserve">　　针对现农村电商对人才稀缺的特征，更应该充分认识到农村电商中网络销售和网络运营的作用，然后根据目前农村电商的特点开展专业综合性人才培训，可以对青年，妇女进行培训，对正在从业农村电商的人员进行电商培训，培训出一批具有农村电商专业综合性的人才，进而投入到农村电商发展中去。与此同时，更应该创造良好的农村电商黄金，吸引在外务工人员返乡，进行人才政策，引进优秀大学生、硕士生来发展农村电商。</w:t>
      </w:r>
    </w:p>
    <w:p>
      <w:pPr>
        <w:ind w:left="0" w:right="0" w:firstLine="560"/>
        <w:spacing w:before="450" w:after="450" w:line="312" w:lineRule="auto"/>
      </w:pPr>
      <w:r>
        <w:rPr>
          <w:rFonts w:ascii="宋体" w:hAnsi="宋体" w:eastAsia="宋体" w:cs="宋体"/>
          <w:color w:val="000"/>
          <w:sz w:val="28"/>
          <w:szCs w:val="28"/>
        </w:rPr>
        <w:t xml:space="preserve">　　3.4科学监督和管制农村电商平台</w:t>
      </w:r>
    </w:p>
    <w:p>
      <w:pPr>
        <w:ind w:left="0" w:right="0" w:firstLine="560"/>
        <w:spacing w:before="450" w:after="450" w:line="312" w:lineRule="auto"/>
      </w:pPr>
      <w:r>
        <w:rPr>
          <w:rFonts w:ascii="宋体" w:hAnsi="宋体" w:eastAsia="宋体" w:cs="宋体"/>
          <w:color w:val="000"/>
          <w:sz w:val="28"/>
          <w:szCs w:val="28"/>
        </w:rPr>
        <w:t xml:space="preserve">　　五峰县有着“供销e家”“五峰蓝”“魅力五峰”“五峰生活网”等平台，大力建设农村电商平台是推广农村电子商务发展的有效措施，各个平台有着各自的优势，每个平台的规模和质量也不同，应该采取因地制宜的发展机制。探索电子商务发展的多种方式，鼓励政府和社会企业合作，最后呈现多赢的局面。</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近年来我国经济发展迅速，农村供给侧改革也逐年稳进，现代化农业发展仍然是我国农业发展的主要方向。想要跟上时代的步伐就需要进行不断的创新不同样式的农业发展方式。在加强农村电商发展的基础上，加大农村地区的电子商务宣传，建设完善健全的电子商务物流体系，培训农村电商专业综合性人才，进行科学监督和管制农村电商平台，营造出更好的农村电子商务的氛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[1]赵丽娟.嫩江县农产品电子商务发展策略研究[D].北京：中国农业科学院，20_.</w:t>
      </w:r>
    </w:p>
    <w:p>
      <w:pPr>
        <w:ind w:left="0" w:right="0" w:firstLine="560"/>
        <w:spacing w:before="450" w:after="450" w:line="312" w:lineRule="auto"/>
      </w:pPr>
      <w:r>
        <w:rPr>
          <w:rFonts w:ascii="宋体" w:hAnsi="宋体" w:eastAsia="宋体" w:cs="宋体"/>
          <w:color w:val="000"/>
          <w:sz w:val="28"/>
          <w:szCs w:val="28"/>
        </w:rPr>
        <w:t xml:space="preserve">　　[2]邓秋林.农产品电子商务问题与对策研究[D].湖北：化汇总师范大学，20_.</w:t>
      </w:r>
    </w:p>
    <w:p>
      <w:pPr>
        <w:ind w:left="0" w:right="0" w:firstLine="560"/>
        <w:spacing w:before="450" w:after="450" w:line="312" w:lineRule="auto"/>
      </w:pPr>
      <w:r>
        <w:rPr>
          <w:rFonts w:ascii="宋体" w:hAnsi="宋体" w:eastAsia="宋体" w:cs="宋体"/>
          <w:color w:val="000"/>
          <w:sz w:val="28"/>
          <w:szCs w:val="28"/>
        </w:rPr>
        <w:t xml:space="preserve">　　[3]五峰土家族自治县统计局：五峰土家族自治县20_年国民经济和社会发展统计公报，20_-04-27.</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电子商务进农村现状与发展论文</w:t>
      </w:r>
    </w:p>
    <w:p>
      <w:pPr>
        <w:ind w:left="0" w:right="0" w:firstLine="560"/>
        <w:spacing w:before="450" w:after="450" w:line="312" w:lineRule="auto"/>
      </w:pPr>
      <w:r>
        <w:rPr>
          <w:rFonts w:ascii="宋体" w:hAnsi="宋体" w:eastAsia="宋体" w:cs="宋体"/>
          <w:color w:val="000"/>
          <w:sz w:val="28"/>
          <w:szCs w:val="28"/>
        </w:rPr>
        <w:t xml:space="preserve">　　1农村电子商务发展现状</w:t>
      </w:r>
    </w:p>
    <w:p>
      <w:pPr>
        <w:ind w:left="0" w:right="0" w:firstLine="560"/>
        <w:spacing w:before="450" w:after="450" w:line="312" w:lineRule="auto"/>
      </w:pPr>
      <w:r>
        <w:rPr>
          <w:rFonts w:ascii="宋体" w:hAnsi="宋体" w:eastAsia="宋体" w:cs="宋体"/>
          <w:color w:val="000"/>
          <w:sz w:val="28"/>
          <w:szCs w:val="28"/>
        </w:rPr>
        <w:t xml:space="preserve">　　中国互联网络信息中心的统计数据，与知名企业阿里巴巴在商业布局上的新战略存在高度吻合关系。从20_年开始，马云领导下的阿里巴巴集团将农村市场视为重要的新战略方向，大大加快了在农村地区开展电子商务布局的步伐。据阿里巴巴研究中心的统计数据，20_年淘宝网上经营农产品的电商数量为76.21万个，完成年度农产品销售额483.02亿元，这样迅猛增长的数据，印证和预示了农村电子商务蓬勃发展的趋势。</w:t>
      </w:r>
    </w:p>
    <w:p>
      <w:pPr>
        <w:ind w:left="0" w:right="0" w:firstLine="560"/>
        <w:spacing w:before="450" w:after="450" w:line="312" w:lineRule="auto"/>
      </w:pPr>
      <w:r>
        <w:rPr>
          <w:rFonts w:ascii="宋体" w:hAnsi="宋体" w:eastAsia="宋体" w:cs="宋体"/>
          <w:color w:val="000"/>
          <w:sz w:val="28"/>
          <w:szCs w:val="28"/>
        </w:rPr>
        <w:t xml:space="preserve">　　2农村电子商务发展过程中存在的问题</w:t>
      </w:r>
    </w:p>
    <w:p>
      <w:pPr>
        <w:ind w:left="0" w:right="0" w:firstLine="560"/>
        <w:spacing w:before="450" w:after="450" w:line="312" w:lineRule="auto"/>
      </w:pPr>
      <w:r>
        <w:rPr>
          <w:rFonts w:ascii="宋体" w:hAnsi="宋体" w:eastAsia="宋体" w:cs="宋体"/>
          <w:color w:val="000"/>
          <w:sz w:val="28"/>
          <w:szCs w:val="28"/>
        </w:rPr>
        <w:t xml:space="preserve">　　2.1人才匮乏问题</w:t>
      </w:r>
    </w:p>
    <w:p>
      <w:pPr>
        <w:ind w:left="0" w:right="0" w:firstLine="560"/>
        <w:spacing w:before="450" w:after="450" w:line="312" w:lineRule="auto"/>
      </w:pPr>
      <w:r>
        <w:rPr>
          <w:rFonts w:ascii="宋体" w:hAnsi="宋体" w:eastAsia="宋体" w:cs="宋体"/>
          <w:color w:val="000"/>
          <w:sz w:val="28"/>
          <w:szCs w:val="28"/>
        </w:rPr>
        <w:t xml:space="preserve">　　人才问题是制约农村电子商务发展的根本性问题，农村地区人力资源并不缺乏，缺乏的是懂得电子商务经营的现代型人才。从20_年以来，以往困扰农村电子商务发展的信息基础设施问题，因国家政策的不断支持，基本上得到了改善，农村电脑的保有率有所提升，以手机为主体的移动互联网则得到极大程度的普及。硬件方面的问题已经得到改善，关键的问题在于人才方面，虽然农村上网青年的比例不断增加，对互联网的接触已经比较频繁，但是他们的使用偏重于娱乐方面，从学历、能力、技术等方面综合来看，仍缺乏系统的电子商务训练，因而导致在其电子商务发展过程中不断出现各种问题，影响了农村电子商务的良性发展。</w:t>
      </w:r>
    </w:p>
    <w:p>
      <w:pPr>
        <w:ind w:left="0" w:right="0" w:firstLine="560"/>
        <w:spacing w:before="450" w:after="450" w:line="312" w:lineRule="auto"/>
      </w:pPr>
      <w:r>
        <w:rPr>
          <w:rFonts w:ascii="宋体" w:hAnsi="宋体" w:eastAsia="宋体" w:cs="宋体"/>
          <w:color w:val="000"/>
          <w:sz w:val="28"/>
          <w:szCs w:val="28"/>
        </w:rPr>
        <w:t xml:space="preserve">　　2.2产品和品牌培育问题</w:t>
      </w:r>
    </w:p>
    <w:p>
      <w:pPr>
        <w:ind w:left="0" w:right="0" w:firstLine="560"/>
        <w:spacing w:before="450" w:after="450" w:line="312" w:lineRule="auto"/>
      </w:pPr>
      <w:r>
        <w:rPr>
          <w:rFonts w:ascii="宋体" w:hAnsi="宋体" w:eastAsia="宋体" w:cs="宋体"/>
          <w:color w:val="000"/>
          <w:sz w:val="28"/>
          <w:szCs w:val="28"/>
        </w:rPr>
        <w:t xml:space="preserve">　　农村电子商务包括输入和输出2种流向，输入是指商品和服务流向农村，输出是指产品和服务从农村流向其他区域。对农村、农民和农业来说，产品和服务的输出意义更大，它有助于解决农产品销售难、农业水平不高、农民收入增长缓慢等问题。但是从目前农村电子商务的情况来看，产品品质参差不齐、产品交付不够及时等问题仍十分突出，更为重要的是，由于我国农业以个体生产为主的限制，单一农户很难实现产品美誉度的提升和品牌的打造，造成了消费者信任度的不足和流动性的加快，不利于电子商务的进一步发展。</w:t>
      </w:r>
    </w:p>
    <w:p>
      <w:pPr>
        <w:ind w:left="0" w:right="0" w:firstLine="560"/>
        <w:spacing w:before="450" w:after="450" w:line="312" w:lineRule="auto"/>
      </w:pPr>
      <w:r>
        <w:rPr>
          <w:rFonts w:ascii="宋体" w:hAnsi="宋体" w:eastAsia="宋体" w:cs="宋体"/>
          <w:color w:val="000"/>
          <w:sz w:val="28"/>
          <w:szCs w:val="28"/>
        </w:rPr>
        <w:t xml:space="preserve">　　2.3物流体系问题</w:t>
      </w:r>
    </w:p>
    <w:p>
      <w:pPr>
        <w:ind w:left="0" w:right="0" w:firstLine="560"/>
        <w:spacing w:before="450" w:after="450" w:line="312" w:lineRule="auto"/>
      </w:pPr>
      <w:r>
        <w:rPr>
          <w:rFonts w:ascii="宋体" w:hAnsi="宋体" w:eastAsia="宋体" w:cs="宋体"/>
          <w:color w:val="000"/>
          <w:sz w:val="28"/>
          <w:szCs w:val="28"/>
        </w:rPr>
        <w:t xml:space="preserve">　　“电子商务既能发挥迂回经济专业化分工的效率，又能缩短迂回经济条件下的生产和消费的距离”[1]，我国目前物流体系在城镇方面的布局已经十分完善，但是在乡村区域“最后一公里”上还存在很大问题，因此国务院也出台了加快“快递向西向下”的相关政策。就目前而言，运输距离和运输成本也是制约农村电子商务发展的重要因素之一，特别是对于农产品这种附加值比较低、运输要求相对较高的物品来说，更需解决物流问题。</w:t>
      </w:r>
    </w:p>
    <w:p>
      <w:pPr>
        <w:ind w:left="0" w:right="0" w:firstLine="560"/>
        <w:spacing w:before="450" w:after="450" w:line="312" w:lineRule="auto"/>
      </w:pPr>
      <w:r>
        <w:rPr>
          <w:rFonts w:ascii="宋体" w:hAnsi="宋体" w:eastAsia="宋体" w:cs="宋体"/>
          <w:color w:val="000"/>
          <w:sz w:val="28"/>
          <w:szCs w:val="28"/>
        </w:rPr>
        <w:t xml:space="preserve">　　3推动农村电子商务发展的措施</w:t>
      </w:r>
    </w:p>
    <w:p>
      <w:pPr>
        <w:ind w:left="0" w:right="0" w:firstLine="560"/>
        <w:spacing w:before="450" w:after="450" w:line="312" w:lineRule="auto"/>
      </w:pPr>
      <w:r>
        <w:rPr>
          <w:rFonts w:ascii="宋体" w:hAnsi="宋体" w:eastAsia="宋体" w:cs="宋体"/>
          <w:color w:val="000"/>
          <w:sz w:val="28"/>
          <w:szCs w:val="28"/>
        </w:rPr>
        <w:t xml:space="preserve">　　“新形势下的电子商务在农村的应用与发展将会给我国农村现代化和农产品流通带来巨大变革，促进农民的持续增收”[2]，正因为发展农村电子商务可以更好地解决“三农”问题，基于以上存在的问题，要更好地推动农村电子商务事业的发展，就必须从以下几个方面着手采取措施。</w:t>
      </w:r>
    </w:p>
    <w:p>
      <w:pPr>
        <w:ind w:left="0" w:right="0" w:firstLine="560"/>
        <w:spacing w:before="450" w:after="450" w:line="312" w:lineRule="auto"/>
      </w:pPr>
      <w:r>
        <w:rPr>
          <w:rFonts w:ascii="宋体" w:hAnsi="宋体" w:eastAsia="宋体" w:cs="宋体"/>
          <w:color w:val="000"/>
          <w:sz w:val="28"/>
          <w:szCs w:val="28"/>
        </w:rPr>
        <w:t xml:space="preserve">　　3.1加强农村电子商务人才的培养</w:t>
      </w:r>
    </w:p>
    <w:p>
      <w:pPr>
        <w:ind w:left="0" w:right="0" w:firstLine="560"/>
        <w:spacing w:before="450" w:after="450" w:line="312" w:lineRule="auto"/>
      </w:pPr>
      <w:r>
        <w:rPr>
          <w:rFonts w:ascii="宋体" w:hAnsi="宋体" w:eastAsia="宋体" w:cs="宋体"/>
          <w:color w:val="000"/>
          <w:sz w:val="28"/>
          <w:szCs w:val="28"/>
        </w:rPr>
        <w:t xml:space="preserve">　　当前，农村电子商务发展的最大制约因素就是人才问题，要实现农村电子商务的良好发展，首先应当做好人才的培养，应着重做好以下几点：一是培训主体方面，要系统、全面地对农村电子商务从业者进行培训，就要筛选出具有卓越电子商务从业经验的人员和组织，可以考虑借淘宝、京东等大举进入农村电子商务市场的机会，在人员培训上要求其提供便利；二是培训内容方面，要从运营推广、数据管理、工艺设计、服务跟进等多方面开展，培养出具有全面能力、能够独立运行的农村电子商务人才；三是培训体系上，应将培训活动定期化、系统化，特别是应将职业教育、农闲教育等体系引入农村电子商务培训中。</w:t>
      </w:r>
    </w:p>
    <w:p>
      <w:pPr>
        <w:ind w:left="0" w:right="0" w:firstLine="560"/>
        <w:spacing w:before="450" w:after="450" w:line="312" w:lineRule="auto"/>
      </w:pPr>
      <w:r>
        <w:rPr>
          <w:rFonts w:ascii="宋体" w:hAnsi="宋体" w:eastAsia="宋体" w:cs="宋体"/>
          <w:color w:val="000"/>
          <w:sz w:val="28"/>
          <w:szCs w:val="28"/>
        </w:rPr>
        <w:t xml:space="preserve">　　3.2积极发挥政府职能</w:t>
      </w:r>
    </w:p>
    <w:p>
      <w:pPr>
        <w:ind w:left="0" w:right="0" w:firstLine="560"/>
        <w:spacing w:before="450" w:after="450" w:line="312" w:lineRule="auto"/>
      </w:pPr>
      <w:r>
        <w:rPr>
          <w:rFonts w:ascii="宋体" w:hAnsi="宋体" w:eastAsia="宋体" w:cs="宋体"/>
          <w:color w:val="000"/>
          <w:sz w:val="28"/>
          <w:szCs w:val="28"/>
        </w:rPr>
        <w:t xml:space="preserve">　　电子商务是系统工程，与国内一、二、三线城市中电子商务发展以从业者自我发展为主有所不同的是，农村电子商务要取得较好发展，必须要紧紧依靠地方政府，充分发挥县级和乡镇一级政府的职能，“政府摆正自己的位置，对于农村电子商务的健康发展是十分必要的……针对土地、资金、人才、网络资费、能力建设等问题，政府应该不缺位，要出面帮助协调或出台有针对性的政策措施，同时不断改善政府对农民网商的公共服务”[3]。政府对农村电子商务的指导，主要体现在：一要积极搭建农村电子商务发展的基础平台，包括信息基础设施的建设、人才培训的组织、物流体系的布局等；二要引导个体农民形成产品和产业联合，形成规模优势，增强农户的抗风险能力；三要做好信息工作，运用大数据、云计算等技术，指导农业生产活动，为电子商务发展做好基础性工作。</w:t>
      </w:r>
    </w:p>
    <w:p>
      <w:pPr>
        <w:ind w:left="0" w:right="0" w:firstLine="560"/>
        <w:spacing w:before="450" w:after="450" w:line="312" w:lineRule="auto"/>
      </w:pPr>
      <w:r>
        <w:rPr>
          <w:rFonts w:ascii="宋体" w:hAnsi="宋体" w:eastAsia="宋体" w:cs="宋体"/>
          <w:color w:val="000"/>
          <w:sz w:val="28"/>
          <w:szCs w:val="28"/>
        </w:rPr>
        <w:t xml:space="preserve">　　3.3从原料供应转向品牌营造</w:t>
      </w:r>
    </w:p>
    <w:p>
      <w:pPr>
        <w:ind w:left="0" w:right="0" w:firstLine="560"/>
        <w:spacing w:before="450" w:after="450" w:line="312" w:lineRule="auto"/>
      </w:pPr>
      <w:r>
        <w:rPr>
          <w:rFonts w:ascii="宋体" w:hAnsi="宋体" w:eastAsia="宋体" w:cs="宋体"/>
          <w:color w:val="000"/>
          <w:sz w:val="28"/>
          <w:szCs w:val="28"/>
        </w:rPr>
        <w:t xml:space="preserve">　　品牌经营是商业活动的较高层次，具有消费者忠诚度高、产品附加值高等优势，当前农村电商的产品和服务主要是原材料输出，产品的深加工程度不够，没有形成品牌效应，这在很大程度上影响了农产品附加值的增加和产品层级的.提升。要解决这个问题，首先要从源头上抓好产品品质，品质是农产品的生命线，也是经营好农村电子商务的根本，要大力推行健康无公害绿色农业，迎合现代消费者的健康需求；其次要发挥“农户+企业”或者农户联合体的作用，将分散的农户联合起来，形成产品的规模优势和议价能力；再次要做好农产品的深加工，向中下游产业延伸，提升产品的附加值；最后要有品牌意识，精心打造和呵护产品，做到品质标准化、工艺标准化、规格标准化，以优质形成品牌效应，以服务赢得消费者。</w:t>
      </w:r>
    </w:p>
    <w:p>
      <w:pPr>
        <w:ind w:left="0" w:right="0" w:firstLine="560"/>
        <w:spacing w:before="450" w:after="450" w:line="312" w:lineRule="auto"/>
      </w:pPr>
      <w:r>
        <w:rPr>
          <w:rFonts w:ascii="宋体" w:hAnsi="宋体" w:eastAsia="宋体" w:cs="宋体"/>
          <w:color w:val="000"/>
          <w:sz w:val="28"/>
          <w:szCs w:val="28"/>
        </w:rPr>
        <w:t xml:space="preserve">　　3.4打造面向农村的物流体系</w:t>
      </w:r>
    </w:p>
    <w:p>
      <w:pPr>
        <w:ind w:left="0" w:right="0" w:firstLine="560"/>
        <w:spacing w:before="450" w:after="450" w:line="312" w:lineRule="auto"/>
      </w:pPr>
      <w:r>
        <w:rPr>
          <w:rFonts w:ascii="宋体" w:hAnsi="宋体" w:eastAsia="宋体" w:cs="宋体"/>
          <w:color w:val="000"/>
          <w:sz w:val="28"/>
          <w:szCs w:val="28"/>
        </w:rPr>
        <w:t xml:space="preserve">　　农村物流是指“存在于农村的以农业生产为中心而发生的一系列物质运动和有关的技术组织，物流管理等活动……是实现农村生产与市场对接的有效组织形式”[4]。“最后一公里”或者“最初一公里”等农村交通不利状况，仍是制约农村电子商务发展的关键问题。因此，国务院于20_年5月底发布了《关于推进“快递向西向下”服务拓展工程的指导意见》，提出到20_年，基本实现“乡乡有网点，村村通快递”的整体布局，以便能打通农村电子商务发展的通道。此外还需要注意的是，相较于普通商品，以食品为主体的农产品对运输的要求更高、标准更严，特别是长途运输，更需要解决好食品保鲜保质等问题。相对来说，物流企业加大在冷链方面的投入，这一部分成本也必然转移到农村电子商务从业者身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发展好农村电子商务，不仅对解决“三农”问题、协调城乡发展具有重要意义，也是新常态下产业结构调整、经济升级发展的重要举措。在政府大力扶持、电商巨头加快布局的背景下，要努力培养农村电子商务的内生力，使农民成为电商的主力军，这应当是其健康和长远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电子商务进农村现状与发展论文</w:t>
      </w:r>
    </w:p>
    <w:p>
      <w:pPr>
        <w:ind w:left="0" w:right="0" w:firstLine="560"/>
        <w:spacing w:before="450" w:after="450" w:line="312" w:lineRule="auto"/>
      </w:pPr>
      <w:r>
        <w:rPr>
          <w:rFonts w:ascii="宋体" w:hAnsi="宋体" w:eastAsia="宋体" w:cs="宋体"/>
          <w:color w:val="000"/>
          <w:sz w:val="28"/>
          <w:szCs w:val="28"/>
        </w:rPr>
        <w:t xml:space="preserve">　　农村是我国一个巨大的市场，比城市更需要电子商务，农村电子商务网站应在规范中求发展。作为一个农村电子商务平台，提供的服务应该广泛全面。（1）网上农贸市场。这是电子商务平台提供的最基本服务。目前，在农村，要想发财致富，在农林渔牧业应形成规模经济。通过中央七台每日农经、致富经农村节目就可以发现，很多农民已在农村开始规模创业。作为电子商务平台，可以向农民迅速传递这方面的技术知识服务、市场供求信息，帮助农民拓展市场，最快寻求最佳贸易伙伴。（2）旅游全攻略。作为处于旅游资源的农村，就更应该发挥电子商务平台作用。通过平台，可以更好地通过宣传提高本地知名度，介绍本地旅游特色，本地土特产，带动人气，增强旅游竞争力。（3）3D农家乐。农家乐是一种新兴的旅游休闲方式，是农民向城市人提供的一种回归自然从而获得身心发展的休闲旅游方式。因为农家乐主要是利用当地的一些农产品加工，成本较低，而且附近通常都有美丽的田园风光，空气清新，所以农家乐越来越受到城市人的青睐。农村电子商务平台更加能有效地结合农家乐，可以通过各种网络技术制作出一个网上逼真的3D化农家乐来进行宣传。这样方便城市人更快找到并了解农家乐，也能为农家乐带来更多的市场，带来农村经济的发展。（4）特色经济。通过农村电子商务平台，要加强对本地特色产业、名牌企业的宣传，扩大知名度和影响力，增加竞争力。作为政府部门，也要通过此平台招商引资，将更多的优惠政策、鼓励项目完全透明公开，更好地吸引投资者前来投资生产。</w:t>
      </w:r>
    </w:p>
    <w:p>
      <w:pPr>
        <w:ind w:left="0" w:right="0" w:firstLine="560"/>
        <w:spacing w:before="450" w:after="450" w:line="312" w:lineRule="auto"/>
      </w:pPr>
      <w:r>
        <w:rPr>
          <w:rFonts w:ascii="宋体" w:hAnsi="宋体" w:eastAsia="宋体" w:cs="宋体"/>
          <w:color w:val="000"/>
          <w:sz w:val="28"/>
          <w:szCs w:val="28"/>
        </w:rPr>
        <w:t xml:space="preserve">　　3农村电子商务发展存在的问题</w:t>
      </w:r>
    </w:p>
    <w:p>
      <w:pPr>
        <w:ind w:left="0" w:right="0" w:firstLine="560"/>
        <w:spacing w:before="450" w:after="450" w:line="312" w:lineRule="auto"/>
      </w:pPr>
      <w:r>
        <w:rPr>
          <w:rFonts w:ascii="宋体" w:hAnsi="宋体" w:eastAsia="宋体" w:cs="宋体"/>
          <w:color w:val="000"/>
          <w:sz w:val="28"/>
          <w:szCs w:val="28"/>
        </w:rPr>
        <w:t xml:space="preserve">　　3．1农村电子商务基础设施薄弱</w:t>
      </w:r>
    </w:p>
    <w:p>
      <w:pPr>
        <w:ind w:left="0" w:right="0" w:firstLine="560"/>
        <w:spacing w:before="450" w:after="450" w:line="312" w:lineRule="auto"/>
      </w:pPr>
      <w:r>
        <w:rPr>
          <w:rFonts w:ascii="宋体" w:hAnsi="宋体" w:eastAsia="宋体" w:cs="宋体"/>
          <w:color w:val="000"/>
          <w:sz w:val="28"/>
          <w:szCs w:val="28"/>
        </w:rPr>
        <w:t xml:space="preserve">　　由于农村经济水平和文化方面原因，导致农村上网人数就偏少，硬件设施比较薄弱。而电子商务平台是一个复杂体系，打造农村电子商务平台需要投入大量人力、物力和财力。目前，我国农村电子商务平台的搭建主要是靠政府，而政府资源投入有限，许多通讯技术、互联网络技术得不到更新与普及。一些乡村网络经常出现故障，上网费用远比城市高，这都在一定程度上阻碍了我国农村网络的普及。</w:t>
      </w:r>
    </w:p>
    <w:p>
      <w:pPr>
        <w:ind w:left="0" w:right="0" w:firstLine="560"/>
        <w:spacing w:before="450" w:after="450" w:line="312" w:lineRule="auto"/>
      </w:pPr>
      <w:r>
        <w:rPr>
          <w:rFonts w:ascii="宋体" w:hAnsi="宋体" w:eastAsia="宋体" w:cs="宋体"/>
          <w:color w:val="000"/>
          <w:sz w:val="28"/>
          <w:szCs w:val="28"/>
        </w:rPr>
        <w:t xml:space="preserve">　　3．2农村电子商务意识不强</w:t>
      </w:r>
    </w:p>
    <w:p>
      <w:pPr>
        <w:ind w:left="0" w:right="0" w:firstLine="560"/>
        <w:spacing w:before="450" w:after="450" w:line="312" w:lineRule="auto"/>
      </w:pPr>
      <w:r>
        <w:rPr>
          <w:rFonts w:ascii="宋体" w:hAnsi="宋体" w:eastAsia="宋体" w:cs="宋体"/>
          <w:color w:val="000"/>
          <w:sz w:val="28"/>
          <w:szCs w:val="28"/>
        </w:rPr>
        <w:t xml:space="preserve">　　由于农民受传统商务模式一手交钱一手交货的影响，再加上80前的农民文化知识比较偏低，导致目前农民对电子商务的意识并不强烈。近年来，虽然在我国一些农村建立了农村电子商务平台，购买了电脑，通了网络，但是大多数农民还是不懂得如何使用电脑，不懂得如何使用互联网络资源。很多农村家庭的网络并没有用在电子商务方面，而是用来通常的网络游戏、通讯方面。没有政府或相关人的领导，农村人的电子商务意识很难被调动起来。</w:t>
      </w:r>
    </w:p>
    <w:p>
      <w:pPr>
        <w:ind w:left="0" w:right="0" w:firstLine="560"/>
        <w:spacing w:before="450" w:after="450" w:line="312" w:lineRule="auto"/>
      </w:pPr>
      <w:r>
        <w:rPr>
          <w:rFonts w:ascii="宋体" w:hAnsi="宋体" w:eastAsia="宋体" w:cs="宋体"/>
          <w:color w:val="000"/>
          <w:sz w:val="28"/>
          <w:szCs w:val="28"/>
        </w:rPr>
        <w:t xml:space="preserve">　　3．3农村电子商务人才缺乏</w:t>
      </w:r>
    </w:p>
    <w:p>
      <w:pPr>
        <w:ind w:left="0" w:right="0" w:firstLine="560"/>
        <w:spacing w:before="450" w:after="450" w:line="312" w:lineRule="auto"/>
      </w:pPr>
      <w:r>
        <w:rPr>
          <w:rFonts w:ascii="宋体" w:hAnsi="宋体" w:eastAsia="宋体" w:cs="宋体"/>
          <w:color w:val="000"/>
          <w:sz w:val="28"/>
          <w:szCs w:val="28"/>
        </w:rPr>
        <w:t xml:space="preserve">　　电子商务本身是个涉及多个领域的学科，要让农村掌握电子商务技能却非易事。虽然目前大多数农村都有大学生村官，但是大学生村官只能说掌握互联网的基本运用功能。由于村官也并不是电子商务专业出身，所以对电子商务平台的运用、信息的收集、网络安全的防范并不懂。网上支付是电子商务最关键步骤，如果农民一旦碰到网上不诚信现象，由于受到传统交易模式的影响，积极性将会大打折扣，甚至会完全否定电子商务。所以在农村不仅人才缺乏，并且因为收入等原因还会出现人才严重流失现象。</w:t>
      </w:r>
    </w:p>
    <w:p>
      <w:pPr>
        <w:ind w:left="0" w:right="0" w:firstLine="560"/>
        <w:spacing w:before="450" w:after="450" w:line="312" w:lineRule="auto"/>
      </w:pPr>
      <w:r>
        <w:rPr>
          <w:rFonts w:ascii="宋体" w:hAnsi="宋体" w:eastAsia="宋体" w:cs="宋体"/>
          <w:color w:val="000"/>
          <w:sz w:val="28"/>
          <w:szCs w:val="28"/>
        </w:rPr>
        <w:t xml:space="preserve">　　3．4农村掌握信息不充分，盲目跟风</w:t>
      </w:r>
    </w:p>
    <w:p>
      <w:pPr>
        <w:ind w:left="0" w:right="0" w:firstLine="560"/>
        <w:spacing w:before="450" w:after="450" w:line="312" w:lineRule="auto"/>
      </w:pPr>
      <w:r>
        <w:rPr>
          <w:rFonts w:ascii="宋体" w:hAnsi="宋体" w:eastAsia="宋体" w:cs="宋体"/>
          <w:color w:val="000"/>
          <w:sz w:val="28"/>
          <w:szCs w:val="28"/>
        </w:rPr>
        <w:t xml:space="preserve">　　农村种植有一个特点：跟风。今年什么农作物好卖，明年全村的大部分人都会进行种植。而往往却因为大量的跟风导致交易市场第二年供大于求，大量的农作物因为销售渠道，运输渠道，品质保障等各种原因导致严重滞销，最终不得贱卖甚至烂掉。</w:t>
      </w:r>
    </w:p>
    <w:p>
      <w:pPr>
        <w:ind w:left="0" w:right="0" w:firstLine="560"/>
        <w:spacing w:before="450" w:after="450" w:line="312" w:lineRule="auto"/>
      </w:pPr>
      <w:r>
        <w:rPr>
          <w:rFonts w:ascii="宋体" w:hAnsi="宋体" w:eastAsia="宋体" w:cs="宋体"/>
          <w:color w:val="000"/>
          <w:sz w:val="28"/>
          <w:szCs w:val="28"/>
        </w:rPr>
        <w:t xml:space="preserve">　　4农村电子商务发展策略</w:t>
      </w:r>
    </w:p>
    <w:p>
      <w:pPr>
        <w:ind w:left="0" w:right="0" w:firstLine="560"/>
        <w:spacing w:before="450" w:after="450" w:line="312" w:lineRule="auto"/>
      </w:pPr>
      <w:r>
        <w:rPr>
          <w:rFonts w:ascii="宋体" w:hAnsi="宋体" w:eastAsia="宋体" w:cs="宋体"/>
          <w:color w:val="000"/>
          <w:sz w:val="28"/>
          <w:szCs w:val="28"/>
        </w:rPr>
        <w:t xml:space="preserve">　　4．1加快农村信息基础设施建设</w:t>
      </w:r>
    </w:p>
    <w:p>
      <w:pPr>
        <w:ind w:left="0" w:right="0" w:firstLine="560"/>
        <w:spacing w:before="450" w:after="450" w:line="312" w:lineRule="auto"/>
      </w:pPr>
      <w:r>
        <w:rPr>
          <w:rFonts w:ascii="宋体" w:hAnsi="宋体" w:eastAsia="宋体" w:cs="宋体"/>
          <w:color w:val="000"/>
          <w:sz w:val="28"/>
          <w:szCs w:val="28"/>
        </w:rPr>
        <w:t xml:space="preserve">　　在这方面，虽然当地政府投入资源有限，但是要大力提高农村信息基础设施建设，还是得主要靠政府。如果当地政府资源有限，省政府，乃至国家应该拨出大量资金扶持农村信息基础设施建设。另外，政府还要出台相关优惠政策降低农村上网资费标准，例如，农村购买电脑等设备采用家电下乡政策。</w:t>
      </w:r>
    </w:p>
    <w:p>
      <w:pPr>
        <w:ind w:left="0" w:right="0" w:firstLine="560"/>
        <w:spacing w:before="450" w:after="450" w:line="312" w:lineRule="auto"/>
      </w:pPr>
      <w:r>
        <w:rPr>
          <w:rFonts w:ascii="宋体" w:hAnsi="宋体" w:eastAsia="宋体" w:cs="宋体"/>
          <w:color w:val="000"/>
          <w:sz w:val="28"/>
          <w:szCs w:val="28"/>
        </w:rPr>
        <w:t xml:space="preserve">　　4．2大力宣传农村电商成功案例</w:t>
      </w:r>
    </w:p>
    <w:p>
      <w:pPr>
        <w:ind w:left="0" w:right="0" w:firstLine="560"/>
        <w:spacing w:before="450" w:after="450" w:line="312" w:lineRule="auto"/>
      </w:pPr>
      <w:r>
        <w:rPr>
          <w:rFonts w:ascii="宋体" w:hAnsi="宋体" w:eastAsia="宋体" w:cs="宋体"/>
          <w:color w:val="000"/>
          <w:sz w:val="28"/>
          <w:szCs w:val="28"/>
        </w:rPr>
        <w:t xml:space="preserve">　　我国农民有随大流、爱热闹、跟风的心理状态，这点非常有利于电子商务平台的快速开展，当然需要有“领头羊”的成功示范。在我国，虽然大多数农村电子商务几乎一片空白，但在沿海甚至内地也还是有一些非常成功的农村电子商务平台体系，如浙江义乌、丽水遂昌等。当地政府要运用各种手段，加强对这些成功电子商务平台的宣传，以榜样的力量激发农民的电子商务意识。在政策上，要重视农民的创业行为，特别是要重点鼓励当地的大学生回乡开展电子商务创业；要制定优惠政策，鼓励大学生掌握电子商务技能，带领农民电子商务创业。</w:t>
      </w:r>
    </w:p>
    <w:p>
      <w:pPr>
        <w:ind w:left="0" w:right="0" w:firstLine="560"/>
        <w:spacing w:before="450" w:after="450" w:line="312" w:lineRule="auto"/>
      </w:pPr>
      <w:r>
        <w:rPr>
          <w:rFonts w:ascii="宋体" w:hAnsi="宋体" w:eastAsia="宋体" w:cs="宋体"/>
          <w:color w:val="000"/>
          <w:sz w:val="28"/>
          <w:szCs w:val="28"/>
        </w:rPr>
        <w:t xml:space="preserve">　　4．3培养农村电子商务人才</w:t>
      </w:r>
    </w:p>
    <w:p>
      <w:pPr>
        <w:ind w:left="0" w:right="0" w:firstLine="560"/>
        <w:spacing w:before="450" w:after="450" w:line="312" w:lineRule="auto"/>
      </w:pPr>
      <w:r>
        <w:rPr>
          <w:rFonts w:ascii="宋体" w:hAnsi="宋体" w:eastAsia="宋体" w:cs="宋体"/>
          <w:color w:val="000"/>
          <w:sz w:val="28"/>
          <w:szCs w:val="28"/>
        </w:rPr>
        <w:t xml:space="preserve">　　农村是一个人才缺乏的地方，所以培养电子商务人才，对农村开展电子商务是至关重要的作用。首先，政府成立一个电子商务服务队，并对其进行电子商务培训，让这支队伍最早掌握电子商务技能和相关农业管理知识，让这支服务队在农民中起到一个榜样的带头和帮助作用。对于电子商务技能，要最起码掌握信息收集与、图片上传与美化、沟通洽谈、网上支付与安全技能。特别是关于安全技术，如何防范网上病毒与木马，防范密码泄露与钓鱼网站，对于农民尤为重要。其次，制定优惠政策，鼓励并积极主动引导大学生到农村就业，让他们最终成为新一代农村建设的主力军。特别是本地农村大学生，更是可以采取以协议方式提前资助。最后，政府应该与附近高校加强合作沟通，在上级政府的帮助下，建立专家系统，为农民出谋划策。</w:t>
      </w:r>
    </w:p>
    <w:p>
      <w:pPr>
        <w:ind w:left="0" w:right="0" w:firstLine="560"/>
        <w:spacing w:before="450" w:after="450" w:line="312" w:lineRule="auto"/>
      </w:pPr>
      <w:r>
        <w:rPr>
          <w:rFonts w:ascii="宋体" w:hAnsi="宋体" w:eastAsia="宋体" w:cs="宋体"/>
          <w:color w:val="000"/>
          <w:sz w:val="28"/>
          <w:szCs w:val="28"/>
        </w:rPr>
        <w:t xml:space="preserve">　　4．4政府引导，综合协调处理</w:t>
      </w:r>
    </w:p>
    <w:p>
      <w:pPr>
        <w:ind w:left="0" w:right="0" w:firstLine="560"/>
        <w:spacing w:before="450" w:after="450" w:line="312" w:lineRule="auto"/>
      </w:pPr>
      <w:r>
        <w:rPr>
          <w:rFonts w:ascii="宋体" w:hAnsi="宋体" w:eastAsia="宋体" w:cs="宋体"/>
          <w:color w:val="000"/>
          <w:sz w:val="28"/>
          <w:szCs w:val="28"/>
        </w:rPr>
        <w:t xml:space="preserve">　　农村因为信息闭塞，农民文化水平有限，所以往往不会去预测未来的农业市场，导致农产品过剩现象尤为严重。在这方面，首先，对于当地的农村种植，政府要统筹安排，对农产品市场要进行宣传，对市场信息要及时告知农民，切勿盲目跟风。其次，政府要经常对附近城市的农产品市场去进行调查摸底，要帮农民物色好的贸易合作伙伴，要与更多的商家建立起长久合理的贸易关系。最后，政府应该加强对本地农产品品牌的宣传，同时也要对当地农产品品质进行监督，打造当地农产品品牌效应，帮农民的农产品承担品质安全保障义务。</w:t>
      </w:r>
    </w:p>
    <w:p>
      <w:pPr>
        <w:ind w:left="0" w:right="0" w:firstLine="560"/>
        <w:spacing w:before="450" w:after="450" w:line="312" w:lineRule="auto"/>
      </w:pPr>
      <w:r>
        <w:rPr>
          <w:rFonts w:ascii="宋体" w:hAnsi="宋体" w:eastAsia="宋体" w:cs="宋体"/>
          <w:color w:val="000"/>
          <w:sz w:val="28"/>
          <w:szCs w:val="28"/>
        </w:rPr>
        <w:t xml:space="preserve">　　综上所述，电子商务对农村经济的发展有着极其重要的作用。它改变了传统农产品的贸易方式，将会更大地扩展国内的农产品需求和供应。并且能够逐渐完善农产品从农民手中到商家再到消费者手中的合理价格链，从而降低各种成本。虽然目前农村电子商务是星星之火，但终究会成燎原之势推动农村经济全面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2025-05-09T21:42:14+08:00</dcterms:created>
  <dcterms:modified xsi:type="dcterms:W3CDTF">2025-05-09T21:42:14+08:00</dcterms:modified>
</cp:coreProperties>
</file>

<file path=docProps/custom.xml><?xml version="1.0" encoding="utf-8"?>
<Properties xmlns="http://schemas.openxmlformats.org/officeDocument/2006/custom-properties" xmlns:vt="http://schemas.openxmlformats.org/officeDocument/2006/docPropsVTypes"/>
</file>