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如何继承和弘扬伟大建党精神论文范文(精选19篇)</w:t>
      </w:r>
      <w:bookmarkEnd w:id="1"/>
    </w:p>
    <w:p>
      <w:pPr>
        <w:jc w:val="center"/>
        <w:spacing w:before="0" w:after="450"/>
      </w:pPr>
      <w:r>
        <w:rPr>
          <w:rFonts w:ascii="Arial" w:hAnsi="Arial" w:eastAsia="Arial" w:cs="Arial"/>
          <w:color w:val="999999"/>
          <w:sz w:val="20"/>
          <w:szCs w:val="20"/>
        </w:rPr>
        <w:t xml:space="preserve">来源：网络  作者：紫云飞舞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党的建设事关全局,意义重大。 以下是为大家整理的关于如...</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党的建设事关全局,意义重大。 以下是为大家整理的关于如何继承和弘扬伟大建党精神论文的文章19篇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如何继承和弘扬伟大建党精神论文</w:t>
      </w:r>
    </w:p>
    <w:p>
      <w:pPr>
        <w:ind w:left="0" w:right="0" w:firstLine="560"/>
        <w:spacing w:before="450" w:after="450" w:line="312" w:lineRule="auto"/>
      </w:pPr>
      <w:r>
        <w:rPr>
          <w:rFonts w:ascii="宋体" w:hAnsi="宋体" w:eastAsia="宋体" w:cs="宋体"/>
          <w:color w:val="000"/>
          <w:sz w:val="28"/>
          <w:szCs w:val="28"/>
        </w:rPr>
        <w:t xml:space="preserve">　　“我们要认真回顾走过的路，不能忘记来时的路，继续走好前行的路。”当前，党史学习教育在各地正如火如荼开展。但在具体学习的过程中，有些党员干部“搞应付”“假对付”，逐渐背离了党史学习教育初衷。党员干部要如何做到全身心投入，做到学有所思、学有所悟、学有所得?要三思而“后学”，力戒走马观花、蜻蜓点水、纸上谈兵，从而真正将党史这门“必修课”学懂弄通、学思践悟、知行合一。</w:t>
      </w:r>
    </w:p>
    <w:p>
      <w:pPr>
        <w:ind w:left="0" w:right="0" w:firstLine="560"/>
        <w:spacing w:before="450" w:after="450" w:line="312" w:lineRule="auto"/>
      </w:pPr>
      <w:r>
        <w:rPr>
          <w:rFonts w:ascii="宋体" w:hAnsi="宋体" w:eastAsia="宋体" w:cs="宋体"/>
          <w:color w:val="000"/>
          <w:sz w:val="28"/>
          <w:szCs w:val="28"/>
        </w:rPr>
        <w:t xml:space="preserve">　　学有所思，力戒走马观花，不能敷衍了事。“党史是最好的营养剂”，阅读党史能够感受历史之壮阔、感悟思想之真理、探究求索之力量。然而现实中，有些党员干部抱有“走马观花、浅尝辄止”的敷衍态度，拍拍照片、抄抄笔记、做做样子，未能将百年党史灿若星河的智慧记入脑中，浩渺无边的力量哲学刻入心中。学习就该有学习的“样子”，要学会往深处钻，往细处想，往高处看。在党史学习的过程中，匆忙签到摆拍草草退场、一次会议连换几个会标、将讲话内容一股脑全部抄到笔记本上，这种“花架子”“走过场”，严重脱离了党史学习教育的本质。因此，要切实转变思想作风，变“走马观花”为“下马看花”，力戒以“应付心态”完成党史学习的“硬指标”，要以真诚求知的态度，主动学、深入学、认真学。</w:t>
      </w:r>
    </w:p>
    <w:p>
      <w:pPr>
        <w:ind w:left="0" w:right="0" w:firstLine="560"/>
        <w:spacing w:before="450" w:after="450" w:line="312" w:lineRule="auto"/>
      </w:pPr>
      <w:r>
        <w:rPr>
          <w:rFonts w:ascii="宋体" w:hAnsi="宋体" w:eastAsia="宋体" w:cs="宋体"/>
          <w:color w:val="000"/>
          <w:sz w:val="28"/>
          <w:szCs w:val="28"/>
        </w:rPr>
        <w:t xml:space="preserve">　　学有所悟，力戒蜻蜓点水，定要持之以恒。“水滴石穿，非一日之功”，党史学习亦是如此。对广大党员干部而言，学习党史既是必修课，又是政治任务和政治检验，应绵绵用力，久久为功，要在真学、学真上下功夫。有些干部在刚开始学习党史时，精神抖擞、信心满满，可时间一长、热情一过，就半途而废、应付了事。“学海无涯苦作舟”，党史学习是一个学无止境、一以贯之的过程，党员干部要力戒“三天打鱼，两天晒网”，要做到“系统学”“全面学”“认真学”“辩证学”，利用碎片化时间，静心研读，养成学在平时、抓在平时的习惯。要努力克服“零敲碎打”，防止“蜻蜓点水”，避免“一知半解”，真正做到在灵魂深处敲响鼓，在思想深处引共鸣。</w:t>
      </w:r>
    </w:p>
    <w:p>
      <w:pPr>
        <w:ind w:left="0" w:right="0" w:firstLine="560"/>
        <w:spacing w:before="450" w:after="450" w:line="312" w:lineRule="auto"/>
      </w:pPr>
      <w:r>
        <w:rPr>
          <w:rFonts w:ascii="宋体" w:hAnsi="宋体" w:eastAsia="宋体" w:cs="宋体"/>
          <w:color w:val="000"/>
          <w:sz w:val="28"/>
          <w:szCs w:val="28"/>
        </w:rPr>
        <w:t xml:space="preserve">　　学有所得，力戒纸上谈兵，推进走深走实。学习党史是为了总结经验、反观现实，推动工作。因此，在党史学习过程中，要力戒陷入知行脱节“两张皮”的误区。如果谈到学习“头头是道”、问起业务“一知半解”、落实工作“畏手畏脚”，那就是典型的“思想上的巨人，行动上的矮子”。在党史学习的过程中，要善于总结、寻找方法、挖掘技巧，不能将“以建党精神为鉴”“古为今用”一味“照搬照抄”“生搬硬套”，而是要理论联系实际，知信行相统一，多动脑、多用心、多行动。要学会改革创新、与时俱进，巧妙运用过去的经验化解当前的矛盾，真正实现从“纸上谈兵”到“纸外练兵”的转变，切实把学习成果转化为工作实效，才是党史学习教育的最终意义。</w:t>
      </w:r>
    </w:p>
    <w:p>
      <w:pPr>
        <w:ind w:left="0" w:right="0" w:firstLine="560"/>
        <w:spacing w:before="450" w:after="450" w:line="312" w:lineRule="auto"/>
      </w:pPr>
      <w:r>
        <w:rPr>
          <w:rFonts w:ascii="黑体" w:hAnsi="黑体" w:eastAsia="黑体" w:cs="黑体"/>
          <w:color w:val="000000"/>
          <w:sz w:val="36"/>
          <w:szCs w:val="36"/>
          <w:b w:val="1"/>
          <w:bCs w:val="1"/>
        </w:rPr>
        <w:t xml:space="preserve">第二篇: 如何继承和弘扬伟大建党精神论文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第三篇: 如何继承和弘扬伟大建党精神论文</w:t>
      </w:r>
    </w:p>
    <w:p>
      <w:pPr>
        <w:ind w:left="0" w:right="0" w:firstLine="560"/>
        <w:spacing w:before="450" w:after="450" w:line="312" w:lineRule="auto"/>
      </w:pPr>
      <w:r>
        <w:rPr>
          <w:rFonts w:ascii="宋体" w:hAnsi="宋体" w:eastAsia="宋体" w:cs="宋体"/>
          <w:color w:val="000"/>
          <w:sz w:val="28"/>
          <w:szCs w:val="28"/>
        </w:rPr>
        <w:t xml:space="preserve">　　红色，象征光明、凝聚力量、引领未来，是我最喜欢的颜色。</w:t>
      </w:r>
    </w:p>
    <w:p>
      <w:pPr>
        <w:ind w:left="0" w:right="0" w:firstLine="560"/>
        <w:spacing w:before="450" w:after="450" w:line="312" w:lineRule="auto"/>
      </w:pPr>
      <w:r>
        <w:rPr>
          <w:rFonts w:ascii="宋体" w:hAnsi="宋体" w:eastAsia="宋体" w:cs="宋体"/>
          <w:color w:val="000"/>
          <w:sz w:val="28"/>
          <w:szCs w:val="28"/>
        </w:rPr>
        <w:t xml:space="preserve">　　我胸前的红领巾为什么是红色?爸爸佩戴的党员徽章为什么是红色?我们国家的国旗为什么是红色?随着年龄的增长和对历史的了解，我对红色有了更深的认识……</w:t>
      </w:r>
    </w:p>
    <w:p>
      <w:pPr>
        <w:ind w:left="0" w:right="0" w:firstLine="560"/>
        <w:spacing w:before="450" w:after="450" w:line="312" w:lineRule="auto"/>
      </w:pPr>
      <w:r>
        <w:rPr>
          <w:rFonts w:ascii="宋体" w:hAnsi="宋体" w:eastAsia="宋体" w:cs="宋体"/>
          <w:color w:val="000"/>
          <w:sz w:val="28"/>
          <w:szCs w:val="28"/>
        </w:rPr>
        <w:t xml:space="preserve">　　独具特色的中国红从千年岁月里一路惊艳地走来，从泥泞的土路到柏油路，从青砖碧瓦到高楼大厦，从高铁到天宫一号，您都见证和记录了这一切，我为您自豪。</w:t>
      </w:r>
    </w:p>
    <w:p>
      <w:pPr>
        <w:ind w:left="0" w:right="0" w:firstLine="560"/>
        <w:spacing w:before="450" w:after="450" w:line="312" w:lineRule="auto"/>
      </w:pPr>
      <w:r>
        <w:rPr>
          <w:rFonts w:ascii="宋体" w:hAnsi="宋体" w:eastAsia="宋体" w:cs="宋体"/>
          <w:color w:val="000"/>
          <w:sz w:val="28"/>
          <w:szCs w:val="28"/>
        </w:rPr>
        <w:t xml:space="preserve">　　红色的血液从一出生就蕴藏在我们的身体里，激活了我们的精神和力量。我从小生活在徐州，这是一座英雄的城市，因为历史上的那场伟大的战役而常常被人提起。我的太爷爷，曾参加过淮海战役，妈妈常给我讲起太爷爷当年的英勇故事。在红色文化的引领和红色精神的感染下，我的思想上早已刻上了深深的“红色烙印”。</w:t>
      </w:r>
    </w:p>
    <w:p>
      <w:pPr>
        <w:ind w:left="0" w:right="0" w:firstLine="560"/>
        <w:spacing w:before="450" w:after="450" w:line="312" w:lineRule="auto"/>
      </w:pPr>
      <w:r>
        <w:rPr>
          <w:rFonts w:ascii="宋体" w:hAnsi="宋体" w:eastAsia="宋体" w:cs="宋体"/>
          <w:color w:val="000"/>
          <w:sz w:val="28"/>
          <w:szCs w:val="28"/>
        </w:rPr>
        <w:t xml:space="preserve">　　20__年，我参加了“讲好红色故事传承红色基因”红色宣讲校园行活动。为了讲好红色故事，我来到了淮海战役纪念馆，重温了这段光辉的历史。踏入纪念馆的大门，我立刻被庄严肃穆的气氛所感染。看到纪念馆中的一幅幅画面、一组组文字介绍，我的心情久久不能平静。战火硝烟渐行渐远，薪火传唱的歌声还在耳边回荡，当年的那些“支前英雄”，大多已长眠于这片热土。常听大人们说，淮海战役的胜利是人民群众用小推车推出来的。我在想，如果生活在那个年代，我心甘情愿做一辆小推车，给解放军送吃的、送穿的。因为我知道，没有革命先烈们抛头颅洒热血，就没有我们今天的幸福生活。</w:t>
      </w:r>
    </w:p>
    <w:p>
      <w:pPr>
        <w:ind w:left="0" w:right="0" w:firstLine="560"/>
        <w:spacing w:before="450" w:after="450" w:line="312" w:lineRule="auto"/>
      </w:pPr>
      <w:r>
        <w:rPr>
          <w:rFonts w:ascii="宋体" w:hAnsi="宋体" w:eastAsia="宋体" w:cs="宋体"/>
          <w:color w:val="000"/>
          <w:sz w:val="28"/>
          <w:szCs w:val="28"/>
        </w:rPr>
        <w:t xml:space="preserve">　　回到现在，我会继承老一辈英雄的脚步，当一辆“小推车”，为祖国的建设添砖加瓦，也希望更多和我一样的同学们了解、传播那段历史，传播红色故事。</w:t>
      </w:r>
    </w:p>
    <w:p>
      <w:pPr>
        <w:ind w:left="0" w:right="0" w:firstLine="560"/>
        <w:spacing w:before="450" w:after="450" w:line="312" w:lineRule="auto"/>
      </w:pPr>
      <w:r>
        <w:rPr>
          <w:rFonts w:ascii="宋体" w:hAnsi="宋体" w:eastAsia="宋体" w:cs="宋体"/>
          <w:color w:val="000"/>
          <w:sz w:val="28"/>
          <w:szCs w:val="28"/>
        </w:rPr>
        <w:t xml:space="preserve">　　凭借红色故事——《我是淮海战役的一辆小推车》，我当选了学校首批“红色故事宣讲员”，通过宣讲红色故事，把红色精神、红色文化、红色传统注入到更多少先队员的血脉和灵魂中去，让红色基因薪火相传。</w:t>
      </w:r>
    </w:p>
    <w:p>
      <w:pPr>
        <w:ind w:left="0" w:right="0" w:firstLine="560"/>
        <w:spacing w:before="450" w:after="450" w:line="312" w:lineRule="auto"/>
      </w:pPr>
      <w:r>
        <w:rPr>
          <w:rFonts w:ascii="宋体" w:hAnsi="宋体" w:eastAsia="宋体" w:cs="宋体"/>
          <w:color w:val="000"/>
          <w:sz w:val="28"/>
          <w:szCs w:val="28"/>
        </w:rPr>
        <w:t xml:space="preserve">　　如果奇迹有颜色，那一定就是中国红!中国红，您最美!</w:t>
      </w:r>
    </w:p>
    <w:p>
      <w:pPr>
        <w:ind w:left="0" w:right="0" w:firstLine="560"/>
        <w:spacing w:before="450" w:after="450" w:line="312" w:lineRule="auto"/>
      </w:pPr>
      <w:r>
        <w:rPr>
          <w:rFonts w:ascii="黑体" w:hAnsi="黑体" w:eastAsia="黑体" w:cs="黑体"/>
          <w:color w:val="000000"/>
          <w:sz w:val="36"/>
          <w:szCs w:val="36"/>
          <w:b w:val="1"/>
          <w:bCs w:val="1"/>
        </w:rPr>
        <w:t xml:space="preserve">第四篇: 如何继承和弘扬伟大建党精神论文</w:t>
      </w:r>
    </w:p>
    <w:p>
      <w:pPr>
        <w:ind w:left="0" w:right="0" w:firstLine="560"/>
        <w:spacing w:before="450" w:after="450" w:line="312" w:lineRule="auto"/>
      </w:pPr>
      <w:r>
        <w:rPr>
          <w:rFonts w:ascii="宋体" w:hAnsi="宋体" w:eastAsia="宋体" w:cs="宋体"/>
          <w:color w:val="000"/>
          <w:sz w:val="28"/>
          <w:szCs w:val="28"/>
        </w:rPr>
        <w:t xml:space="preserve">　　[摘要]我国是社会主义国家，国家制度要求加强党的建设，并把党的思想政治工作作为一切工作的基础。在医院管理经营过程中，党建思想政治工作越来越成为促进医院健康发展的途径，其地位举足轻重。同时随着社会的不断进步，传统的党建思想政治工作弱点和不足日渐暴露，严重影响了医院党建思想政治工作的顺利开展。文章对医院开展思想政治工作的重要性、医院在思想政治工作中存在的问题、加强医院党建思想政治工作的对策三个方面进行重点论述，探讨医院党建思想政治工作的新思路。</w:t>
      </w:r>
    </w:p>
    <w:p>
      <w:pPr>
        <w:ind w:left="0" w:right="0" w:firstLine="560"/>
        <w:spacing w:before="450" w:after="450" w:line="312" w:lineRule="auto"/>
      </w:pPr>
      <w:r>
        <w:rPr>
          <w:rFonts w:ascii="宋体" w:hAnsi="宋体" w:eastAsia="宋体" w:cs="宋体"/>
          <w:color w:val="000"/>
          <w:sz w:val="28"/>
          <w:szCs w:val="28"/>
        </w:rPr>
        <w:t xml:space="preserve">　　[關键词]医院党建思想政治工作分析</w:t>
      </w:r>
    </w:p>
    <w:p>
      <w:pPr>
        <w:ind w:left="0" w:right="0" w:firstLine="560"/>
        <w:spacing w:before="450" w:after="450" w:line="312" w:lineRule="auto"/>
      </w:pPr>
      <w:r>
        <w:rPr>
          <w:rFonts w:ascii="宋体" w:hAnsi="宋体" w:eastAsia="宋体" w:cs="宋体"/>
          <w:color w:val="000"/>
          <w:sz w:val="28"/>
          <w:szCs w:val="28"/>
        </w:rPr>
        <w:t xml:space="preserve">　　中图分类号：D267文献标志码：A</w:t>
      </w:r>
    </w:p>
    <w:p>
      <w:pPr>
        <w:ind w:left="0" w:right="0" w:firstLine="560"/>
        <w:spacing w:before="450" w:after="450" w:line="312" w:lineRule="auto"/>
      </w:pPr>
      <w:r>
        <w:rPr>
          <w:rFonts w:ascii="宋体" w:hAnsi="宋体" w:eastAsia="宋体" w:cs="宋体"/>
          <w:color w:val="000"/>
          <w:sz w:val="28"/>
          <w:szCs w:val="28"/>
        </w:rPr>
        <w:t xml:space="preserve">　　在当前全球一体化进程加速和医药卫生改革不断深入的大背景下，社会面临着新的问题、新的情况，医院发展也面临着巨大的挑战，同时医院广大职工的思想也受到了多元化思想的影响，并潜移默化地影响着他们的人生观、价值观和世界观。这种情况下，如何把党建思想政治工作融入医院的医疗业务之中，并助推医院改革发展，促进医院广大职工思想进步、素质提升是重中之重。实践证明，只有党建思想政治工作保持与时俱进、联系实际、不断创新，才能确保思想政治工作的质量和效果，才能为医院的健康发展提供稳定的环境。</w:t>
      </w:r>
    </w:p>
    <w:p>
      <w:pPr>
        <w:ind w:left="0" w:right="0" w:firstLine="560"/>
        <w:spacing w:before="450" w:after="450" w:line="312" w:lineRule="auto"/>
      </w:pPr>
      <w:r>
        <w:rPr>
          <w:rFonts w:ascii="宋体" w:hAnsi="宋体" w:eastAsia="宋体" w:cs="宋体"/>
          <w:color w:val="000"/>
          <w:sz w:val="28"/>
          <w:szCs w:val="28"/>
        </w:rPr>
        <w:t xml:space="preserve">&gt;　　一、医院开展思想政治工作的重要性</w:t>
      </w:r>
    </w:p>
    <w:p>
      <w:pPr>
        <w:ind w:left="0" w:right="0" w:firstLine="560"/>
        <w:spacing w:before="450" w:after="450" w:line="312" w:lineRule="auto"/>
      </w:pPr>
      <w:r>
        <w:rPr>
          <w:rFonts w:ascii="宋体" w:hAnsi="宋体" w:eastAsia="宋体" w:cs="宋体"/>
          <w:color w:val="000"/>
          <w:sz w:val="28"/>
          <w:szCs w:val="28"/>
        </w:rPr>
        <w:t xml:space="preserve">　　思想政治工作是我党保持先进性的政治优势，也是党的建设中一项重要的任务。在医院开展思想政治工作对医院的发展具有重要的推动作用，是增强医院凝聚力、提高医院竞争力、引导医院职工创新创造、推动医院文化建设的重要源泉，在医院发展过程中不可替代、不能超越。</w:t>
      </w:r>
    </w:p>
    <w:p>
      <w:pPr>
        <w:ind w:left="0" w:right="0" w:firstLine="560"/>
        <w:spacing w:before="450" w:after="450" w:line="312" w:lineRule="auto"/>
      </w:pPr>
      <w:r>
        <w:rPr>
          <w:rFonts w:ascii="宋体" w:hAnsi="宋体" w:eastAsia="宋体" w:cs="宋体"/>
          <w:color w:val="000"/>
          <w:sz w:val="28"/>
          <w:szCs w:val="28"/>
        </w:rPr>
        <w:t xml:space="preserve">　　（一）有利于提高党员群众的思想认识，增强医院凝聚力</w:t>
      </w:r>
    </w:p>
    <w:p>
      <w:pPr>
        <w:ind w:left="0" w:right="0" w:firstLine="560"/>
        <w:spacing w:before="450" w:after="450" w:line="312" w:lineRule="auto"/>
      </w:pPr>
      <w:r>
        <w:rPr>
          <w:rFonts w:ascii="宋体" w:hAnsi="宋体" w:eastAsia="宋体" w:cs="宋体"/>
          <w:color w:val="000"/>
          <w:sz w:val="28"/>
          <w:szCs w:val="28"/>
        </w:rPr>
        <w:t xml:space="preserve">　　思想政治工作最重要的一个作用就是可以高度统一医院党员群众的思想认识，稳定医院职工的情绪，化解医院职工之间的矛盾，引导大家“拧成一股绳，心往一处想，劲往一处使”，从而提高医院整体的凝聚力和工作热情，带动医院职工在医疗技术提升、服务质量改善方面不断进取。</w:t>
      </w:r>
    </w:p>
    <w:p>
      <w:pPr>
        <w:ind w:left="0" w:right="0" w:firstLine="560"/>
        <w:spacing w:before="450" w:after="450" w:line="312" w:lineRule="auto"/>
      </w:pPr>
      <w:r>
        <w:rPr>
          <w:rFonts w:ascii="宋体" w:hAnsi="宋体" w:eastAsia="宋体" w:cs="宋体"/>
          <w:color w:val="000"/>
          <w:sz w:val="28"/>
          <w:szCs w:val="28"/>
        </w:rPr>
        <w:t xml:space="preserve">　　（二）有利于促进医院文化建设，塑造医院公众形象</w:t>
      </w:r>
    </w:p>
    <w:p>
      <w:pPr>
        <w:ind w:left="0" w:right="0" w:firstLine="560"/>
        <w:spacing w:before="450" w:after="450" w:line="312" w:lineRule="auto"/>
      </w:pPr>
      <w:r>
        <w:rPr>
          <w:rFonts w:ascii="宋体" w:hAnsi="宋体" w:eastAsia="宋体" w:cs="宋体"/>
          <w:color w:val="000"/>
          <w:sz w:val="28"/>
          <w:szCs w:val="28"/>
        </w:rPr>
        <w:t xml:space="preserve">　　医院思想政治工作与医院文化建设相互渗透、相辅相承、互为表里，思想政治工作对促进医院文化建设有积极的引导作用。医院思想政治工作主要聚焦广大职工的思想动态、工作情况、情绪稳定等方面，通过一系列的活动、教育培训、拓展引导方式帮助医院广大职工树立正确的价值观，提升他们的医疗技术水平，培养他们的医德医风，提高他们的服务质量，从而塑造医院的公众形象。</w:t>
      </w:r>
    </w:p>
    <w:p>
      <w:pPr>
        <w:ind w:left="0" w:right="0" w:firstLine="560"/>
        <w:spacing w:before="450" w:after="450" w:line="312" w:lineRule="auto"/>
      </w:pPr>
      <w:r>
        <w:rPr>
          <w:rFonts w:ascii="宋体" w:hAnsi="宋体" w:eastAsia="宋体" w:cs="宋体"/>
          <w:color w:val="000"/>
          <w:sz w:val="28"/>
          <w:szCs w:val="28"/>
        </w:rPr>
        <w:t xml:space="preserve">　　（三）有利于激发医院职工的创新能力，推动医院改革发展</w:t>
      </w:r>
    </w:p>
    <w:p>
      <w:pPr>
        <w:ind w:left="0" w:right="0" w:firstLine="560"/>
        <w:spacing w:before="450" w:after="450" w:line="312" w:lineRule="auto"/>
      </w:pPr>
      <w:r>
        <w:rPr>
          <w:rFonts w:ascii="宋体" w:hAnsi="宋体" w:eastAsia="宋体" w:cs="宋体"/>
          <w:color w:val="000"/>
          <w:sz w:val="28"/>
          <w:szCs w:val="28"/>
        </w:rPr>
        <w:t xml:space="preserve">　　社会进步离不开创新，医院的发展壮大自然也离不开创新思维、创新能力的支撑。在医院开展思想政治工作能引导医院职工多思考、多提问、多研究，不断为医院管理、医疗技术、服务质量出谋划策，激发创新创造能力，提供新想法、新思路。通过加强医院思想政治工作，还能推动医院整体思想水平的提升，为医院在医药改革的大潮中提供更多的智力支持。</w:t>
      </w:r>
    </w:p>
    <w:p>
      <w:pPr>
        <w:ind w:left="0" w:right="0" w:firstLine="560"/>
        <w:spacing w:before="450" w:after="450" w:line="312" w:lineRule="auto"/>
      </w:pPr>
      <w:r>
        <w:rPr>
          <w:rFonts w:ascii="宋体" w:hAnsi="宋体" w:eastAsia="宋体" w:cs="宋体"/>
          <w:color w:val="000"/>
          <w:sz w:val="28"/>
          <w:szCs w:val="28"/>
        </w:rPr>
        <w:t xml:space="preserve">&gt;　　二、医院在思想政治工作中存在的问题</w:t>
      </w:r>
    </w:p>
    <w:p>
      <w:pPr>
        <w:ind w:left="0" w:right="0" w:firstLine="560"/>
        <w:spacing w:before="450" w:after="450" w:line="312" w:lineRule="auto"/>
      </w:pPr>
      <w:r>
        <w:rPr>
          <w:rFonts w:ascii="宋体" w:hAnsi="宋体" w:eastAsia="宋体" w:cs="宋体"/>
          <w:color w:val="000"/>
          <w:sz w:val="28"/>
          <w:szCs w:val="28"/>
        </w:rPr>
        <w:t xml:space="preserve">　　（一）对医院思想政治工作的重视程度不够</w:t>
      </w:r>
    </w:p>
    <w:p>
      <w:pPr>
        <w:ind w:left="0" w:right="0" w:firstLine="560"/>
        <w:spacing w:before="450" w:after="450" w:line="312" w:lineRule="auto"/>
      </w:pPr>
      <w:r>
        <w:rPr>
          <w:rFonts w:ascii="宋体" w:hAnsi="宋体" w:eastAsia="宋体" w:cs="宋体"/>
          <w:color w:val="000"/>
          <w:sz w:val="28"/>
          <w:szCs w:val="28"/>
        </w:rPr>
        <w:t xml:space="preserve">　　部分医院在管理经营过程中，没有给予思想政治工作足够的重视，甚至存在滞后思想，导致医院思想政治工作不能正常开展。主要原因是医院的主要领导层过分看重医院医疗业务的开展，没有充分认识到加强医院思想政治工作对医院长远发展产生的重要意义，认为只要抓好业务管理，就能促进医院的发展。许多党员也由于对思想政治工作认识度不够，或者有一些误解，往往在实际工作中不能发挥模范带头作用。</w:t>
      </w:r>
    </w:p>
    <w:p>
      <w:pPr>
        <w:ind w:left="0" w:right="0" w:firstLine="560"/>
        <w:spacing w:before="450" w:after="450" w:line="312" w:lineRule="auto"/>
      </w:pPr>
      <w:r>
        <w:rPr>
          <w:rFonts w:ascii="宋体" w:hAnsi="宋体" w:eastAsia="宋体" w:cs="宋体"/>
          <w:color w:val="000"/>
          <w:sz w:val="28"/>
          <w:szCs w:val="28"/>
        </w:rPr>
        <w:t xml:space="preserve">　　（二）医院思想政治工作人才队伍薄弱</w:t>
      </w:r>
    </w:p>
    <w:p>
      <w:pPr>
        <w:ind w:left="0" w:right="0" w:firstLine="560"/>
        <w:spacing w:before="450" w:after="450" w:line="312" w:lineRule="auto"/>
      </w:pPr>
      <w:r>
        <w:rPr>
          <w:rFonts w:ascii="宋体" w:hAnsi="宋体" w:eastAsia="宋体" w:cs="宋体"/>
          <w:color w:val="000"/>
          <w:sz w:val="28"/>
          <w:szCs w:val="28"/>
        </w:rPr>
        <w:t xml:space="preserve">　　高素质、专业化的人才队伍是保证思想政治工作顺利开展的保障。目前由于对思想政治工作的不重视，往往在配置思想政治工作人员上也不积极，部分医院安排年龄大、即将退休的职工到思想政治部门工作，有的医院则安排由其他人员兼职，甚至有些医院没有思想政治教育部门，更不用说专业的思想政治工作人员。医院思想政治工作人员的缺失或者能力不足，直接影响了思想政治教育工作的开展。</w:t>
      </w:r>
    </w:p>
    <w:p>
      <w:pPr>
        <w:ind w:left="0" w:right="0" w:firstLine="560"/>
        <w:spacing w:before="450" w:after="450" w:line="312" w:lineRule="auto"/>
      </w:pPr>
      <w:r>
        <w:rPr>
          <w:rFonts w:ascii="宋体" w:hAnsi="宋体" w:eastAsia="宋体" w:cs="宋体"/>
          <w:color w:val="000"/>
          <w:sz w:val="28"/>
          <w:szCs w:val="28"/>
        </w:rPr>
        <w:t xml:space="preserve">　　（三）思想政治工作开展形式单一</w:t>
      </w:r>
    </w:p>
    <w:p>
      <w:pPr>
        <w:ind w:left="0" w:right="0" w:firstLine="560"/>
        <w:spacing w:before="450" w:after="450" w:line="312" w:lineRule="auto"/>
      </w:pPr>
      <w:r>
        <w:rPr>
          <w:rFonts w:ascii="宋体" w:hAnsi="宋体" w:eastAsia="宋体" w:cs="宋体"/>
          <w:color w:val="000"/>
          <w:sz w:val="28"/>
          <w:szCs w:val="28"/>
        </w:rPr>
        <w:t xml:space="preserve">　　目前，医院思想政治工作形式单一是比较明显的一个问题。首先是开展思想政治教育活动的形式比较单一，内容缺少创新，为了应付上级工作，常以传统的召开会议、开展教育培训、观看视频等方式开展工作，打击了党员群众参与的积极性，改变了他们接受思想政治教育的心理状态。其次是没有结合广大医院职工的需求，没有紧跟当前社会日新月异的发现进程，不能在实用性、趣味性、关注度上下功夫。总之，多样化的工作方式提高工作效果，单一的工作开展方式局限了工作效果的进一步提升[1]，致使思想政治工作整体质量不高。</w:t>
      </w:r>
    </w:p>
    <w:p>
      <w:pPr>
        <w:ind w:left="0" w:right="0" w:firstLine="560"/>
        <w:spacing w:before="450" w:after="450" w:line="312" w:lineRule="auto"/>
      </w:pPr>
      <w:r>
        <w:rPr>
          <w:rFonts w:ascii="宋体" w:hAnsi="宋体" w:eastAsia="宋体" w:cs="宋体"/>
          <w:color w:val="000"/>
          <w:sz w:val="28"/>
          <w:szCs w:val="28"/>
        </w:rPr>
        <w:t xml:space="preserve">　　（四）制度机制不完善导致思想政治工作脱离中心工作</w:t>
      </w:r>
    </w:p>
    <w:p>
      <w:pPr>
        <w:ind w:left="0" w:right="0" w:firstLine="560"/>
        <w:spacing w:before="450" w:after="450" w:line="312" w:lineRule="auto"/>
      </w:pPr>
      <w:r>
        <w:rPr>
          <w:rFonts w:ascii="宋体" w:hAnsi="宋体" w:eastAsia="宋体" w:cs="宋体"/>
          <w:color w:val="000"/>
          <w:sz w:val="28"/>
          <w:szCs w:val="28"/>
        </w:rPr>
        <w:t xml:space="preserve">　　“无规矩不成方圆。”工作的正常开展需要好的制度机制做支撑，由于一些医院缺少思想政治工作方面的制度，工作体系不完善，导致开展思想政治工作的执行力不足。同时，没有制度机制的保障，思想政治工作严重脱离了医院的中心工作，出现了党建思想政治工作与医院业务工作“两张皮”“同床异梦”的现象。</w:t>
      </w:r>
    </w:p>
    <w:p>
      <w:pPr>
        <w:ind w:left="0" w:right="0" w:firstLine="560"/>
        <w:spacing w:before="450" w:after="450" w:line="312" w:lineRule="auto"/>
      </w:pPr>
      <w:r>
        <w:rPr>
          <w:rFonts w:ascii="宋体" w:hAnsi="宋体" w:eastAsia="宋体" w:cs="宋体"/>
          <w:color w:val="000"/>
          <w:sz w:val="28"/>
          <w:szCs w:val="28"/>
        </w:rPr>
        <w:t xml:space="preserve">&gt;　　三、加强医院党建思想政治工作的对策</w:t>
      </w:r>
    </w:p>
    <w:p>
      <w:pPr>
        <w:ind w:left="0" w:right="0" w:firstLine="560"/>
        <w:spacing w:before="450" w:after="450" w:line="312" w:lineRule="auto"/>
      </w:pPr>
      <w:r>
        <w:rPr>
          <w:rFonts w:ascii="宋体" w:hAnsi="宋体" w:eastAsia="宋体" w:cs="宋体"/>
          <w:color w:val="000"/>
          <w:sz w:val="28"/>
          <w:szCs w:val="28"/>
        </w:rPr>
        <w:t xml:space="preserve">　　（一）提高对医院思想政治工作的重视程度</w:t>
      </w:r>
    </w:p>
    <w:p>
      <w:pPr>
        <w:ind w:left="0" w:right="0" w:firstLine="560"/>
        <w:spacing w:before="450" w:after="450" w:line="312" w:lineRule="auto"/>
      </w:pPr>
      <w:r>
        <w:rPr>
          <w:rFonts w:ascii="宋体" w:hAnsi="宋体" w:eastAsia="宋体" w:cs="宋体"/>
          <w:color w:val="000"/>
          <w:sz w:val="28"/>
          <w:szCs w:val="28"/>
        </w:rPr>
        <w:t xml:space="preserve">　　医院的党政领导要充分认真履行党建主体责任和一岗双责责任，认识和理解党建思想政治工作在医院管理经营过程中的重要性，给予党建思想政治工作全力支持。如果医院领导的意识得到提升、思想得到转变，将会直接带动医院广大党员干部对党建思想政治工作的认识和态度。因此，应严格要求党政工作人员的言行，保障医院思想政治工作的开展，从而在医院形成良好的党建氛围。</w:t>
      </w:r>
    </w:p>
    <w:p>
      <w:pPr>
        <w:ind w:left="0" w:right="0" w:firstLine="560"/>
        <w:spacing w:before="450" w:after="450" w:line="312" w:lineRule="auto"/>
      </w:pPr>
      <w:r>
        <w:rPr>
          <w:rFonts w:ascii="宋体" w:hAnsi="宋体" w:eastAsia="宋体" w:cs="宋体"/>
          <w:color w:val="000"/>
          <w:sz w:val="28"/>
          <w:szCs w:val="28"/>
        </w:rPr>
        <w:t xml:space="preserve">　　（二）加强党建思想政治工作队伍建设</w:t>
      </w:r>
    </w:p>
    <w:p>
      <w:pPr>
        <w:ind w:left="0" w:right="0" w:firstLine="560"/>
        <w:spacing w:before="450" w:after="450" w:line="312" w:lineRule="auto"/>
      </w:pPr>
      <w:r>
        <w:rPr>
          <w:rFonts w:ascii="宋体" w:hAnsi="宋体" w:eastAsia="宋体" w:cs="宋体"/>
          <w:color w:val="000"/>
          <w:sz w:val="28"/>
          <w:szCs w:val="28"/>
        </w:rPr>
        <w:t xml:space="preserve">　　工作高效、精明强干的党建思想政治工作队伍是保障思想政治工作质量的基础和前提，要加强队伍建设就要做好以下几点。一是要增加专业对口、理论水平高、品德素质好的人员进入思想政治工作队伍，减少兼职工作人员比例，杜绝接收“养老”式工作人员。二是要注重青年人才队伍建设，医院职工的年轻化决定了思想政治工作队伍要立足思想活跃、创新意识强的青年人，充分利用他们的新思想开展工作。三是要提高待遇，完善思想政治工作人员的晋升渠道，要勇于把思想进步、政治素养高、善于管理的职工推举到领导岗位，并精心培养，使其快速发展[2]。</w:t>
      </w:r>
    </w:p>
    <w:p>
      <w:pPr>
        <w:ind w:left="0" w:right="0" w:firstLine="560"/>
        <w:spacing w:before="450" w:after="450" w:line="312" w:lineRule="auto"/>
      </w:pPr>
      <w:r>
        <w:rPr>
          <w:rFonts w:ascii="宋体" w:hAnsi="宋体" w:eastAsia="宋体" w:cs="宋体"/>
          <w:color w:val="000"/>
          <w:sz w:val="28"/>
          <w:szCs w:val="28"/>
        </w:rPr>
        <w:t xml:space="preserve">　　（三）丰富思想政治工作开展的方式，强调载体支撑</w:t>
      </w:r>
    </w:p>
    <w:p>
      <w:pPr>
        <w:ind w:left="0" w:right="0" w:firstLine="560"/>
        <w:spacing w:before="450" w:after="450" w:line="312" w:lineRule="auto"/>
      </w:pPr>
      <w:r>
        <w:rPr>
          <w:rFonts w:ascii="宋体" w:hAnsi="宋体" w:eastAsia="宋体" w:cs="宋体"/>
          <w:color w:val="000"/>
          <w:sz w:val="28"/>
          <w:szCs w:val="28"/>
        </w:rPr>
        <w:t xml:space="preserve">　　目前，传统的填鸭式模式已经不符合现阶段思想政治工作的要求，要积极尊重和了解广大职工的意见，开发新的工作方式。一是在保留组织教育方式的基础上，可以利用分组研讨的方式，也可以利用竞争的方式，更可以利用一些艺术性、娱乐性较强的方式[3]，赋予思想政治工作更多的感染力和亲和力。二是要善于运用新媒体，利用微信、短视频软件、直播系统等创新性地开展活动。三是实现活动载体和内容的不断拓展，重点培养广大职工的协作意识和团队意识，真正提高思想政治工作质量。</w:t>
      </w:r>
    </w:p>
    <w:p>
      <w:pPr>
        <w:ind w:left="0" w:right="0" w:firstLine="560"/>
        <w:spacing w:before="450" w:after="450" w:line="312" w:lineRule="auto"/>
      </w:pPr>
      <w:r>
        <w:rPr>
          <w:rFonts w:ascii="宋体" w:hAnsi="宋体" w:eastAsia="宋体" w:cs="宋体"/>
          <w:color w:val="000"/>
          <w:sz w:val="28"/>
          <w:szCs w:val="28"/>
        </w:rPr>
        <w:t xml:space="preserve">　　（四）完善工作制度规范工作体系</w:t>
      </w:r>
    </w:p>
    <w:p>
      <w:pPr>
        <w:ind w:left="0" w:right="0" w:firstLine="560"/>
        <w:spacing w:before="450" w:after="450" w:line="312" w:lineRule="auto"/>
      </w:pPr>
      <w:r>
        <w:rPr>
          <w:rFonts w:ascii="宋体" w:hAnsi="宋体" w:eastAsia="宋体" w:cs="宋体"/>
          <w:color w:val="000"/>
          <w:sz w:val="28"/>
          <w:szCs w:val="28"/>
        </w:rPr>
        <w:t xml:space="preserve">　　完善的工作制度和体系是开展思想政治工作强有力的保障，这就要求：一是明确医院思想政治工作要立足医院医疗中心工作的基础上开展，并参与医院经营管理的全过程，落实到基层，贴近生产实际；二是重视对体制的创新，发挥党组织在医院的领导核心作用，发挥思想政治工作者的能动性，促使工会、共青团等群众组织积极参与医院的党建思想政治工作。</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医院开展思想政治工作对推动医院医疗技术发展、提升医疗服务质量、促进医院文化建设、提高医院形象等诸多方面发挥着不可替代的作用。但在当前形势下，由于对党建思想政治工作重视程度不足、队伍建设不够、形式单一等问题，降低了医院党建思想政治工作的作用。因此，应全面分析新形势下党建思想政治工作的特点和存在的问题，大胆探究解决问题的方法和对策，努力提升党建思想政治工作在医院管理和发展过程中发挥的智力支持、精神动力、制度保障作用，引导医院广大职工上下一心、凝心聚力为医院的发展贡献力量。</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[1]何金豪.新形势下医院党建与思想政治工作简析[J].人力资源管理，20_（8）：339-340.</w:t>
      </w:r>
    </w:p>
    <w:p>
      <w:pPr>
        <w:ind w:left="0" w:right="0" w:firstLine="560"/>
        <w:spacing w:before="450" w:after="450" w:line="312" w:lineRule="auto"/>
      </w:pPr>
      <w:r>
        <w:rPr>
          <w:rFonts w:ascii="宋体" w:hAnsi="宋体" w:eastAsia="宋体" w:cs="宋体"/>
          <w:color w:val="000"/>
          <w:sz w:val="28"/>
          <w:szCs w:val="28"/>
        </w:rPr>
        <w:t xml:space="preserve">　　[2]马传见，刘凡.做好新时期国企党建思想政治工作的几点认识[J].东方企业文化，20_（2）：80.</w:t>
      </w:r>
    </w:p>
    <w:p>
      <w:pPr>
        <w:ind w:left="0" w:right="0" w:firstLine="560"/>
        <w:spacing w:before="450" w:after="450" w:line="312" w:lineRule="auto"/>
      </w:pPr>
      <w:r>
        <w:rPr>
          <w:rFonts w:ascii="宋体" w:hAnsi="宋体" w:eastAsia="宋体" w:cs="宋体"/>
          <w:color w:val="000"/>
          <w:sz w:val="28"/>
          <w:szCs w:val="28"/>
        </w:rPr>
        <w:t xml:space="preserve">　　[3]许津.论思想政治工作在新医改价值取向中引领作用[J].中国卫生事业管理，20_（12）：957-959.</w:t>
      </w:r>
    </w:p>
    <w:p>
      <w:pPr>
        <w:ind w:left="0" w:right="0" w:firstLine="560"/>
        <w:spacing w:before="450" w:after="450" w:line="312" w:lineRule="auto"/>
      </w:pPr>
      <w:r>
        <w:rPr>
          <w:rFonts w:ascii="黑体" w:hAnsi="黑体" w:eastAsia="黑体" w:cs="黑体"/>
          <w:color w:val="000000"/>
          <w:sz w:val="36"/>
          <w:szCs w:val="36"/>
          <w:b w:val="1"/>
          <w:bCs w:val="1"/>
        </w:rPr>
        <w:t xml:space="preserve">第五篇: 如何继承和弘扬伟大建党精神论文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第六篇: 如何继承和弘扬伟大建党精神论文</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习近平总书记在庆祝中国共产党成立100周年大会重要讲话中，首次阐述了伟大建党精神，指出“这是中国共产党的精神之源”，并号召全党同志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习近平总书记的重要讲话，对伟大建党精神进行了深刻诠释，鲜明指出了传承这一精神的历史意义和时代价值。正是有了这样的精神伟力，中华民族这艘巨轮才能不断在历史洪流中披荆斩棘、乘风破浪，14亿多中国人民才能迸发出排山倒海的磅礴力量、高扬起战胜前进道路上一切艰难险阻的壮丽旗帜。伟大建党精神已经成为中国共产党“根”和“魂”的重要内容，也是新长征途中点燃奋斗激情、激发斗争意志的“奔腾的地火”。历史川流不息，精神代代相传。我们要传承好发扬好伟大建党精神，深刻理解领悟其内涵精髓，把握着力重点，用党的实践创造和历史经验坚定信念、启迪智慧、涵养品格，在新的征程上继续斗志昂扬、奋勇前进。</w:t>
      </w:r>
    </w:p>
    <w:p>
      <w:pPr>
        <w:ind w:left="0" w:right="0" w:firstLine="560"/>
        <w:spacing w:before="450" w:after="450" w:line="312" w:lineRule="auto"/>
      </w:pPr>
      <w:r>
        <w:rPr>
          <w:rFonts w:ascii="宋体" w:hAnsi="宋体" w:eastAsia="宋体" w:cs="宋体"/>
          <w:color w:val="000"/>
          <w:sz w:val="28"/>
          <w:szCs w:val="28"/>
        </w:rPr>
        <w:t xml:space="preserve">　　聚焦坚守理想、坚定信仰这个根本之点。心中有信仰，脚下有力量。中国共产党之所以能在100年间成长为世界第一大执政党，归根到底是因为我们党有远大理想和崇高追求。也正是因为有着对共产主义和社会主义的坚定信仰，李大钊、陈乔年、方志敏、焦裕禄、廖俊波等一代又一代共产党人劈波斩浪、一路前行，才谱写出气吞山河的时代壮歌。事实有力证明，信仰信念任何时候都至关重要。赓续伟大建党精神，要自觉加强对马克思主义的理解和感悟，切实提高思想觉悟和理论水平，准确把握历史规律，用党的最新理论成果来指导实践、推动工作。要胸怀远大理想，筑牢信仰之基，补足精神之钙，增强“四个意识”、坚定“四个自信”、做到“两个维护”，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突出勇于担责、敢于斗争这个核心所在。中国共产党是在斗争中成长起来的马克思主义政党。从“红军不怕远征难，万水千山只等闲”到“宁肯少活二十年，拼命也要拿下大油田”，从“坚持实践是检验真理的唯一标准”到“越是艰险越向前”，等等。百年党史，就是党团结和带领各族人民与各种可以预料和难以预料的困难、风险、挑战不断斗争并取得胜利的历史。敢于斗争、敢于胜利是共产党人的红色基因，是中国共产党不可战胜的强大精神力量。传承伟大建党精神，要敢于斗争，面对大是大非敢于亮剑，面对矛盾充裕敢于迎难而上，面对歪风邪气敢于挺身而出。要善于斗争，保持战略定力，善于把握规律、抓住矛盾，合理选择斗争方式，不断积小胜为大胜，积小功为大功，积小捷为大捷，知难而进、锲而不舍，将新的伟大斗争不断向前推进。</w:t>
      </w:r>
    </w:p>
    <w:p>
      <w:pPr>
        <w:ind w:left="0" w:right="0" w:firstLine="560"/>
        <w:spacing w:before="450" w:after="450" w:line="312" w:lineRule="auto"/>
      </w:pPr>
      <w:r>
        <w:rPr>
          <w:rFonts w:ascii="宋体" w:hAnsi="宋体" w:eastAsia="宋体" w:cs="宋体"/>
          <w:color w:val="000"/>
          <w:sz w:val="28"/>
          <w:szCs w:val="28"/>
        </w:rPr>
        <w:t xml:space="preserve">　　彰显不忘初心、不负人民这个鲜明标识。江山就是人民，人民就是江山。党的百年历史，就是一部践行党的初心使命的历史，就是一部党与人民心连心、同呼吸、共命运的历史。“半条被子”故事中的徐解秀老人说：“什么是共产党?共产党就是自己有一条被子，也要剪下半条给老百姓的人。”她的话，生动诠释了我们党同人民群众的血肉联系。中国共产党成立、发展、壮大的每一段历程、每一个阶段，中国共产党干革命、抓发展、促改革的每一项工程、每一个斗争，都是为了增进人民群众的幸福感和获得感，都是为了践行全心全意为人民服务的宗旨与情怀。正因为如此，我们党总能得到人民的信任、拥护、支持。弘扬伟大建党精神，要时时铭记初心、处处担好使命、事事实干苦干，切实从人民的利益出发，立足岗位、立足实际，解决处理好群众的急难烦愁、关键小事，激荡一心为公、不负人民、书写大我的精神高歌。</w:t>
      </w:r>
    </w:p>
    <w:p>
      <w:pPr>
        <w:ind w:left="0" w:right="0" w:firstLine="560"/>
        <w:spacing w:before="450" w:after="450" w:line="312" w:lineRule="auto"/>
      </w:pPr>
      <w:r>
        <w:rPr>
          <w:rFonts w:ascii="宋体" w:hAnsi="宋体" w:eastAsia="宋体" w:cs="宋体"/>
          <w:color w:val="000"/>
          <w:sz w:val="28"/>
          <w:szCs w:val="28"/>
        </w:rPr>
        <w:t xml:space="preserve">　　一百年前，李大钊在《艰难的国运和雄健的国民》中指出：“历史的道路，不全是平坦的，有时走到艰难险阻的境界，这是全靠雄健的精神才能够冲过去的。”新起点新目标新征程，尤其需要“雄健的精神”，尤其需要传承好发扬好伟大建党精神。听党指挥，就能破浪前行;请党放心，强国必定有我。让我们勠力同心、踏浪前行，向着第二个百年奋斗目标、向着人民群众向往的幸福生活，进发!</w:t>
      </w:r>
    </w:p>
    <w:p>
      <w:pPr>
        <w:ind w:left="0" w:right="0" w:firstLine="560"/>
        <w:spacing w:before="450" w:after="450" w:line="312" w:lineRule="auto"/>
      </w:pPr>
      <w:r>
        <w:rPr>
          <w:rFonts w:ascii="黑体" w:hAnsi="黑体" w:eastAsia="黑体" w:cs="黑体"/>
          <w:color w:val="000000"/>
          <w:sz w:val="36"/>
          <w:szCs w:val="36"/>
          <w:b w:val="1"/>
          <w:bCs w:val="1"/>
        </w:rPr>
        <w:t xml:space="preserve">第七篇: 如何继承和弘扬伟大建党精神论文</w:t>
      </w:r>
    </w:p>
    <w:p>
      <w:pPr>
        <w:ind w:left="0" w:right="0" w:firstLine="560"/>
        <w:spacing w:before="450" w:after="450" w:line="312" w:lineRule="auto"/>
      </w:pPr>
      <w:r>
        <w:rPr>
          <w:rFonts w:ascii="宋体" w:hAnsi="宋体" w:eastAsia="宋体" w:cs="宋体"/>
          <w:color w:val="000"/>
          <w:sz w:val="28"/>
          <w:szCs w:val="28"/>
        </w:rPr>
        <w:t xml:space="preserve">　　永远把伟大建党精神继承下去、发扬光大，要求党员领导干部自觉把伟大建党精神融入血脉和灵魂，走在新时代继承发扬伟大建党精神的前列</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总书记首次提出“坚持真理、坚守理想，践行初心、担当使命，不怕牺牲、英勇斗争，对党忠诚、不负人民”的伟大建党精神。永远把伟大建党精神继承下去、发扬光大，要求党员领导干部自觉把伟大建党精神融入血脉和灵魂，走在新时代继承发扬伟大建党精神的前列。</w:t>
      </w:r>
    </w:p>
    <w:p>
      <w:pPr>
        <w:ind w:left="0" w:right="0" w:firstLine="560"/>
        <w:spacing w:before="450" w:after="450" w:line="312" w:lineRule="auto"/>
      </w:pPr>
      <w:r>
        <w:rPr>
          <w:rFonts w:ascii="宋体" w:hAnsi="宋体" w:eastAsia="宋体" w:cs="宋体"/>
          <w:color w:val="000"/>
          <w:sz w:val="28"/>
          <w:szCs w:val="28"/>
        </w:rPr>
        <w:t xml:space="preserve">　　对党的肌体而言，血脉流通，才能身强体壮。毛泽东同志说：“没有正确的政治观点，就等于没有灵魂。”对党员领导干部而言，血脉里流淌着伟大建党精神，灵魂中融入了伟大建党精神，才能坚定正确的政治方向，涵养崇高的精神境界，锤炼坚强的党性修养。也只有这样，党员领导干部的政治信仰才能更崇高、政治品格才能更鲜明、政治定力才能更坚定、政治慧眼才能更明亮，时刻按照共产党员的标准要求自己。</w:t>
      </w:r>
    </w:p>
    <w:p>
      <w:pPr>
        <w:ind w:left="0" w:right="0" w:firstLine="560"/>
        <w:spacing w:before="450" w:after="450" w:line="312" w:lineRule="auto"/>
      </w:pPr>
      <w:r>
        <w:rPr>
          <w:rFonts w:ascii="宋体" w:hAnsi="宋体" w:eastAsia="宋体" w:cs="宋体"/>
          <w:color w:val="000"/>
          <w:sz w:val="28"/>
          <w:szCs w:val="28"/>
        </w:rPr>
        <w:t xml:space="preserve">　　自觉把伟大建党精神融入血脉和灵魂，是对党员领导干部奋进新时代的基本要求。在求索和追寻中熔铸，在奋斗和牺牲中砥砺，在奉献和担当中淬炼，伟大建党精神，贯穿于百年征程，彪炳于万里江山，锤炼出中国共产党人的鲜明政治品格，引领着中华民族的伟大复兴航程。伟大建党精神为新时代中国共产党人砥砺前行提供着强大精神动能。党员领导干部把伟大建党精神融入血脉和灵魂，就会信念坚定、信仰如磐、品格高尚、志向远大，精神振奋、气宇轩昂、浑身上下洋溢着青春活力，充满蓬勃朝气、浩然正气、昂扬锐气。</w:t>
      </w:r>
    </w:p>
    <w:p>
      <w:pPr>
        <w:ind w:left="0" w:right="0" w:firstLine="560"/>
        <w:spacing w:before="450" w:after="450" w:line="312" w:lineRule="auto"/>
      </w:pPr>
      <w:r>
        <w:rPr>
          <w:rFonts w:ascii="宋体" w:hAnsi="宋体" w:eastAsia="宋体" w:cs="宋体"/>
          <w:color w:val="000"/>
          <w:sz w:val="28"/>
          <w:szCs w:val="28"/>
        </w:rPr>
        <w:t xml:space="preserve">　　自觉把伟大建党精神融入血脉和灵魂，首要的是自觉。将伟大建党精神内化于心、外化于行，才能在任何时候都发自内心、坚定不移地在政治立场、政治方向、政治原则、政治道路上同党中央保持高度一致。其次是融入，必须是实实在在的真融入。党的各级组织都要把弘扬伟大建党精神作为党史学习教育的重要内容，在中国共产党百年奋斗历程中感悟信仰的伟力、真理的光芒。</w:t>
      </w:r>
    </w:p>
    <w:p>
      <w:pPr>
        <w:ind w:left="0" w:right="0" w:firstLine="560"/>
        <w:spacing w:before="450" w:after="450" w:line="312" w:lineRule="auto"/>
      </w:pPr>
      <w:r>
        <w:rPr>
          <w:rFonts w:ascii="宋体" w:hAnsi="宋体" w:eastAsia="宋体" w:cs="宋体"/>
          <w:color w:val="000"/>
          <w:sz w:val="28"/>
          <w:szCs w:val="28"/>
        </w:rPr>
        <w:t xml:space="preserve">　　总书记强调：“从中国共产党的百年奋斗中看清楚过去我们为什么能够成功、弄明白未来我们怎样才能继续成功，从而在新的征程上更加坚定、更加自觉地牢记初心使命、开创美好未来。”奋斗新时代、奋进新征程，我们要更好弘扬伟大建党精神，努力创造新的辉煌业绩。</w:t>
      </w:r>
    </w:p>
    <w:p>
      <w:pPr>
        <w:ind w:left="0" w:right="0" w:firstLine="560"/>
        <w:spacing w:before="450" w:after="450" w:line="312" w:lineRule="auto"/>
      </w:pPr>
      <w:r>
        <w:rPr>
          <w:rFonts w:ascii="黑体" w:hAnsi="黑体" w:eastAsia="黑体" w:cs="黑体"/>
          <w:color w:val="000000"/>
          <w:sz w:val="36"/>
          <w:szCs w:val="36"/>
          <w:b w:val="1"/>
          <w:bCs w:val="1"/>
        </w:rPr>
        <w:t xml:space="preserve">第八篇: 如何继承和弘扬伟大建党精神论文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习近平总书记的指示批示精神上见成效。同时，要把习近平同志《论中国共产党历史》与庆祝中国共产党成立100周年系列活动结合起来，与各类群众性主题宣传教育活动结合起来，不断推动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最大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第九篇: 如何继承和弘扬伟大建党精神论文</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一百年来，中国共产党之所以能够由小到大、由弱到强，团结和带领中国人民不断创造历史伟业，深刻改变了近代以后中华民族发展的方向和进程，深刻改变了中国人民和中华民族的前途和命运，深刻改变了世界发展的趋势和格局，是因为在伟大革命的过程中形成并不断弘扬坚持真理、坚守理想，践行初心、担当使命，不怕牺牲、英勇斗争，对党忠诚、不负人民的伟大建党精神，构建起中国共产党人的精神谱系，锤炼出鲜明的政治品格。展望未来，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首先，坚持真理、坚守理想，不断推进马克思主义中国化，始终坚持用真理的力量指引方向、坚定信仰。理论上清醒，政治上才能坚定。坚定的理想信念，必须建立在对马克思主义的深刻理解之上，建立在对历史规律的深刻把握之上。中国共产党之所以能够完成近代以来各种政治力量不可能完成的艰巨任务，就在于始终把马克思主义这一科学理论作为自己的行动指南，并坚持在实践中不断丰富和发展马克思主义。我们党始终坚持唯物史观洞察历史大势、顺应历史潮流、把握历史主动，针对不同的历史任务以唯物辩证的科学精神、无私无畏的博大胸怀领导和推动中国革命、建设、改革，在胜利和顺境时不骄傲不急躁，在困难和逆境时不消沉不动摇，不断带领人民创造历史伟业，充分彰显着马克思主义的真理力量。新的征程上，我们必须坚持把马克思主义基本原理同中国具体实际相结合、同中华优秀传统文化相结合，继续发展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　　其次，践行初心、担当使命，永远保持同人民群众的血肉联系，始终坚持为实现中华民族伟大复兴的中国梦不懈奋斗。中国共产党一经诞生，就把为中国人民谋幸福、为中华民族谋复兴确立为自己的初心使命。一百年来，中国共产党团结带领中国人民进行的一切奋斗、一切牺牲、一切创造，归结起来就是一个主题：实现中华民族伟大复兴。中国共产党除了一切为了人民利益之外，没有任何个人利益和政党的特殊利益。我们的初心和使命中饱含“我将无我，不负人民”的赤子情怀，贯穿“江山就是人民，人民就是江山”的根本立场，肩负全心全意为了人民的利益而奋斗的民族大义。回首过去，展望未来，我们必须紧紧依靠人民创造历史伟业，团结和带领全国各族人民为全面建成社会主义现代化强国、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再次，不怕牺牲、英勇斗争，不断发扬“为有牺牲多壮志，敢教日月换新天”的斗争精神，不断书写中华民族最恢宏的史诗。中国共产党是在斗争中成长起来的马克思主义政党。敢于斗争、敢于胜利是共产党人的红色基因，是中国共产党不可战胜的强大精神力量。在革命时期是“红军不怕远征难，万水千山只等闲”的豪迈，在建设时期是“宁肯少活二十年，拼命也要拿下大油田”的决心，在改革时期是“坚持实践是检验真理的唯一标准”的勇气，在新时代是“越是艰险越向前”的气概。建党百年、新中国成立70多年、改革开放40多年的历史，就是与各种可以预料和难以预料的风险挑战不懈斗争的历史。当今世界正经历百年未有之大变局，我们必须进行具有许多新的历史特点的伟大斗争，统筹中华民族伟大复兴战略全局和世界百年未有之大变局，深刻认识我国社会主要矛盾变化带来的新特征新要求，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最后，对党忠诚、不负人民，不断推进党的建设新的伟大工程，在应对国内外各种风险挑战的历史进程中始终成为全国人民的主心骨。近代以来的历史充分证明，没有中国共产党，就没有新中国，就没有中华民族伟大复兴。中国共产党之所以能够在近代中国这样一个复杂艰难的历史条件中脱颖而出，成为人民解放和民族复兴事业的主心骨和领航者，一个重要的原因就在于不断补钙强骨、自我革命，在领导人民革命、建设和改革的过程中，持续得到广大人民群众的认同、支持和拥护。打铁必须自身硬，办好中国的事情，关键在党。新的征程上，我们必须坚持党的全面领导，不断完善党的领导，以敢于自我革命的勇气全面从严治党，确保党不变质、不变色、不变味，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精神是一个民族赖以长久生存的灵魂，唯有精神上达到一定的高度，这个民族才能在历史的洪流中屹立不倒、奋勇向前。”让我们紧紧团结在以习近平同志为核心的党中央周围，增强“四个意识”、坚定“四个自信”、做到“两个维护”，牢记“国之大者”，继承和发扬建党精神，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第十篇: 如何继承和弘扬伟大建党精神论文</w:t>
      </w:r>
    </w:p>
    <w:p>
      <w:pPr>
        <w:ind w:left="0" w:right="0" w:firstLine="560"/>
        <w:spacing w:before="450" w:after="450" w:line="312" w:lineRule="auto"/>
      </w:pPr>
      <w:r>
        <w:rPr>
          <w:rFonts w:ascii="宋体" w:hAnsi="宋体" w:eastAsia="宋体" w:cs="宋体"/>
          <w:color w:val="000"/>
          <w:sz w:val="28"/>
          <w:szCs w:val="28"/>
        </w:rPr>
        <w:t xml:space="preserve">　　党史是一套永远读不完的书。在坚定不移的选择中，我们读出了真理和信仰；在艰苦卓绝的过程中，我们读出了奋斗与变革；在惊天动地的伟业中，我们感受到了党的凝聚力、号召力、战斗力。新时代的党员干部要从百年党史中品读出其中的“味道”，汲取前行的力量，赓续共产党人的精神伟力。</w:t>
      </w:r>
    </w:p>
    <w:p>
      <w:pPr>
        <w:ind w:left="0" w:right="0" w:firstLine="560"/>
        <w:spacing w:before="450" w:after="450" w:line="312" w:lineRule="auto"/>
      </w:pPr>
      <w:r>
        <w:rPr>
          <w:rFonts w:ascii="宋体" w:hAnsi="宋体" w:eastAsia="宋体" w:cs="宋体"/>
          <w:color w:val="000"/>
          <w:sz w:val="28"/>
          <w:szCs w:val="28"/>
        </w:rPr>
        <w:t xml:space="preserve">　　从“一心只读圣贤书”的潜心中品读革命先辈打磨真理的“甜”。陈望道蘸墨汁吃粽子的故事，掩卷而思，发人深省。“五四”运动爆发后，青年陈望道回家潜心翻译《共产党宣言》。母亲见他辛苦，特意裹了粽子并配上红糖，叮嘱他趁热吃。隔了一会儿，母亲在外面问：“红糖够不够?”他随口回答：“够甜的了。”后来，母亲收拾碗筷发现儿子满嘴墨汁，碟中的红糖却一点没动。陈望道先生以自己蘸着墨汁尝一尝的亲身经历，告诉我们“真理的味道有点甜”。这甜定然是全身心投入其中，深得个中真谛的甜。对于学党史的甜味，广大党员干部要细品、慢品、常品，方能在水滴石穿的累积之中，逐步领略书中的甘甜，于循序渐进之中，把党史内化于心、外化于行，促进学用统一、知行合一。</w:t>
      </w:r>
    </w:p>
    <w:p>
      <w:pPr>
        <w:ind w:left="0" w:right="0" w:firstLine="560"/>
        <w:spacing w:before="450" w:after="450" w:line="312" w:lineRule="auto"/>
      </w:pPr>
      <w:r>
        <w:rPr>
          <w:rFonts w:ascii="宋体" w:hAnsi="宋体" w:eastAsia="宋体" w:cs="宋体"/>
          <w:color w:val="000"/>
          <w:sz w:val="28"/>
          <w:szCs w:val="28"/>
        </w:rPr>
        <w:t xml:space="preserve">　　从“粉身碎骨浑不怕”的气节中品读有为青年坚定信仰的“纯”。“在儿本身只痛苦一时，死而矣已。自问对国家、民族于人民是无愧聊以自慰的……”这是朱尊华烈士在狱中给父亲留下的遗书，半年后，朱尊华在三茅镇驼子桥英勇就义，年仅33岁。这份家书铭刻着战火的记忆，蕴涵着无穷的思念，更体现着革命烈士舍生取义、以身许国的家国情怀。这是种信仰是“纯纯”的带有体温的认同和信任，正是因为“纯”，才让一代又一代共产党人为了共同的理想前赴后继。广大党员干部要坚定理想信念，筑牢信仰之魂，始终保持对党的忠诚，继承和发扬党的光荣传统和优良作风，以更加强烈的责任心和使命感，接好我们这代人的“接力棒”，将担当作为变成行动自觉，奋力谱写新时代的精彩华章。</w:t>
      </w:r>
    </w:p>
    <w:p>
      <w:pPr>
        <w:ind w:left="0" w:right="0" w:firstLine="560"/>
        <w:spacing w:before="450" w:after="450" w:line="312" w:lineRule="auto"/>
      </w:pPr>
      <w:r>
        <w:rPr>
          <w:rFonts w:ascii="宋体" w:hAnsi="宋体" w:eastAsia="宋体" w:cs="宋体"/>
          <w:color w:val="000"/>
          <w:sz w:val="28"/>
          <w:szCs w:val="28"/>
        </w:rPr>
        <w:t xml:space="preserve">　　从“不破楼兰终不还”的使命中品读中国革命艰苦奋斗的“苦”。红军长征两万五千里，一路枪林弹雨，爬雪山过草地，吃草根咽树皮，不管路程有多难，红军依然不怕苦、不怕死，倒下一茬还会接着站起来一茬。广大党员干部应该传承长征中不畏艰难、不怕牺牲的革命精神，从历史中汲取砥砺前行的磅礴力量，以此作为自己勇往直前的不竭动力。要始终坚定革命的理想和信念，把对党忠诚、为党分忧、为党尽职、为民造福作为根本政治担当，紧紧依靠人民群众，同人民群众生死相依、患难与共。要主动扛起时代重任，自觉践行初心使命，在岗位上真抓实干、踏实肯干，坚定不移走好新时代的“长征路”。</w:t>
      </w:r>
    </w:p>
    <w:p>
      <w:pPr>
        <w:ind w:left="0" w:right="0" w:firstLine="560"/>
        <w:spacing w:before="450" w:after="450" w:line="312" w:lineRule="auto"/>
      </w:pPr>
      <w:r>
        <w:rPr>
          <w:rFonts w:ascii="宋体" w:hAnsi="宋体" w:eastAsia="宋体" w:cs="宋体"/>
          <w:color w:val="000"/>
          <w:sz w:val="28"/>
          <w:szCs w:val="28"/>
        </w:rPr>
        <w:t xml:space="preserve">　　从“敢教日月换新天”的胆魄中品读一代伟人变革图强的“辣”。明者因时而变，知者随事而制。一条没人走过的路，走过去，才能成为路；一条充满挑战的路，走下去，才有答案。42年前，炸山填海的“炮声”响彻了960万平方公里的华夏大地。面对严重的经济困难、面对改革带来的“阵痛”、面对巨大的国际竞争压力，共产党人以“敢为天下先”的胆识和气魄，冲破思想禁锢、打破观念束缚，用勇于承担、敢闯敢试、革故鼎新坚定地回答了“改不改”“改什么”“怎么改”。在“破”与“立”的激烈交锋中，走出了一条思想解放之路、顺应民心之路、自我革新之路、拥抱世界之路。从此，“辣”成为了共产党人化解风险、迎接挑战的特有的气质。思想启迪未来、历史照亮前路，“辣味”越足，应变局、开新局的“后劲”就越大。</w:t>
      </w:r>
    </w:p>
    <w:p>
      <w:pPr>
        <w:ind w:left="0" w:right="0" w:firstLine="560"/>
        <w:spacing w:before="450" w:after="450" w:line="312" w:lineRule="auto"/>
      </w:pPr>
      <w:r>
        <w:rPr>
          <w:rFonts w:ascii="宋体" w:hAnsi="宋体" w:eastAsia="宋体" w:cs="宋体"/>
          <w:color w:val="000"/>
          <w:sz w:val="28"/>
          <w:szCs w:val="28"/>
        </w:rPr>
        <w:t xml:space="preserve">　　“学史以明智，鉴往而知来。”广大党员干部要从百年非凡历程中汲取奋进力量，让真理的“甜”、信仰的“纯”、奋斗的“苦”、变革的“辣”历久弥香。</w:t>
      </w:r>
    </w:p>
    <w:p>
      <w:pPr>
        <w:ind w:left="0" w:right="0" w:firstLine="560"/>
        <w:spacing w:before="450" w:after="450" w:line="312" w:lineRule="auto"/>
      </w:pPr>
      <w:r>
        <w:rPr>
          <w:rFonts w:ascii="黑体" w:hAnsi="黑体" w:eastAsia="黑体" w:cs="黑体"/>
          <w:color w:val="000000"/>
          <w:sz w:val="36"/>
          <w:szCs w:val="36"/>
          <w:b w:val="1"/>
          <w:bCs w:val="1"/>
        </w:rPr>
        <w:t xml:space="preserve">第十一篇: 如何继承和弘扬伟大建党精神论文</w:t>
      </w:r>
    </w:p>
    <w:p>
      <w:pPr>
        <w:ind w:left="0" w:right="0" w:firstLine="560"/>
        <w:spacing w:before="450" w:after="450" w:line="312" w:lineRule="auto"/>
      </w:pPr>
      <w:r>
        <w:rPr>
          <w:rFonts w:ascii="宋体" w:hAnsi="宋体" w:eastAsia="宋体" w:cs="宋体"/>
          <w:color w:val="000"/>
          <w:sz w:val="28"/>
          <w:szCs w:val="28"/>
        </w:rPr>
        <w:t xml:space="preserve">　　“我们要认真回顾走过的路，不能忘记来时的路，继续走好前行的路。”当前，党史学习教育在各地正如火如荼开展。但在具体学习的过程中，有些党员干部“搞应付”“假对付”，逐渐背离了党史学习教育初衷。党员干部要如何做到全身心投入，做到学有所思、学有所悟、学有所得?要三思而“后学”，力戒走马观花、蜻蜓点水、纸上谈兵，从而真正将党史这门“必修课”学懂弄通、学思践悟、知行合一。</w:t>
      </w:r>
    </w:p>
    <w:p>
      <w:pPr>
        <w:ind w:left="0" w:right="0" w:firstLine="560"/>
        <w:spacing w:before="450" w:after="450" w:line="312" w:lineRule="auto"/>
      </w:pPr>
      <w:r>
        <w:rPr>
          <w:rFonts w:ascii="宋体" w:hAnsi="宋体" w:eastAsia="宋体" w:cs="宋体"/>
          <w:color w:val="000"/>
          <w:sz w:val="28"/>
          <w:szCs w:val="28"/>
        </w:rPr>
        <w:t xml:space="preserve">　　学有所思，力戒走马观花，不能敷衍了事。“党史是最好的营养剂”，阅读党史能够感受历史之壮阔、感悟思想之真理、探究求索之力量。然而现实中，有些党员干部抱有“走马观花、浅尝辄止”的敷衍态度，拍拍照片、抄抄笔记、做做样子，未能将百年党史灿若星河的智慧记入脑中，浩渺无边的力量哲学刻入心中。学习就该有学习的“样子”，要学会往深处钻，往细处想，往高处看。在党史学习的过程中，匆忙签到摆拍草草退场、一次会议连换几个会标、将讲话内容一股脑全部抄到笔记本上，这种“花架子”“走过场”，严重脱离了党史学习教育的本质。因此，要切实转变思想作风，变“走马观花”为“下马看花”，力戒以“应付心态”完成党史学习的“硬指标”，要以真诚求知的态度，主动学、深入学、认真学。</w:t>
      </w:r>
    </w:p>
    <w:p>
      <w:pPr>
        <w:ind w:left="0" w:right="0" w:firstLine="560"/>
        <w:spacing w:before="450" w:after="450" w:line="312" w:lineRule="auto"/>
      </w:pPr>
      <w:r>
        <w:rPr>
          <w:rFonts w:ascii="宋体" w:hAnsi="宋体" w:eastAsia="宋体" w:cs="宋体"/>
          <w:color w:val="000"/>
          <w:sz w:val="28"/>
          <w:szCs w:val="28"/>
        </w:rPr>
        <w:t xml:space="preserve">　　学有所悟，力戒蜻蜓点水，定要持之以恒。“水滴石穿，非一日之功”，党史学习亦是如此。对广大党员干部而言，学习党史既是必修课，又是政治任务和政治检验，应绵绵用力，久久为功，要在真学、学真上下功夫。有些干部在刚开始学习党史时，精神抖擞、信心满满，可时间一长、热情一过，就半途而废、应付了事。“学海无涯苦作舟”，党史学习是一个学无止境、一以贯之的过程，党员干部要力戒“三天打鱼，两天晒网”，要做到“系统学”“全面学”“认真学”“辩证学”，利用碎片化时间，静心研读，养成学在平时、抓在平时的习惯。要努力克服“零敲碎打”，防止“蜻蜓点水”，避免“一知半解”，真正做到在灵魂深处敲响鼓，在思想深处引共鸣。</w:t>
      </w:r>
    </w:p>
    <w:p>
      <w:pPr>
        <w:ind w:left="0" w:right="0" w:firstLine="560"/>
        <w:spacing w:before="450" w:after="450" w:line="312" w:lineRule="auto"/>
      </w:pPr>
      <w:r>
        <w:rPr>
          <w:rFonts w:ascii="宋体" w:hAnsi="宋体" w:eastAsia="宋体" w:cs="宋体"/>
          <w:color w:val="000"/>
          <w:sz w:val="28"/>
          <w:szCs w:val="28"/>
        </w:rPr>
        <w:t xml:space="preserve">　　学有所得，力戒纸上谈兵，推进走深走实。学习党史是为了总结经验、反观现实，推动工作。因此，在党史学习过程中，要力戒陷入知行脱节“两张皮”的误区。如果谈到学习“头头是道”、问起业务“一知半解”、落实工作“畏手畏脚”，那就是典型的“思想上的巨人，行动上的矮子”。在党史学习的过程中，要善于总结、寻找方法、挖掘技巧，不能将“以建党精神为鉴”“古为今用”一味“照搬照抄”“生搬硬套”，而是要理论联系实际，知信行相统一，多动脑、多用心、多行动。要学会改革创新、与时俱进，巧妙运用过去的经验化解当前的矛盾，真正实现从“纸上谈兵”到“纸外练兵”的转变，切实把学习成果转化为工作实效，才是党史学习教育的最终意义。</w:t>
      </w:r>
    </w:p>
    <w:p>
      <w:pPr>
        <w:ind w:left="0" w:right="0" w:firstLine="560"/>
        <w:spacing w:before="450" w:after="450" w:line="312" w:lineRule="auto"/>
      </w:pPr>
      <w:r>
        <w:rPr>
          <w:rFonts w:ascii="黑体" w:hAnsi="黑体" w:eastAsia="黑体" w:cs="黑体"/>
          <w:color w:val="000000"/>
          <w:sz w:val="36"/>
          <w:szCs w:val="36"/>
          <w:b w:val="1"/>
          <w:bCs w:val="1"/>
        </w:rPr>
        <w:t xml:space="preserve">第十二篇: 如何继承和弘扬伟大建党精神论文</w:t>
      </w:r>
    </w:p>
    <w:p>
      <w:pPr>
        <w:ind w:left="0" w:right="0" w:firstLine="560"/>
        <w:spacing w:before="450" w:after="450" w:line="312" w:lineRule="auto"/>
      </w:pPr>
      <w:r>
        <w:rPr>
          <w:rFonts w:ascii="宋体" w:hAnsi="宋体" w:eastAsia="宋体" w:cs="宋体"/>
          <w:color w:val="000"/>
          <w:sz w:val="28"/>
          <w:szCs w:val="28"/>
        </w:rPr>
        <w:t xml:space="preserve">7月1日，在庆祝中国共产党成立100周年大会上发表重要讲话时指出，一百年前，中国共产党的先驱们创建了中国共产党，形成了坚持真理、坚守理想，践行初心、担当使命，不怕牺牲、英勇斗争，对党忠诚、不负人民的伟大建党精神，这是中国共产党的精神之源。并号召继续弘扬光荣传统、赓续红色血脉，永远把伟大建党精神继承下去、发扬光大。广大党员干部要积极行动起来，以党史学习教育为契机，不断锤炼自身过硬政治能力、过硬执行能力、过硬自律能力，在工作中勇当先锋，在行动上争作表率，以不懈奋斗、永远奋斗的姿态为党和人民建功立业。</w:t>
      </w:r>
    </w:p>
    <w:p>
      <w:pPr>
        <w:ind w:left="0" w:right="0" w:firstLine="560"/>
        <w:spacing w:before="450" w:after="450" w:line="312" w:lineRule="auto"/>
      </w:pPr>
      <w:r>
        <w:rPr>
          <w:rFonts w:ascii="宋体" w:hAnsi="宋体" w:eastAsia="宋体" w:cs="宋体"/>
          <w:color w:val="000"/>
          <w:sz w:val="28"/>
          <w:szCs w:val="28"/>
        </w:rPr>
        <w:t xml:space="preserve">传承伟大建党精神，锤炼信仰坚定、对党忠诚的过硬政治能力。革命战争年代，无数党的优秀儿女为了民族独立和人民解放不惜抛头颅、洒热血，靠的正是一种信仰和忠诚的力量。当今中国，正在意气风发向着全面建成社会主义现代化强国的第二个百年奋斗目标迈进。踏上新的伟大征程，前方充满机遇也充满挑战，同样离不开每位党员对于信仰和忠诚的坚守。共产党员对马克思主义的信仰、对中国特色社会主义的信念不能只停留在口头上，更要体现在思想意识和实际行动中。对党忠诚绝不能当成口号喊一喊，而必须付之于行动、见之于实践，要在忠实履行岗位职责、不折不扣落实党中央重大决策部署中体现对党的忠诚，这也是党员干部讲政治的具体表现。对党忠诚不是抽象的而是具体的，不是坚持一阵子而是坚守一辈子，要永远信党爱党为党。</w:t>
      </w:r>
    </w:p>
    <w:p>
      <w:pPr>
        <w:ind w:left="0" w:right="0" w:firstLine="560"/>
        <w:spacing w:before="450" w:after="450" w:line="312" w:lineRule="auto"/>
      </w:pPr>
      <w:r>
        <w:rPr>
          <w:rFonts w:ascii="宋体" w:hAnsi="宋体" w:eastAsia="宋体" w:cs="宋体"/>
          <w:color w:val="000"/>
          <w:sz w:val="28"/>
          <w:szCs w:val="28"/>
        </w:rPr>
        <w:t xml:space="preserve">传承伟大建党精神，锤炼求真务实、狠抓落实的过硬执行能力。坚持真理、实事求是是我们党的优良传统。中国特色社会主义道路是中国共产党人在反复实践和艰辛探索中找到的一条适合我国国情、符合人民根本利益的正确道路。在全面建成社会主义现代化强国的新征程上，广大党员干部要坚持和发扬党的光荣传统，在任何时候想问题、干工作都要做到求真求实、切合实际，并以钉钉子精神狠抓落实执行。能否坚持求真务实，是否善抓工作落实，考验着每一位党员的思想、态度、能力和水平。学党史、悟思想、办实事、开新局，必然要求广大党员坚持理论联系实际、一切从实际出发，务实扎实抓工作、用心用力办实事。</w:t>
      </w:r>
    </w:p>
    <w:p>
      <w:pPr>
        <w:ind w:left="0" w:right="0" w:firstLine="560"/>
        <w:spacing w:before="450" w:after="450" w:line="312" w:lineRule="auto"/>
      </w:pPr>
      <w:r>
        <w:rPr>
          <w:rFonts w:ascii="宋体" w:hAnsi="宋体" w:eastAsia="宋体" w:cs="宋体"/>
          <w:color w:val="000"/>
          <w:sz w:val="28"/>
          <w:szCs w:val="28"/>
        </w:rPr>
        <w:t xml:space="preserve">传承伟大建党精神，锤炼恪守宗旨、清正廉洁的过硬自律能力。江山就是人民，人民就是江山。“共产党人拥有人格力量，才能赢得民心”，并要求全党同志做到明大德、守公德、严私德，清清白白做人、干干净净做事。我们的党是无产阶级政党，党的根本宗旨是全心全意为人民服务，党丝毫没有自己特殊的利益。百年奋斗历史，一路风雨兼程。无数党员干部永葆忠于人民的拳拳之心，永葆艰苦朴素的奋斗姿态，永葆清正廉洁的公仆本色，使我们的党赢得了广大人民群众的衷心拥护和信赖。新时代的广大党员干部要接续传承党的优良作风，始终坚持人民立场、人民至上，始终做到严以律己、克己奉公、以俭修身、以俭养廉，充分展现共产党人应有的道德风范。</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人无精神则不立，国无精神则不强。立足新的起点，广大党员干部当以一心向党践忠诚、一以贯之抓落实、一身正气守清廉的精神，扎实苦干、锐意进取，朝着第二个百年奋斗目标阔步前行。</w:t>
      </w:r>
    </w:p>
    <w:p>
      <w:pPr>
        <w:ind w:left="0" w:right="0" w:firstLine="560"/>
        <w:spacing w:before="450" w:after="450" w:line="312" w:lineRule="auto"/>
      </w:pPr>
      <w:r>
        <w:rPr>
          <w:rFonts w:ascii="黑体" w:hAnsi="黑体" w:eastAsia="黑体" w:cs="黑体"/>
          <w:color w:val="000000"/>
          <w:sz w:val="36"/>
          <w:szCs w:val="36"/>
          <w:b w:val="1"/>
          <w:bCs w:val="1"/>
        </w:rPr>
        <w:t xml:space="preserve">第十三篇: 如何继承和弘扬伟大建党精神论文</w:t>
      </w:r>
    </w:p>
    <w:p>
      <w:pPr>
        <w:ind w:left="0" w:right="0" w:firstLine="560"/>
        <w:spacing w:before="450" w:after="450" w:line="312" w:lineRule="auto"/>
      </w:pPr>
      <w:r>
        <w:rPr>
          <w:rFonts w:ascii="宋体" w:hAnsi="宋体" w:eastAsia="宋体" w:cs="宋体"/>
          <w:color w:val="000"/>
          <w:sz w:val="28"/>
          <w:szCs w:val="28"/>
        </w:rPr>
        <w:t xml:space="preserve">　　党史是一套永远读不完的书。在坚定不移的选择中，我们读出了真理和信仰；在艰苦卓绝的过程中，我们读出了奋斗与变革；在惊天动地的伟业中，我们感受到了党的凝聚力、号召力、战斗力。新时代的党员干部要从百年党史中品读出其中的“味道”，汲取前行的力量，赓续共产党人的精神伟力。</w:t>
      </w:r>
    </w:p>
    <w:p>
      <w:pPr>
        <w:ind w:left="0" w:right="0" w:firstLine="560"/>
        <w:spacing w:before="450" w:after="450" w:line="312" w:lineRule="auto"/>
      </w:pPr>
      <w:r>
        <w:rPr>
          <w:rFonts w:ascii="宋体" w:hAnsi="宋体" w:eastAsia="宋体" w:cs="宋体"/>
          <w:color w:val="000"/>
          <w:sz w:val="28"/>
          <w:szCs w:val="28"/>
        </w:rPr>
        <w:t xml:space="preserve">　　从“一心只读圣贤书”的潜心中品读革命先辈打磨真理的“甜”。陈望道蘸墨汁吃粽子的故事，掩卷而思，发人深省。“五四”运动爆发后，青年陈望道回家潜心翻译《共产党宣言》。母亲见他辛苦，特意裹了粽子并配上红糖，叮嘱他趁热吃。隔了一会儿，母亲在外面问：“红糖够不够?”他随口回答：“够甜的了。”后来，母亲收拾碗筷发现儿子满嘴墨汁，碟中的红糖却一点没动。陈望道先生以自己蘸着墨汁尝一尝的亲身经历，告诉我们“真理的味道有点甜”。这甜定然是全身心投入其中，深得个中真谛的甜。对于学党史的甜味，广大党员干部要细品、慢品、常品，方能在水滴石穿的累积之中，逐步领略书中的甘甜，于循序渐进之中，把党史内化于心、外化于行，促进学用统一、知行合一。</w:t>
      </w:r>
    </w:p>
    <w:p>
      <w:pPr>
        <w:ind w:left="0" w:right="0" w:firstLine="560"/>
        <w:spacing w:before="450" w:after="450" w:line="312" w:lineRule="auto"/>
      </w:pPr>
      <w:r>
        <w:rPr>
          <w:rFonts w:ascii="宋体" w:hAnsi="宋体" w:eastAsia="宋体" w:cs="宋体"/>
          <w:color w:val="000"/>
          <w:sz w:val="28"/>
          <w:szCs w:val="28"/>
        </w:rPr>
        <w:t xml:space="preserve">　　从“粉身碎骨浑不怕”的气节中品读有为青年坚定信仰的“纯”。“在儿本身只痛苦一时，死而矣已。自问对国家、民族于人民是无愧聊以自慰的……”这是朱尊华烈士在狱中给父亲留下的遗书，半年后，朱尊华在三茅镇驼子桥英勇就义，年仅33岁。这份家书铭刻着战火的记忆，蕴涵着无穷的思念，更体现着革命烈士舍生取义、以身许国的家国情怀。这是种信仰是“纯纯”的带有体温的认同和信任，正是因为“纯”，才让一代又一代共产党人为了共同的理想前赴后继。广大党员干部要坚定理想信念，筑牢信仰之魂，始终保持对党的忠诚，继承和发扬党的光荣传统和优良作风，以更加强烈的责任心和使命感，接好我们这代人的“接力棒”，将担当作为变成行动自觉，奋力谱写新时代的精彩华章。</w:t>
      </w:r>
    </w:p>
    <w:p>
      <w:pPr>
        <w:ind w:left="0" w:right="0" w:firstLine="560"/>
        <w:spacing w:before="450" w:after="450" w:line="312" w:lineRule="auto"/>
      </w:pPr>
      <w:r>
        <w:rPr>
          <w:rFonts w:ascii="宋体" w:hAnsi="宋体" w:eastAsia="宋体" w:cs="宋体"/>
          <w:color w:val="000"/>
          <w:sz w:val="28"/>
          <w:szCs w:val="28"/>
        </w:rPr>
        <w:t xml:space="preserve">　　从“不破楼兰终不还”的使命中品读中国革命艰苦奋斗的“苦”。红军长征两万五千里，一路枪林弹雨，爬雪山过草地，吃草根咽树皮，不管路程有多难，红军依然不怕苦、不怕死，倒下一茬还会接着站起来一茬。广大党员干部应该传承长征中不畏艰难、不怕牺牲的革命精神，从历史中汲取砥砺前行的磅礴力量，以此作为自己勇往直前的不竭动力。要始终坚定革命的理想和信念，把对党忠诚、为党分忧、为党尽职、为民造福作为根本政治担当，紧紧依靠人民群众，同人民群众生死相依、患难与共。要主动扛起时代重任，自觉践行初心使命，在岗位上真抓实干、踏实肯干，坚定不移走好新时代的“长征路”。</w:t>
      </w:r>
    </w:p>
    <w:p>
      <w:pPr>
        <w:ind w:left="0" w:right="0" w:firstLine="560"/>
        <w:spacing w:before="450" w:after="450" w:line="312" w:lineRule="auto"/>
      </w:pPr>
      <w:r>
        <w:rPr>
          <w:rFonts w:ascii="宋体" w:hAnsi="宋体" w:eastAsia="宋体" w:cs="宋体"/>
          <w:color w:val="000"/>
          <w:sz w:val="28"/>
          <w:szCs w:val="28"/>
        </w:rPr>
        <w:t xml:space="preserve">　　从“敢教日月换新天”的胆魄中品读一代伟人变革图强的“辣”。明者因时而变，知者随事而制。一条没人走过的路，走过去，才能成为路；一条充满挑战的路，走下去，才有答案。42年前，炸山填海的“炮声”响彻了960万平方公里的华夏大地。面对严重的经济困难、面对改革带来的“阵痛”、面对巨大的国际竞争压力，共产党人以“敢为天下先”的胆识和气魄，冲破思想禁锢、打破观念束缚，用勇于承担、敢闯敢试、革故鼎新坚定地回答了“改不改”“改什么”“怎么改”。在“破”与“立”的激烈交锋中，走出了一条思想解放之路、顺应民心之路、自我革新之路、拥抱世界之路。从此，“辣”成为了共产党人化解风险、迎接挑战的特有的气质。思想启迪未来、历史照亮前路，“辣味”越足，应变局、开新局的“后劲”就越大。</w:t>
      </w:r>
    </w:p>
    <w:p>
      <w:pPr>
        <w:ind w:left="0" w:right="0" w:firstLine="560"/>
        <w:spacing w:before="450" w:after="450" w:line="312" w:lineRule="auto"/>
      </w:pPr>
      <w:r>
        <w:rPr>
          <w:rFonts w:ascii="宋体" w:hAnsi="宋体" w:eastAsia="宋体" w:cs="宋体"/>
          <w:color w:val="000"/>
          <w:sz w:val="28"/>
          <w:szCs w:val="28"/>
        </w:rPr>
        <w:t xml:space="preserve">　　“学史以明智，鉴往而知来。”广大党员干部要从百年非凡历程中汲取奋进力量，让真理的“甜”、信仰的“纯”、奋斗的“苦”、变革的“辣”历久弥香。</w:t>
      </w:r>
    </w:p>
    <w:p>
      <w:pPr>
        <w:ind w:left="0" w:right="0" w:firstLine="560"/>
        <w:spacing w:before="450" w:after="450" w:line="312" w:lineRule="auto"/>
      </w:pPr>
      <w:r>
        <w:rPr>
          <w:rFonts w:ascii="黑体" w:hAnsi="黑体" w:eastAsia="黑体" w:cs="黑体"/>
          <w:color w:val="000000"/>
          <w:sz w:val="36"/>
          <w:szCs w:val="36"/>
          <w:b w:val="1"/>
          <w:bCs w:val="1"/>
        </w:rPr>
        <w:t xml:space="preserve">第十四篇: 如何继承和弘扬伟大建党精神论文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精辟概括了以“坚持真理、坚守理想，践行初心、担当使命，不怕牺牲、英勇斗争，对党忠诚、不负人民”为内涵的伟大建党精神，强调“我们要继续弘扬光荣传统、赓续红色血脉，永远把伟大建党精神继承下去、发扬光大”。继承发扬伟大建党精神，对于我们走好实现第二个百年奋斗目标新的赶考之路具有重大意义。</w:t>
      </w:r>
    </w:p>
    <w:p>
      <w:pPr>
        <w:ind w:left="0" w:right="0" w:firstLine="560"/>
        <w:spacing w:before="450" w:after="450" w:line="312" w:lineRule="auto"/>
      </w:pPr>
      <w:r>
        <w:rPr>
          <w:rFonts w:ascii="宋体" w:hAnsi="宋体" w:eastAsia="宋体" w:cs="宋体"/>
          <w:color w:val="000"/>
          <w:sz w:val="28"/>
          <w:szCs w:val="28"/>
        </w:rPr>
        <w:t xml:space="preserve">&gt;　　不断推进马克思主义中国化时代化</w:t>
      </w:r>
    </w:p>
    <w:p>
      <w:pPr>
        <w:ind w:left="0" w:right="0" w:firstLine="560"/>
        <w:spacing w:before="450" w:after="450" w:line="312" w:lineRule="auto"/>
      </w:pPr>
      <w:r>
        <w:rPr>
          <w:rFonts w:ascii="宋体" w:hAnsi="宋体" w:eastAsia="宋体" w:cs="宋体"/>
          <w:color w:val="000"/>
          <w:sz w:val="28"/>
          <w:szCs w:val="28"/>
        </w:rPr>
        <w:t xml:space="preserve">　　习近平总书记指出：“马克思主义是我们立党立国的根本指导思想，是我们党的灵魂和旗帜。”100年来，坚持马克思主义科学真理，为共产主义远大理想奋斗终身，激励一代代中国共产党人在腥风血雨中一次次绝境重生，在攻坚克难中不断从胜利走向胜利。</w:t>
      </w:r>
    </w:p>
    <w:p>
      <w:pPr>
        <w:ind w:left="0" w:right="0" w:firstLine="560"/>
        <w:spacing w:before="450" w:after="450" w:line="312" w:lineRule="auto"/>
      </w:pPr>
      <w:r>
        <w:rPr>
          <w:rFonts w:ascii="宋体" w:hAnsi="宋体" w:eastAsia="宋体" w:cs="宋体"/>
          <w:color w:val="000"/>
          <w:sz w:val="28"/>
          <w:szCs w:val="28"/>
        </w:rPr>
        <w:t xml:space="preserve">　　马克思主义是科学的理论、人民的理论、实践的理论、不断发展的开放的理论。马克思主义深刻揭示了自然界、人类社会、人类思维发展的普遍规律，为人类指明了从必然王国向自由王国飞跃的途径。马克思主义站在人民的立场探求人类自由解放的道路，指明了依靠人民推动历史前进的人间正道。马克思主义具有鲜明的实践品格，为人们认识世界、改造世界提供了强大思想武器。马克思主义始终站在时代前沿，不断探索时代和实践发展提出的新课题、回应人类社会面临的新挑战。尽管我们所处的时代同马克思所处的时代相比发生了巨大而深刻的变化，但从世界社会主义500年的大视野来看，我们依然处在马克思主义所指明的历史时代。</w:t>
      </w:r>
    </w:p>
    <w:p>
      <w:pPr>
        <w:ind w:left="0" w:right="0" w:firstLine="560"/>
        <w:spacing w:before="450" w:after="450" w:line="312" w:lineRule="auto"/>
      </w:pPr>
      <w:r>
        <w:rPr>
          <w:rFonts w:ascii="宋体" w:hAnsi="宋体" w:eastAsia="宋体" w:cs="宋体"/>
          <w:color w:val="000"/>
          <w:sz w:val="28"/>
          <w:szCs w:val="28"/>
        </w:rPr>
        <w:t xml:space="preserve">　　把坚持马克思主义同发展马克思主义统一起来，结合新的实践不断作出新的理论创造，是马克思主义永葆生机活力的奥妙所在，是中国共产党人坚持真理、坚守理想的生动体现。中国共产党从诞生之日起，就把马克思主义鲜明地写在自己的旗帜上。100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中国共产党为什么能，中国特色社会主义为什么好，归根到底是因为马克思主义行。党的百年奋斗史，就是不断推进马克思主义中国化的历史，就是不断推进理论创新、进行理论创造的理论探索史。</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马克思主义中国化最新成果，是当代中国马克思主义、21世纪马克思主义。在当代中国，坚持和发展习近平新时代中国特色社会主义思想，就是真正坚持和发展马克思主义。在新征程上，我们要坚持以习近平新时代中国特色社会主义思想武装头脑、指导实践、推动工作，坚定共产主义远大理想和中国特色社会主义共同理想，不断推进马克思主义中国化时代化，不断开辟马克思主义新境界。</w:t>
      </w:r>
    </w:p>
    <w:p>
      <w:pPr>
        <w:ind w:left="0" w:right="0" w:firstLine="560"/>
        <w:spacing w:before="450" w:after="450" w:line="312" w:lineRule="auto"/>
      </w:pPr>
      <w:r>
        <w:rPr>
          <w:rFonts w:ascii="宋体" w:hAnsi="宋体" w:eastAsia="宋体" w:cs="宋体"/>
          <w:color w:val="000"/>
          <w:sz w:val="28"/>
          <w:szCs w:val="28"/>
        </w:rPr>
        <w:t xml:space="preserve">&gt;　　团结带领人民不断为美好生活而奋斗</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全心全意为人民服务是党的根本宗旨。为中国人民谋幸福，为中华民族谋复兴，是我们党的初心和使命。新征程上，践行初心、担当使命，对党忠诚、不负人民，要求我们团结带领人民不断为美好生活而奋斗。</w:t>
      </w:r>
    </w:p>
    <w:p>
      <w:pPr>
        <w:ind w:left="0" w:right="0" w:firstLine="560"/>
        <w:spacing w:before="450" w:after="450" w:line="312" w:lineRule="auto"/>
      </w:pPr>
      <w:r>
        <w:rPr>
          <w:rFonts w:ascii="宋体" w:hAnsi="宋体" w:eastAsia="宋体" w:cs="宋体"/>
          <w:color w:val="000"/>
          <w:sz w:val="28"/>
          <w:szCs w:val="28"/>
        </w:rPr>
        <w:t xml:space="preserve">　　代表多数人还是少数人，是马克思主义政党与其他政党的根本区别。《共产党宣言》庄严宣告：“过去的一切运动都是少数人的，或者为少数人谋利益的运动。无产阶级的运动是绝大多数人的，为绝大多数人谋利益的独立的运动”。作为人民的理论，马克思主义第一次站在人民的立场探求人类自由解放的道路，创立了人民实现自身解放的思想体系。人民性是马克思主义最鲜明的品格，人民立场是马克思主义政党的根本政治立场。</w:t>
      </w:r>
    </w:p>
    <w:p>
      <w:pPr>
        <w:ind w:left="0" w:right="0" w:firstLine="560"/>
        <w:spacing w:before="450" w:after="450" w:line="312" w:lineRule="auto"/>
      </w:pPr>
      <w:r>
        <w:rPr>
          <w:rFonts w:ascii="宋体" w:hAnsi="宋体" w:eastAsia="宋体" w:cs="宋体"/>
          <w:color w:val="000"/>
          <w:sz w:val="28"/>
          <w:szCs w:val="28"/>
        </w:rPr>
        <w:t xml:space="preserve">　　习近平总书记指出：“江山就是人民、人民就是江山，打江山、守江山，守的是人民的心。”作为马克思主义政党，中国共产党的性质宗旨决定了党始终坚持尊重社会发展规律和尊重人民历史主体地位的一致性、为崇高理想奋斗和为最广大人民谋利益的一致性、完成党的各项工作和实现人民利益的一致性。100年来，我们党始终牢记初心使命，始终保持马克思主义政党的政治本色，站在历史正确的一边，站在人类进步的一边，与群众有福同享、有难同当，有盐同咸、无盐同淡，不断赢得人民信任、得到人民支持。坚持一切为了人民、一切依靠人民，充分发挥广大人民群众的积极性主动性创造性，我们党执政就有了最大底气，就能不断把为人民造福事业推向前进。党的十八大以来，在以习近平同志为核心的党中央坚强领导下，我们解决了许多长期想解决而没有解决的难题，办成了许多过去想办而没有办成的大事，归根结底就在于我们党始终坚持以人民为中心的发展思想，把人民对美好生活的向往作为奋斗目标，为不断增强人民群众的获得感、幸福感、安全感而不懈努力。</w:t>
      </w:r>
    </w:p>
    <w:p>
      <w:pPr>
        <w:ind w:left="0" w:right="0" w:firstLine="560"/>
        <w:spacing w:before="450" w:after="450" w:line="312" w:lineRule="auto"/>
      </w:pPr>
      <w:r>
        <w:rPr>
          <w:rFonts w:ascii="宋体" w:hAnsi="宋体" w:eastAsia="宋体" w:cs="宋体"/>
          <w:color w:val="000"/>
          <w:sz w:val="28"/>
          <w:szCs w:val="28"/>
        </w:rPr>
        <w:t xml:space="preserve">　　初心就是力量，使命就是方向。我们党的百年历史，就是一部践行党的初心使命的历史，就是一部党与人民心连心、同呼吸、共命运的历史。在新征程上，我们必须始终牢记初心使命，始终对党忠诚，毫不动摇地坚持以人民为中心的发展思想，着力解决发展不平衡不充分问题和人民群众急难愁盼问题，推动人的全面发展、全体人民共同富裕取得更为明显的实质性进展，为人民过上美好生活、实现共同富裕而接续奋斗、艰苦奋斗、不懈奋斗。</w:t>
      </w:r>
    </w:p>
    <w:p>
      <w:pPr>
        <w:ind w:left="0" w:right="0" w:firstLine="560"/>
        <w:spacing w:before="450" w:after="450" w:line="312" w:lineRule="auto"/>
      </w:pPr>
      <w:r>
        <w:rPr>
          <w:rFonts w:ascii="黑体" w:hAnsi="黑体" w:eastAsia="黑体" w:cs="黑体"/>
          <w:color w:val="000000"/>
          <w:sz w:val="36"/>
          <w:szCs w:val="36"/>
          <w:b w:val="1"/>
          <w:bCs w:val="1"/>
        </w:rPr>
        <w:t xml:space="preserve">第十五篇: 如何继承和弘扬伟大建党精神论文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第十六篇: 如何继承和弘扬伟大建党精神论文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中国社会也在党领导人民的长期奋斗中，发生了翻天覆地的变化。每当看到鲜艳的五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第十七篇: 如何继承和弘扬伟大建党精神论文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首次阐述“坚持真理、坚守理想，践行初心、担当使命，不怕牺牲、英勇斗争，对党忠诚、不负人民”的伟大建党精神。进入新时代，作为党员干部，我们要弘扬光荣传统、赓续红色血脉，要立足自身岗位，铆足“三股劲”，积极担当、勇于作为，永远把伟大建党精神传承下去、发扬光大。</w:t>
      </w:r>
    </w:p>
    <w:p>
      <w:pPr>
        <w:ind w:left="0" w:right="0" w:firstLine="560"/>
        <w:spacing w:before="450" w:after="450" w:line="312" w:lineRule="auto"/>
      </w:pPr>
      <w:r>
        <w:rPr>
          <w:rFonts w:ascii="宋体" w:hAnsi="宋体" w:eastAsia="宋体" w:cs="宋体"/>
          <w:color w:val="000"/>
          <w:sz w:val="28"/>
          <w:szCs w:val="28"/>
        </w:rPr>
        <w:t xml:space="preserve">　　铆足“初生牛犊不怕虎”的“闯劲”。“初生牛犊不怕虎”是指小牛犊因为不知道老虎的厉害而不害怕老虎，常用来比喻人勇敢胆大、无所畏惧。无论是战火纷飞、血雨腥风的革命年代，还是日新月异、生机勃勃的改革年代，一代代革命先辈都用自己的实际行动证明了敢闯敢试、敢为人先的伟大精神，为党员干部树立了榜样。进入创新时代，有闯劲、敢担当的干部队伍才会赢得进步、赢得改革、赢得未来。广大党员干部要拿出“敢教日月换新天”的英雄气概，以“初生牛犊不怕虎”的冲劲，在乡村振兴的主战场上不惧风雨，敢于直面矛盾，敢于较真碰硬。要以“逢山开路，遇水架桥”的开拓精神，不断克服自己的恐惧，探索新的方法，增长新的本领，大胆探索，干出一片新天地。</w:t>
      </w:r>
    </w:p>
    <w:p>
      <w:pPr>
        <w:ind w:left="0" w:right="0" w:firstLine="560"/>
        <w:spacing w:before="450" w:after="450" w:line="312" w:lineRule="auto"/>
      </w:pPr>
      <w:r>
        <w:rPr>
          <w:rFonts w:ascii="宋体" w:hAnsi="宋体" w:eastAsia="宋体" w:cs="宋体"/>
          <w:color w:val="000"/>
          <w:sz w:val="28"/>
          <w:szCs w:val="28"/>
        </w:rPr>
        <w:t xml:space="preserve">　　铆足“绝知此事要躬行”的实劲。当前，疫情防控、乡村振兴等各项工作任务艰巨繁重，我们还有许多“硬骨头”要啃，许多“硬仗”要打，实干的姿态迫切呼唤担当精神。广大党员干部当树立正确的权力观、政绩观，崇尚实干、脚踏实地，力戒形式主义、官僚主义，抓落实时既要“哪壶不开提哪壶”，直面问题不回避；也要确保“提了哪壶开哪壶”，听真声音，挖真问题，找真药方，积极化解矛盾和问题，把每件事都往实处做、深处做、细处做，以实实在在的举措、行动、效果，解民忧、纾民怨、暖民心，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铆足“咬定青山不放松”的韧劲。没有比人更高的山，没有比脚更长的路。任何一件事情的成功，都离不开坚持，离不开决心。奋进新时代，全面落实党中央决策部署、坚持稳中求进工作总基调、坚持新发展理念、推进供给侧结构性改革……都难以毕其功于一役，都需要直面风险挑战，付出艰苦努力。冲锋陷阵一时易，持之以恒最难得。广大党员干部要大力弘扬滴水穿石的精神，铆足常抓不懈的韧劲，不贪一时之功、不为一时之誉、不计一事之成，敬终如始、绵绵用力，坚持一张蓝图绘到底，一步步往前推进，不留空白、不造烂尾，在实践磨炼中积累成长，在群众工作中攻坚克难、稳扎稳打、善始善终、善作善成，以“韧劲”干成“百姓事”。</w:t>
      </w:r>
    </w:p>
    <w:p>
      <w:pPr>
        <w:ind w:left="0" w:right="0" w:firstLine="560"/>
        <w:spacing w:before="450" w:after="450" w:line="312" w:lineRule="auto"/>
      </w:pPr>
      <w:r>
        <w:rPr>
          <w:rFonts w:ascii="黑体" w:hAnsi="黑体" w:eastAsia="黑体" w:cs="黑体"/>
          <w:color w:val="000000"/>
          <w:sz w:val="36"/>
          <w:szCs w:val="36"/>
          <w:b w:val="1"/>
          <w:bCs w:val="1"/>
        </w:rPr>
        <w:t xml:space="preserve">第十八篇: 如何继承和弘扬伟大建党精神论文</w:t>
      </w:r>
    </w:p>
    <w:p>
      <w:pPr>
        <w:ind w:left="0" w:right="0" w:firstLine="560"/>
        <w:spacing w:before="450" w:after="450" w:line="312" w:lineRule="auto"/>
      </w:pPr>
      <w:r>
        <w:rPr>
          <w:rFonts w:ascii="宋体" w:hAnsi="宋体" w:eastAsia="宋体" w:cs="宋体"/>
          <w:color w:val="000"/>
          <w:sz w:val="28"/>
          <w:szCs w:val="28"/>
        </w:rPr>
        <w:t xml:space="preserve">　　人无精神不立，国无精神不强。习近平总书记在“七一”重要讲话中鲜明提出，坚持真理、坚守理想，践行初心、担当使命，不怕牺牲、英勇斗争，对党忠诚、不负人民的伟大建党精神是中国共产党的精神之源。这是党中央首次精准概括、深刻阐释伟大建党精神的思想内涵。伟大建党精神是中国共产党人在追求国家独立、民族解放过程中形成的宝贵精神财富，是中国共产党人精神图谱的“主干”，充分体现了党的宗旨，凝结着党的智慧，是实现中华民族伟大复兴的强大精神力量。</w:t>
      </w:r>
    </w:p>
    <w:p>
      <w:pPr>
        <w:ind w:left="0" w:right="0" w:firstLine="560"/>
        <w:spacing w:before="450" w:after="450" w:line="312" w:lineRule="auto"/>
      </w:pPr>
      <w:r>
        <w:rPr>
          <w:rFonts w:ascii="宋体" w:hAnsi="宋体" w:eastAsia="宋体" w:cs="宋体"/>
          <w:color w:val="000"/>
          <w:sz w:val="28"/>
          <w:szCs w:val="28"/>
        </w:rPr>
        <w:t xml:space="preserve">　　伟大建党精神在伟大的革命实践中形成</w:t>
      </w:r>
    </w:p>
    <w:p>
      <w:pPr>
        <w:ind w:left="0" w:right="0" w:firstLine="560"/>
        <w:spacing w:before="450" w:after="450" w:line="312" w:lineRule="auto"/>
      </w:pPr>
      <w:r>
        <w:rPr>
          <w:rFonts w:ascii="宋体" w:hAnsi="宋体" w:eastAsia="宋体" w:cs="宋体"/>
          <w:color w:val="000"/>
          <w:sz w:val="28"/>
          <w:szCs w:val="28"/>
        </w:rPr>
        <w:t xml:space="preserve">　　伟大的革命实践产生伟大的革命精神。</w:t>
      </w:r>
    </w:p>
    <w:p>
      <w:pPr>
        <w:ind w:left="0" w:right="0" w:firstLine="560"/>
        <w:spacing w:before="450" w:after="450" w:line="312" w:lineRule="auto"/>
      </w:pPr>
      <w:r>
        <w:rPr>
          <w:rFonts w:ascii="宋体" w:hAnsi="宋体" w:eastAsia="宋体" w:cs="宋体"/>
          <w:color w:val="000"/>
          <w:sz w:val="28"/>
          <w:szCs w:val="28"/>
        </w:rPr>
        <w:t xml:space="preserve">　　中国共产党建党精神的形成有其特殊时代背景，并且与民族传统文化融合，在救亡图存的革命实践中孕育生成。1917年俄国“十月革命”胜利、1919年五四运动爆发，使得马克思主义在全中国广泛传播，数量巨大的产业工人强烈要求改变被压迫、被剥削的状况。1921年，伟大的中国共产党诞生了。回眸历史，从石库门到天安门，从兴业路到复兴路，从小小红船到巍巍巨轮，让我们深刻认识到：正是中国共产党人坚持真理、不怕牺牲、不负人民的革命实践孕育出了中国共产党光辉灿烂的建党精神。</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建党精神是中国共产党各种具体精神生成与发展的“母体”，是中国共产党精神谱系的“总源泉”。伟大建党精神离不开各时期各阶段的具体精神，否则就成了“无源之水、无本之木”。</w:t>
      </w:r>
    </w:p>
    <w:p>
      <w:pPr>
        <w:ind w:left="0" w:right="0" w:firstLine="560"/>
        <w:spacing w:before="450" w:after="450" w:line="312" w:lineRule="auto"/>
      </w:pPr>
      <w:r>
        <w:rPr>
          <w:rFonts w:ascii="宋体" w:hAnsi="宋体" w:eastAsia="宋体" w:cs="宋体"/>
          <w:color w:val="000"/>
          <w:sz w:val="28"/>
          <w:szCs w:val="28"/>
        </w:rPr>
        <w:t xml:space="preserve">　　比如在新民主主义时期，有红船精神、井冈山精神、苏区精神、长征精神、抗战精神、延安精神、西柏坡精神等;在全面建设社会主义时期，有抗美援朝精神、大庆精神、红旗渠精神、雷锋精神、焦裕禄精神、“两弹一星”精神等;在改革开放新时期，有载人航天精神、抗震救灾精神、脱贫攻坚精神、抗疫精神等。这些具体精神都赓续传承了中国共产党人的“红色血脉”，是建党精神的鲜活体现，是共产党人践行初心、担当使命、攻坚克难、夺取胜利的思想保证与精神支撑。</w:t>
      </w:r>
    </w:p>
    <w:p>
      <w:pPr>
        <w:ind w:left="0" w:right="0" w:firstLine="560"/>
        <w:spacing w:before="450" w:after="450" w:line="312" w:lineRule="auto"/>
      </w:pPr>
      <w:r>
        <w:rPr>
          <w:rFonts w:ascii="宋体" w:hAnsi="宋体" w:eastAsia="宋体" w:cs="宋体"/>
          <w:color w:val="000"/>
          <w:sz w:val="28"/>
          <w:szCs w:val="28"/>
        </w:rPr>
        <w:t xml:space="preserve">　　在新的历史起点大力弘扬伟大建党精神</w:t>
      </w:r>
    </w:p>
    <w:p>
      <w:pPr>
        <w:ind w:left="0" w:right="0" w:firstLine="560"/>
        <w:spacing w:before="450" w:after="450" w:line="312" w:lineRule="auto"/>
      </w:pPr>
      <w:r>
        <w:rPr>
          <w:rFonts w:ascii="宋体" w:hAnsi="宋体" w:eastAsia="宋体" w:cs="宋体"/>
          <w:color w:val="000"/>
          <w:sz w:val="28"/>
          <w:szCs w:val="28"/>
        </w:rPr>
        <w:t xml:space="preserve">　　站在全面建成小康社会的崭新历史起点，牢牢坚持中国共产党的领导，坚持以新时代中国特色社会主义思想为理论遵循，大力弘扬伟大建党精神，凝聚全社会磅礴之力，我们就一定能实现全面建成社会主义现代化强国的第二个百年奋斗目标，一定能够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大力弘扬伟大建党精神，就要坚持真理、坚守理想。对马克思主义的信仰,对社会主义和共产主义的信念,是共产党人的政治灵魂。我们要不断推进马克思主义中国化时代化，坚持把马克思主义基本原理同中国具体实际相结合、同中华优秀传统文化相结合，大力探索与创新思想理论;要旗帜鲜明信仰马克思主义，敢于同形形色色的反马克思主义言行作斗争;每一个党员都应坚守、追求共产主义理想，严格按照党的纪律约束自己，从眼前工作做起，在公共利益需要时能舍弃个人利益。</w:t>
      </w:r>
    </w:p>
    <w:p>
      <w:pPr>
        <w:ind w:left="0" w:right="0" w:firstLine="560"/>
        <w:spacing w:before="450" w:after="450" w:line="312" w:lineRule="auto"/>
      </w:pPr>
      <w:r>
        <w:rPr>
          <w:rFonts w:ascii="宋体" w:hAnsi="宋体" w:eastAsia="宋体" w:cs="宋体"/>
          <w:color w:val="000"/>
          <w:sz w:val="28"/>
          <w:szCs w:val="28"/>
        </w:rPr>
        <w:t xml:space="preserve">　　大力弘扬伟大建党精神，就要践行初心、担当使命。初心易得，始终难守。广大党员干部须站稳人民立场，贯彻党的群众路线，尊重人民首创精神，发展全过程人民民主，推动人的全面发展、全体人民共同富裕取得更为明显的实质性进展;要增强“四个意识”、坚定“四个自信”、做到“两个维护”，大力推动党的路线方针政策落地生根，不断增强人民群众获得感、幸福感、安全感;要自觉将初心使命转化为锐意进取、开拓创新的精气神和埋头苦干、真抓实干的具体行动。</w:t>
      </w:r>
    </w:p>
    <w:p>
      <w:pPr>
        <w:ind w:left="0" w:right="0" w:firstLine="560"/>
        <w:spacing w:before="450" w:after="450" w:line="312" w:lineRule="auto"/>
      </w:pPr>
      <w:r>
        <w:rPr>
          <w:rFonts w:ascii="宋体" w:hAnsi="宋体" w:eastAsia="宋体" w:cs="宋体"/>
          <w:color w:val="000"/>
          <w:sz w:val="28"/>
          <w:szCs w:val="28"/>
        </w:rPr>
        <w:t xml:space="preserve">　　大力弘扬伟大建党精神，就要不怕牺牲、英勇斗争。崇高理想要用热血来浇灌。从建党到新中国建立，牺牲的共产党员和仁人志士共有2100万人，可查到姓名的烈士370多万。广大共产党员须恪守初心、发扬无私奉献精神，以实际行动取信于民、造福于民;保持和发扬艰苦奋斗的优良传统，不怕牺牲、不怕困难，甘做“垫脚石”“螺丝钉”;树立正确权力观、政绩观，敢于批评与自我批评，坚决抵制片面追求经济利益与物质享受的不良倾向。</w:t>
      </w:r>
    </w:p>
    <w:p>
      <w:pPr>
        <w:ind w:left="0" w:right="0" w:firstLine="560"/>
        <w:spacing w:before="450" w:after="450" w:line="312" w:lineRule="auto"/>
      </w:pPr>
      <w:r>
        <w:rPr>
          <w:rFonts w:ascii="宋体" w:hAnsi="宋体" w:eastAsia="宋体" w:cs="宋体"/>
          <w:color w:val="000"/>
          <w:sz w:val="28"/>
          <w:szCs w:val="28"/>
        </w:rPr>
        <w:t xml:space="preserve">　　大力弘扬伟大建党精神，就要对党忠诚、不负人民。我们要继续推进新时代党的建设新的伟大工程，不断严密党的组织体系，着力建设德才兼备的高素质干部队伍，坚定不移推进党风廉政建设和反腐败斗争，确保党不变质、不变色、不变味;广大党员干部须时刻自重自省自警自励，不断提高政治判断力、政治领悟力、政治执行力，坚决防止和反对宗派主义、圈子文化、码头文化，坚决反对搞两面派、做“两面人”。</w:t>
      </w:r>
    </w:p>
    <w:p>
      <w:pPr>
        <w:ind w:left="0" w:right="0" w:firstLine="560"/>
        <w:spacing w:before="450" w:after="450" w:line="312" w:lineRule="auto"/>
      </w:pPr>
      <w:r>
        <w:rPr>
          <w:rFonts w:ascii="黑体" w:hAnsi="黑体" w:eastAsia="黑体" w:cs="黑体"/>
          <w:color w:val="000000"/>
          <w:sz w:val="36"/>
          <w:szCs w:val="36"/>
          <w:b w:val="1"/>
          <w:bCs w:val="1"/>
        </w:rPr>
        <w:t xml:space="preserve">第十九篇: 如何继承和弘扬伟大建党精神论文</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2025-05-11T07:54:59+08:00</dcterms:created>
  <dcterms:modified xsi:type="dcterms:W3CDTF">2025-05-11T07:54:59+08:00</dcterms:modified>
</cp:coreProperties>
</file>

<file path=docProps/custom.xml><?xml version="1.0" encoding="utf-8"?>
<Properties xmlns="http://schemas.openxmlformats.org/officeDocument/2006/custom-properties" xmlns:vt="http://schemas.openxmlformats.org/officeDocument/2006/docPropsVTypes"/>
</file>