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第五届教代会开幕词</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开幕词是党政机关、社会团体、企事业单位的领导人，在会议开幕时所作的讲话。以下是引领财经网分享的第五届教代会开幕词，希望能帮助到大家!　　第五届教代会开幕词　　各位代表、同志们：　　第五届教职工代表大会经过前一段时间的准备，今天正式开幕了。首...</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开幕词是党政机关、社会团体、企事业单位的领导人，在会议开幕时所作的讲话。以下是引领财经网分享的第五届教代会开幕词，希望能帮助到大家![_TAG_h2]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第五届教职工代表大会经过前一段时间的准备，今天正式开幕了。首先，我向大会表示热烈的祝贺!向参加大会的区教体局领导和乡政府领导表示热烈的欢迎和衷心的感谢!向全体代表致以崇高的敬意!</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和民主监督的基本形式，也是学校领导与教职工进行民主协商、沟通信息的重要渠道。我校历届教代会，坚持党的基本路线，贯彻执行党和国家的方针、政策，落实教代会的各项职权，参与学校民主管理和民主监督，维护教职工合法权益，在促进学校改革和发展等方面发挥了重要的作用。本次大会是中心校领导班子调整以后召开的第一次大会。继往开来，我希望通过这次代表大会的召开，充分发挥和尊重教职工的主人翁地位和作用，让全体教职工以主人翁的姿态去当家作主，参与学校的管理，牢固树立“校兴我荣”“校衰我耻”的思想观念，使全体教职工以高昂的干劲和严谨的工作态度，投入到教育教学工作中去。</w:t>
      </w:r>
    </w:p>
    <w:p>
      <w:pPr>
        <w:ind w:left="0" w:right="0" w:firstLine="560"/>
        <w:spacing w:before="450" w:after="450" w:line="312" w:lineRule="auto"/>
      </w:pPr>
      <w:r>
        <w:rPr>
          <w:rFonts w:ascii="宋体" w:hAnsi="宋体" w:eastAsia="宋体" w:cs="宋体"/>
          <w:color w:val="000"/>
          <w:sz w:val="28"/>
          <w:szCs w:val="28"/>
        </w:rPr>
        <w:t xml:space="preserve">　　本次会议的主要议程是听取和讨论第五届工会委员会工作报告、学校工作报告、财务工作报告、教体局领导讲话、乡领导讲话，听取和讨论中心校关于对中学、小学、幼儿园教师的考核意见，选举第五届工会委员会等，任务是十分繁重的。希望代表们在大会组织的讨论和选举中，都能认真履行教代会赋予的职责，正确行使自己的民主权利。紧紧围绕会议的中心议题，畅所欲言，共商大计，凡是有利于教学的事我们都做，凡是有利于教育教学的意见和建议我们都采纳。真正把这次会议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各位代表、同志们：上午好!</w:t>
      </w:r>
    </w:p>
    <w:p>
      <w:pPr>
        <w:ind w:left="0" w:right="0" w:firstLine="560"/>
        <w:spacing w:before="450" w:after="450" w:line="312" w:lineRule="auto"/>
      </w:pPr>
      <w:r>
        <w:rPr>
          <w:rFonts w:ascii="宋体" w:hAnsi="宋体" w:eastAsia="宋体" w:cs="宋体"/>
          <w:color w:val="000"/>
          <w:sz w:val="28"/>
          <w:szCs w:val="28"/>
        </w:rPr>
        <w:t xml:space="preserve">　　今天，我系第三届教职工代表大会第一次会议隆重开幕了，这是全系教职工政治生活中的一件大事。我谨代表系党总支对大会的胜利召开表示热烈的祝贺!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教代会是全体教师参与系民主管理的重要体现，是全体教师参政议政、献计献策描绘我系蓝图的一大盛事。这对于推进我系民主管理、民主决策、民主监督、提高工作效益具有重要意义，对于我系进一步明确教育教学思路、打造教育教学特色、提高人才培养质量、扩大校内外影响具有重要的作用。这次教代会将要听取、审议和通过系行政工作报告、xx年划块经费使用情况报告、分工会工作报告、分工会经费收支情况报告，讨论通过系绩效工资分配方案、系教职工会议制度，民主评议系领导，选举产生新一届分工会委员会。恳切地希望全体代表以饱满的政治热情、严肃的工作态度和强烈的主人翁意识，珍惜参政议政的民主权利，认真履行好代表的神圣职责，畅所欲言，建言献策，共谋系科学发展大计!</w:t>
      </w:r>
    </w:p>
    <w:p>
      <w:pPr>
        <w:ind w:left="0" w:right="0" w:firstLine="560"/>
        <w:spacing w:before="450" w:after="450" w:line="312" w:lineRule="auto"/>
      </w:pPr>
      <w:r>
        <w:rPr>
          <w:rFonts w:ascii="宋体" w:hAnsi="宋体" w:eastAsia="宋体" w:cs="宋体"/>
          <w:color w:val="000"/>
          <w:sz w:val="28"/>
          <w:szCs w:val="28"/>
        </w:rPr>
        <w:t xml:space="preserve">　　各位代表，回首过去的一年，全系师生在系党总支和行政的领导下，团结奋进、努力拼搏、扎实工作，为系的改革和发展奉献了聪明才智，付出了辛勤的汗水。关注当下，面对xx年艰巨的工作任务，面对不发展就会落后、发展不快也会落后的严峻形势，我们决不能叫苦喊难，畏缩不前。展望未来，实现我系又好又快发展，让全体教职工在工作中感受快乐、幸福、享受尊重和尊严是我们的执着追求。因此，我们一定要用更加开阔的思维和更加宽广的眼界观察问题，变压力为动力，化责任为力量，一心一意搞建设，千方百计谋发展，既促进系有新的进步，又不断提升教职工的幸福指数。</w:t>
      </w:r>
    </w:p>
    <w:p>
      <w:pPr>
        <w:ind w:left="0" w:right="0" w:firstLine="560"/>
        <w:spacing w:before="450" w:after="450" w:line="312" w:lineRule="auto"/>
      </w:pPr>
      <w:r>
        <w:rPr>
          <w:rFonts w:ascii="宋体" w:hAnsi="宋体" w:eastAsia="宋体" w:cs="宋体"/>
          <w:color w:val="000"/>
          <w:sz w:val="28"/>
          <w:szCs w:val="28"/>
        </w:rPr>
        <w:t xml:space="preserve">　　物电系是属于我们大家的，物电系的未来要靠我们大家协手共建。让我们站在新起点，迎接新挑战，实现新转变，借着这次教代会的东风，团结一致，齐心协力，勇于担当，锐意进取，奋发有为，努力让物电系的梦想成真，让物电系的明天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最后，预祝大会圆满成功!祝代表们身体健康，事业有成，合家幸福，马到成功，春节愉快!</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今天，资源与地球科学学院第五届教职工代表大会第二次会议在这里隆重举行，首先，我代表院党委、行政向本届教代会的召开表示热烈的祝贺!向各位代表和各位老师致以崇高的敬意!</w:t>
      </w:r>
    </w:p>
    <w:p>
      <w:pPr>
        <w:ind w:left="0" w:right="0" w:firstLine="560"/>
        <w:spacing w:before="450" w:after="450" w:line="312" w:lineRule="auto"/>
      </w:pPr>
      <w:r>
        <w:rPr>
          <w:rFonts w:ascii="宋体" w:hAnsi="宋体" w:eastAsia="宋体" w:cs="宋体"/>
          <w:color w:val="000"/>
          <w:sz w:val="28"/>
          <w:szCs w:val="28"/>
        </w:rPr>
        <w:t xml:space="preserve">　　在本次会议上，我们将听取“院长工作报告”、“院财务工作报告”、“院教授委员会工作报告”、审议通过““资源与地球科学学院工作绩效管理办法”。真诚地希望各位代表和全院教职工同心同德、以主人翁的精神认真履行自己的民主权利和义务，以学院的可持续发展为己任、求真务实、献计献策，把本次教代会开出实效，开成一次充分发扬民主，共谋大计的会议。</w:t>
      </w:r>
    </w:p>
    <w:p>
      <w:pPr>
        <w:ind w:left="0" w:right="0" w:firstLine="560"/>
        <w:spacing w:before="450" w:after="450" w:line="312" w:lineRule="auto"/>
      </w:pPr>
      <w:r>
        <w:rPr>
          <w:rFonts w:ascii="宋体" w:hAnsi="宋体" w:eastAsia="宋体" w:cs="宋体"/>
          <w:color w:val="000"/>
          <w:sz w:val="28"/>
          <w:szCs w:val="28"/>
        </w:rPr>
        <w:t xml:space="preserve">　　各位代表、各位老师，本次教代会的召开正值我院即将制定“十三五”规划的重要时期，也正值学校教职工全员聘任完成之时，岗位的确定也就意味着任务的明确，但是，我们不仅要思考个人的责任与任务，更应该从大局出发，为学院的创新性发展贡献一分力量和责任，只有资源学院的科学与持续发展才能为每位教职工搭建更加稳固的发展平台。同时，学院党政领导班子也将会以本次大会为契机，继续保持团结、务实、高效、奋进的作风，以对资源学院和全体教职工认真、负责的态度，努力提高服务意识，为教职工说实话、办实事，并提高办事效率，努力营造资源学院科学发展的和谐环境。我相信，只要我们认准目标，团结一致、共同奋斗，我们的目标就一定能够实现，资源学院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最后祝各位代表、全院教职工身体健康，心情舒畅、生活幸福、工作顺利，预祝大会圆满成功。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2025-07-07T17:34:27+08:00</dcterms:created>
  <dcterms:modified xsi:type="dcterms:W3CDTF">2025-07-07T17:34:27+08:00</dcterms:modified>
</cp:coreProperties>
</file>

<file path=docProps/custom.xml><?xml version="1.0" encoding="utf-8"?>
<Properties xmlns="http://schemas.openxmlformats.org/officeDocument/2006/custom-properties" xmlns:vt="http://schemas.openxmlformats.org/officeDocument/2006/docPropsVTypes"/>
</file>