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部队消防年终总结范文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消防年终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部队消防年终总结范文5篇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部队消防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部队消防年终总结范文1</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部队消防年终总结范文2</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_____,在9个月的工作中，我在支队党委及上级主管科室的正确领导下，立足本职，认真学习，勤奋工作，和同志们一道，团结进取、求真务实，_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十六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_》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部队消防年终总结范文4</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 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20_年又投入15万元对营门和部分库室进行改造，用于政府专职消防队住房。现有编制3人，并住有20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按照“同呼吸、共命运、心连心文 秘 家 园”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部队消防年终总结范文5</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20_年度上半年的学习、业务、训练、执勤、防火监督检查及灭火工作和去年相比之下，已经向前迈进了一大步，整个队伍健康有序地向前发展。我队贯彻执行以邓小平理论和“三个代表”重要思想为指导，党的十六大、十六届三中全会和《中共中央关于进一步加强和改进公安工作的决定》以及全国“二十公”和全拾十九公”精神，并紧密结合“预防为主，防消结合”的消防工作方针来指导自身工作。从今年年初开展工作以来，我队全体干警共同努力，狠抓队伍建设和防火监督检查工作，取得了显著成绩。特别是根据市局、分局、大队开展“深刻吸犬3.26’事件教训，加强队伍建设”的专题教育整治活动，进一步提高中队领导班子和全体干警对专题教育活动的认识，从思想上武装全体干警的头脑，提高干警对执法为民的认识。这半年来，根据我队检查统计，共检查单位547家次，下发法律文书151份，整改隐患3152处，停业整顿6家，消防培训4000人，发放消防宣传资料3600多份，清除液化石油气“黑气”19个，收缴液化石油气286瓶(含空瓶)。处理群众投诉13宗，作出行政处罚8宗，罚款共4.1万元。业务基本功考核，合格率达100%，优秀率52%，平均成绩达到良好。上半年共接警、处警83宗(出水57宗)，灭火成功率达100%，确保了辖区的消防安全。现将20_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拾十九公”会议精神，消防大队的“爱岗敬业，遵章守法”“吸犬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1、积极认真组织学习《中共中央关于进一步加强和改进公安工作的决定》以及全国“二十公”和全拾十九公”精神</w:t>
      </w:r>
    </w:p>
    <w:p>
      <w:pPr>
        <w:ind w:left="0" w:right="0" w:firstLine="560"/>
        <w:spacing w:before="450" w:after="450" w:line="312" w:lineRule="auto"/>
      </w:pPr>
      <w:r>
        <w:rPr>
          <w:rFonts w:ascii="宋体" w:hAnsi="宋体" w:eastAsia="宋体" w:cs="宋体"/>
          <w:color w:val="000"/>
          <w:sz w:val="28"/>
          <w:szCs w:val="28"/>
        </w:rPr>
        <w:t xml:space="preserve">在全体党员、干警中开展以“全心全意为人民服务的宗旨教育、实事求是的思想路线教育和严格公正文明执法的法制教育”为主要内容，这次教育整顿方案，是分局党委贯彻“二十公”和全拾十九公”精神，是加强公安队伍建设的一项重要举措，作为公安消防队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储解决突出问题、纯洁民警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w:t>
      </w:r>
    </w:p>
    <w:p>
      <w:pPr>
        <w:ind w:left="0" w:right="0" w:firstLine="560"/>
        <w:spacing w:before="450" w:after="450" w:line="312" w:lineRule="auto"/>
      </w:pPr>
      <w:r>
        <w:rPr>
          <w:rFonts w:ascii="宋体" w:hAnsi="宋体" w:eastAsia="宋体" w:cs="宋体"/>
          <w:color w:val="000"/>
          <w:sz w:val="28"/>
          <w:szCs w:val="28"/>
        </w:rPr>
        <w:t xml:space="preserve">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w:t>
      </w:r>
    </w:p>
    <w:p>
      <w:pPr>
        <w:ind w:left="0" w:right="0" w:firstLine="560"/>
        <w:spacing w:before="450" w:after="450" w:line="312" w:lineRule="auto"/>
      </w:pPr>
      <w:r>
        <w:rPr>
          <w:rFonts w:ascii="宋体" w:hAnsi="宋体" w:eastAsia="宋体" w:cs="宋体"/>
          <w:color w:val="000"/>
          <w:sz w:val="28"/>
          <w:szCs w:val="28"/>
        </w:rPr>
        <w:t xml:space="preserve">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犬3.26’事件教训，加强队伍建设的学习教育整顿活动。</w:t>
      </w:r>
    </w:p>
    <w:p>
      <w:pPr>
        <w:ind w:left="0" w:right="0" w:firstLine="560"/>
        <w:spacing w:before="450" w:after="450" w:line="312" w:lineRule="auto"/>
      </w:pPr>
      <w:r>
        <w:rPr>
          <w:rFonts w:ascii="宋体" w:hAnsi="宋体" w:eastAsia="宋体" w:cs="宋体"/>
          <w:color w:val="000"/>
          <w:sz w:val="28"/>
          <w:szCs w:val="28"/>
        </w:rPr>
        <w:t xml:space="preserve">这次学习教育整顿，中队领导班子在思想上高度重视，召开了党支部会议、干警会议、招聘人员会议，专门进行专题学习教育整顿和讨论会议，制定了中队的学习教育整顿方案，明确了以“三个代表”为指导思想，党的十x大、十x届x中全会和《中共中央关于进一步加强和改进公安工作的决定》以及全国“二十公”和全拾十九公”精神，认真吸取我局‘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2025-06-19T15:14:22+08:00</dcterms:created>
  <dcterms:modified xsi:type="dcterms:W3CDTF">2025-06-19T15:14:22+08:00</dcterms:modified>
</cp:coreProperties>
</file>

<file path=docProps/custom.xml><?xml version="1.0" encoding="utf-8"?>
<Properties xmlns="http://schemas.openxmlformats.org/officeDocument/2006/custom-properties" xmlns:vt="http://schemas.openxmlformats.org/officeDocument/2006/docPropsVTypes"/>
</file>