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乡镇绩效考核年终工作总结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乡镇绩效考核年终工作总结（精选13篇）乡镇绩效考核年终工作总结 篇1 20xx年，虎头镇卫生院在卫生局和镇党委、政府的正确领导下，在市中医院的真诚包扶和亲临指导下，全院职工团结务实，以“爱院、爱岗、诚信、勤奋、守纪、合作”的团队精神，积极开...</w:t>
      </w:r>
    </w:p>
    <w:p>
      <w:pPr>
        <w:ind w:left="0" w:right="0" w:firstLine="560"/>
        <w:spacing w:before="450" w:after="450" w:line="312" w:lineRule="auto"/>
      </w:pPr>
      <w:r>
        <w:rPr>
          <w:rFonts w:ascii="宋体" w:hAnsi="宋体" w:eastAsia="宋体" w:cs="宋体"/>
          <w:color w:val="000"/>
          <w:sz w:val="28"/>
          <w:szCs w:val="28"/>
        </w:rPr>
        <w:t xml:space="preserve">乡镇绩效考核年终工作总结（精选13篇）</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篇1</w:t>
      </w:r>
    </w:p>
    <w:p>
      <w:pPr>
        <w:ind w:left="0" w:right="0" w:firstLine="560"/>
        <w:spacing w:before="450" w:after="450" w:line="312" w:lineRule="auto"/>
      </w:pPr>
      <w:r>
        <w:rPr>
          <w:rFonts w:ascii="宋体" w:hAnsi="宋体" w:eastAsia="宋体" w:cs="宋体"/>
          <w:color w:val="000"/>
          <w:sz w:val="28"/>
          <w:szCs w:val="28"/>
        </w:rPr>
        <w:t xml:space="preserve">20xx年，虎头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强化免疫率——%。(3)出血热疫苗接种——人次，接种率——%。(4)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三、20xx年工作思路及工作举措</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进一步加强村所建设，提升服务水平。我镇村级卫生所建设还比较薄弱，基础设施相对落后，特别是部分村所极其简陋以及管理不到位的问题较为严重，因此我们要以“新农合”为契机，大力破解资金难题，积极争取国家投入，着力完善基础设施建设，形成以镇卫生院为骨干，以村卫生所为基点的卫生服务网络，20xx年力争——%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2、进一步加强人才兴院战略，不断提高卫技人员素质能力。20xx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3、进一步加强医疗、护理和医技质量治理。一是要进一步加强医院内部管理，打造一流卫生团队，狠抓医疗质量和公共卫生核心制度落实，加强医院内部管理效能建设，深入开展医疗安全质量管理。二是进一步强化护理队伍建设，规范各种护理文书，严格遵守护理操作规程，严惩护理差错，竭力避免因护理失误引起的医疗纠纷。三是加强医技质量治理建设，提高医院整体诊疗水平，树立医院良好形象;利用现有设备，充分发挥使用价值。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4、进一步加强基本医疗服务质量。一是要始终坚持以人为本，树立“以病人为中心”的服务理念，把社会效益放在第一位，转变服务模式，由以往坐诊服务变深入村屯、家庭提供基本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镇两级畅通、高效的急诊救治“绿色通道”，及时救治病人，适时转诊急危重症患者，增强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总之，我们决心在市卫生局、市中医院和镇党委、政府的正确领导下，明确工作目标，扎扎实实工作，把我镇卫生工作推上一个更高的台阶</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篇2</w:t>
      </w:r>
    </w:p>
    <w:p>
      <w:pPr>
        <w:ind w:left="0" w:right="0" w:firstLine="560"/>
        <w:spacing w:before="450" w:after="450" w:line="312" w:lineRule="auto"/>
      </w:pPr>
      <w:r>
        <w:rPr>
          <w:rFonts w:ascii="宋体" w:hAnsi="宋体" w:eastAsia="宋体" w:cs="宋体"/>
          <w:color w:val="000"/>
          <w:sz w:val="28"/>
          <w:szCs w:val="28"/>
        </w:rPr>
        <w:t xml:space="preserve">为加强机关行政效能建设，改进机关作风，提高公务人员的积极性、主动性和创造性，提高办事效率和行政管理水平，根据《中华人民共和国公务员法》、中组部、人事部《公务员考核规定(试行)》(中组发〔20xx〕2号)和《新平县机关工作人员绩效考核办法(试行)》(新发〔20xx〕24号)文件精神，**乡结合实际，全面组织实施绩效考核工作，并取得了明显成效，现将一季度以来绩效考核工作总结如下：</w:t>
      </w:r>
    </w:p>
    <w:p>
      <w:pPr>
        <w:ind w:left="0" w:right="0" w:firstLine="560"/>
        <w:spacing w:before="450" w:after="450" w:line="312" w:lineRule="auto"/>
      </w:pPr>
      <w:r>
        <w:rPr>
          <w:rFonts w:ascii="宋体" w:hAnsi="宋体" w:eastAsia="宋体" w:cs="宋体"/>
          <w:color w:val="000"/>
          <w:sz w:val="28"/>
          <w:szCs w:val="28"/>
        </w:rPr>
        <w:t xml:space="preserve">一、开展绩效考核的基本情况</w:t>
      </w:r>
    </w:p>
    <w:p>
      <w:pPr>
        <w:ind w:left="0" w:right="0" w:firstLine="560"/>
        <w:spacing w:before="450" w:after="450" w:line="312" w:lineRule="auto"/>
      </w:pPr>
      <w:r>
        <w:rPr>
          <w:rFonts w:ascii="宋体" w:hAnsi="宋体" w:eastAsia="宋体" w:cs="宋体"/>
          <w:color w:val="000"/>
          <w:sz w:val="28"/>
          <w:szCs w:val="28"/>
        </w:rPr>
        <w:t xml:space="preserve">(一)开展前期调研</w:t>
      </w:r>
    </w:p>
    <w:p>
      <w:pPr>
        <w:ind w:left="0" w:right="0" w:firstLine="560"/>
        <w:spacing w:before="450" w:after="450" w:line="312" w:lineRule="auto"/>
      </w:pPr>
      <w:r>
        <w:rPr>
          <w:rFonts w:ascii="宋体" w:hAnsi="宋体" w:eastAsia="宋体" w:cs="宋体"/>
          <w:color w:val="000"/>
          <w:sz w:val="28"/>
          <w:szCs w:val="28"/>
        </w:rPr>
        <w:t xml:space="preserve">为确保绩效考核工作的顺利实施，20xx年8月至11月，乡党委、政府组织相关人员深入站所、村组开展调研，就考核对象、考核内容、考核方式方法进行详细调查了解，通过调研，为制定方案打下坚实的基础。</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加强绩效考核工作的组织领导，20xx年11月底，乡党委、政府成立了以党委书记任组长，乡长和党务副书记任副组长，涉及的站所长、纪检专干、工会主席、一般职工代表为成员的领导小组，并设立领导小组办公室在乡组织办，明确乡组织人事专干全权负责处理绩效考核工作的日常事务，确保了绩效考核工作的顺利推进。</w:t>
      </w:r>
    </w:p>
    <w:p>
      <w:pPr>
        <w:ind w:left="0" w:right="0" w:firstLine="560"/>
        <w:spacing w:before="450" w:after="450" w:line="312" w:lineRule="auto"/>
      </w:pPr>
      <w:r>
        <w:rPr>
          <w:rFonts w:ascii="宋体" w:hAnsi="宋体" w:eastAsia="宋体" w:cs="宋体"/>
          <w:color w:val="000"/>
          <w:sz w:val="28"/>
          <w:szCs w:val="28"/>
        </w:rPr>
        <w:t xml:space="preserve">(三)制定考核方案</w:t>
      </w:r>
    </w:p>
    <w:p>
      <w:pPr>
        <w:ind w:left="0" w:right="0" w:firstLine="560"/>
        <w:spacing w:before="450" w:after="450" w:line="312" w:lineRule="auto"/>
      </w:pPr>
      <w:r>
        <w:rPr>
          <w:rFonts w:ascii="宋体" w:hAnsi="宋体" w:eastAsia="宋体" w:cs="宋体"/>
          <w:color w:val="000"/>
          <w:sz w:val="28"/>
          <w:szCs w:val="28"/>
        </w:rPr>
        <w:t xml:space="preserve">在认真调研的基础上，乡党委、政府明确岗位分配和岗位职责，细化岗位指标，20xx年12月10日及时召开动员大会，全面部署绩效改革目的、意义和改革对象、改革内容。</w:t>
      </w:r>
    </w:p>
    <w:p>
      <w:pPr>
        <w:ind w:left="0" w:right="0" w:firstLine="560"/>
        <w:spacing w:before="450" w:after="450" w:line="312" w:lineRule="auto"/>
      </w:pPr>
      <w:r>
        <w:rPr>
          <w:rFonts w:ascii="宋体" w:hAnsi="宋体" w:eastAsia="宋体" w:cs="宋体"/>
          <w:color w:val="000"/>
          <w:sz w:val="28"/>
          <w:szCs w:val="28"/>
        </w:rPr>
        <w:t xml:space="preserve">20xx年12月15日制定了《**乡绩效改革实施方案》(讨论稿)，12月15日至20日，通过召开群众会、职工大会、党政班子会、党委会等形式，充分征求意见和建议，认真借鉴和采纳群众和职工所提的意见和建议，最后经全体干部职工三分之二以上人员同意后，自20xx年1月1日起实施。</w:t>
      </w:r>
    </w:p>
    <w:p>
      <w:pPr>
        <w:ind w:left="0" w:right="0" w:firstLine="560"/>
        <w:spacing w:before="450" w:after="450" w:line="312" w:lineRule="auto"/>
      </w:pPr>
      <w:r>
        <w:rPr>
          <w:rFonts w:ascii="宋体" w:hAnsi="宋体" w:eastAsia="宋体" w:cs="宋体"/>
          <w:color w:val="000"/>
          <w:sz w:val="28"/>
          <w:szCs w:val="28"/>
        </w:rPr>
        <w:t xml:space="preserve">**乡绩效考核方案明确规定：考核范围和对象为政府机关工作人员和参公管理人员(共26人)，不含乡党委、人大、政府主要领导;事业单位人员暂不列入考核范围。考核资金来源为乡政府机关工作人员和参公管理人员(乡党委、人大、政府主要领导除外)在职在编干部职工随工资发放的工作性津贴按人均500元/月纳入考核资金;考核方式为按季度考核;考核方法以百分制考核(加分另计)，按岗位职责划分为公共职责和具体岗位职责，并结合出勤和领导交办的工作完成情况，由乡考核组负责组织考核、兑薪，考核分每分值为15元，考核分低于80分以下视为不合格，不得领取考核资金。</w:t>
      </w:r>
    </w:p>
    <w:p>
      <w:pPr>
        <w:ind w:left="0" w:right="0" w:firstLine="560"/>
        <w:spacing w:before="450" w:after="450" w:line="312" w:lineRule="auto"/>
      </w:pPr>
      <w:r>
        <w:rPr>
          <w:rFonts w:ascii="宋体" w:hAnsi="宋体" w:eastAsia="宋体" w:cs="宋体"/>
          <w:color w:val="000"/>
          <w:sz w:val="28"/>
          <w:szCs w:val="28"/>
        </w:rPr>
        <w:t xml:space="preserve">(四)全面组织实施</w:t>
      </w:r>
    </w:p>
    <w:p>
      <w:pPr>
        <w:ind w:left="0" w:right="0" w:firstLine="560"/>
        <w:spacing w:before="450" w:after="450" w:line="312" w:lineRule="auto"/>
      </w:pPr>
      <w:r>
        <w:rPr>
          <w:rFonts w:ascii="宋体" w:hAnsi="宋体" w:eastAsia="宋体" w:cs="宋体"/>
          <w:color w:val="000"/>
          <w:sz w:val="28"/>
          <w:szCs w:val="28"/>
        </w:rPr>
        <w:t xml:space="preserve">20xx年1月起，乡党委、政府按照职工通过的《**乡绩效考核方案》，首先明确岗位及岗位职责，由职工自愿报名、组织考察、群众评议的方式来决定各自的岗位，当同一岗位出现3人以上来报名，采取竞争上岗位，对没有人报名的岗位由组织研究决定，对个别的岗位实现轮岗交流任职，全乡16个股级岗位全部调整充实了人员，做到人人有岗位、人人有职责。</w:t>
      </w:r>
    </w:p>
    <w:p>
      <w:pPr>
        <w:ind w:left="0" w:right="0" w:firstLine="560"/>
        <w:spacing w:before="450" w:after="450" w:line="312" w:lineRule="auto"/>
      </w:pPr>
      <w:r>
        <w:rPr>
          <w:rFonts w:ascii="宋体" w:hAnsi="宋体" w:eastAsia="宋体" w:cs="宋体"/>
          <w:color w:val="000"/>
          <w:sz w:val="28"/>
          <w:szCs w:val="28"/>
        </w:rPr>
        <w:t xml:space="preserve">二、20xx年一季度绩效考核工资分配情况</w:t>
      </w:r>
    </w:p>
    <w:p>
      <w:pPr>
        <w:ind w:left="0" w:right="0" w:firstLine="560"/>
        <w:spacing w:before="450" w:after="450" w:line="312" w:lineRule="auto"/>
      </w:pPr>
      <w:r>
        <w:rPr>
          <w:rFonts w:ascii="宋体" w:hAnsi="宋体" w:eastAsia="宋体" w:cs="宋体"/>
          <w:color w:val="000"/>
          <w:sz w:val="28"/>
          <w:szCs w:val="28"/>
        </w:rPr>
        <w:t xml:space="preserve">20xx年4月1日至5日，乡领导小组对照实施方案逐人逐条进行了检查考核，并按照考核分值计算出个人的一季度绩效工资，通过公示后报县财政局发放绩效工资，一季度共兑现绩效工资420xx元，平均人均兑现1500元，绩效工资1700元，最低1200元，绩效工资差距不大，主要原因是一季度很多指标的数据难于计算，扣分和加分难度都很大。</w:t>
      </w:r>
    </w:p>
    <w:p>
      <w:pPr>
        <w:ind w:left="0" w:right="0" w:firstLine="560"/>
        <w:spacing w:before="450" w:after="450" w:line="312" w:lineRule="auto"/>
      </w:pPr>
      <w:r>
        <w:rPr>
          <w:rFonts w:ascii="宋体" w:hAnsi="宋体" w:eastAsia="宋体" w:cs="宋体"/>
          <w:color w:val="000"/>
          <w:sz w:val="28"/>
          <w:szCs w:val="28"/>
        </w:rPr>
        <w:t xml:space="preserve">三、绩效考核中存在的问题和不足</w:t>
      </w:r>
    </w:p>
    <w:p>
      <w:pPr>
        <w:ind w:left="0" w:right="0" w:firstLine="560"/>
        <w:spacing w:before="450" w:after="450" w:line="312" w:lineRule="auto"/>
      </w:pPr>
      <w:r>
        <w:rPr>
          <w:rFonts w:ascii="宋体" w:hAnsi="宋体" w:eastAsia="宋体" w:cs="宋体"/>
          <w:color w:val="000"/>
          <w:sz w:val="28"/>
          <w:szCs w:val="28"/>
        </w:rPr>
        <w:t xml:space="preserve">一是考核指标难于细化量化，特别是工青妇等群团组织</w:t>
      </w:r>
    </w:p>
    <w:p>
      <w:pPr>
        <w:ind w:left="0" w:right="0" w:firstLine="560"/>
        <w:spacing w:before="450" w:after="450" w:line="312" w:lineRule="auto"/>
      </w:pPr>
      <w:r>
        <w:rPr>
          <w:rFonts w:ascii="宋体" w:hAnsi="宋体" w:eastAsia="宋体" w:cs="宋体"/>
          <w:color w:val="000"/>
          <w:sz w:val="28"/>
          <w:szCs w:val="28"/>
        </w:rPr>
        <w:t xml:space="preserve">突出;</w:t>
      </w:r>
    </w:p>
    <w:p>
      <w:pPr>
        <w:ind w:left="0" w:right="0" w:firstLine="560"/>
        <w:spacing w:before="450" w:after="450" w:line="312" w:lineRule="auto"/>
      </w:pPr>
      <w:r>
        <w:rPr>
          <w:rFonts w:ascii="宋体" w:hAnsi="宋体" w:eastAsia="宋体" w:cs="宋体"/>
          <w:color w:val="000"/>
          <w:sz w:val="28"/>
          <w:szCs w:val="28"/>
        </w:rPr>
        <w:t xml:space="preserve">二是我乡在职大部分职工年龄大、文化偏低，加之空编较多，现有的人员满足不了岗位的职责要求;</w:t>
      </w:r>
    </w:p>
    <w:p>
      <w:pPr>
        <w:ind w:left="0" w:right="0" w:firstLine="560"/>
        <w:spacing w:before="450" w:after="450" w:line="312" w:lineRule="auto"/>
      </w:pPr>
      <w:r>
        <w:rPr>
          <w:rFonts w:ascii="宋体" w:hAnsi="宋体" w:eastAsia="宋体" w:cs="宋体"/>
          <w:color w:val="000"/>
          <w:sz w:val="28"/>
          <w:szCs w:val="28"/>
        </w:rPr>
        <w:t xml:space="preserve">三是部分职工对用扣他本人津贴来考核有意见。</w:t>
      </w:r>
    </w:p>
    <w:p>
      <w:pPr>
        <w:ind w:left="0" w:right="0" w:firstLine="560"/>
        <w:spacing w:before="450" w:after="450" w:line="312" w:lineRule="auto"/>
      </w:pPr>
      <w:r>
        <w:rPr>
          <w:rFonts w:ascii="宋体" w:hAnsi="宋体" w:eastAsia="宋体" w:cs="宋体"/>
          <w:color w:val="000"/>
          <w:sz w:val="28"/>
          <w:szCs w:val="28"/>
        </w:rPr>
        <w:t xml:space="preserve">四、下一步工作打算和意见建议</w:t>
      </w:r>
    </w:p>
    <w:p>
      <w:pPr>
        <w:ind w:left="0" w:right="0" w:firstLine="560"/>
        <w:spacing w:before="450" w:after="450" w:line="312" w:lineRule="auto"/>
      </w:pPr>
      <w:r>
        <w:rPr>
          <w:rFonts w:ascii="宋体" w:hAnsi="宋体" w:eastAsia="宋体" w:cs="宋体"/>
          <w:color w:val="000"/>
          <w:sz w:val="28"/>
          <w:szCs w:val="28"/>
        </w:rPr>
        <w:t xml:space="preserve">一是完善绩效考核工作日常监督检查;</w:t>
      </w:r>
    </w:p>
    <w:p>
      <w:pPr>
        <w:ind w:left="0" w:right="0" w:firstLine="560"/>
        <w:spacing w:before="450" w:after="450" w:line="312" w:lineRule="auto"/>
      </w:pPr>
      <w:r>
        <w:rPr>
          <w:rFonts w:ascii="宋体" w:hAnsi="宋体" w:eastAsia="宋体" w:cs="宋体"/>
          <w:color w:val="000"/>
          <w:sz w:val="28"/>
          <w:szCs w:val="28"/>
        </w:rPr>
        <w:t xml:space="preserve">二是全面细化、量化指标，根据指标定分值、定工资;</w:t>
      </w:r>
    </w:p>
    <w:p>
      <w:pPr>
        <w:ind w:left="0" w:right="0" w:firstLine="560"/>
        <w:spacing w:before="450" w:after="450" w:line="312" w:lineRule="auto"/>
      </w:pPr>
      <w:r>
        <w:rPr>
          <w:rFonts w:ascii="宋体" w:hAnsi="宋体" w:eastAsia="宋体" w:cs="宋体"/>
          <w:color w:val="000"/>
          <w:sz w:val="28"/>
          <w:szCs w:val="28"/>
        </w:rPr>
        <w:t xml:space="preserve">三是加强痕迹管理。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一是县直部门对应乡镇的站所或业务人员，出台相关的考核内容，由乡镇直接来执行考核;</w:t>
      </w:r>
    </w:p>
    <w:p>
      <w:pPr>
        <w:ind w:left="0" w:right="0" w:firstLine="560"/>
        <w:spacing w:before="450" w:after="450" w:line="312" w:lineRule="auto"/>
      </w:pPr>
      <w:r>
        <w:rPr>
          <w:rFonts w:ascii="宋体" w:hAnsi="宋体" w:eastAsia="宋体" w:cs="宋体"/>
          <w:color w:val="000"/>
          <w:sz w:val="28"/>
          <w:szCs w:val="28"/>
        </w:rPr>
        <w:t xml:space="preserve">二是县委、县人民政府能拿出一定的考核奖励资金，加大奖励的力度。</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篇3</w:t>
      </w:r>
    </w:p>
    <w:p>
      <w:pPr>
        <w:ind w:left="0" w:right="0" w:firstLine="560"/>
        <w:spacing w:before="450" w:after="450" w:line="312" w:lineRule="auto"/>
      </w:pPr>
      <w:r>
        <w:rPr>
          <w:rFonts w:ascii="宋体" w:hAnsi="宋体" w:eastAsia="宋体" w:cs="宋体"/>
          <w:color w:val="000"/>
          <w:sz w:val="28"/>
          <w:szCs w:val="28"/>
        </w:rPr>
        <w:t xml:space="preserve">今年,镇党委政府高度重视安全生产管理工作，积极做好安全生产基础和基层工作，成功迎接了全市“两基”工作现场会在我区的召开，全年安全生产各项指标均达到预定目标，我镇安全工作取得了良好的社会影响。为进一步提高全镇干部抓安全生产保人民生命财产安全的自觉性和积极性，促进我镇安全生产形势的根本好转，现将我镇20xx年安全生产管理工作经验得失和20xx年安全生产工作基本思路简要总结和安排如下。</w:t>
      </w:r>
    </w:p>
    <w:p>
      <w:pPr>
        <w:ind w:left="0" w:right="0" w:firstLine="560"/>
        <w:spacing w:before="450" w:after="450" w:line="312" w:lineRule="auto"/>
      </w:pPr>
      <w:r>
        <w:rPr>
          <w:rFonts w:ascii="宋体" w:hAnsi="宋体" w:eastAsia="宋体" w:cs="宋体"/>
          <w:color w:val="000"/>
          <w:sz w:val="28"/>
          <w:szCs w:val="28"/>
        </w:rPr>
        <w:t xml:space="preserve">本年工作</w:t>
      </w:r>
    </w:p>
    <w:p>
      <w:pPr>
        <w:ind w:left="0" w:right="0" w:firstLine="560"/>
        <w:spacing w:before="450" w:after="450" w:line="312" w:lineRule="auto"/>
      </w:pPr>
      <w:r>
        <w:rPr>
          <w:rFonts w:ascii="宋体" w:hAnsi="宋体" w:eastAsia="宋体" w:cs="宋体"/>
          <w:color w:val="000"/>
          <w:sz w:val="28"/>
          <w:szCs w:val="28"/>
        </w:rPr>
        <w:t xml:space="preserve">一、建制度,明职责,从制度上巩固安全生产的根本</w:t>
      </w:r>
    </w:p>
    <w:p>
      <w:pPr>
        <w:ind w:left="0" w:right="0" w:firstLine="560"/>
        <w:spacing w:before="450" w:after="450" w:line="312" w:lineRule="auto"/>
      </w:pPr>
      <w:r>
        <w:rPr>
          <w:rFonts w:ascii="宋体" w:hAnsi="宋体" w:eastAsia="宋体" w:cs="宋体"/>
          <w:color w:val="000"/>
          <w:sz w:val="28"/>
          <w:szCs w:val="28"/>
        </w:rPr>
        <w:t xml:space="preserve">为明确各职能部门和镇村干部、机关、企事业单位负责人在安全生产管理工作中的职责，根据《中华人民共和国安全生产法》、《国务院关于特大安全事故行政责任追究的规定》(国务院302号令)等相关法律法规，我镇制定了《安全生产管理工作制度》，并以镇人民政府(20xx)01号文件发布施行。其主要内容为涵盖了政府的13项安全管理工作职责、14个职能部门及相关办、站、所的安全管理职责)、政府领导及安全生产委员会成员工作职责、各专门安全管理人员工作职责、一般镇干部管理安全的职责、生产经营单位及其负责人安全生产工作职责、安全生产从业人员的权利和义务、工会在安全生产事项中的权利、村(居)民委员会安全工作职责、安全协管员工作职责及12项安全工作制度，从根本上解决了安全管理工作职责不明的问题，使我镇的安全生产管理走上了制度化轨道。</w:t>
      </w:r>
    </w:p>
    <w:p>
      <w:pPr>
        <w:ind w:left="0" w:right="0" w:firstLine="560"/>
        <w:spacing w:before="450" w:after="450" w:line="312" w:lineRule="auto"/>
      </w:pPr>
      <w:r>
        <w:rPr>
          <w:rFonts w:ascii="宋体" w:hAnsi="宋体" w:eastAsia="宋体" w:cs="宋体"/>
          <w:color w:val="000"/>
          <w:sz w:val="28"/>
          <w:szCs w:val="28"/>
        </w:rPr>
        <w:t xml:space="preserve">二、划责任，“人盯人”，细化分解责任向管理要安全</w:t>
      </w:r>
    </w:p>
    <w:p>
      <w:pPr>
        <w:ind w:left="0" w:right="0" w:firstLine="560"/>
        <w:spacing w:before="450" w:after="450" w:line="312" w:lineRule="auto"/>
      </w:pPr>
      <w:r>
        <w:rPr>
          <w:rFonts w:ascii="宋体" w:hAnsi="宋体" w:eastAsia="宋体" w:cs="宋体"/>
          <w:color w:val="000"/>
          <w:sz w:val="28"/>
          <w:szCs w:val="28"/>
        </w:rPr>
        <w:t xml:space="preserve">我镇实行了党政一把手负总责、分管领导主抓、副科级以上领导包村驻点分门别类抓行业和区域安全、具体业务人员负责、一般干部与村组干部全面参与并严格责任追究的安全生产管理责任制度，并采取金字塔式的目标管理模式将安全生产管理责任落实到各分管领导、办(站、所)、村居委会和厂矿企业负责人人头：1、以镇人民政府与各基层单位签订安全生产目标责任书，将全镇安全生产控制目标、工作目标分解到各村居委会及企事业单位，各驻村干部的安全监督管理责任也一并纳入;2、以镇人民政府镇长(党委副书记)与各分管安全、农业及经济、社会事务等的党委、政府领导签订专门的安全生产分级管理责任书;3、各分管党委、政府领导与镇船管站、水务农机站、林业站等专业管理部门和社会事务办、经济发展办等综合管理部门以及朝天中心国土所等区级机关派出单位签订了安全生产管理责任书;4、以镇船管站与各船主(驾长)、以镇水务农机管理站与各车主分别签订专业的安全管理责任书;并重点针对客运车辆、乡镇船舶、重点企业签订了有镇长负责、副科级领导联系的专题安全管理责任书;5、明确了安全生产各专业管理人员和安全协管员以及一般干部在安全生产监督管理之中的职责，并在平时的工作汇报和年度工作考核时将安全生产工作一并汇报和考核;6、以镇人民政府分管国土工作的领导为主，与各地质灾害点所在的村建立了地质灾害防治工作责任制度，并由朝天中心国土所落实了地质灾害监测和汛期巡查工作，同时建立起各基层单位地质灾害防治工作站和群测群防网络，有效避免了灾害的发生。7、建立了基层单位安全生产工作月报告制度，由镇人民政府驻各基层单位负责人签字后将“朝天镇安全生产工作报告单(月)”报回，堵住了管理责任履行上的一些漏洞，从而有效地提高了干部管安全的责任心。</w:t>
      </w:r>
    </w:p>
    <w:p>
      <w:pPr>
        <w:ind w:left="0" w:right="0" w:firstLine="560"/>
        <w:spacing w:before="450" w:after="450" w:line="312" w:lineRule="auto"/>
      </w:pPr>
      <w:r>
        <w:rPr>
          <w:rFonts w:ascii="宋体" w:hAnsi="宋体" w:eastAsia="宋体" w:cs="宋体"/>
          <w:color w:val="000"/>
          <w:sz w:val="28"/>
          <w:szCs w:val="28"/>
        </w:rPr>
        <w:t xml:space="preserve">三、建机制，抓落实，从基层安全组织建设上找安全生产的保障</w:t>
      </w:r>
    </w:p>
    <w:p>
      <w:pPr>
        <w:ind w:left="0" w:right="0" w:firstLine="560"/>
        <w:spacing w:before="450" w:after="450" w:line="312" w:lineRule="auto"/>
      </w:pPr>
      <w:r>
        <w:rPr>
          <w:rFonts w:ascii="宋体" w:hAnsi="宋体" w:eastAsia="宋体" w:cs="宋体"/>
          <w:color w:val="000"/>
          <w:sz w:val="28"/>
          <w:szCs w:val="28"/>
        </w:rPr>
        <w:t xml:space="preserve">镇人民政府通过建立镇安全生产委员会(政府责任领导和重点安全工作机构负责人)、安办(包括各成员单位和专兼职安全管理人员)、镇驻村居委会(企业)安全生产指导组、村居委会(企业)安全生产领导小组、村居民小组(车间、班组)安全员、安全协管员这一组织体系，并根据省政府的有关规定和本地实际建立了保障安全生产的一系列制度如隐患排查整治三级管理制度、“六长会商”制度、安全协管员制度、安全教育培训制度、安全信息工作制度、事故应急救援制度、安全生产告诫制度、安全督办制度、目标管理和一票否决制度、安全隐患违章违法行为举报等制度，同时制定了《自然灾害应急救援预案》、《安全生产重特大事故应急救援预案》和其他厂矿企业、村居委会、中小学校安全生产应急救援预案，这样，就实现了安全隐患违章违法行为从排查到回报到整治到处罚的全过程和管理者、经营者、从业人员的全员监控;，初步形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四、强投入，抓整治，建示范，以强劲的工作力度和措施保障安全生产形势根本好转</w:t>
      </w:r>
    </w:p>
    <w:p>
      <w:pPr>
        <w:ind w:left="0" w:right="0" w:firstLine="560"/>
        <w:spacing w:before="450" w:after="450" w:line="312" w:lineRule="auto"/>
      </w:pPr>
      <w:r>
        <w:rPr>
          <w:rFonts w:ascii="宋体" w:hAnsi="宋体" w:eastAsia="宋体" w:cs="宋体"/>
          <w:color w:val="000"/>
          <w:sz w:val="28"/>
          <w:szCs w:val="28"/>
        </w:rPr>
        <w:t xml:space="preserve">今年，我镇从极其紧张的财力中拿出专项资金进行安全生产隐患整改和基础设施、阵地建设，极大地改变了安全生产基础条件。</w:t>
      </w:r>
    </w:p>
    <w:p>
      <w:pPr>
        <w:ind w:left="0" w:right="0" w:firstLine="560"/>
        <w:spacing w:before="450" w:after="450" w:line="312" w:lineRule="auto"/>
      </w:pPr>
      <w:r>
        <w:rPr>
          <w:rFonts w:ascii="宋体" w:hAnsi="宋体" w:eastAsia="宋体" w:cs="宋体"/>
          <w:color w:val="000"/>
          <w:sz w:val="28"/>
          <w:szCs w:val="28"/>
        </w:rPr>
        <w:t xml:space="preserve">一是新建烟灯小客渡码头一座和三滩、烟灯等村组公路40余公里。</w:t>
      </w:r>
    </w:p>
    <w:p>
      <w:pPr>
        <w:ind w:left="0" w:right="0" w:firstLine="560"/>
        <w:spacing w:before="450" w:after="450" w:line="312" w:lineRule="auto"/>
      </w:pPr>
      <w:r>
        <w:rPr>
          <w:rFonts w:ascii="宋体" w:hAnsi="宋体" w:eastAsia="宋体" w:cs="宋体"/>
          <w:color w:val="000"/>
          <w:sz w:val="28"/>
          <w:szCs w:val="28"/>
        </w:rPr>
        <w:t xml:space="preserve">二是筹集资金10余万元解决了青云、烟灯等村小危房改造问题，目前，全镇中小学校已无危房，能够保证学生安全行课。朝天小学、筹笔小学狠抓中心校和各村小安全管理，按照区教育主管部门和政府安全工作要求抓促到位，已连续三年未发生一起安全事故。</w:t>
      </w:r>
    </w:p>
    <w:p>
      <w:pPr>
        <w:ind w:left="0" w:right="0" w:firstLine="560"/>
        <w:spacing w:before="450" w:after="450" w:line="312" w:lineRule="auto"/>
      </w:pPr>
      <w:r>
        <w:rPr>
          <w:rFonts w:ascii="宋体" w:hAnsi="宋体" w:eastAsia="宋体" w:cs="宋体"/>
          <w:color w:val="000"/>
          <w:sz w:val="28"/>
          <w:szCs w:val="28"/>
        </w:rPr>
        <w:t xml:space="preserve">三是协调企业进行技术改造，强化安全生产基础条件。朝天页岩机砖厂(私营)自筹资金50万元进行技改，现已全面改造完毕，制砖车间面貌焕然一新，安全警示、宣传标语制作规范。龙洞背水电站结合安全生产示范单位建设，强化安全生产管理组织机构、阵地、监管网络及制度建设，企业安全运转已达天，效益良好。</w:t>
      </w:r>
    </w:p>
    <w:p>
      <w:pPr>
        <w:ind w:left="0" w:right="0" w:firstLine="560"/>
        <w:spacing w:before="450" w:after="450" w:line="312" w:lineRule="auto"/>
      </w:pPr>
      <w:r>
        <w:rPr>
          <w:rFonts w:ascii="宋体" w:hAnsi="宋体" w:eastAsia="宋体" w:cs="宋体"/>
          <w:color w:val="000"/>
          <w:sz w:val="28"/>
          <w:szCs w:val="28"/>
        </w:rPr>
        <w:t xml:space="preserve">四是加强安全生产监督检查和执法力度。驻镇安全生产监察员和各安全生产管理部门及工作人员认真履行职责，定期不定期地进行了安全检查和隐患整治复查，并依法对违反安全生产法的违法行为人和单位予以处罚，有效制止了安全生产违法行为，遏制了生产安全事故发生。</w:t>
      </w:r>
    </w:p>
    <w:p>
      <w:pPr>
        <w:ind w:left="0" w:right="0" w:firstLine="560"/>
        <w:spacing w:before="450" w:after="450" w:line="312" w:lineRule="auto"/>
      </w:pPr>
      <w:r>
        <w:rPr>
          <w:rFonts w:ascii="宋体" w:hAnsi="宋体" w:eastAsia="宋体" w:cs="宋体"/>
          <w:color w:val="000"/>
          <w:sz w:val="28"/>
          <w:szCs w:val="28"/>
        </w:rPr>
        <w:t xml:space="preserve">六是抓住规范管理乡镇创建的契机，狠抓安全生产管理示范岗、安全示范村(企业)、安全示范点建设，以点促面，以典型带动全局。一是抓了镇安办内务建设。制作了安全生产“四图一表”(行政区划图、机构设置示意图、重点部位监控图、监管责任分工网络图和基础数据统计表)、安全生产行政执法岗及安全生产工作制度公示栏和安全生产重点车、船、企业监控责任公示以及安全生产管理活动剪影展版;规范了安全生产管理档案。驻镇安全生产监察员、车辆安全管理员、企业安全管理员、森林防火安全管理员等岗位还分别制作了桌卡。二是抓了楼房、清风、金堆等安全示范村建设，统一格调制作了村行政区划及重点监控部位分布图、安全生产机构设置示意图、领导小组成员及分工、村委会安全生产各项工作职责，并建立了详细的村级安全生产工作制度。三是抓了明月峡水上交通安全示范点建设。在新建的严格执行客渡船航次签单的规定，严格审查船舶船员安全经营资质和适航条件，并分别制作了安全管理责任公示牌，重点落实了镇安全生产管理第一、二责任人和副科级领导包船责任人、村委会包船责任人、船舶日常安全管理责任人以及现场安全检查责任人，将船舶安全监管乡镇及以下责任人公示到船舶码头，广泛接受群众监督。四是抓了安全生产许可证的办理工作。辖区内非煤矿山和危险化学品经营企业均按照法定程序办理了安全生产、销售、经营许可证。</w:t>
      </w:r>
    </w:p>
    <w:p>
      <w:pPr>
        <w:ind w:left="0" w:right="0" w:firstLine="560"/>
        <w:spacing w:before="450" w:after="450" w:line="312" w:lineRule="auto"/>
      </w:pPr>
      <w:r>
        <w:rPr>
          <w:rFonts w:ascii="宋体" w:hAnsi="宋体" w:eastAsia="宋体" w:cs="宋体"/>
          <w:color w:val="000"/>
          <w:sz w:val="28"/>
          <w:szCs w:val="28"/>
        </w:rPr>
        <w:t xml:space="preserve">七是抓了安全生产工作督办和安全告诫两项工作的落实。根据省政府制定的七项安全工作制度，我们在安全生产工作事项的督查督办上狠下工夫，对安全生产抓促不力、整改隐患不到位的管理部门、村居委会、企业下发安全工作督办通知，限期办结并将情况及时报回;对不履行职责，辖区(单位)安全隐患突出、事故频发的单位和个人予以安全告诫，情节严重的，依法追究有关责任人党纪政纪处分直至追究刑事责任。这样，就有效地改变了干部敷衍塞责、人浮于事和重项目发展、轻安全监管的作风，最终以踏实的工作作风和严谨的工作态度抓好安全生产，从而确保全镇安全生产形势得到彻底巩固。</w:t>
      </w:r>
    </w:p>
    <w:p>
      <w:pPr>
        <w:ind w:left="0" w:right="0" w:firstLine="560"/>
        <w:spacing w:before="450" w:after="450" w:line="312" w:lineRule="auto"/>
      </w:pPr>
      <w:r>
        <w:rPr>
          <w:rFonts w:ascii="宋体" w:hAnsi="宋体" w:eastAsia="宋体" w:cs="宋体"/>
          <w:color w:val="000"/>
          <w:sz w:val="28"/>
          <w:szCs w:val="28"/>
        </w:rPr>
        <w:t xml:space="preserve">存在的问题和下一步工作打算</w:t>
      </w:r>
    </w:p>
    <w:p>
      <w:pPr>
        <w:ind w:left="0" w:right="0" w:firstLine="560"/>
        <w:spacing w:before="450" w:after="450" w:line="312" w:lineRule="auto"/>
      </w:pPr>
      <w:r>
        <w:rPr>
          <w:rFonts w:ascii="宋体" w:hAnsi="宋体" w:eastAsia="宋体" w:cs="宋体"/>
          <w:color w:val="000"/>
          <w:sz w:val="28"/>
          <w:szCs w:val="28"/>
        </w:rPr>
        <w:t xml:space="preserve">在今年全市的“两基”工作现场会上，我镇被市安委会评为市级“安全生产规范管理单位”创建“先进单位”，安全生产基础管理工作得到外界认可，区内外乡镇、机关纷纷前来我镇学习经验。但我们深知，安全生产管理工作任重而道远，我们的工作也存在一定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乡镇安全监管权限受限，难以根治安全隐患。我镇安全生产监管工作虽然取得了一定的执法权限，针对工矿企事业单位可以理顺监管关系，但我镇安全生产管理领域最为突出也最让人担忧的是车辆和船舶安全，我们无权处理和处罚，经营业主和从业人员难以服从管理，乡镇对一些典型违章违法行为鞭长莫及。</w:t>
      </w:r>
    </w:p>
    <w:p>
      <w:pPr>
        <w:ind w:left="0" w:right="0" w:firstLine="560"/>
        <w:spacing w:before="450" w:after="450" w:line="312" w:lineRule="auto"/>
      </w:pPr>
      <w:r>
        <w:rPr>
          <w:rFonts w:ascii="宋体" w:hAnsi="宋体" w:eastAsia="宋体" w:cs="宋体"/>
          <w:color w:val="000"/>
          <w:sz w:val="28"/>
          <w:szCs w:val="28"/>
        </w:rPr>
        <w:t xml:space="preserve">2、道路交通安全管理体制不顺。道路交通安全管理法律法规远不如水上，乡镇履行监管职责难度大。交警已经未“包”车，但区级部门仍然要求报乡镇干部包车名单，无疑给乡镇干部再加一把锁链，增加一份随时可能兑现的巨额责任“支票”，乡镇干部无职无权，到底如何才能规避风险，是摆在乡镇干部面前的一大难题，从而使乡镇安办落实包车责任时怨声载道，极不利于基层安全监管工作。</w:t>
      </w:r>
    </w:p>
    <w:p>
      <w:pPr>
        <w:ind w:left="0" w:right="0" w:firstLine="560"/>
        <w:spacing w:before="450" w:after="450" w:line="312" w:lineRule="auto"/>
      </w:pPr>
      <w:r>
        <w:rPr>
          <w:rFonts w:ascii="宋体" w:hAnsi="宋体" w:eastAsia="宋体" w:cs="宋体"/>
          <w:color w:val="000"/>
          <w:sz w:val="28"/>
          <w:szCs w:val="28"/>
        </w:rPr>
        <w:t xml:space="preserve">3、安全生产投入大，乡镇财力负担困难。税费改革后，乡镇财政更为紧张，资金投入难度进一步加大，隐患整改难以落实。</w:t>
      </w:r>
    </w:p>
    <w:p>
      <w:pPr>
        <w:ind w:left="0" w:right="0" w:firstLine="560"/>
        <w:spacing w:before="450" w:after="450" w:line="312" w:lineRule="auto"/>
      </w:pPr>
      <w:r>
        <w:rPr>
          <w:rFonts w:ascii="宋体" w:hAnsi="宋体" w:eastAsia="宋体" w:cs="宋体"/>
          <w:color w:val="000"/>
          <w:sz w:val="28"/>
          <w:szCs w:val="28"/>
        </w:rPr>
        <w:t xml:space="preserve">4、安全监管属于新生事物，群众认识高，理解却不到位。只有加强安全生产法律法规宣传力度，才能避免的事故发生。</w:t>
      </w:r>
    </w:p>
    <w:p>
      <w:pPr>
        <w:ind w:left="0" w:right="0" w:firstLine="560"/>
        <w:spacing w:before="450" w:after="450" w:line="312" w:lineRule="auto"/>
      </w:pPr>
      <w:r>
        <w:rPr>
          <w:rFonts w:ascii="宋体" w:hAnsi="宋体" w:eastAsia="宋体" w:cs="宋体"/>
          <w:color w:val="000"/>
          <w:sz w:val="28"/>
          <w:szCs w:val="28"/>
        </w:rPr>
        <w:t xml:space="preserve">5、安全生产监管队伍不规范。安全生产实行综合监督和专业监督相结合的原则。乡镇安办在履行综合监督职责，但乡镇却缺乏明确的专业管理队伍。而且，乡镇干部一专多能、一人多职、眉毛胡子一把抓的现象很普遍，监管力度有限，时间难以保障，监管的效果就难以显现。</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1、加强安全生产法律法规宣传。结合新颁布的安全生产法规，重点宣传《中华人民共和国安全生产法》、《中华人民共和国道路交通安全法》、《中华人民共和国道路交通安全法实施条例》、《国务院关于进一步加强安全生产工作的决定》、《安全生产许可证条例》等法律法规和安全生产基本知识，提高从业人员和广大群众安全生产意识。</w:t>
      </w:r>
    </w:p>
    <w:p>
      <w:pPr>
        <w:ind w:left="0" w:right="0" w:firstLine="560"/>
        <w:spacing w:before="450" w:after="450" w:line="312" w:lineRule="auto"/>
      </w:pPr>
      <w:r>
        <w:rPr>
          <w:rFonts w:ascii="宋体" w:hAnsi="宋体" w:eastAsia="宋体" w:cs="宋体"/>
          <w:color w:val="000"/>
          <w:sz w:val="28"/>
          <w:szCs w:val="28"/>
        </w:rPr>
        <w:t xml:space="preserve">2、加强监督检查和隐患整改督查力度，消除事故隐患。</w:t>
      </w:r>
    </w:p>
    <w:p>
      <w:pPr>
        <w:ind w:left="0" w:right="0" w:firstLine="560"/>
        <w:spacing w:before="450" w:after="450" w:line="312" w:lineRule="auto"/>
      </w:pPr>
      <w:r>
        <w:rPr>
          <w:rFonts w:ascii="宋体" w:hAnsi="宋体" w:eastAsia="宋体" w:cs="宋体"/>
          <w:color w:val="000"/>
          <w:sz w:val="28"/>
          <w:szCs w:val="28"/>
        </w:rPr>
        <w:t xml:space="preserve">3、以政府文件和办公会议再次明确安全生产综合监管和专业监管人员职责，明确全镇安全生产监管体制。</w:t>
      </w:r>
    </w:p>
    <w:p>
      <w:pPr>
        <w:ind w:left="0" w:right="0" w:firstLine="560"/>
        <w:spacing w:before="450" w:after="450" w:line="312" w:lineRule="auto"/>
      </w:pPr>
      <w:r>
        <w:rPr>
          <w:rFonts w:ascii="宋体" w:hAnsi="宋体" w:eastAsia="宋体" w:cs="宋体"/>
          <w:color w:val="000"/>
          <w:sz w:val="28"/>
          <w:szCs w:val="28"/>
        </w:rPr>
        <w:t xml:space="preserve">4、加大安全生产行政执法力度，重点针对负有安全生产监管职责的部门履行监管职责的情况、生产经营单位安全生产基础管理工作情况进行执法监督和处理处罚;加大安全生产专项整治工作力度，重点针对事故多发地区、行业以及高危险企业展开;加大安全生产工作督查督办力度，严格按照安全生产目标责任书对照检查基层单位安全生产工作开展情况和辖区、单位、管理领域事故发生情况，对事故多发单位、部门、村居委会及其负责人按照国务院302号令之规定予以党纪政纪处理。</w:t>
      </w:r>
    </w:p>
    <w:p>
      <w:pPr>
        <w:ind w:left="0" w:right="0" w:firstLine="560"/>
        <w:spacing w:before="450" w:after="450" w:line="312" w:lineRule="auto"/>
      </w:pPr>
      <w:r>
        <w:rPr>
          <w:rFonts w:ascii="宋体" w:hAnsi="宋体" w:eastAsia="宋体" w:cs="宋体"/>
          <w:color w:val="000"/>
          <w:sz w:val="28"/>
          <w:szCs w:val="28"/>
        </w:rPr>
        <w:t xml:space="preserve">5、加强安全生产监管队伍建设，实行安全生产管理专人专职专抓、各职能部门全面管理各司其职、全体干部多方配合共管的乡镇安全生产管理体制，堵住安全监管的漏洞。</w:t>
      </w:r>
    </w:p>
    <w:p>
      <w:pPr>
        <w:ind w:left="0" w:right="0" w:firstLine="560"/>
        <w:spacing w:before="450" w:after="450" w:line="312" w:lineRule="auto"/>
      </w:pPr>
      <w:r>
        <w:rPr>
          <w:rFonts w:ascii="宋体" w:hAnsi="宋体" w:eastAsia="宋体" w:cs="宋体"/>
          <w:color w:val="000"/>
          <w:sz w:val="28"/>
          <w:szCs w:val="28"/>
        </w:rPr>
        <w:t xml:space="preserve">6、积极推进“安全生产示范乡镇”创建活动，力争省级示范乡镇创建达标。</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篇4</w:t>
      </w:r>
    </w:p>
    <w:p>
      <w:pPr>
        <w:ind w:left="0" w:right="0" w:firstLine="560"/>
        <w:spacing w:before="450" w:after="450" w:line="312" w:lineRule="auto"/>
      </w:pPr>
      <w:r>
        <w:rPr>
          <w:rFonts w:ascii="宋体" w:hAnsi="宋体" w:eastAsia="宋体" w:cs="宋体"/>
          <w:color w:val="000"/>
          <w:sz w:val="28"/>
          <w:szCs w:val="28"/>
        </w:rPr>
        <w:t xml:space="preserve">根据《中共关于做好全区公务员和事业单位工作人员XX年度考核工作的通知》（发【】2号）精神，我办结合工作实际，认真组织开展了x年度考核测评工作。现将我办考核测评工作情况总结如下：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公务员和事业单位工作人员XX年度考核工作的通知》（发【】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x年2月10日，召开全体工作人员大会，组织学习《中共成都市温江区组织部成都市温江区人事局关于做好全区公务员和事业单位工作人员x年度考核工作的通知》。对我办考核测评工作进行安排，发放《公务员年度考核登记表》和《事业单位工作人员年度考核登记表》，要求每位同志按照和“xx大”精神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同志实事求是作出评议，单位参加评议率达100%。三是充分开展群众评议，充分讨论每位同志XX年各方面的表现，在提出优点的同时指出了不足之处，帮助同志明确努力方向，在工作中改正不足。四是采用无记名投票的方式进行民主测评，推选出x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《领导班子成员年度考核民主测评表》和《x区x年度考核民主测评表》填写完毕，现场进行统计，由单位综合科统计，考核领导小组组长监督，民主评议测评结果当场公布。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单位应到在编人员x名，实到x名，全部参加了测评。经考核上报为优秀等次人选，经考核确定为优秀等次，其余成员经考核全部确定为称职，无不称职或基本称职人员。并且将绩效考核结果在单位进行公示。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篇5</w:t>
      </w:r>
    </w:p>
    <w:p>
      <w:pPr>
        <w:ind w:left="0" w:right="0" w:firstLine="560"/>
        <w:spacing w:before="450" w:after="450" w:line="312" w:lineRule="auto"/>
      </w:pPr>
      <w:r>
        <w:rPr>
          <w:rFonts w:ascii="宋体" w:hAnsi="宋体" w:eastAsia="宋体" w:cs="宋体"/>
          <w:color w:val="000"/>
          <w:sz w:val="28"/>
          <w:szCs w:val="28"/>
        </w:rPr>
        <w:t xml:space="preserve">20_年，根据《连云港市公务员绩效考核办法(试行)》的通知，镇领导高度重视此项工作的开展，召开了专题会议进行安排和布署，成立了某某镇公务员绩效考核委员会专门负责此项工作开展，并根据考核办法拟定了我镇的《公务员绩效考核实施细则》。经过前一段时间的实践，取得了比较好的效果。</w:t>
      </w:r>
    </w:p>
    <w:p>
      <w:pPr>
        <w:ind w:left="0" w:right="0" w:firstLine="560"/>
        <w:spacing w:before="450" w:after="450" w:line="312" w:lineRule="auto"/>
      </w:pPr>
      <w:r>
        <w:rPr>
          <w:rFonts w:ascii="宋体" w:hAnsi="宋体" w:eastAsia="宋体" w:cs="宋体"/>
          <w:color w:val="000"/>
          <w:sz w:val="28"/>
          <w:szCs w:val="28"/>
        </w:rPr>
        <w:t xml:space="preserve">坚持“四个结合”，确保考核工作的全面提升：</w:t>
      </w:r>
    </w:p>
    <w:p>
      <w:pPr>
        <w:ind w:left="0" w:right="0" w:firstLine="560"/>
        <w:spacing w:before="450" w:after="450" w:line="312" w:lineRule="auto"/>
      </w:pPr>
      <w:r>
        <w:rPr>
          <w:rFonts w:ascii="宋体" w:hAnsi="宋体" w:eastAsia="宋体" w:cs="宋体"/>
          <w:color w:val="000"/>
          <w:sz w:val="28"/>
          <w:szCs w:val="28"/>
        </w:rPr>
        <w:t xml:space="preserve">一是日常考核与年终考核相结合。为避免出现岁尾年初各项评定工作齐上阵，“一票定胜负”从而产生考评结果随机性和不公正性的问题，某某镇党委政府强化了对日常工作的考核，平时考核通过日常工作的完成情况或半年考核的形式进行，为年度考核积累资料，提供依据。</w:t>
      </w:r>
    </w:p>
    <w:p>
      <w:pPr>
        <w:ind w:left="0" w:right="0" w:firstLine="560"/>
        <w:spacing w:before="450" w:after="450" w:line="312" w:lineRule="auto"/>
      </w:pPr>
      <w:r>
        <w:rPr>
          <w:rFonts w:ascii="宋体" w:hAnsi="宋体" w:eastAsia="宋体" w:cs="宋体"/>
          <w:color w:val="000"/>
          <w:sz w:val="28"/>
          <w:szCs w:val="28"/>
        </w:rPr>
        <w:t xml:space="preserve">二是部门考核与个人考核相结合。在公务员考核工作中，某某镇党委政府把对公务员的个人考核与部门的工作目标完成情况相挂钩。根据目标管理责任状，对全镇干部职工任务完成情况认真开展“回头看”只有所在部门圆满完成了年初工作目标，才能对该部门的公务员予以“优秀”等次评定，从而激发干部的团队精神和爱岗敬业精神。任务完成情况，岗位履职情况，使考核更有效。</w:t>
      </w:r>
    </w:p>
    <w:p>
      <w:pPr>
        <w:ind w:left="0" w:right="0" w:firstLine="560"/>
        <w:spacing w:before="450" w:after="450" w:line="312" w:lineRule="auto"/>
      </w:pPr>
      <w:r>
        <w:rPr>
          <w:rFonts w:ascii="宋体" w:hAnsi="宋体" w:eastAsia="宋体" w:cs="宋体"/>
          <w:color w:val="000"/>
          <w:sz w:val="28"/>
          <w:szCs w:val="28"/>
        </w:rPr>
        <w:t xml:space="preserve">三是群众考核与领导评议相结合。为体现公平民主的原则，某某镇党委政府一改以往只本文来源：对下、不对上的单边评定方式，开展部门领导和所在部门干部的双向评价，让群众拥有同样的表决权，从而促进机关工作作风的转变，服务水平的提高和工作任务的完成。原则上规定在半年或年</w:t>
      </w:r>
    </w:p>
    <w:p>
      <w:pPr>
        <w:ind w:left="0" w:right="0" w:firstLine="560"/>
        <w:spacing w:before="450" w:after="450" w:line="312" w:lineRule="auto"/>
      </w:pPr>
      <w:r>
        <w:rPr>
          <w:rFonts w:ascii="宋体" w:hAnsi="宋体" w:eastAsia="宋体" w:cs="宋体"/>
          <w:color w:val="000"/>
          <w:sz w:val="28"/>
          <w:szCs w:val="28"/>
        </w:rPr>
        <w:t xml:space="preserve">度考核评议中，测评位于靠后的部门或个人，其部门和部门成员不予评先评优。</w:t>
      </w:r>
    </w:p>
    <w:p>
      <w:pPr>
        <w:ind w:left="0" w:right="0" w:firstLine="560"/>
        <w:spacing w:before="450" w:after="450" w:line="312" w:lineRule="auto"/>
      </w:pPr>
      <w:r>
        <w:rPr>
          <w:rFonts w:ascii="宋体" w:hAnsi="宋体" w:eastAsia="宋体" w:cs="宋体"/>
          <w:color w:val="000"/>
          <w:sz w:val="28"/>
          <w:szCs w:val="28"/>
        </w:rPr>
        <w:t xml:space="preserve">四是工作目标考核、工作评价与工作考勤相结合。在强化工作目标考核和工作评价基础上，把干部职工纪律和日常考勤也作为绩效考核的重要依据之一。在具体操作中，局班子制定了《工作纪律和日常考勤管理办法》，开展了指纹签到签退制度。确保了工作时间内人人在岗、各司其职，较好地体现了务实、勤政、高效的工作作风，也确保了各项工作目标的顺利完成和社会各界对党委政府的良好评价。</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篇6</w:t>
      </w:r>
    </w:p>
    <w:p>
      <w:pPr>
        <w:ind w:left="0" w:right="0" w:firstLine="560"/>
        <w:spacing w:before="450" w:after="450" w:line="312" w:lineRule="auto"/>
      </w:pPr>
      <w:r>
        <w:rPr>
          <w:rFonts w:ascii="宋体" w:hAnsi="宋体" w:eastAsia="宋体" w:cs="宋体"/>
          <w:color w:val="000"/>
          <w:sz w:val="28"/>
          <w:szCs w:val="28"/>
        </w:rPr>
        <w:t xml:space="preserve">20x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20xx年底，非业务部门上海公司参与考核的人员共有24人，除离职的和因工作忙暂未沟通的人员外，实际参与面谈沟通的人共有20人。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一、20xx年度绩效考核实施过程中存在的问题：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因20xx年集团的绩效、薪酬制度进行过改革，取消了每季度的“绩效工资”，取而代之的是“实施年终考核，年终奖根据集团效益确定”的激励措施。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xx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因种种原因，20xx年底在“考核的实施”环节完成之后，并未做“绩效面谈”，所以，当此次与被考核人面谈时，认为“没有意义”、“工作忙”、“奖金都发了，面谈还有什么作用？”的现象还是存在。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xx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20xx年，因种种原因，评估实施结束之后没有进行绩效面谈，所以大部分被考核人并不清楚自己的最终得分。当告知他们最终得分时，大部分基层人员提出过“评分结果是如何得来”的疑问。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xx年考核分数出来之后，经向上级领导报批后，明确了奖金发放的标准，简而言之为“三、二、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二、20xx年度绩效考核实施后的效果：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xx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此次沟通过程中，采取的是“个人自我客观评估+实际最终得分反辣的形式来评估此次绩效考核实施的效果。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3、大部分人员对“绩效沟通”一事比较认可，但更希望能够得到直接上级的评定和面对面的沟通；大部分人员比较认可“绩效沟通”一事，认为很有必要进行沟通，只是对“迟到的沟通”略有不满。</w:t>
      </w:r>
    </w:p>
    <w:p>
      <w:pPr>
        <w:ind w:left="0" w:right="0" w:firstLine="560"/>
        <w:spacing w:before="450" w:after="450" w:line="312" w:lineRule="auto"/>
      </w:pPr>
      <w:r>
        <w:rPr>
          <w:rFonts w:ascii="宋体" w:hAnsi="宋体" w:eastAsia="宋体" w:cs="宋体"/>
          <w:color w:val="000"/>
          <w:sz w:val="28"/>
          <w:szCs w:val="28"/>
        </w:rPr>
        <w:t xml:space="preserve">大部分人员希望：</w:t>
      </w:r>
    </w:p>
    <w:p>
      <w:pPr>
        <w:ind w:left="0" w:right="0" w:firstLine="560"/>
        <w:spacing w:before="450" w:after="450" w:line="312" w:lineRule="auto"/>
      </w:pPr>
      <w:r>
        <w:rPr>
          <w:rFonts w:ascii="宋体" w:hAnsi="宋体" w:eastAsia="宋体" w:cs="宋体"/>
          <w:color w:val="000"/>
          <w:sz w:val="28"/>
          <w:szCs w:val="28"/>
        </w:rPr>
        <w:t xml:space="preserve">（1）与直接上级进行沟通，希望直接上级对自己的工作能够客观的评价，能够直接指出不足的地方，以便整改，更以便在以后的工作中提高；</w:t>
      </w:r>
    </w:p>
    <w:p>
      <w:pPr>
        <w:ind w:left="0" w:right="0" w:firstLine="560"/>
        <w:spacing w:before="450" w:after="450" w:line="312" w:lineRule="auto"/>
      </w:pPr>
      <w:r>
        <w:rPr>
          <w:rFonts w:ascii="宋体" w:hAnsi="宋体" w:eastAsia="宋体" w:cs="宋体"/>
          <w:color w:val="000"/>
          <w:sz w:val="28"/>
          <w:szCs w:val="28"/>
        </w:rPr>
        <w:t xml:space="preserve">（2）缩短“沟通”的周期，到年度考核时才去做“绩效沟通”导致的结果是：时间太长、成绩与不足不容易记录、对于“不足”却没有了改进的机会；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篇7</w:t>
      </w:r>
    </w:p>
    <w:p>
      <w:pPr>
        <w:ind w:left="0" w:right="0" w:firstLine="560"/>
        <w:spacing w:before="450" w:after="450" w:line="312" w:lineRule="auto"/>
      </w:pPr>
      <w:r>
        <w:rPr>
          <w:rFonts w:ascii="宋体" w:hAnsi="宋体" w:eastAsia="宋体" w:cs="宋体"/>
          <w:color w:val="000"/>
          <w:sz w:val="28"/>
          <w:szCs w:val="28"/>
        </w:rPr>
        <w:t xml:space="preserve">20xx年在市委、市政府的高度重视和关心下，荆州市绩效考核工作领导小组办公室成为常设性工作机构，工作职责进一步明确，促进了我市绩考工作提档升级、加快发展，干部平时实绩考核成功开考，平时考核成为我市“新常态”；一网考核单位和干部，基本做到了考人与考事的一致化；出台了平时实绩考核结果运用办法，干部平时实绩考核结果运用“有章可依”。荆州绩考的关注度和认可度也越来越高，孝感、平顶山等省内外7个地方来我市进行了交流；省委组织部、省公务员局领导先后专程调研我市的绩考工作；我市还应邀参加了在杭州召开的全国公务员平时考核座谈会，并在会上作经验交流发言。回顾20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一、全力以赴，确保干部平时实绩考核成功开考</w:t>
      </w:r>
    </w:p>
    <w:p>
      <w:pPr>
        <w:ind w:left="0" w:right="0" w:firstLine="560"/>
        <w:spacing w:before="450" w:after="450" w:line="312" w:lineRule="auto"/>
      </w:pPr>
      <w:r>
        <w:rPr>
          <w:rFonts w:ascii="宋体" w:hAnsi="宋体" w:eastAsia="宋体" w:cs="宋体"/>
          <w:color w:val="000"/>
          <w:sz w:val="28"/>
          <w:szCs w:val="28"/>
        </w:rPr>
        <w:t xml:space="preserve">干部平时实绩考核工作是我市全面深化改革的亮点，干部群众关注的焦点，也是我们的工作重点。作为省公务员平时考核试点地区，我们认真贯彻中央和省委“完善干部考核评价制度”，“以前所未有的紧迫感建立健全方向正确、方法科学、效果良好的干部业绩考核评价机制”精神，深入推进干部平时实绩考核工作的开展，努力做好试点。</w:t>
      </w:r>
    </w:p>
    <w:p>
      <w:pPr>
        <w:ind w:left="0" w:right="0" w:firstLine="560"/>
        <w:spacing w:before="450" w:after="450" w:line="312" w:lineRule="auto"/>
      </w:pPr>
      <w:r>
        <w:rPr>
          <w:rFonts w:ascii="宋体" w:hAnsi="宋体" w:eastAsia="宋体" w:cs="宋体"/>
          <w:color w:val="000"/>
          <w:sz w:val="28"/>
          <w:szCs w:val="28"/>
        </w:rPr>
        <w:t xml:space="preserve">一是抓系统建设。以多年绩效考核工作经验为基础，结合先进绩考理论和我市工作实际，建立起开放式的考核评价系统，全面启动并不断完善。考核系统坚持层级管理和360度评价，实现业务工作上评下，服务工作下评上，解决了平时实绩考核工作“考核难”的瓶颈问题，保证了市委“转、抓、晒”的深入推进。</w:t>
      </w:r>
    </w:p>
    <w:p>
      <w:pPr>
        <w:ind w:left="0" w:right="0" w:firstLine="560"/>
        <w:spacing w:before="450" w:after="450" w:line="312" w:lineRule="auto"/>
      </w:pPr>
      <w:r>
        <w:rPr>
          <w:rFonts w:ascii="宋体" w:hAnsi="宋体" w:eastAsia="宋体" w:cs="宋体"/>
          <w:color w:val="000"/>
          <w:sz w:val="28"/>
          <w:szCs w:val="28"/>
        </w:rPr>
        <w:t xml:space="preserve">二是抓人员培训。考评设置是平时实绩考核的基础，为做好考评设置，确保考核工作顺利开展，我们先后组织了两次系统管理员培训，编印操作指南两种共600余份，主动为市教育、卫计系统进行了上门培训，积极对部门系统管理员进行一对一、手把手培训指导，并随时答疑解惑，帮助解决具体操作问题。同时，定期检查考评设置情况，与管理员沟通帮助修改，目前，市直单位考评设置完成率达100%，考评成功率也达到100%。</w:t>
      </w:r>
    </w:p>
    <w:p>
      <w:pPr>
        <w:ind w:left="0" w:right="0" w:firstLine="560"/>
        <w:spacing w:before="450" w:after="450" w:line="312" w:lineRule="auto"/>
      </w:pPr>
      <w:r>
        <w:rPr>
          <w:rFonts w:ascii="宋体" w:hAnsi="宋体" w:eastAsia="宋体" w:cs="宋体"/>
          <w:color w:val="000"/>
          <w:sz w:val="28"/>
          <w:szCs w:val="28"/>
        </w:rPr>
        <w:t xml:space="preserve">三是抓督促推进。逐一检查81家市直单位记载考评情况，并下发了三期督办通报，直接指出各单位未记载和评分的人数，并将检查通报情况与对单位的年度绩效考核挂钩，引起了各单位的高度重视。市民政局、粮食局、人社局等单位也定期自查督促。从第三次通报情况来看，市直单位记载率达到95.2%，评分率达到96.49%。同时，我们还定期提醒市领导评价打分，市领导大力支持，基本做到了考评不漏一人。</w:t>
      </w:r>
    </w:p>
    <w:p>
      <w:pPr>
        <w:ind w:left="0" w:right="0" w:firstLine="560"/>
        <w:spacing w:before="450" w:after="450" w:line="312" w:lineRule="auto"/>
      </w:pPr>
      <w:r>
        <w:rPr>
          <w:rFonts w:ascii="宋体" w:hAnsi="宋体" w:eastAsia="宋体" w:cs="宋体"/>
          <w:color w:val="000"/>
          <w:sz w:val="28"/>
          <w:szCs w:val="28"/>
        </w:rPr>
        <w:t xml:space="preserve">经过一段时间的努力奋斗，从3月份开始，全市320xx余名干部正式开考，已经顺利完成全年六次双月评分。从各地反馈的情况来看，考核结果基本做到客观公正。随着考核工作的深入推进，强化了对干部的日常管理，激发了干部主动工作、奋发有为的积极性。</w:t>
      </w:r>
    </w:p>
    <w:p>
      <w:pPr>
        <w:ind w:left="0" w:right="0" w:firstLine="560"/>
        <w:spacing w:before="450" w:after="450" w:line="312" w:lineRule="auto"/>
      </w:pPr>
      <w:r>
        <w:rPr>
          <w:rFonts w:ascii="宋体" w:hAnsi="宋体" w:eastAsia="宋体" w:cs="宋体"/>
          <w:color w:val="000"/>
          <w:sz w:val="28"/>
          <w:szCs w:val="28"/>
        </w:rPr>
        <w:t xml:space="preserve">二、积极探索，以信息化推动绩考工作现代化</w:t>
      </w:r>
    </w:p>
    <w:p>
      <w:pPr>
        <w:ind w:left="0" w:right="0" w:firstLine="560"/>
        <w:spacing w:before="450" w:after="450" w:line="312" w:lineRule="auto"/>
      </w:pPr>
      <w:r>
        <w:rPr>
          <w:rFonts w:ascii="宋体" w:hAnsi="宋体" w:eastAsia="宋体" w:cs="宋体"/>
          <w:color w:val="000"/>
          <w:sz w:val="28"/>
          <w:szCs w:val="28"/>
        </w:rPr>
        <w:t xml:space="preserve">绩效考核没有成熟完备的模式套路，我们大胆把互联网络技术运用于干部平时实绩考核，不断完善，全力推进，建成了集信息交流、业绩展示、干部考核、民主测评、形象调查等多功能的新荆州绩效考核网，推动我市绩考工作上台阶、上水平。</w:t>
      </w:r>
    </w:p>
    <w:p>
      <w:pPr>
        <w:ind w:left="0" w:right="0" w:firstLine="560"/>
        <w:spacing w:before="450" w:after="450" w:line="312" w:lineRule="auto"/>
      </w:pPr>
      <w:r>
        <w:rPr>
          <w:rFonts w:ascii="宋体" w:hAnsi="宋体" w:eastAsia="宋体" w:cs="宋体"/>
          <w:color w:val="000"/>
          <w:sz w:val="28"/>
          <w:szCs w:val="28"/>
        </w:rPr>
        <w:t xml:space="preserve">一是高水平建设绩考网站。我们把原荆州市绩考展示评价网与荆州市干部平时实绩考核系统进行了有机整合，创建了新的荆州绩效考核网，新网既有信息上传下达功能，又有动态监督点评功能；既有干部平时实绩晒评功能，又有单位亮点工作晒评功能；既有群众评议功能，又有干部测评功能，基本涵盖绩效考核各个方面。为建好网站，我们不仅多次与技术部门沟通确定设计方案，而且先后10多次到荆州新闻网现场协调督促，确保新网4月份顺利上线运行。网站上线后，我们也没有一劳永逸、止步不前，而是广泛收集各地各单位意见，先后进行了十余次改进微调，最大限度满足全市绩考工作需要。同时，出台了严格的信息更新制度，确保网站信息更新率。一年来，荆州绩考网运行顺畅，已经成为荆州绩考工作门户网站和通用工作平台。</w:t>
      </w:r>
    </w:p>
    <w:p>
      <w:pPr>
        <w:ind w:left="0" w:right="0" w:firstLine="560"/>
        <w:spacing w:before="450" w:after="450" w:line="312" w:lineRule="auto"/>
      </w:pPr>
      <w:r>
        <w:rPr>
          <w:rFonts w:ascii="宋体" w:hAnsi="宋体" w:eastAsia="宋体" w:cs="宋体"/>
          <w:color w:val="000"/>
          <w:sz w:val="28"/>
          <w:szCs w:val="28"/>
        </w:rPr>
        <w:t xml:space="preserve">二是大力度推进“网上晒业绩”。继续大力开展干部“网上晒业绩”，扩展范围到市、县、乡镇各级，包括二级单位；进一步充实了晒的内容，每个干部每年都要填报300字左右的“年度工作纪实”，作为年度工作的述职，在单位内公开展示，成为年度考核民主测评的依据之一；同时，开通了市直单位“出彩工作”展示评价专栏，市直单位也要在网上晒业绩，接受人民群众的监督与评价，这项工作推出以来得到市直单位和社会各界的高度关注，全年共展示市直单位“出彩工作”560条，收到群众有效评论275条。</w:t>
      </w:r>
    </w:p>
    <w:p>
      <w:pPr>
        <w:ind w:left="0" w:right="0" w:firstLine="560"/>
        <w:spacing w:before="450" w:after="450" w:line="312" w:lineRule="auto"/>
      </w:pPr>
      <w:r>
        <w:rPr>
          <w:rFonts w:ascii="宋体" w:hAnsi="宋体" w:eastAsia="宋体" w:cs="宋体"/>
          <w:color w:val="000"/>
          <w:sz w:val="28"/>
          <w:szCs w:val="28"/>
        </w:rPr>
        <w:t xml:space="preserve">三是全领域推进网上测评调查。下发了20xx年度绩效考核结账工作通知，明确规定除荆州区因网络不兼容外，20xx年度绩效考核结账的调查测评工作，包括社会公众形象测评，年度考核民主测评，十佳新业绩测评，十佳实绩突出干部测评，均在荆州绩效考核网上进行。20xx年度的绩考结账工作，只需要点击鼠标，就能完成以往需要开大会才能完成的测评任务，不仅极大地精简了考核程序，方便了考核工作的组织开展，仅社会公众测评一项就减少了几千份测评票的印刷量，和几十人的统计汇总工作量；而且测评的针对性更强，可以灵活选择了解情况的人当评委；参与度更广，涵盖市、县、乡各级各单位的代表，考核结果将更加客观公正。目前，年度民主测评和社会公众形象测评已经设置完成，随时可以开始测评，当天就能得出结果。</w:t>
      </w:r>
    </w:p>
    <w:p>
      <w:pPr>
        <w:ind w:left="0" w:right="0" w:firstLine="560"/>
        <w:spacing w:before="450" w:after="450" w:line="312" w:lineRule="auto"/>
      </w:pPr>
      <w:r>
        <w:rPr>
          <w:rFonts w:ascii="宋体" w:hAnsi="宋体" w:eastAsia="宋体" w:cs="宋体"/>
          <w:color w:val="000"/>
          <w:sz w:val="28"/>
          <w:szCs w:val="28"/>
        </w:rPr>
        <w:t xml:space="preserve">三、注重实绩，促进各项目标任务的落实</w:t>
      </w:r>
    </w:p>
    <w:p>
      <w:pPr>
        <w:ind w:left="0" w:right="0" w:firstLine="560"/>
        <w:spacing w:before="450" w:after="450" w:line="312" w:lineRule="auto"/>
      </w:pPr>
      <w:r>
        <w:rPr>
          <w:rFonts w:ascii="宋体" w:hAnsi="宋体" w:eastAsia="宋体" w:cs="宋体"/>
          <w:color w:val="000"/>
          <w:sz w:val="28"/>
          <w:szCs w:val="28"/>
        </w:rPr>
        <w:t xml:space="preserve">我们继续按照“目标制定、过程管理、科学考核、结果运用”四位一体的工作模式开展对市直单位和县市区的绩效目标考核，同时将“以实效为标准、以实绩论英雄”的思想贯穿始终，发挥绩考指挥棒作用，推动各项目标任务的完成。</w:t>
      </w:r>
    </w:p>
    <w:p>
      <w:pPr>
        <w:ind w:left="0" w:right="0" w:firstLine="560"/>
        <w:spacing w:before="450" w:after="450" w:line="312" w:lineRule="auto"/>
      </w:pPr>
      <w:r>
        <w:rPr>
          <w:rFonts w:ascii="宋体" w:hAnsi="宋体" w:eastAsia="宋体" w:cs="宋体"/>
          <w:color w:val="000"/>
          <w:sz w:val="28"/>
          <w:szCs w:val="28"/>
        </w:rPr>
        <w:t xml:space="preserve">一是目标制定重实绩。将市直单位目标精简到7+2，总共9项，最多不超过10项，要求所有目标任务都要做到明确量化，减少务虚、抽象、概念性的目标。年初，市绩考办集中精力用两个多月的时间，对照省考核我市的目标，市政府年度工作目标，十件实事等，对各单位上报的目标进行严格审核把关，对不符合要求的单位发回重新制定，努力将目标做实。根据省对我市的考核目标任务，组织市直责任单位分解到各县市区、荆州开发区，县市区的目标任务做到了既兼顾发展实际，又有一定的挑战性，需要跳起来才能摘到桃子；同时，降低抽象性指标的考核权重，对明确、量化的指标赋予较高的权重，做到了既落实了省对我市的考核任务，又突出了工作实绩。</w:t>
      </w:r>
    </w:p>
    <w:p>
      <w:pPr>
        <w:ind w:left="0" w:right="0" w:firstLine="560"/>
        <w:spacing w:before="450" w:after="450" w:line="312" w:lineRule="auto"/>
      </w:pPr>
      <w:r>
        <w:rPr>
          <w:rFonts w:ascii="宋体" w:hAnsi="宋体" w:eastAsia="宋体" w:cs="宋体"/>
          <w:color w:val="000"/>
          <w:sz w:val="28"/>
          <w:szCs w:val="28"/>
        </w:rPr>
        <w:t xml:space="preserve">二是过程管理看实绩。我们坚持每季度通报各县市区重点目标任务完成进度，并对指标任务完成情况进行分析，对县市区完成进度进行排名，引起各地的高度重视，努力创造出色的工作实绩。坚持对市直单位呈报的出彩工作进行预审，对其中不实在、不突出的项目不予通过，对实绩突出，排名靠前的项目，在年度考核中予以加分，激励市直单位争先创优，争创一流业绩。</w:t>
      </w:r>
    </w:p>
    <w:p>
      <w:pPr>
        <w:ind w:left="0" w:right="0" w:firstLine="560"/>
        <w:spacing w:before="450" w:after="450" w:line="312" w:lineRule="auto"/>
      </w:pPr>
      <w:r>
        <w:rPr>
          <w:rFonts w:ascii="宋体" w:hAnsi="宋体" w:eastAsia="宋体" w:cs="宋体"/>
          <w:color w:val="000"/>
          <w:sz w:val="28"/>
          <w:szCs w:val="28"/>
        </w:rPr>
        <w:t xml:space="preserve">三是考核结账比实绩。年底，要求县市区呈报1200字、市直单位呈报600字的绩效成果报告并在网上公式，集中展示各地各单位一年来的工作实绩。并组织发改、财政、商务、招商等有关职能部门重点对中心目标任务进行评价打分，评价主要看的也是各单位工作实绩。年终开展的市直单位十佳新业绩和实绩突出干部、实绩考核工作先进单位评选活动，都以有据可查的工作实绩为依据评价，对实绩突出干部拟表彰对象还要到单位进行考察座谈，确保其业绩的真实性。</w:t>
      </w:r>
    </w:p>
    <w:p>
      <w:pPr>
        <w:ind w:left="0" w:right="0" w:firstLine="560"/>
        <w:spacing w:before="450" w:after="450" w:line="312" w:lineRule="auto"/>
      </w:pPr>
      <w:r>
        <w:rPr>
          <w:rFonts w:ascii="宋体" w:hAnsi="宋体" w:eastAsia="宋体" w:cs="宋体"/>
          <w:color w:val="000"/>
          <w:sz w:val="28"/>
          <w:szCs w:val="28"/>
        </w:rPr>
        <w:t xml:space="preserve">四、从严管理，当好管人管事的参谋助手</w:t>
      </w:r>
    </w:p>
    <w:p>
      <w:pPr>
        <w:ind w:left="0" w:right="0" w:firstLine="560"/>
        <w:spacing w:before="450" w:after="450" w:line="312" w:lineRule="auto"/>
      </w:pPr>
      <w:r>
        <w:rPr>
          <w:rFonts w:ascii="宋体" w:hAnsi="宋体" w:eastAsia="宋体" w:cs="宋体"/>
          <w:color w:val="000"/>
          <w:sz w:val="28"/>
          <w:szCs w:val="28"/>
        </w:rPr>
        <w:t xml:space="preserve">从严治党的关键是从严治吏，荆州干部平时实绩考核系统是管理干部的有效工具，我们充分利用这一优势，推动各地各单位加大运用系统，强化管理的工作力度，提高行政管理精细化水平。</w:t>
      </w:r>
    </w:p>
    <w:p>
      <w:pPr>
        <w:ind w:left="0" w:right="0" w:firstLine="560"/>
        <w:spacing w:before="450" w:after="450" w:line="312" w:lineRule="auto"/>
      </w:pPr>
      <w:r>
        <w:rPr>
          <w:rFonts w:ascii="宋体" w:hAnsi="宋体" w:eastAsia="宋体" w:cs="宋体"/>
          <w:color w:val="000"/>
          <w:sz w:val="28"/>
          <w:szCs w:val="28"/>
        </w:rPr>
        <w:t xml:space="preserve">一是加强重点人员监管。对县市区领导干部的招商引资工作进行了2次检查核对，发现问题并进行了反馈。继续实行驻点招商、后备干部、“转抓晒”活动、挂职、政务服务中心窗口等人员的专栏管理，为有关责任单位配置U盾，方便其使用，加强对空白、薄弱环节的监督管理。</w:t>
      </w:r>
    </w:p>
    <w:p>
      <w:pPr>
        <w:ind w:left="0" w:right="0" w:firstLine="560"/>
        <w:spacing w:before="450" w:after="450" w:line="312" w:lineRule="auto"/>
      </w:pPr>
      <w:r>
        <w:rPr>
          <w:rFonts w:ascii="宋体" w:hAnsi="宋体" w:eastAsia="宋体" w:cs="宋体"/>
          <w:color w:val="000"/>
          <w:sz w:val="28"/>
          <w:szCs w:val="28"/>
        </w:rPr>
        <w:t xml:space="preserve">二是专题调研推动监管。利用两个多月的时间，分别到市直、县市区30多个单位进行了专题调研，指导各地各单位运用绩考系统，加强监督管理。各地各单位积极探索，先后创造出了一批成功经验，如公安县将工作日志记载情况通报到了县领导干部个人，并进行了领导干部履职分析，督促领导干部抓重点、下基层、到一线。洪湖市以“网上晒业绩”为依据，检查党员干部“三在”工作情况，加强了走读干部治理。江陵县每月将所有领导干部自荐亮点业绩打印出来公示传阅，传导工作压力，激发干部潜力。</w:t>
      </w:r>
    </w:p>
    <w:p>
      <w:pPr>
        <w:ind w:left="0" w:right="0" w:firstLine="560"/>
        <w:spacing w:before="450" w:after="450" w:line="312" w:lineRule="auto"/>
      </w:pPr>
      <w:r>
        <w:rPr>
          <w:rFonts w:ascii="宋体" w:hAnsi="宋体" w:eastAsia="宋体" w:cs="宋体"/>
          <w:color w:val="000"/>
          <w:sz w:val="28"/>
          <w:szCs w:val="28"/>
        </w:rPr>
        <w:t xml:space="preserve">三是选树典型带动监管。12月，召开了全市绩考工作交流会，七个单位在会上作经验交流发言，介绍各自抓绩考、强管理、转作风、促工作的好做法，同时印发了材料汇编，供各地各单位学习借鉴。会后，还利用网上工作动态栏目，对运用系统加强监管的成功经验进行了重点推广，如市工商局对平时实绩考核成绩进行公示，对排名靠后的实行谈话提醒的做法。</w:t>
      </w:r>
    </w:p>
    <w:p>
      <w:pPr>
        <w:ind w:left="0" w:right="0" w:firstLine="560"/>
        <w:spacing w:before="450" w:after="450" w:line="312" w:lineRule="auto"/>
      </w:pPr>
      <w:r>
        <w:rPr>
          <w:rFonts w:ascii="宋体" w:hAnsi="宋体" w:eastAsia="宋体" w:cs="宋体"/>
          <w:color w:val="000"/>
          <w:sz w:val="28"/>
          <w:szCs w:val="28"/>
        </w:rPr>
        <w:t xml:space="preserve">五、运用结果，发挥干部考核的激励导向作用</w:t>
      </w:r>
    </w:p>
    <w:p>
      <w:pPr>
        <w:ind w:left="0" w:right="0" w:firstLine="560"/>
        <w:spacing w:before="450" w:after="450" w:line="312" w:lineRule="auto"/>
      </w:pPr>
      <w:r>
        <w:rPr>
          <w:rFonts w:ascii="宋体" w:hAnsi="宋体" w:eastAsia="宋体" w:cs="宋体"/>
          <w:color w:val="000"/>
          <w:sz w:val="28"/>
          <w:szCs w:val="28"/>
        </w:rPr>
        <w:t xml:space="preserve">结果运用是绩效考核的生命线，考而不用的绩效考核没有意义。我们积极争取市委、市政府支持，争取20xx年度市直单位年度绩考奖励面扩大到55%左右，绩考奖金按档次分别提高到了一个半月、一个月的全额工资。20xx年度的表彰面将达到85%左右。对当选的9名20xx年度实绩突出干部每人发放1500元的奖金。这些实实在在的奖励，有效调动了干部参与绩考，争创业绩的积极性。</w:t>
      </w:r>
    </w:p>
    <w:p>
      <w:pPr>
        <w:ind w:left="0" w:right="0" w:firstLine="560"/>
        <w:spacing w:before="450" w:after="450" w:line="312" w:lineRule="auto"/>
      </w:pPr>
      <w:r>
        <w:rPr>
          <w:rFonts w:ascii="宋体" w:hAnsi="宋体" w:eastAsia="宋体" w:cs="宋体"/>
          <w:color w:val="000"/>
          <w:sz w:val="28"/>
          <w:szCs w:val="28"/>
        </w:rPr>
        <w:t xml:space="preserve">为实现以用促考、以考促记，记考用良性循环，推动平时实绩考核工作开展，经过3个多月调研，14次反复修改，研究出台了《荆州市干部平时实绩考核结果运用办法(试行)》。将干部平时实绩考核结果与公务员年度考核、表彰奖励和提拔任用挂钩的具体分数排名标准，平时实绩考核结果运用更加刚性化、可操作性更强。例如规定年度考核和民主测评得分低于一定分数的干部，定为基本称职和不称职。年度实绩考核排名在二分之一以下的干部，不得作为先进工作者、优秀共产党员、劳动模范、三八红旗手等综合性表彰对象表彰对象。拟动议提拔或重用为领导职务的对象，一般应当具备近三年年度实绩考核得分均在85分以上，或三年总分在同职务层次干部中排名二分之一以上；近三年年度考核有一次“优秀”等次，或年度考核得分均在85分以上的条件。</w:t>
      </w:r>
    </w:p>
    <w:p>
      <w:pPr>
        <w:ind w:left="0" w:right="0" w:firstLine="560"/>
        <w:spacing w:before="450" w:after="450" w:line="312" w:lineRule="auto"/>
      </w:pPr>
      <w:r>
        <w:rPr>
          <w:rFonts w:ascii="宋体" w:hAnsi="宋体" w:eastAsia="宋体" w:cs="宋体"/>
          <w:color w:val="000"/>
          <w:sz w:val="28"/>
          <w:szCs w:val="28"/>
        </w:rPr>
        <w:t xml:space="preserve">回顾这一年的工作，我们之所以能够取得一定的成就，离不开领导的重视与关心，离不开部门的理解与配合，离不开群众的关注与支持。20xx年，我们将加强调查研究，不断完善绩考制度和干部平时实绩考核系统，强化过程管理，一步一个脚印继续深入推进绩考工作向前发展，进一步转变工作作风，调动干部积极性，为加快推动荆州振兴，营造好的环境氛围。</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篇8</w:t>
      </w:r>
    </w:p>
    <w:p>
      <w:pPr>
        <w:ind w:left="0" w:right="0" w:firstLine="560"/>
        <w:spacing w:before="450" w:after="450" w:line="312" w:lineRule="auto"/>
      </w:pPr>
      <w:r>
        <w:rPr>
          <w:rFonts w:ascii="宋体" w:hAnsi="宋体" w:eastAsia="宋体" w:cs="宋体"/>
          <w:color w:val="000"/>
          <w:sz w:val="28"/>
          <w:szCs w:val="28"/>
        </w:rPr>
        <w:t xml:space="preserve">一、考核实施概况</w:t>
      </w:r>
    </w:p>
    <w:p>
      <w:pPr>
        <w:ind w:left="0" w:right="0" w:firstLine="560"/>
        <w:spacing w:before="450" w:after="450" w:line="312" w:lineRule="auto"/>
      </w:pPr>
      <w:r>
        <w:rPr>
          <w:rFonts w:ascii="宋体" w:hAnsi="宋体" w:eastAsia="宋体" w:cs="宋体"/>
          <w:color w:val="000"/>
          <w:sz w:val="28"/>
          <w:szCs w:val="28"/>
        </w:rPr>
        <w:t xml:space="preserve">本次考核计划于7月份初出台，前期经过公司领导班子的仔细研究，后期通过问卷调查的方式大量收集了员工对于绩效考核的意见，最终于8月份正式对员工进行绩效考核的实施。在各部门的全力配合下，考核计划正在有条不紊的进行当中，员工普遍对本次考核表现出极高的热情，积极配合考核人员的工作。8月份将以绩效考核结果为工资发放依据。</w:t>
      </w:r>
    </w:p>
    <w:p>
      <w:pPr>
        <w:ind w:left="0" w:right="0" w:firstLine="560"/>
        <w:spacing w:before="450" w:after="450" w:line="312" w:lineRule="auto"/>
      </w:pPr>
      <w:r>
        <w:rPr>
          <w:rFonts w:ascii="宋体" w:hAnsi="宋体" w:eastAsia="宋体" w:cs="宋体"/>
          <w:color w:val="000"/>
          <w:sz w:val="28"/>
          <w:szCs w:val="28"/>
        </w:rPr>
        <w:t xml:space="preserve">二、考核的特点</w:t>
      </w:r>
    </w:p>
    <w:p>
      <w:pPr>
        <w:ind w:left="0" w:right="0" w:firstLine="560"/>
        <w:spacing w:before="450" w:after="450" w:line="312" w:lineRule="auto"/>
      </w:pPr>
      <w:r>
        <w:rPr>
          <w:rFonts w:ascii="宋体" w:hAnsi="宋体" w:eastAsia="宋体" w:cs="宋体"/>
          <w:color w:val="000"/>
          <w:sz w:val="28"/>
          <w:szCs w:val="28"/>
        </w:rPr>
        <w:t xml:space="preserve">本次考核工作的特点大致可以分为 三个特色 和 六项原则</w:t>
      </w:r>
    </w:p>
    <w:p>
      <w:pPr>
        <w:ind w:left="0" w:right="0" w:firstLine="560"/>
        <w:spacing w:before="450" w:after="450" w:line="312" w:lineRule="auto"/>
      </w:pPr>
      <w:r>
        <w:rPr>
          <w:rFonts w:ascii="宋体" w:hAnsi="宋体" w:eastAsia="宋体" w:cs="宋体"/>
          <w:color w:val="000"/>
          <w:sz w:val="28"/>
          <w:szCs w:val="28"/>
        </w:rPr>
        <w:t xml:space="preserve">三个特色 是指：</w:t>
      </w:r>
    </w:p>
    <w:p>
      <w:pPr>
        <w:ind w:left="0" w:right="0" w:firstLine="560"/>
        <w:spacing w:before="450" w:after="450" w:line="312" w:lineRule="auto"/>
      </w:pPr>
      <w:r>
        <w:rPr>
          <w:rFonts w:ascii="宋体" w:hAnsi="宋体" w:eastAsia="宋体" w:cs="宋体"/>
          <w:color w:val="000"/>
          <w:sz w:val="28"/>
          <w:szCs w:val="28"/>
        </w:rPr>
        <w:t xml:space="preserve">1、可操作性强：本次考核的项目可操作性强，侧重实际操作;</w:t>
      </w:r>
    </w:p>
    <w:p>
      <w:pPr>
        <w:ind w:left="0" w:right="0" w:firstLine="560"/>
        <w:spacing w:before="450" w:after="450" w:line="312" w:lineRule="auto"/>
      </w:pPr>
      <w:r>
        <w:rPr>
          <w:rFonts w:ascii="宋体" w:hAnsi="宋体" w:eastAsia="宋体" w:cs="宋体"/>
          <w:color w:val="000"/>
          <w:sz w:val="28"/>
          <w:szCs w:val="28"/>
        </w:rPr>
        <w:t xml:space="preserve">2、计划性：根据考核制度按年度和月度进行有计划地开展;</w:t>
      </w:r>
    </w:p>
    <w:p>
      <w:pPr>
        <w:ind w:left="0" w:right="0" w:firstLine="560"/>
        <w:spacing w:before="450" w:after="450" w:line="312" w:lineRule="auto"/>
      </w:pPr>
      <w:r>
        <w:rPr>
          <w:rFonts w:ascii="宋体" w:hAnsi="宋体" w:eastAsia="宋体" w:cs="宋体"/>
          <w:color w:val="000"/>
          <w:sz w:val="28"/>
          <w:szCs w:val="28"/>
        </w:rPr>
        <w:t xml:space="preserve">3、延续性：拟订了周密的考核程序，使制度具有延续性。</w:t>
      </w:r>
    </w:p>
    <w:p>
      <w:pPr>
        <w:ind w:left="0" w:right="0" w:firstLine="560"/>
        <w:spacing w:before="450" w:after="450" w:line="312" w:lineRule="auto"/>
      </w:pPr>
      <w:r>
        <w:rPr>
          <w:rFonts w:ascii="宋体" w:hAnsi="宋体" w:eastAsia="宋体" w:cs="宋体"/>
          <w:color w:val="000"/>
          <w:sz w:val="28"/>
          <w:szCs w:val="28"/>
        </w:rPr>
        <w:t xml:space="preserve">六项原则 是指</w:t>
      </w:r>
    </w:p>
    <w:p>
      <w:pPr>
        <w:ind w:left="0" w:right="0" w:firstLine="560"/>
        <w:spacing w:before="450" w:after="450" w:line="312" w:lineRule="auto"/>
      </w:pPr>
      <w:r>
        <w:rPr>
          <w:rFonts w:ascii="宋体" w:hAnsi="宋体" w:eastAsia="宋体" w:cs="宋体"/>
          <w:color w:val="000"/>
          <w:sz w:val="28"/>
          <w:szCs w:val="28"/>
        </w:rPr>
        <w:t xml:space="preserve">1、量化原则：各部门的考核采取了量化的形式，分别用数字、质量、成本、时间、结果和行为等指标进行量化，考核结果更加精确。</w:t>
      </w:r>
    </w:p>
    <w:p>
      <w:pPr>
        <w:ind w:left="0" w:right="0" w:firstLine="560"/>
        <w:spacing w:before="450" w:after="450" w:line="312" w:lineRule="auto"/>
      </w:pPr>
      <w:r>
        <w:rPr>
          <w:rFonts w:ascii="宋体" w:hAnsi="宋体" w:eastAsia="宋体" w:cs="宋体"/>
          <w:color w:val="000"/>
          <w:sz w:val="28"/>
          <w:szCs w:val="28"/>
        </w:rPr>
        <w:t xml:space="preserve">2、公开性原则：考核标准的制定是通过协商和讨论完成的，考核过程是公开的、制度化的;</w:t>
      </w:r>
    </w:p>
    <w:p>
      <w:pPr>
        <w:ind w:left="0" w:right="0" w:firstLine="560"/>
        <w:spacing w:before="450" w:after="450" w:line="312" w:lineRule="auto"/>
      </w:pPr>
      <w:r>
        <w:rPr>
          <w:rFonts w:ascii="宋体" w:hAnsi="宋体" w:eastAsia="宋体" w:cs="宋体"/>
          <w:color w:val="000"/>
          <w:sz w:val="28"/>
          <w:szCs w:val="28"/>
        </w:rPr>
        <w:t xml:space="preserve">3、客观性原则：用事实说话，杜绝了主观武断和缺乏事实依据的判断;</w:t>
      </w:r>
    </w:p>
    <w:p>
      <w:pPr>
        <w:ind w:left="0" w:right="0" w:firstLine="560"/>
        <w:spacing w:before="450" w:after="450" w:line="312" w:lineRule="auto"/>
      </w:pPr>
      <w:r>
        <w:rPr>
          <w:rFonts w:ascii="宋体" w:hAnsi="宋体" w:eastAsia="宋体" w:cs="宋体"/>
          <w:color w:val="000"/>
          <w:sz w:val="28"/>
          <w:szCs w:val="28"/>
        </w:rPr>
        <w:t xml:space="preserve">4、反馈原则：考核人在对被考核人进行绩效考核的过程中，把考核结果反馈给被考核者，同时听取被考核者对考核结果的意见，对考核结果存在的问题及时修正或做出合理解释;</w:t>
      </w:r>
    </w:p>
    <w:p>
      <w:pPr>
        <w:ind w:left="0" w:right="0" w:firstLine="560"/>
        <w:spacing w:before="450" w:after="450" w:line="312" w:lineRule="auto"/>
      </w:pPr>
      <w:r>
        <w:rPr>
          <w:rFonts w:ascii="宋体" w:hAnsi="宋体" w:eastAsia="宋体" w:cs="宋体"/>
          <w:color w:val="000"/>
          <w:sz w:val="28"/>
          <w:szCs w:val="28"/>
        </w:rPr>
        <w:t xml:space="preserve">5、公私分明原则：本次考核是针对员工的工作业绩、工作能力和工作态度进行的考核，考核人就事论事，没有将与工作无关的因素带入考核工作;</w:t>
      </w:r>
    </w:p>
    <w:p>
      <w:pPr>
        <w:ind w:left="0" w:right="0" w:firstLine="560"/>
        <w:spacing w:before="450" w:after="450" w:line="312" w:lineRule="auto"/>
      </w:pPr>
      <w:r>
        <w:rPr>
          <w:rFonts w:ascii="宋体" w:hAnsi="宋体" w:eastAsia="宋体" w:cs="宋体"/>
          <w:color w:val="000"/>
          <w:sz w:val="28"/>
          <w:szCs w:val="28"/>
        </w:rPr>
        <w:t xml:space="preserve">6、时效性原则：本次考核是对考核期内工作绩效的综合的评价，没有将本考核期之前的行为强加于本次的考核结果中，也没有取近期的业绩或比较突出的一两个成果来代替整个考核期的业绩。</w:t>
      </w:r>
    </w:p>
    <w:p>
      <w:pPr>
        <w:ind w:left="0" w:right="0" w:firstLine="560"/>
        <w:spacing w:before="450" w:after="450" w:line="312" w:lineRule="auto"/>
      </w:pPr>
      <w:r>
        <w:rPr>
          <w:rFonts w:ascii="宋体" w:hAnsi="宋体" w:eastAsia="宋体" w:cs="宋体"/>
          <w:color w:val="000"/>
          <w:sz w:val="28"/>
          <w:szCs w:val="28"/>
        </w:rPr>
        <w:t xml:space="preserve">三、改正</w:t>
      </w:r>
    </w:p>
    <w:p>
      <w:pPr>
        <w:ind w:left="0" w:right="0" w:firstLine="560"/>
        <w:spacing w:before="450" w:after="450" w:line="312" w:lineRule="auto"/>
      </w:pPr>
      <w:r>
        <w:rPr>
          <w:rFonts w:ascii="宋体" w:hAnsi="宋体" w:eastAsia="宋体" w:cs="宋体"/>
          <w:color w:val="000"/>
          <w:sz w:val="28"/>
          <w:szCs w:val="28"/>
        </w:rPr>
        <w:t xml:space="preserve">此次考核的顺利进行，源自于总公司及公司各部门的大力支持与配合，也充分展示了我们公交广告公司团结协作的一面，同时经过近一个月的实操和摸索，此方案还应从以下几方面进行改正：</w:t>
      </w:r>
    </w:p>
    <w:p>
      <w:pPr>
        <w:ind w:left="0" w:right="0" w:firstLine="560"/>
        <w:spacing w:before="450" w:after="450" w:line="312" w:lineRule="auto"/>
      </w:pPr>
      <w:r>
        <w:rPr>
          <w:rFonts w:ascii="宋体" w:hAnsi="宋体" w:eastAsia="宋体" w:cs="宋体"/>
          <w:color w:val="000"/>
          <w:sz w:val="28"/>
          <w:szCs w:val="28"/>
        </w:rPr>
        <w:t xml:space="preserve">一、做得不好的部门应该向满意度高的部门看齐，多学习、沟通，建立并完善部门制度，按正确的工作程序开展工作提高工作绩效;</w:t>
      </w:r>
    </w:p>
    <w:p>
      <w:pPr>
        <w:ind w:left="0" w:right="0" w:firstLine="560"/>
        <w:spacing w:before="450" w:after="450" w:line="312" w:lineRule="auto"/>
      </w:pPr>
      <w:r>
        <w:rPr>
          <w:rFonts w:ascii="宋体" w:hAnsi="宋体" w:eastAsia="宋体" w:cs="宋体"/>
          <w:color w:val="000"/>
          <w:sz w:val="28"/>
          <w:szCs w:val="28"/>
        </w:rPr>
        <w:t xml:space="preserve">二、部门内部，员工与员工、领导与员工之间要强化团结协作意识;</w:t>
      </w:r>
    </w:p>
    <w:p>
      <w:pPr>
        <w:ind w:left="0" w:right="0" w:firstLine="560"/>
        <w:spacing w:before="450" w:after="450" w:line="312" w:lineRule="auto"/>
      </w:pPr>
      <w:r>
        <w:rPr>
          <w:rFonts w:ascii="宋体" w:hAnsi="宋体" w:eastAsia="宋体" w:cs="宋体"/>
          <w:color w:val="000"/>
          <w:sz w:val="28"/>
          <w:szCs w:val="28"/>
        </w:rPr>
        <w:t xml:space="preserve">三、部门领导应该尽快对于评价差异反常的员工进行相关面谈，找出原因，以作指导工作;</w:t>
      </w:r>
    </w:p>
    <w:p>
      <w:pPr>
        <w:ind w:left="0" w:right="0" w:firstLine="560"/>
        <w:spacing w:before="450" w:after="450" w:line="312" w:lineRule="auto"/>
      </w:pPr>
      <w:r>
        <w:rPr>
          <w:rFonts w:ascii="宋体" w:hAnsi="宋体" w:eastAsia="宋体" w:cs="宋体"/>
          <w:color w:val="000"/>
          <w:sz w:val="28"/>
          <w:szCs w:val="28"/>
        </w:rPr>
        <w:t xml:space="preserve">四、各部门应继续加强部门规章制度的完善与优化，讲究先有计划，后有行动，以规划来指引行动，促进工作高效高质量的完成。为公交广告又好又快地展开工作、保质保量如期完成既定目标指标，起到良好的推动和促进作用。</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篇9</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 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 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l ，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 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3，员工工作能力评估(cp)：职能部经理的cp考核是通过多维度(如：从目标、指导、沟通、对上司的支持 、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 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 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 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 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 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 目标管理 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建立并全力推行有效的、切合公司实际的绩效管理系统，工作思路：</w:t>
      </w:r>
    </w:p>
    <w:p>
      <w:pPr>
        <w:ind w:left="0" w:right="0" w:firstLine="560"/>
        <w:spacing w:before="450" w:after="450" w:line="312" w:lineRule="auto"/>
      </w:pPr>
      <w:r>
        <w:rPr>
          <w:rFonts w:ascii="宋体" w:hAnsi="宋体" w:eastAsia="宋体" w:cs="宋体"/>
          <w:color w:val="000"/>
          <w:sz w:val="28"/>
          <w:szCs w:val="28"/>
        </w:rPr>
        <w:t xml:space="preserve">l 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篇10</w:t>
      </w:r>
    </w:p>
    <w:p>
      <w:pPr>
        <w:ind w:left="0" w:right="0" w:firstLine="560"/>
        <w:spacing w:before="450" w:after="450" w:line="312" w:lineRule="auto"/>
      </w:pPr>
      <w:r>
        <w:rPr>
          <w:rFonts w:ascii="宋体" w:hAnsi="宋体" w:eastAsia="宋体" w:cs="宋体"/>
          <w:color w:val="000"/>
          <w:sz w:val="28"/>
          <w:szCs w:val="28"/>
        </w:rPr>
        <w:t xml:space="preserve">在20--年度里，我本人能够拥护中国共产党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我在20--年主要工作有：</w:t>
      </w:r>
    </w:p>
    <w:p>
      <w:pPr>
        <w:ind w:left="0" w:right="0" w:firstLine="560"/>
        <w:spacing w:before="450" w:after="450" w:line="312" w:lineRule="auto"/>
      </w:pPr>
      <w:r>
        <w:rPr>
          <w:rFonts w:ascii="宋体" w:hAnsi="宋体" w:eastAsia="宋体" w:cs="宋体"/>
          <w:color w:val="000"/>
          <w:sz w:val="28"/>
          <w:szCs w:val="28"/>
        </w:rPr>
        <w:t xml:space="preserve">1、努力学习新业务知识，在巩固原有知识的基础上，通过自觉不断充实自己的知识面与工作技能，务求清晰所有系统的使用途径和熟悉维护方法。除着系统的完美，除国际业务的黄金买卖外，其他的如fmis,cms，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 管理逐步规范化：现时分行大部分电脑都是dell和联想，还有少量方正。</w:t>
      </w:r>
    </w:p>
    <w:p>
      <w:pPr>
        <w:ind w:left="0" w:right="0" w:firstLine="560"/>
        <w:spacing w:before="450" w:after="450" w:line="312" w:lineRule="auto"/>
      </w:pPr>
      <w:r>
        <w:rPr>
          <w:rFonts w:ascii="宋体" w:hAnsi="宋体" w:eastAsia="宋体" w:cs="宋体"/>
          <w:color w:val="000"/>
          <w:sz w:val="28"/>
          <w:szCs w:val="28"/>
        </w:rPr>
        <w:t xml:space="preserve">dell中的520和320都配备了系统光碟，当这两种电脑系统崩溃时，用随机光碟恢复正版win--p系统。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篇11</w:t>
      </w:r>
    </w:p>
    <w:p>
      <w:pPr>
        <w:ind w:left="0" w:right="0" w:firstLine="560"/>
        <w:spacing w:before="450" w:after="450" w:line="312" w:lineRule="auto"/>
      </w:pPr>
      <w:r>
        <w:rPr>
          <w:rFonts w:ascii="宋体" w:hAnsi="宋体" w:eastAsia="宋体" w:cs="宋体"/>
          <w:color w:val="000"/>
          <w:sz w:val="28"/>
          <w:szCs w:val="28"/>
        </w:rPr>
        <w:t xml:space="preserve">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一是局机关民主成绩占30%，基层民主评议占30%，领导班子评议占40%;二是对科室进行绩效考核，评选2个优秀科室;三是评选结束后，要对优秀公务员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二、制定标准、凸现绩能。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三、规范程序、科学打分。严格考核程序，采取总结述职、民主评议(分两项内容，机关干部职工评议和基层单位评议)、领导班子集体研究等并对各环节提出明确要求：一是总结述职：科室负责人要按照科室职责和年初工作目标任务代表科室进行总结述职。每名干部要按照岗位职责和年初确定的工作目标进行个人总结。科室负责人及每名干部均在全局及基层服务对象范围述职;二是民主评议：按照《局绩效考核标准》进行民主评议打分。机关干部职工评议占绩效考核的30%;基层单位评议占绩效考核的30%。并做出具体规定：如评议人未按标准进行打分，则该分值不计入民主评议分数;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四、评定结合、奖优促劣。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公务员，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篇12</w:t>
      </w:r>
    </w:p>
    <w:p>
      <w:pPr>
        <w:ind w:left="0" w:right="0" w:firstLine="560"/>
        <w:spacing w:before="450" w:after="450" w:line="312" w:lineRule="auto"/>
      </w:pPr>
      <w:r>
        <w:rPr>
          <w:rFonts w:ascii="宋体" w:hAnsi="宋体" w:eastAsia="宋体" w:cs="宋体"/>
          <w:color w:val="000"/>
          <w:sz w:val="28"/>
          <w:szCs w:val="28"/>
        </w:rPr>
        <w:t xml:space="preserve">20xx年，虎头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强化免疫率——%。(3)出血热疫苗接种——人次，接种率——%。(4)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三、20xx年工作思路及工作举措</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进一步加强村所建设，提升服务水平。我镇村级卫生所建设还比较薄弱，基础设施相对落后，特别是部分村所极其简陋以及管理不到位的问题较为严重，因此我们要以“新农合”为契机，大力破解资金难题，积极争取国家投入，着力完善基础设施建设，形成以镇卫生院为骨干，以村卫生所为基点的卫生服务网络，20xx年力争——%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2、进一步加强人才兴院战略，不断提高卫技人员素质能力。20xx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3、进一步加强医疗、护理和医技质量治理。一是要进一步加强医院内部管理，打造一流卫生团队，狠抓医疗质量和公共卫生核心制度落实，加强医院内部管理效能建设，深入开展医疗安全质量管理。二是进一步强化护理队伍建设，规范各种护理文书，严格遵守护理操作规程，严惩护理差错，竭力避免因护理失误引起的医疗纠纷。三是加强医技质量治理建设，提高医院整体诊疗水平，树立医院良好形象;利用现有设备，充分发挥使用价值。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4、进一步加强基本医疗服务质量。一是要始终坚持以人为本，树立“以病人为中心”的服务理念，把社会效益放在第一位，转变服务模式，由以往坐诊服务变深入村屯、家庭提供基本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镇两级畅通、高效的急诊救治“绿色通道”，及时救治病人，适时转诊急危重症患者，增强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总之，我们决心在市卫生局、市中医院和镇党委、政府的正确领导下，明确工作目标，扎扎实实工作，把我镇卫生工作推上一个更高的台阶</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篇13</w:t>
      </w:r>
    </w:p>
    <w:p>
      <w:pPr>
        <w:ind w:left="0" w:right="0" w:firstLine="560"/>
        <w:spacing w:before="450" w:after="450" w:line="312" w:lineRule="auto"/>
      </w:pPr>
      <w:r>
        <w:rPr>
          <w:rFonts w:ascii="宋体" w:hAnsi="宋体" w:eastAsia="宋体" w:cs="宋体"/>
          <w:color w:val="000"/>
          <w:sz w:val="28"/>
          <w:szCs w:val="28"/>
        </w:rPr>
        <w:t xml:space="preserve">20xx年以来，本人坚持认真学习，踏实做事，清白为人，在上级领导和同志们的关心、支持、帮助下，认真履行职责，完成了各项工作任务。现作如下总结：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我一直将理论学习作为自身的重要任务，自觉做到勤学多想，努力增强党性观念，提高思想政治素质，牢固树立马克思主义的世界观、人生观、价值观，保持良好的道德风尚。认真学习了《公务员法》、《行政处罚法》等法律知识，较为系统地学习了邓小平理论和“三个代表”重要思想以及科学发展观。始终以一个优秀共产党员的标准严格要求自己，在思想上、政治上、业务上不断地完善自己，为人口和计划生育工作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系统已工作了10年，经过不断学习、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基层工作期间，我做到统计数据清晰可靠，分析报告详尽有有条理，对下级单位业务指导细致有针对性，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作为一名党员干部，我能够以正确的态度对待各项工作任务，热爱本职工作，认真遵守机关制定的各项规章制度，努力提高工作效</w:t>
      </w:r>
    </w:p>
    <w:p>
      <w:pPr>
        <w:ind w:left="0" w:right="0" w:firstLine="560"/>
        <w:spacing w:before="450" w:after="450" w:line="312" w:lineRule="auto"/>
      </w:pPr>
      <w:r>
        <w:rPr>
          <w:rFonts w:ascii="宋体" w:hAnsi="宋体" w:eastAsia="宋体" w:cs="宋体"/>
          <w:color w:val="000"/>
          <w:sz w:val="28"/>
          <w:szCs w:val="28"/>
        </w:rPr>
        <w:t xml:space="preserve">率和工作质量，服务群众，指导基层，保证了计生工作的正常开展，没有无故迟到、早退的现象，始终坚守在工作岗位上。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20xx年本人具体负责的工作在领导的指导和同事的协助下，注重实用和创新，通过不断提升基础应用水平，于20__年被定为全省应用试点区后，不断完善管理模式，多次接待广西、北京、大连等外省市参观学习，为我区全年工作取得优异成绩作出了贡献。</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廉政建设中始终对自己高标准、严要求，时刻做到自重、自醒、自警、自励，自觉加强党性修养，把廉政建设变成自觉行动，贯穿于日常工作始终，自觉抑制不正之风和腐败现象的侵蚀，坚决做到立党为公，执政为民。</w:t>
      </w:r>
    </w:p>
    <w:p>
      <w:pPr>
        <w:ind w:left="0" w:right="0" w:firstLine="560"/>
        <w:spacing w:before="450" w:after="450" w:line="312" w:lineRule="auto"/>
      </w:pPr>
      <w:r>
        <w:rPr>
          <w:rFonts w:ascii="宋体" w:hAnsi="宋体" w:eastAsia="宋体" w:cs="宋体"/>
          <w:color w:val="000"/>
          <w:sz w:val="28"/>
          <w:szCs w:val="28"/>
        </w:rPr>
        <w:t xml:space="preserve">本人工作中还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2025-06-21T01:06:21+08:00</dcterms:created>
  <dcterms:modified xsi:type="dcterms:W3CDTF">2025-06-21T01:06:21+08:00</dcterms:modified>
</cp:coreProperties>
</file>

<file path=docProps/custom.xml><?xml version="1.0" encoding="utf-8"?>
<Properties xmlns="http://schemas.openxmlformats.org/officeDocument/2006/custom-properties" xmlns:vt="http://schemas.openxmlformats.org/officeDocument/2006/docPropsVTypes"/>
</file>