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入党积极分子年终总结</w:t>
      </w:r>
      <w:bookmarkEnd w:id="1"/>
    </w:p>
    <w:p>
      <w:pPr>
        <w:jc w:val="center"/>
        <w:spacing w:before="0" w:after="450"/>
      </w:pPr>
      <w:r>
        <w:rPr>
          <w:rFonts w:ascii="Arial" w:hAnsi="Arial" w:eastAsia="Arial" w:cs="Arial"/>
          <w:color w:val="999999"/>
          <w:sz w:val="20"/>
          <w:szCs w:val="20"/>
        </w:rPr>
        <w:t xml:space="preserve">来源：网络  作者：紫云轻舞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入党积极分子年终总结...</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以下是一路范文网分享的入党积极分子年终总结，希望能帮助到大家! [_TAG_h2]　　入党积极分子年终总结</w:t>
      </w:r>
    </w:p>
    <w:p>
      <w:pPr>
        <w:ind w:left="0" w:right="0" w:firstLine="560"/>
        <w:spacing w:before="450" w:after="450" w:line="312" w:lineRule="auto"/>
      </w:pPr>
      <w:r>
        <w:rPr>
          <w:rFonts w:ascii="宋体" w:hAnsi="宋体" w:eastAsia="宋体" w:cs="宋体"/>
          <w:color w:val="000"/>
          <w:sz w:val="28"/>
          <w:szCs w:val="28"/>
        </w:rPr>
        <w:t xml:space="preserve">　　经过近几个月的工作与学习，作为入党积极分子，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&gt;　　1、自觉加强理论学习能力</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马克思列宁主义、毛泽东思想、邓小平理论和“三个代表”重要思想。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坚定了我加入中国共产党的信念。</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&gt;　　2、积极开展工作，力求更好地完成自己的本职工作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工作中，我能够始终保持积极向上的态度，努力开展工作。由于自己的工作性质，我也更加严谨要求要提高自己的认真细致的态度，保持严谨的工作作风。</w:t>
      </w:r>
    </w:p>
    <w:p>
      <w:pPr>
        <w:ind w:left="0" w:right="0" w:firstLine="560"/>
        <w:spacing w:before="450" w:after="450" w:line="312" w:lineRule="auto"/>
      </w:pPr>
      <w:r>
        <w:rPr>
          <w:rFonts w:ascii="宋体" w:hAnsi="宋体" w:eastAsia="宋体" w:cs="宋体"/>
          <w:color w:val="000"/>
          <w:sz w:val="28"/>
          <w:szCs w:val="28"/>
        </w:rPr>
        <w:t xml:space="preserve">　　在今后的工作中，我还要不断的完善自己，更好地完成领导交办的各项任务，能够更好的配合领导的工作。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&gt;　　3、以更高的标准要求自己</w:t>
      </w:r>
    </w:p>
    <w:p>
      <w:pPr>
        <w:ind w:left="0" w:right="0" w:firstLine="560"/>
        <w:spacing w:before="450" w:after="450" w:line="312" w:lineRule="auto"/>
      </w:pPr>
      <w:r>
        <w:rPr>
          <w:rFonts w:ascii="宋体" w:hAnsi="宋体" w:eastAsia="宋体" w:cs="宋体"/>
          <w:color w:val="000"/>
          <w:sz w:val="28"/>
          <w:szCs w:val="28"/>
        </w:rPr>
        <w:t xml:space="preserve">　　在工作和生活中，我以一名正式党员的严格要求自己，管好自己的思想和言行。将工作、学习和生活三者合理的结合起来，养成良好的生活习惯。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如：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其次，在工作上，我的水平与现有的工作要求还存在着一定差距，在今后的工作中，还要进一步加强对业务水平的提高，不断提高自己是综合能力，克服为难心理，更加出色地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　　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　　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　　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　　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　　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　　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入党积极分子年终总结</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在组织的培养教育下，我认真按照党员的标准去做，加强政治思想学习、对工作和学习精益求精，在_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