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[电力班组年终工作总结]电力企业班组安全工作总结报告</w:t>
      </w:r>
      <w:bookmarkEnd w:id="1"/>
    </w:p>
    <w:p>
      <w:pPr>
        <w:jc w:val="center"/>
        <w:spacing w:before="0" w:after="450"/>
      </w:pPr>
      <w:r>
        <w:rPr>
          <w:rFonts w:ascii="Arial" w:hAnsi="Arial" w:eastAsia="Arial" w:cs="Arial"/>
          <w:color w:val="999999"/>
          <w:sz w:val="20"/>
          <w:szCs w:val="20"/>
        </w:rPr>
        <w:t xml:space="preserve">来源：网络  作者：风吟鸟唱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质量管理方面：老师傅门都能时常叮嘱年轻人，要讲究质量,质量应该在首位。每个工程结束后，我们都要组织人员进行工程质量自检。电力企业班组安全工作总结报告如下，快随本站小编一起来了解下。　　电力企业班组安全工作总结报告　　202_年度行将结束...</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质量管理方面：老师傅门都能时常叮嘱年轻人，要讲究质量,质量应该在首位。每个工程结束后，我们都要组织人员进行工程质量自检。电力企业班组安全工作总结报告如下，快随本站小编一起来了解下。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电力企业班组安全工作总结报告</w:t>
      </w:r>
    </w:p>
    <w:p>
      <w:pPr>
        <w:ind w:left="0" w:right="0" w:firstLine="560"/>
        <w:spacing w:before="450" w:after="450" w:line="312" w:lineRule="auto"/>
      </w:pPr>
      <w:r>
        <w:rPr>
          <w:rFonts w:ascii="宋体" w:hAnsi="宋体" w:eastAsia="宋体" w:cs="宋体"/>
          <w:color w:val="000"/>
          <w:sz w:val="28"/>
          <w:szCs w:val="28"/>
        </w:rPr>
        <w:t xml:space="preserve">　　202_年度行将结束,在新的一年来临之际,对我班在202_年度的工作作一下小结,一方面是对所做工作的回顾、再认识，另一方面更主要的是为今后工作的顺利进行作好充分的准备。</w:t>
      </w:r>
    </w:p>
    <w:p>
      <w:pPr>
        <w:ind w:left="0" w:right="0" w:firstLine="560"/>
        <w:spacing w:before="450" w:after="450" w:line="312" w:lineRule="auto"/>
      </w:pPr>
      <w:r>
        <w:rPr>
          <w:rFonts w:ascii="宋体" w:hAnsi="宋体" w:eastAsia="宋体" w:cs="宋体"/>
          <w:color w:val="000"/>
          <w:sz w:val="28"/>
          <w:szCs w:val="28"/>
        </w:rPr>
        <w:t xml:space="preserve">　　变电二队202_年度的工程量较大，基建安装工作未间断过。202_年度基建工程为主，共承担了7只110kv变电站的安装、调试工程。(江东变、竹辉变、微盟变、热鑫电厂、双凤变、九龙变、金猫水泥厂)，35kv变电所1个，10kv变电所3个。在领导的关心支持和全班队员的认真施工热情下，这些工程完成得都比较顺利。</w:t>
      </w:r>
    </w:p>
    <w:p>
      <w:pPr>
        <w:ind w:left="0" w:right="0" w:firstLine="560"/>
        <w:spacing w:before="450" w:after="450" w:line="312" w:lineRule="auto"/>
      </w:pPr>
      <w:r>
        <w:rPr>
          <w:rFonts w:ascii="宋体" w:hAnsi="宋体" w:eastAsia="宋体" w:cs="宋体"/>
          <w:color w:val="000"/>
          <w:sz w:val="28"/>
          <w:szCs w:val="28"/>
        </w:rPr>
        <w:t xml:space="preserve">　　生产管理方面：能够合理安排班组的生产工作，按计划组织生产，全面完成生产作业计划和承包任务。譬如：有时遇到几个工程并列的时候，每个工程的负责人都会详细地制定出一份工作计划，并按计划施工，做到有条不紊。这样既保证了工作人员的合理安排，又避免了工器具的分配，能做到文明生产、工完场清。全体班组人员都能严格遵守劳动纪律。对材料、工器具的管理，我们做得也是比较好的，每个工程结束后，材料、工器具都会有负责放置好，仓库管理融入6s管理,保证了仓库的整洁面貌。</w:t>
      </w:r>
    </w:p>
    <w:p>
      <w:pPr>
        <w:ind w:left="0" w:right="0" w:firstLine="560"/>
        <w:spacing w:before="450" w:after="450" w:line="312" w:lineRule="auto"/>
      </w:pPr>
      <w:r>
        <w:rPr>
          <w:rFonts w:ascii="宋体" w:hAnsi="宋体" w:eastAsia="宋体" w:cs="宋体"/>
          <w:color w:val="000"/>
          <w:sz w:val="28"/>
          <w:szCs w:val="28"/>
        </w:rPr>
        <w:t xml:space="preserve">　　安全管理方面：纵观全年的工作完成情况，在安全意识方面，全班人员确实上了一个新的台阶。能坚持每周一次的安全活动，确保每篇局、上级安全信息、来文传达。工作现场中能够互相照应，对于某些不合格的想象能及时加以纠正，把一切事故隐患枪杀于萌芽状态。工作交底、开工会、收工会上，大家都能认真的听。从某种意义声讲，既确保生产任务的顺利进行，又保证了施工的安全程度。</w:t>
      </w:r>
    </w:p>
    <w:p>
      <w:pPr>
        <w:ind w:left="0" w:right="0" w:firstLine="560"/>
        <w:spacing w:before="450" w:after="450" w:line="312" w:lineRule="auto"/>
      </w:pPr>
      <w:r>
        <w:rPr>
          <w:rFonts w:ascii="宋体" w:hAnsi="宋体" w:eastAsia="宋体" w:cs="宋体"/>
          <w:color w:val="000"/>
          <w:sz w:val="28"/>
          <w:szCs w:val="28"/>
        </w:rPr>
        <w:t xml:space="preserve">　　质量管理方面：老师傅门都能时常叮嘱年轻人，要讲究质量,质量应该在首位。每个工程结束后，我们都要组织人员进行工程质量自检。从而保证工程的百分百合格。</w:t>
      </w:r>
    </w:p>
    <w:p>
      <w:pPr>
        <w:ind w:left="0" w:right="0" w:firstLine="560"/>
        <w:spacing w:before="450" w:after="450" w:line="312" w:lineRule="auto"/>
      </w:pPr>
      <w:r>
        <w:rPr>
          <w:rFonts w:ascii="宋体" w:hAnsi="宋体" w:eastAsia="宋体" w:cs="宋体"/>
          <w:color w:val="000"/>
          <w:sz w:val="28"/>
          <w:szCs w:val="28"/>
        </w:rPr>
        <w:t xml:space="preserve">　　基础工作方面：班里的几本记录(包括班组生产日志、安全活动记录、技术业务培训记录、政治学习记录、民主管理记录)都记得比较齐全、整洁，内容也符合要求哦们能做到每周必记，每月必录。可以说，现在班组的管理水平有了一定的进步。我们有时也搞一些活动，特别在施工现场，作一些技术性的知道，为社会用工作一些示范，从而来提高社会用工专业技术水平，带动全班职工的学习热情。班组的安全员每隔一段时间都会主动帮助检查个人安全工具的安全性，始终把它作为一项基础工作来抓。</w:t>
      </w:r>
    </w:p>
    <w:p>
      <w:pPr>
        <w:ind w:left="0" w:right="0" w:firstLine="560"/>
        <w:spacing w:before="450" w:after="450" w:line="312" w:lineRule="auto"/>
      </w:pPr>
      <w:r>
        <w:rPr>
          <w:rFonts w:ascii="宋体" w:hAnsi="宋体" w:eastAsia="宋体" w:cs="宋体"/>
          <w:color w:val="000"/>
          <w:sz w:val="28"/>
          <w:szCs w:val="28"/>
        </w:rPr>
        <w:t xml:space="preserve">　　卫生、纪律方面：我们制定了自己的值日制度。值日人员都会尽职尽力。能保证大家有一个舒适的环境，都能主动负责地搞好卫生工作。班里的人员都能严格要自己，以高标准来衡量自己，树立了一种真正主人翁的工作形象。</w:t>
      </w:r>
    </w:p>
    <w:p>
      <w:pPr>
        <w:ind w:left="0" w:right="0" w:firstLine="560"/>
        <w:spacing w:before="450" w:after="450" w:line="312" w:lineRule="auto"/>
      </w:pPr>
      <w:r>
        <w:rPr>
          <w:rFonts w:ascii="宋体" w:hAnsi="宋体" w:eastAsia="宋体" w:cs="宋体"/>
          <w:color w:val="000"/>
          <w:sz w:val="28"/>
          <w:szCs w:val="28"/>
        </w:rPr>
        <w:t xml:space="preserve">　　针对我队员工逐步老化、无新正式工补充,战斗力在逐步丧失的情况，按此趋势经历3、5年，我队依靠正式工做工程将无竞争力，现我们正试图从社会用工中打造出一支能打硬仗、技术过硬的新生队伍。在202_年,我们将沿这个思路把这个工作做得更深入。</w:t>
      </w:r>
    </w:p>
    <w:p>
      <w:pPr>
        <w:ind w:left="0" w:right="0" w:firstLine="560"/>
        <w:spacing w:before="450" w:after="450" w:line="312" w:lineRule="auto"/>
      </w:pPr>
      <w:r>
        <w:rPr>
          <w:rFonts w:ascii="宋体" w:hAnsi="宋体" w:eastAsia="宋体" w:cs="宋体"/>
          <w:color w:val="000"/>
          <w:sz w:val="28"/>
          <w:szCs w:val="28"/>
        </w:rPr>
        <w:t xml:space="preserve">　　一年结束，新一年即将开始。我们在新的一年一定会干得更出色!一定会更好!</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2025-07-12T10:02:36+08:00</dcterms:created>
  <dcterms:modified xsi:type="dcterms:W3CDTF">2025-07-12T10:02:36+08:00</dcterms:modified>
</cp:coreProperties>
</file>

<file path=docProps/custom.xml><?xml version="1.0" encoding="utf-8"?>
<Properties xmlns="http://schemas.openxmlformats.org/officeDocument/2006/custom-properties" xmlns:vt="http://schemas.openxmlformats.org/officeDocument/2006/docPropsVTypes"/>
</file>