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仓库管理员年终总结范文大全(实用21篇)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仓库管理员年终总结范文大全1我在xxxx公司快两年了20xx年xx月到公司任仓库管理员，截止今天!时间如梭，转眼间又跨过一个年度之坎，回首望，虽没有轰轰烈烈的战果，但也算经历了一段不平凡的考验和磨砺。使我在公司找到了自己新的定位方向和生活目...</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xx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仓库管理员年终总结范文大全2</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xx》或《xx》的相关规定去做。在原辅料和产成品入库中我认真仔细核对物料的型号、规格、数量与相关单据是否一致。在存储方面，装卸、搬运物资的时候小心谨慎操作，杜绝物资的损坏，认真检查物料、产品有无漏、倒、塌情况。</w:t>
      </w:r>
    </w:p>
    <w:p>
      <w:pPr>
        <w:ind w:left="0" w:right="0" w:firstLine="560"/>
        <w:spacing w:before="450" w:after="450" w:line="312" w:lineRule="auto"/>
      </w:pPr>
      <w:r>
        <w:rPr>
          <w:rFonts w:ascii="宋体" w:hAnsi="宋体" w:eastAsia="宋体" w:cs="宋体"/>
          <w:color w:val="000"/>
          <w:sz w:val="28"/>
          <w:szCs w:val="28"/>
        </w:rPr>
        <w:t xml:space="preserve">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&gt;三、今后工作的建议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xx》及相关《xx》去执行。为确保生产计划部、市场部及相关部门能及时了解物料库存情况，对xx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仓库管理员年终总结范文大全3</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仓库管理员年终总结范文大全4</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仓库管理员年终总结范文大全5</w:t>
      </w:r>
    </w:p>
    <w:p>
      <w:pPr>
        <w:ind w:left="0" w:right="0" w:firstLine="560"/>
        <w:spacing w:before="450" w:after="450" w:line="312" w:lineRule="auto"/>
      </w:pPr>
      <w:r>
        <w:rPr>
          <w:rFonts w:ascii="宋体" w:hAnsi="宋体" w:eastAsia="宋体" w:cs="宋体"/>
          <w:color w:val="000"/>
          <w:sz w:val="28"/>
          <w:szCs w:val="28"/>
        </w:rPr>
        <w:t xml:space="preserve">转眼20__年即将过去，迎来20__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__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__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一、20__年我做的不足和失误有以下几点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二、20__年度的工作计划</w:t>
      </w:r>
    </w:p>
    <w:p>
      <w:pPr>
        <w:ind w:left="0" w:right="0" w:firstLine="560"/>
        <w:spacing w:before="450" w:after="450" w:line="312" w:lineRule="auto"/>
      </w:pPr>
      <w:r>
        <w:rPr>
          <w:rFonts w:ascii="宋体" w:hAnsi="宋体" w:eastAsia="宋体" w:cs="宋体"/>
          <w:color w:val="000"/>
          <w:sz w:val="28"/>
          <w:szCs w:val="28"/>
        </w:rPr>
        <w:t xml:space="preserve">1、20__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仓库管理员年终总结范文大全6</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XX课职务：</w:t>
      </w:r>
    </w:p>
    <w:p>
      <w:pPr>
        <w:ind w:left="0" w:right="0" w:firstLine="560"/>
        <w:spacing w:before="450" w:after="450" w:line="312" w:lineRule="auto"/>
      </w:pPr>
      <w:r>
        <w:rPr>
          <w:rFonts w:ascii="宋体" w:hAnsi="宋体" w:eastAsia="宋体" w:cs="宋体"/>
          <w:color w:val="000"/>
          <w:sz w:val="28"/>
          <w:szCs w:val="28"/>
        </w:rPr>
        <w:t xml:space="preserve">XX姓名：XXX</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w:t>
      </w:r>
    </w:p>
    <w:p>
      <w:pPr>
        <w:ind w:left="0" w:right="0" w:firstLine="560"/>
        <w:spacing w:before="450" w:after="450" w:line="312" w:lineRule="auto"/>
      </w:pPr>
      <w:r>
        <w:rPr>
          <w:rFonts w:ascii="宋体" w:hAnsi="宋体" w:eastAsia="宋体" w:cs="宋体"/>
          <w:color w:val="000"/>
          <w:sz w:val="28"/>
          <w:szCs w:val="28"/>
        </w:rPr>
        <w:t xml:space="preserve">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xxxx年是全新一年，也是充满挑战的一年，我们要在现时工作中不断提高自身工作能力与执行力，重点加强与落实以下工作：1，量化部门目标与加强绩效管理；2，加强团体学习与团队协作能力；3，加强物料管控力度，在物料的申购与领用上可制定相关制度或统计及拟定物料月用量控制表，使之合理并程序化；4，在仓储物料管理上，加强对物料的品质维护及出入库数量与存量的管控，以保证进出存数量的准确性及减少呆废料现象的发生；5，加强对物料的分析计划与交期控制并对呆废和不良品的处理有完善的预防与管理方法；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xxxx年的工作，我们只有不断地学习改进，更好地充实自已并提高执行力，真正改进过去工作中的一些不足，做到团队的共同进步，才能把新一年的工作做得更好，共同为公司美好前景尽一份力。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仓库管理员年终总结范文大全7</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x仓库管理工作，当时仓库x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x的人特别多，作为一名xxx仓库管理员，保证足够的货源是应尽的职责，最初人手少，只有我一个，每天都要到公司提货，每次提货都是四五十部，要搬好几次才能把xxx从东风路地下室里搬出来，常常把衣服弄的很脏，为了保证足够的货源，三个月来没休过一天班，有力的完成了x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x仓库交接过程中得到的，由于干xx仓库管理工作，首先要对xxx的型号及性能要熟悉，当时我对x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3、干工作要不怕苦、不怕累才能少出漏洞。近一年来，我一直都是忙忙碌碌，从没因苦与累而退缩过，实践证明，我所管理的xxx几乎没有出现过漏洞，xxx实物与帐目相符，随时随地接受领导的检查验收。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仓库管理员年终总结范文大全8</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1、努力提高仓管操作技能水平，争取仓管员每月的工作失误次数≦x次。储发料不及时率每月≦x次。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4、现场管理与目视化管理的不断完善与维持。时时做好仓库的xx工作，保持环境整洁，所存放的物料井然有序。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xx》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1、开展关于《xx》的相关培训，便于增加大家的知识。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仓库管理员年终总结范文大全10</w:t>
      </w:r>
    </w:p>
    <w:p>
      <w:pPr>
        <w:ind w:left="0" w:right="0" w:firstLine="560"/>
        <w:spacing w:before="450" w:after="450" w:line="312" w:lineRule="auto"/>
      </w:pPr>
      <w:r>
        <w:rPr>
          <w:rFonts w:ascii="宋体" w:hAnsi="宋体" w:eastAsia="宋体" w:cs="宋体"/>
          <w:color w:val="000"/>
          <w:sz w:val="28"/>
          <w:szCs w:val="28"/>
        </w:rPr>
        <w:t xml:space="preserve">转眼间，20__即将结束，迎来了20__年的新开始。在此期间，回顾过去一年的工作，主要有以下几点：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仓库管理员年终总结范文大全11</w:t>
      </w:r>
    </w:p>
    <w:p>
      <w:pPr>
        <w:ind w:left="0" w:right="0" w:firstLine="560"/>
        <w:spacing w:before="450" w:after="450" w:line="312" w:lineRule="auto"/>
      </w:pPr>
      <w:r>
        <w:rPr>
          <w:rFonts w:ascii="宋体" w:hAnsi="宋体" w:eastAsia="宋体" w:cs="宋体"/>
          <w:color w:val="000"/>
          <w:sz w:val="28"/>
          <w:szCs w:val="28"/>
        </w:rPr>
        <w:t xml:space="preserve">我在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仓库管理员年终总结范文大全12</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_年初在各位领导的帮助与支持下，在上海仓库沈师傅的指导下，完成了rdc从无到有。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仓库管理员年终总结范文大全13</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x月份进入_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__胶袋时，把数字__错发成__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__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_月份由于自己的疏忽，贪图一时的方便，在发__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__月__号公司财务对仓储进行年终物料盘查，为了使财务在成品核算及时准确的得到基础信息，为公司经营决策提供相应的基础数据。我积极协助盘查员对我所管区域物料进行彻底、准确、无误盘查……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三、20__年工作计划及达成目标如下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仓库管理员年终总结范文大全14</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 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仓库管理员年终总结范文大全15</w:t>
      </w:r>
    </w:p>
    <w:p>
      <w:pPr>
        <w:ind w:left="0" w:right="0" w:firstLine="560"/>
        <w:spacing w:before="450" w:after="450" w:line="312" w:lineRule="auto"/>
      </w:pPr>
      <w:r>
        <w:rPr>
          <w:rFonts w:ascii="宋体" w:hAnsi="宋体" w:eastAsia="宋体" w:cs="宋体"/>
          <w:color w:val="000"/>
          <w:sz w:val="28"/>
          <w:szCs w:val="28"/>
        </w:rPr>
        <w:t xml:space="preserve">20_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_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仓库管理员年终总结范文大全16</w:t>
      </w:r>
    </w:p>
    <w:p>
      <w:pPr>
        <w:ind w:left="0" w:right="0" w:firstLine="560"/>
        <w:spacing w:before="450" w:after="450" w:line="312" w:lineRule="auto"/>
      </w:pPr>
      <w:r>
        <w:rPr>
          <w:rFonts w:ascii="宋体" w:hAnsi="宋体" w:eastAsia="宋体" w:cs="宋体"/>
          <w:color w:val="000"/>
          <w:sz w:val="28"/>
          <w:szCs w:val="28"/>
        </w:rPr>
        <w:t xml:space="preserve">我在x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仓库管理员年终总结范文大全17</w:t>
      </w:r>
    </w:p>
    <w:p>
      <w:pPr>
        <w:ind w:left="0" w:right="0" w:firstLine="560"/>
        <w:spacing w:before="450" w:after="450" w:line="312" w:lineRule="auto"/>
      </w:pPr>
      <w:r>
        <w:rPr>
          <w:rFonts w:ascii="宋体" w:hAnsi="宋体" w:eastAsia="宋体" w:cs="宋体"/>
          <w:color w:val="000"/>
          <w:sz w:val="28"/>
          <w:szCs w:val="28"/>
        </w:rPr>
        <w:t xml:space="preserve">&gt;一、从我个人：</w:t>
      </w:r>
    </w:p>
    <w:p>
      <w:pPr>
        <w:ind w:left="0" w:right="0" w:firstLine="560"/>
        <w:spacing w:before="450" w:after="450" w:line="312" w:lineRule="auto"/>
      </w:pPr>
      <w:r>
        <w:rPr>
          <w:rFonts w:ascii="宋体" w:hAnsi="宋体" w:eastAsia="宋体" w:cs="宋体"/>
          <w:color w:val="000"/>
          <w:sz w:val="28"/>
          <w:szCs w:val="28"/>
        </w:rPr>
        <w:t xml:space="preserve">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&gt;二、经过一年的工作：</w:t>
      </w:r>
    </w:p>
    <w:p>
      <w:pPr>
        <w:ind w:left="0" w:right="0" w:firstLine="560"/>
        <w:spacing w:before="450" w:after="450" w:line="312" w:lineRule="auto"/>
      </w:pPr>
      <w:r>
        <w:rPr>
          <w:rFonts w:ascii="宋体" w:hAnsi="宋体" w:eastAsia="宋体" w:cs="宋体"/>
          <w:color w:val="000"/>
          <w:sz w:val="28"/>
          <w:szCs w:val="28"/>
        </w:rPr>
        <w:t xml:space="preserve">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&gt;三、货物的管理方面：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仓库管理员年终总结范文大全18</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仓库管理员年终总结范文大全20</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仓库管理员年终总结范文大全21</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2025-07-13T19:18:02+08:00</dcterms:created>
  <dcterms:modified xsi:type="dcterms:W3CDTF">2025-07-13T19:18:02+08:00</dcterms:modified>
</cp:coreProperties>
</file>

<file path=docProps/custom.xml><?xml version="1.0" encoding="utf-8"?>
<Properties xmlns="http://schemas.openxmlformats.org/officeDocument/2006/custom-properties" xmlns:vt="http://schemas.openxmlformats.org/officeDocument/2006/docPropsVTypes"/>
</file>