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工业园区年终工作总结400字</w:t>
      </w:r>
      <w:bookmarkEnd w:id="1"/>
    </w:p>
    <w:p>
      <w:pPr>
        <w:jc w:val="center"/>
        <w:spacing w:before="0" w:after="450"/>
      </w:pPr>
      <w:r>
        <w:rPr>
          <w:rFonts w:ascii="Arial" w:hAnsi="Arial" w:eastAsia="Arial" w:cs="Arial"/>
          <w:color w:val="999999"/>
          <w:sz w:val="20"/>
          <w:szCs w:val="20"/>
        </w:rPr>
        <w:t xml:space="preserve">来源：网络  作者：风吟鸟唱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 &gt;【篇一】　　20XX年是...</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是兴原工业园区团结拼搏，开拓创新的一年，也是加快发展，富有成效的一年。目前，兴原工业园区在经济开发区的正确领导下，以及在各级有关部门的大力支持下，园区的基础设施建设全面和超额的完成了年初确定的主要工作任务，实现了加快园区建设，提高园区形象的目标，园区的建设效果日趋明显，开始以全新的姿态引起社会的普遍重视，我们转变观念，真抓实干，在招商引资及基础设施建设等方面都取得了较大的成绩。1、园区招商引资和项目建设方面园区突出重点，强化项目支撑，推进项目落实。始终坚持把项目建设作为经济发展的硬支撑和牵引器。抓工业招商项目的落实。坚持\"签约项目抓落地、落地项目抓建设、建设项目抓投产\"的工作方针，确保各项工程每次调度都有新的进度。为了便于掌握工程动态情况，我们还对重点项目进行跟踪督促，限度地压缩建设期。我们始终把招商引资和项目建设作为园区各项工作的重中之重，在坚持以商招商，延长产业链招商，依托资源招商和优化环境招商的基础上，我们通过实行目标管理等方式，在园区上下形成人人抓招商的工作氛围，招商引资和项目建设呈现出喜人的局面。截止目前，我园区共再建工业项目11个，总投资59.82亿元，其中较大项目如下，分别是：1.投资40亿元的年产200万吨LNG液化项目该项目由**油田公司、昆仑能源有限公司投资，主要是生产LNG液化天然气。该项目总投资达40亿元，预计20XX年9月建成投产。LNG液化天然气作为一种新型清洁能源，在生态环境污染日益严重的形势面前，这种清洁、高效的生态型优质能源和燃料，必将成为优化能源消费结构，改善大气环境，实现可持续发展的经济发展战略。2.投资10亿元的盼盼食品工业园项目该项目由福建盼盼食品集团有限公司投资，主要生产各类食品、饮料、</w:t>
      </w:r>
    </w:p>
    <w:p>
      <w:pPr>
        <w:ind w:left="0" w:right="0" w:firstLine="560"/>
        <w:spacing w:before="450" w:after="450" w:line="312" w:lineRule="auto"/>
      </w:pPr>
      <w:r>
        <w:rPr>
          <w:rFonts w:ascii="宋体" w:hAnsi="宋体" w:eastAsia="宋体" w:cs="宋体"/>
          <w:color w:val="000"/>
          <w:sz w:val="28"/>
          <w:szCs w:val="28"/>
        </w:rPr>
        <w:t xml:space="preserve">　　罐头制品及乳制品等。3.投资1.5亿的年加工10万吨稻米、2万吨食用油加工项目该项目由**铁路局三江港实业集团有限公司投资，建设年加工10万吨稻米、2万吨食用油生产线。4.投资1.5亿的，年加工4万吨稻米项目。该项目由**市巨大米业有限公司投资，建设年加工4万吨稻米生产线，建设标准化厂房两栋。5.投资1.3亿的年产20万吨高清剂项目该项目由**市金府石油助剂有限公司投资，建设原料液体立式罐3000立方米2个，成品液体立式罐1000立方米2个，化学反应卧式罐100立方米5个。以上几个大的投资项目都已落地，有的马上竣工，有的已投入生产。二、严守红线，落实产业政策，实现良性循环。1、是认真贯彻落实国家产业政策，进一步提高企业入园门槛。建立企业入园准入制度，对一些不符合国家产业政策的高耗能、高危、高污染的项目拒之园外，积极引进低耗能、低污染企业。对入园企业在环评、投资强度等方面提出了更高的标准和要求。2、是加强园区新引进项目的建设指导，对入园项目严格执行环评、安评\"三同时\"制度，确保项目建成达标排放、安全生产。3、是坚持资源开发与节约并重，将循环经济、生态工业的理念渗透到园区新投资项目的建设之中，推进</w:t>
      </w:r>
    </w:p>
    <w:p>
      <w:pPr>
        <w:ind w:left="0" w:right="0" w:firstLine="560"/>
        <w:spacing w:before="450" w:after="450" w:line="312" w:lineRule="auto"/>
      </w:pPr>
      <w:r>
        <w:rPr>
          <w:rFonts w:ascii="宋体" w:hAnsi="宋体" w:eastAsia="宋体" w:cs="宋体"/>
          <w:color w:val="000"/>
          <w:sz w:val="28"/>
          <w:szCs w:val="28"/>
        </w:rPr>
        <w:t xml:space="preserve">　　节能、节水、节材、节地，加强资源综合利用，着力打造生产节约、环境优良的生态园区。</w:t>
      </w:r>
    </w:p>
    <w:p>
      <w:pPr>
        <w:ind w:left="0" w:right="0" w:firstLine="560"/>
        <w:spacing w:before="450" w:after="450" w:line="312" w:lineRule="auto"/>
      </w:pPr>
      <w:r>
        <w:rPr>
          <w:rFonts w:ascii="宋体" w:hAnsi="宋体" w:eastAsia="宋体" w:cs="宋体"/>
          <w:color w:val="000"/>
          <w:sz w:val="28"/>
          <w:szCs w:val="28"/>
        </w:rPr>
        <w:t xml:space="preserve">　　二、以后工作的总体思路1、要继续做好招商引资工作，要在发展大项目、环保项目上下功夫。2、抓好落地项目的建设工作，要积极兑现，积极稳妥的做好项目建设工作。3、要抓好园区人员培训工作，作好信息报表传送工作。20XX年</w:t>
      </w:r>
    </w:p>
    <w:p>
      <w:pPr>
        <w:ind w:left="0" w:right="0" w:firstLine="560"/>
        <w:spacing w:before="450" w:after="450" w:line="312" w:lineRule="auto"/>
      </w:pPr>
      <w:r>
        <w:rPr>
          <w:rFonts w:ascii="宋体" w:hAnsi="宋体" w:eastAsia="宋体" w:cs="宋体"/>
          <w:color w:val="000"/>
          <w:sz w:val="28"/>
          <w:szCs w:val="28"/>
        </w:rPr>
        <w:t xml:space="preserve">　　是兴原工业园区继续夯实发展基础的关键之年，更是能否实现跨越式发展的关键一年。我们将坚持强化内部管理，进一步增强园区凝聚力。\"管理出效率，管理出成绩\"，一是继续完善园区内部管理制度建设，严格履行分工明确，责任落实，团结协作的部门岗位职责，健全管理规范，行之有效的制度体系，增强团队意识，形成向上合力，为园区开发建设提供强有力的组织基础。二是坚持目标责任制管理，努力克服\"人手少，头绪多，任务重\"等不利因素，把年初目标管理与个人年度考核相结合，做到人人有压力，个个有动力的奋发有为的良好精神状态，从而为开发建设提供强有力的精神动力。总而言之，我们要抢抓机遇，真抓实干，切实把各项工作做好，争取在经济开发区的领导下，取得更大的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初参加工作到绥棱经济开发区，我热衷于本职工作，严格要求自己，时刻保持谦虚、谨慎、律己的态度，在领导关心和办公室同事的帮组支持下，勤奋学习、努力提高自我素质，认真履行岗位职责。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一、坚定信念、加强学习，切实提升业务素养</w:t>
      </w:r>
    </w:p>
    <w:p>
      <w:pPr>
        <w:ind w:left="0" w:right="0" w:firstLine="560"/>
        <w:spacing w:before="450" w:after="450" w:line="312" w:lineRule="auto"/>
      </w:pPr>
      <w:r>
        <w:rPr>
          <w:rFonts w:ascii="宋体" w:hAnsi="宋体" w:eastAsia="宋体" w:cs="宋体"/>
          <w:color w:val="000"/>
          <w:sz w:val="28"/>
          <w:szCs w:val="28"/>
        </w:rPr>
        <w:t xml:space="preserve">　　较之以往更加注重自身的知识的积累和业务素养的提升，工作之余在阅读大量有关全省乃至全国工业信息知识的同时注重对各类时事、政策和法规的学习，学习全省各相关经济开发区的发展投资政策。</w:t>
      </w:r>
    </w:p>
    <w:p>
      <w:pPr>
        <w:ind w:left="0" w:right="0" w:firstLine="560"/>
        <w:spacing w:before="450" w:after="450" w:line="312" w:lineRule="auto"/>
      </w:pPr>
      <w:r>
        <w:rPr>
          <w:rFonts w:ascii="宋体" w:hAnsi="宋体" w:eastAsia="宋体" w:cs="宋体"/>
          <w:color w:val="000"/>
          <w:sz w:val="28"/>
          <w:szCs w:val="28"/>
        </w:rPr>
        <w:t xml:space="preserve">　　二、严于律己、求真务实，时刻牢记服务意识</w:t>
      </w:r>
    </w:p>
    <w:p>
      <w:pPr>
        <w:ind w:left="0" w:right="0" w:firstLine="560"/>
        <w:spacing w:before="450" w:after="450" w:line="312" w:lineRule="auto"/>
      </w:pPr>
      <w:r>
        <w:rPr>
          <w:rFonts w:ascii="宋体" w:hAnsi="宋体" w:eastAsia="宋体" w:cs="宋体"/>
          <w:color w:val="000"/>
          <w:sz w:val="28"/>
          <w:szCs w:val="28"/>
        </w:rPr>
        <w:t xml:space="preserve">　　由于参加工作时间较短加上转入有较大跨度的新工作岗位，我深知自身无论在是工作经验还是在待人处世上都存在诸多不足，所以不断的加强学习实践是我当前一项重要工作。</w:t>
      </w:r>
    </w:p>
    <w:p>
      <w:pPr>
        <w:ind w:left="0" w:right="0" w:firstLine="560"/>
        <w:spacing w:before="450" w:after="450" w:line="312" w:lineRule="auto"/>
      </w:pPr>
      <w:r>
        <w:rPr>
          <w:rFonts w:ascii="宋体" w:hAnsi="宋体" w:eastAsia="宋体" w:cs="宋体"/>
          <w:color w:val="000"/>
          <w:sz w:val="28"/>
          <w:szCs w:val="28"/>
        </w:rPr>
        <w:t xml:space="preserve">　　三、虚心请教、勇于奉献，尽快进入工作角色</w:t>
      </w:r>
    </w:p>
    <w:p>
      <w:pPr>
        <w:ind w:left="0" w:right="0" w:firstLine="560"/>
        <w:spacing w:before="450" w:after="450" w:line="312" w:lineRule="auto"/>
      </w:pPr>
      <w:r>
        <w:rPr>
          <w:rFonts w:ascii="宋体" w:hAnsi="宋体" w:eastAsia="宋体" w:cs="宋体"/>
          <w:color w:val="000"/>
          <w:sz w:val="28"/>
          <w:szCs w:val="28"/>
        </w:rPr>
        <w:t xml:space="preserve">　　入园区工作以来，我始终严格的要求自己，时刻牢记“服务、创新、高效、廉洁”的宗旨，并以此为工作指导，既要理顺内部工作关系又要做好对外服务。</w:t>
      </w:r>
    </w:p>
    <w:p>
      <w:pPr>
        <w:ind w:left="0" w:right="0" w:firstLine="560"/>
        <w:spacing w:before="450" w:after="450" w:line="312" w:lineRule="auto"/>
      </w:pPr>
      <w:r>
        <w:rPr>
          <w:rFonts w:ascii="宋体" w:hAnsi="宋体" w:eastAsia="宋体" w:cs="宋体"/>
          <w:color w:val="000"/>
          <w:sz w:val="28"/>
          <w:szCs w:val="28"/>
        </w:rPr>
        <w:t xml:space="preserve">　　总结这段时间的工作情况，感慨颇多，虽在逐步成长，但工作经验欠缺、业务水平不高等诸多方面的不足使我深知还需更多的锻炼和提高，因此我要严于律己、积极上进、不断完善自己，提高自身综合素质，在工作岗位上做出应有的贡献。</w:t>
      </w:r>
    </w:p>
    <w:p>
      <w:pPr>
        <w:ind w:left="0" w:right="0" w:firstLine="560"/>
        <w:spacing w:before="450" w:after="450" w:line="312" w:lineRule="auto"/>
      </w:pPr>
      <w:r>
        <w:rPr>
          <w:rFonts w:ascii="宋体" w:hAnsi="宋体" w:eastAsia="宋体" w:cs="宋体"/>
          <w:color w:val="000"/>
          <w:sz w:val="28"/>
          <w:szCs w:val="28"/>
        </w:rPr>
        <w:t xml:space="preserve">　　20XX年个人总结</w:t>
      </w:r>
    </w:p>
    <w:p>
      <w:pPr>
        <w:ind w:left="0" w:right="0" w:firstLine="560"/>
        <w:spacing w:before="450" w:after="450" w:line="312" w:lineRule="auto"/>
      </w:pPr>
      <w:r>
        <w:rPr>
          <w:rFonts w:ascii="宋体" w:hAnsi="宋体" w:eastAsia="宋体" w:cs="宋体"/>
          <w:color w:val="000"/>
          <w:sz w:val="28"/>
          <w:szCs w:val="28"/>
        </w:rPr>
        <w:t xml:space="preserve">　　一年来，坚持以科学发展观为指导，紧密结合自身的工作岗位和工作职责，尽心尽力，恪尽职守，较好地完成了领导交办的各项工作任务。现将思想和工作情况简要汇报如下：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一、加强学习，不断提高政治水平</w:t>
      </w:r>
    </w:p>
    <w:p>
      <w:pPr>
        <w:ind w:left="0" w:right="0" w:firstLine="560"/>
        <w:spacing w:before="450" w:after="450" w:line="312" w:lineRule="auto"/>
      </w:pPr>
      <w:r>
        <w:rPr>
          <w:rFonts w:ascii="宋体" w:hAnsi="宋体" w:eastAsia="宋体" w:cs="宋体"/>
          <w:color w:val="000"/>
          <w:sz w:val="28"/>
          <w:szCs w:val="28"/>
        </w:rPr>
        <w:t xml:space="preserve">　　认真学习国家、省、市关于经济开发区的相关政策、法律法规，深刻领会我县关于经济开发区的相关文件、政策和会议精神。</w:t>
      </w:r>
    </w:p>
    <w:p>
      <w:pPr>
        <w:ind w:left="0" w:right="0" w:firstLine="560"/>
        <w:spacing w:before="450" w:after="450" w:line="312" w:lineRule="auto"/>
      </w:pPr>
      <w:r>
        <w:rPr>
          <w:rFonts w:ascii="宋体" w:hAnsi="宋体" w:eastAsia="宋体" w:cs="宋体"/>
          <w:color w:val="000"/>
          <w:sz w:val="28"/>
          <w:szCs w:val="28"/>
        </w:rPr>
        <w:t xml:space="preserve">　　二、恪尽职守，圆满完成各项工作任务</w:t>
      </w:r>
    </w:p>
    <w:p>
      <w:pPr>
        <w:ind w:left="0" w:right="0" w:firstLine="560"/>
        <w:spacing w:before="450" w:after="450" w:line="312" w:lineRule="auto"/>
      </w:pPr>
      <w:r>
        <w:rPr>
          <w:rFonts w:ascii="宋体" w:hAnsi="宋体" w:eastAsia="宋体" w:cs="宋体"/>
          <w:color w:val="000"/>
          <w:sz w:val="28"/>
          <w:szCs w:val="28"/>
        </w:rPr>
        <w:t xml:space="preserve">　　一、做好办公室电话的接转，对领导提出的各项工作部署，能够及时向各股室传达、督导和落实。做到办理不误时，不延时。积极协助股室负责人做好上下沟通、内外联系等工作。</w:t>
      </w:r>
    </w:p>
    <w:p>
      <w:pPr>
        <w:ind w:left="0" w:right="0" w:firstLine="560"/>
        <w:spacing w:before="450" w:after="450" w:line="312" w:lineRule="auto"/>
      </w:pPr>
      <w:r>
        <w:rPr>
          <w:rFonts w:ascii="宋体" w:hAnsi="宋体" w:eastAsia="宋体" w:cs="宋体"/>
          <w:color w:val="000"/>
          <w:sz w:val="28"/>
          <w:szCs w:val="28"/>
        </w:rPr>
        <w:t xml:space="preserve">　　二、健全档案收集归档制度，做好经济开发区的各类合同档案及重要文件的收发、管理，分类存放，条理清楚，便于查阅，确保档案的管理质量。</w:t>
      </w:r>
    </w:p>
    <w:p>
      <w:pPr>
        <w:ind w:left="0" w:right="0" w:firstLine="560"/>
        <w:spacing w:before="450" w:after="450" w:line="312" w:lineRule="auto"/>
      </w:pPr>
      <w:r>
        <w:rPr>
          <w:rFonts w:ascii="宋体" w:hAnsi="宋体" w:eastAsia="宋体" w:cs="宋体"/>
          <w:color w:val="000"/>
          <w:sz w:val="28"/>
          <w:szCs w:val="28"/>
        </w:rPr>
        <w:t xml:space="preserve">　　三、开发区统计数据上报工作。为确保开发区经济数据准确、及时上报，投入很大精力下基层、入企业，一个一个企业的进行调查研究，督促企业建立电子台帐，健全统计制度和工作流程.</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　　四、明年工作</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在今后的工作中，我将进一步加强业务学习，掌握更多的经济开发区方面的专业知识和统计业务知识，强化服务意识，增强责任感、压力感，提高工作效率和工作质量。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2025-07-08T20:17:38+08:00</dcterms:created>
  <dcterms:modified xsi:type="dcterms:W3CDTF">2025-07-08T20:17:38+08:00</dcterms:modified>
</cp:coreProperties>
</file>

<file path=docProps/custom.xml><?xml version="1.0" encoding="utf-8"?>
<Properties xmlns="http://schemas.openxmlformats.org/officeDocument/2006/custom-properties" xmlns:vt="http://schemas.openxmlformats.org/officeDocument/2006/docPropsVTypes"/>
</file>