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学校安全保卫工作总结心得100字(十篇)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 学校安全保卫工作总结心得100字一一学年以来，安全保卫科认真贯彻上级的有关指示精神，在学校安全工作委员会的指导下，坚持预防为主、防治结合、加强教育、群防群治的原则。通过建章立制、责任到人，使学校的安全工作营造出良好...</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20_中学教师年度考核的工作总结5篇&lt;/span[_TAG_h2]学校安全保卫工作总结汇报 学校安全保卫工作总结心得100字二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学校安全保卫工作总结心得100字七</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