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销售人员个人年终总结范文 销售人员个人年终工作总结[精品推荐13篇]</w:t>
      </w:r>
      <w:bookmarkEnd w:id="1"/>
    </w:p>
    <w:p>
      <w:pPr>
        <w:jc w:val="center"/>
        <w:spacing w:before="0" w:after="450"/>
      </w:pPr>
      <w:r>
        <w:rPr>
          <w:rFonts w:ascii="Arial" w:hAnsi="Arial" w:eastAsia="Arial" w:cs="Arial"/>
          <w:color w:val="999999"/>
          <w:sz w:val="20"/>
          <w:szCs w:val="20"/>
        </w:rPr>
        <w:t xml:space="preserve">来源：会员投稿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年终总结范文1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销售人员个人年终总结范文1（销售人员个人年终总结范文大全）</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为实现2024_年销售目标，达到一定阶段的知名度，达到一定阶段的美誉度，需要每一个人的共同努力。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销售人员个人年终总结范文2（销售人员个人年终总结范文怎么写）</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销售人员个人年终总结范文3（销售人员个人年终总结范文简短）</w:t>
      </w:r>
    </w:p>
    <w:p>
      <w:pPr>
        <w:ind w:left="0" w:right="0" w:firstLine="560"/>
        <w:spacing w:before="450" w:after="450" w:line="312" w:lineRule="auto"/>
      </w:pPr>
      <w:r>
        <w:rPr>
          <w:rFonts w:ascii="宋体" w:hAnsi="宋体" w:eastAsia="宋体" w:cs="宋体"/>
          <w:color w:val="000"/>
          <w:sz w:val="28"/>
          <w:szCs w:val="28"/>
        </w:rPr>
        <w:t xml:space="preserve">一转眼，来__电热有限公司已经过了大半年了。回顾这这一年以来所做的工作，心里颇有几份感触。在过去的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一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4)市场知识方面：了解__系列产品的市场动向和变化、顾客购买力情况，进行不同产品使用行业及区域市场分析。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5)专业知识方面：进一步了解与__有关的其他方面的工艺技术知识，方便能更好的和不同的客户达成共识和业务范畴的交流，了解不同行业，不同公司在新的一年里的思维的转变，以便更好的合作。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2024_年的展望及规划：</w:t>
      </w:r>
    </w:p>
    <w:p>
      <w:pPr>
        <w:ind w:left="0" w:right="0" w:firstLine="560"/>
        <w:spacing w:before="450" w:after="450" w:line="312" w:lineRule="auto"/>
      </w:pPr>
      <w:r>
        <w:rPr>
          <w:rFonts w:ascii="宋体" w:hAnsi="宋体" w:eastAsia="宋体" w:cs="宋体"/>
          <w:color w:val="000"/>
          <w:sz w:val="28"/>
          <w:szCs w:val="28"/>
        </w:rPr>
        <w:t xml:space="preserve">2024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销售人员个人年终总结范文4（销售人员年终总结怎么写个人）</w:t>
      </w:r>
    </w:p>
    <w:p>
      <w:pPr>
        <w:ind w:left="0" w:right="0" w:firstLine="560"/>
        <w:spacing w:before="450" w:after="450" w:line="312" w:lineRule="auto"/>
      </w:pPr>
      <w:r>
        <w:rPr>
          <w:rFonts w:ascii="宋体" w:hAnsi="宋体" w:eastAsia="宋体" w:cs="宋体"/>
          <w:color w:val="000"/>
          <w:sz w:val="28"/>
          <w:szCs w:val="28"/>
        </w:rPr>
        <w:t xml:space="preserve">转眼2024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一、回顾2024_年工作是一虚心学习过程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2024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销售人员个人年终总结范文5（销售人员个人年终工作总结）</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2024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一、2024_年销售情况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2024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2024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2024_年更加出色的发挥自己的工作积极性、主动性、创造性。履行好自己的`岗位职责，全力以赴的做好2024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销售人员个人年终总结范文6（销售员年终个人总结汇报）</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销售人员个人年终总结范文7（销售员年终总结个人总结）</w:t>
      </w:r>
    </w:p>
    <w:p>
      <w:pPr>
        <w:ind w:left="0" w:right="0" w:firstLine="560"/>
        <w:spacing w:before="450" w:after="450" w:line="312" w:lineRule="auto"/>
      </w:pPr>
      <w:r>
        <w:rPr>
          <w:rFonts w:ascii="宋体" w:hAnsi="宋体" w:eastAsia="宋体" w:cs="宋体"/>
          <w:color w:val="000"/>
          <w:sz w:val="28"/>
          <w:szCs w:val="28"/>
        </w:rPr>
        <w:t xml:space="preserve">时光飞逝，2024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2024对我是丰收的一年。</w:t>
      </w:r>
    </w:p>
    <w:p>
      <w:pPr>
        <w:ind w:left="0" w:right="0" w:firstLine="560"/>
        <w:spacing w:before="450" w:after="450" w:line="312" w:lineRule="auto"/>
      </w:pPr>
      <w:r>
        <w:rPr>
          <w:rFonts w:ascii="宋体" w:hAnsi="宋体" w:eastAsia="宋体" w:cs="宋体"/>
          <w:color w:val="000"/>
          <w:sz w:val="28"/>
          <w:szCs w:val="28"/>
        </w:rPr>
        <w:t xml:space="preserve">我从事手机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同时，我还明白了为人处事的道理，也明白了，一个良好的心态、一份对工作的热诚、一种坚定的信念及对工作高度的责任心是如何重要。就这样，我从无限繁忙中走进这一年，又从无限轻松中走出这一年，当2024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销售人员个人年终总结范文8（销售年终个人总结范文大全）</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2024年我们柜组将继续本着_以人为本_的工作态度及_顾客的高度满意是我们的最终目标_的经营理念，全体姐妹将进一步凝聚我们的战斗力，以饱满的热情，真诚的微笑投入到新的工作中去。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销售人员个人年终总结范文9（销售个人年终总结范文大全3000字）</w:t>
      </w:r>
    </w:p>
    <w:p>
      <w:pPr>
        <w:ind w:left="0" w:right="0" w:firstLine="560"/>
        <w:spacing w:before="450" w:after="450" w:line="312" w:lineRule="auto"/>
      </w:pPr>
      <w:r>
        <w:rPr>
          <w:rFonts w:ascii="宋体" w:hAnsi="宋体" w:eastAsia="宋体" w:cs="宋体"/>
          <w:color w:val="000"/>
          <w:sz w:val="28"/>
          <w:szCs w:val="28"/>
        </w:rPr>
        <w:t xml:space="preserve">转眼间，2024年就要挥手向我们告别了，在这新年来临之际，回想自己半年多所走过的路，所经历的事，没有太多的感慨，没有太多的惊喜，多了一份镇定，从容的心态。在这7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3月3日开始进入公司，不知不觉中，一年的时间一晃就过了，在这段时间里，我从一个对产品知识一无所知的新人转变到一个能独立操作业务的职业业务员，完成了职业的角色转换，并且适应了这份工作。业绩没什么突出，以下是一年的工作业务明细：时间 客户 数量 金额（RMB） 评估</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和产品方向，抓重点客户和跟踪客户，懂得了淡旺季里的时间安排以及在各时间段里的主打产品有那些，应主攻那些项目。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w:t>
      </w:r>
    </w:p>
    <w:p>
      <w:pPr>
        <w:ind w:left="0" w:right="0" w:firstLine="560"/>
        <w:spacing w:before="450" w:after="450" w:line="312" w:lineRule="auto"/>
      </w:pPr>
      <w:r>
        <w:rPr>
          <w:rFonts w:ascii="宋体" w:hAnsi="宋体" w:eastAsia="宋体" w:cs="宋体"/>
          <w:color w:val="000"/>
          <w:sz w:val="28"/>
          <w:szCs w:val="28"/>
        </w:rPr>
        <w:t xml:space="preserve">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销售人员个人年终总结范文10（销售人员个人年度总结）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2024_年对于家园公司来说是辉煌的、有意义的、有价值的、更有收获的，每个家园人都在进步，我想在公司领导下在新的一年里，会有新的突破，新的气象，创造更辉煌的明天。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2024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2024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销售人员个人年终总结范文13</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w:t>
      </w:r>
    </w:p>
    <w:p>
      <w:pPr>
        <w:ind w:left="0" w:right="0" w:firstLine="560"/>
        <w:spacing w:before="450" w:after="450" w:line="312" w:lineRule="auto"/>
      </w:pPr>
      <w:r>
        <w:rPr>
          <w:rFonts w:ascii="宋体" w:hAnsi="宋体" w:eastAsia="宋体" w:cs="宋体"/>
          <w:color w:val="000"/>
          <w:sz w:val="28"/>
          <w:szCs w:val="28"/>
        </w:rPr>
        <w:t xml:space="preserve">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以上就是关于销售人员个人年终总结范文大全,销售人员个人年终总结范文怎么写,销售人员个人年终总结范文简短,销售人员年终总结怎么写个人,销售人员个人年终工作总结,销售员年终个人总结汇报,销售员年终总结个人总结,销售年终个人总结范文大全,销售个人年终总结范文大全3000字,销售人员个人年度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