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工地安全年终总结范文(10篇)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地安全年终总结范文1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工地安全年终总结范文1</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我十分珍惜我此刻一切。我要为家人、为自我营造一个安全平静环境。所以通过党委、班子教育和自我学习，我能廉洁自律，严格按照省直机关党员干部廉洁自律行为规范要求自我，持续清正廉洁良好形象。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工地安全年终总结范文2</w:t>
      </w:r>
    </w:p>
    <w:p>
      <w:pPr>
        <w:ind w:left="0" w:right="0" w:firstLine="560"/>
        <w:spacing w:before="450" w:after="450" w:line="312" w:lineRule="auto"/>
      </w:pPr>
      <w:r>
        <w:rPr>
          <w:rFonts w:ascii="宋体" w:hAnsi="宋体" w:eastAsia="宋体" w:cs="宋体"/>
          <w:color w:val="000"/>
          <w:sz w:val="28"/>
          <w:szCs w:val="28"/>
        </w:rPr>
        <w:t xml:space="preserve">  在20xx年，本人虽然在工作上兢兢业业，认真履行自己分工范围内的职责，较好的完成了领导安排的各项任务，但也存在以下不足，主要有：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  1）在安全生产、文明施工存在的问题，部分安全资料不完整，施工现场材料堆放较为混乱，施工现场用电混乱，对施工现场的监管不严，标准不高，只求过得去，不求过得硬，从而埋下安全隐患。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  2）在平时工作中，对专业知识学识的积极性不够，对相关图纸、文件、施工措施等内容掌握、理解不彻底。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  3）工作细心度不够，时常在小问题上出现错漏。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  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  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工地安全年终总结范文3</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&gt;一、积极推广新工艺、新技术、新材料、新设备</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木模板工程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20xx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&gt;二、努力钻研技术业务，做好本职工作</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&gt;三、推行无纸办公，优化专业管理</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&gt;四、适应时代发展，不断学习，更新观念。</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工地安全年终总结范文4</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忙下，通过自身的努力，各方面都取得了必须进步，较好的完成了本职工作。为以后更好的工作，总结经验，吸取教训，现将工作状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最化，做好技术服务工作，同时也是对公司产品宣传。以及对公司产品性能的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仅要有较强的专业技术，还就应具有良好的沟通交流潜力，一种产品很多时候是由于操作不当才出现问题，而往往不是客户映的质量不行，所以这个时候就需要我们找出症结所在，和客户进行交流，规范操作，从而避免客户对产品的不信任乃至公司形象的损害。在过去的工作中得到了一些体会，在工作中心态很重要，工作要有激情，持续阳光的微笑，能够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忙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一份耕耘一份收获。今年我一向严格要求自己，尽心尽责把工作做好。取得了些小成绩，但是也有很多的不足。我会虚心吸取经验和教训，争取来年取得更好的成绩。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工地安全年终总结范文5</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w:t>
      </w:r>
    </w:p>
    <w:p>
      <w:pPr>
        <w:ind w:left="0" w:right="0" w:firstLine="560"/>
        <w:spacing w:before="450" w:after="450" w:line="312" w:lineRule="auto"/>
      </w:pPr>
      <w:r>
        <w:rPr>
          <w:rFonts w:ascii="宋体" w:hAnsi="宋体" w:eastAsia="宋体" w:cs="宋体"/>
          <w:color w:val="000"/>
          <w:sz w:val="28"/>
          <w:szCs w:val="28"/>
        </w:rPr>
        <w:t xml:space="preserve">一工区主要负责2、3#主厂房、2、3#锅炉基础、送风机支架、gis、电气综合楼等主动力区的各种建筑物的施工；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二工区主要负责循环水泵房、2、3#曝气池、2、3#虹吸井、取水口、箱涵、排水口等各种水工结构和海水淡化、混凝沉淀池等建筑物的施工；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2、3#电除尘基础、2、3#引风机支架、2、3#钢烟道支架、2、3#增压风机、2、3#吸收塔、2、3#烟囱外筒和内筒顶升以及钢爬梯的配置安装等炉后脱硫系统建筑物和厂区循环水、道路、沟道、各种水管等的施工。</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&gt;四、开展安全知识竞赛。</w:t>
      </w:r>
    </w:p>
    <w:p>
      <w:pPr>
        <w:ind w:left="0" w:right="0" w:firstLine="560"/>
        <w:spacing w:before="450" w:after="450" w:line="312" w:lineRule="auto"/>
      </w:pPr>
      <w:r>
        <w:rPr>
          <w:rFonts w:ascii="宋体" w:hAnsi="宋体" w:eastAsia="宋体" w:cs="宋体"/>
          <w:color w:val="000"/>
          <w:sz w:val="28"/>
          <w:szCs w:val="28"/>
        </w:rPr>
        <w:t xml:space="preserve">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工地安全年终总结范文6</w:t>
      </w:r>
    </w:p>
    <w:p>
      <w:pPr>
        <w:ind w:left="0" w:right="0" w:firstLine="560"/>
        <w:spacing w:before="450" w:after="450" w:line="312" w:lineRule="auto"/>
      </w:pPr>
      <w:r>
        <w:rPr>
          <w:rFonts w:ascii="宋体" w:hAnsi="宋体" w:eastAsia="宋体" w:cs="宋体"/>
          <w:color w:val="000"/>
          <w:sz w:val="28"/>
          <w:szCs w:val="28"/>
        </w:rPr>
        <w:t xml:space="preserve">&gt;一、参加工程项目建设情况</w:t>
      </w:r>
    </w:p>
    <w:p>
      <w:pPr>
        <w:ind w:left="0" w:right="0" w:firstLine="560"/>
        <w:spacing w:before="450" w:after="450" w:line="312" w:lineRule="auto"/>
      </w:pPr>
      <w:r>
        <w:rPr>
          <w:rFonts w:ascii="宋体" w:hAnsi="宋体" w:eastAsia="宋体" w:cs="宋体"/>
          <w:color w:val="000"/>
          <w:sz w:val="28"/>
          <w:szCs w:val="28"/>
        </w:rPr>
        <w:t xml:space="preserve">作为工程建设第一线的专业技术负责人和项目负责人，先后参与、主持完成了省重点工程：xx至xx、xx、xx，xx公路的施工、管理工作。作为xx项目负责人，全面负责项目的安全、质量、进度、技术等方面的工作。在“品质工程”建设中，组织完成的桥涵台背回填样板工程、浆砌施工样板工程、路面砼边沟、水稳碎石基层施工、SMA沥青路面施工质量样板工程中取得了良好的效果，受到了上级单位的肯定；房建工程实现了无整改项通过交工验收，得到业界的好评。</w:t>
      </w:r>
    </w:p>
    <w:p>
      <w:pPr>
        <w:ind w:left="0" w:right="0" w:firstLine="560"/>
        <w:spacing w:before="450" w:after="450" w:line="312" w:lineRule="auto"/>
      </w:pPr>
      <w:r>
        <w:rPr>
          <w:rFonts w:ascii="宋体" w:hAnsi="宋体" w:eastAsia="宋体" w:cs="宋体"/>
          <w:color w:val="000"/>
          <w:sz w:val="28"/>
          <w:szCs w:val="28"/>
        </w:rPr>
        <w:t xml:space="preserve">在工作中严把质量关，精心组织、认真负责，不断提高业务技术水平，解决了众多技术难题。</w:t>
      </w:r>
    </w:p>
    <w:p>
      <w:pPr>
        <w:ind w:left="0" w:right="0" w:firstLine="560"/>
        <w:spacing w:before="450" w:after="450" w:line="312" w:lineRule="auto"/>
      </w:pPr>
      <w:r>
        <w:rPr>
          <w:rFonts w:ascii="宋体" w:hAnsi="宋体" w:eastAsia="宋体" w:cs="宋体"/>
          <w:color w:val="000"/>
          <w:sz w:val="28"/>
          <w:szCs w:val="28"/>
        </w:rPr>
        <w:t xml:space="preserve">&gt;二、科研项目及获奖情况</w:t>
      </w:r>
    </w:p>
    <w:p>
      <w:pPr>
        <w:ind w:left="0" w:right="0" w:firstLine="560"/>
        <w:spacing w:before="450" w:after="450" w:line="312" w:lineRule="auto"/>
      </w:pPr>
      <w:r>
        <w:rPr>
          <w:rFonts w:ascii="宋体" w:hAnsi="宋体" w:eastAsia="宋体" w:cs="宋体"/>
          <w:color w:val="000"/>
          <w:sz w:val="28"/>
          <w:szCs w:val="28"/>
        </w:rPr>
        <w:t xml:space="preserve">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宋体" w:hAnsi="宋体" w:eastAsia="宋体" w:cs="宋体"/>
          <w:color w:val="000"/>
          <w:sz w:val="28"/>
          <w:szCs w:val="28"/>
        </w:rPr>
        <w:t xml:space="preserve">&gt;三、论文、论著</w:t>
      </w:r>
    </w:p>
    <w:p>
      <w:pPr>
        <w:ind w:left="0" w:right="0" w:firstLine="560"/>
        <w:spacing w:before="450" w:after="450" w:line="312" w:lineRule="auto"/>
      </w:pPr>
      <w:r>
        <w:rPr>
          <w:rFonts w:ascii="宋体" w:hAnsi="宋体" w:eastAsia="宋体" w:cs="宋体"/>
          <w:color w:val="000"/>
          <w:sz w:val="28"/>
          <w:szCs w:val="28"/>
        </w:rPr>
        <w:t xml:space="preserve">在工作中注重技术总结和学术交流，在国家核心期刊发表论文3篇，其中独著2篇，合著1篇。</w:t>
      </w:r>
    </w:p>
    <w:p>
      <w:pPr>
        <w:ind w:left="0" w:right="0" w:firstLine="560"/>
        <w:spacing w:before="450" w:after="450" w:line="312" w:lineRule="auto"/>
      </w:pPr>
      <w:r>
        <w:rPr>
          <w:rFonts w:ascii="宋体" w:hAnsi="宋体" w:eastAsia="宋体" w:cs="宋体"/>
          <w:color w:val="000"/>
          <w:sz w:val="28"/>
          <w:szCs w:val="28"/>
        </w:rPr>
        <w:t xml:space="preserve">经过三十多年的辛勤工作和学习，知识面不断拓宽，专业技术水平不断提高。特别是任高级工程师以后，参加和主持了重点工程的建设和管理，培养了自己独当一面的工作能力和严谨的工作作风，积累了丰富的专业知识和工作经验，较好地掌握了国内外公路工程现状和现代化管理的发展趋势，具有解决公路工程设计、施工过程中重大技术问题的能力，并在生产、技术管理工作中取得显著成绩和社会经济效益。在今后的技术工作中，将继续发挥优点，弥补不足，努力使得自己的\'专业技术水平和项目管理水平再上一个新台阶，攀登更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工地安全年终总结范文7</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&gt;5、工作中存在不足和今后的努力方向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a、在安全生产、文明施工存在的问题，部分安全资料不完整，施工现场材料堆放较为混乱，施工现场用电混乱，对施工现场的监管不严，标准不高，只求过得去，不求过得硬，从而埋下安全隐患。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b、在平时工作中，对专业知识学识的积极性不够，对相关图纸、文件、施工措施等内容掌握、理解不彻底。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c、工作细心度不够，时常在小问题上出现错漏。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工地安全年终总结范文8</w:t>
      </w:r>
    </w:p>
    <w:p>
      <w:pPr>
        <w:ind w:left="0" w:right="0" w:firstLine="560"/>
        <w:spacing w:before="450" w:after="450" w:line="312" w:lineRule="auto"/>
      </w:pPr>
      <w:r>
        <w:rPr>
          <w:rFonts w:ascii="宋体" w:hAnsi="宋体" w:eastAsia="宋体" w:cs="宋体"/>
          <w:color w:val="000"/>
          <w:sz w:val="28"/>
          <w:szCs w:val="28"/>
        </w:rPr>
        <w:t xml:space="preserve">20xx年8月23―27日，县卫生局降消项目督导组对我县医疗保健机构降消项目工作开展情况进行了全面督导检查，督导检查采取听取汇报、查看资料、现场查看、个人访谈等方法。现将全县项目开展情况总结如下。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&gt;一、高度重视，组织健全。</w:t>
      </w:r>
    </w:p>
    <w:p>
      <w:pPr>
        <w:ind w:left="0" w:right="0" w:firstLine="560"/>
        <w:spacing w:before="450" w:after="450" w:line="312" w:lineRule="auto"/>
      </w:pPr>
      <w:r>
        <w:rPr>
          <w:rFonts w:ascii="宋体" w:hAnsi="宋体" w:eastAsia="宋体" w:cs="宋体"/>
          <w:color w:val="000"/>
          <w:sz w:val="28"/>
          <w:szCs w:val="28"/>
        </w:rPr>
        <w:t xml:space="preserve">降消项目从20xx年在我县开始实施，已有5年多，县委政府高度重视项目工作，20xx年和20xx年连续两年都在全县召开了项目启动大会，并利用广播电视、标语、宣传画和宣传单等多种形式广泛宣传这个项目的重大意义。县委政府和卫生局党委高度重视项目的实施，成立了项目领导小组和项目技术专家指导组，制定了项目实施方案和项目资金管理细则，在县卫生局设立项目办公室，并明确专人负责项目的实施，建立项目资金专帐，为我县降消项目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&gt;二、逐步启动，不断发展。</w:t>
      </w:r>
    </w:p>
    <w:p>
      <w:pPr>
        <w:ind w:left="0" w:right="0" w:firstLine="560"/>
        <w:spacing w:before="450" w:after="450" w:line="312" w:lineRule="auto"/>
      </w:pPr>
      <w:r>
        <w:rPr>
          <w:rFonts w:ascii="宋体" w:hAnsi="宋体" w:eastAsia="宋体" w:cs="宋体"/>
          <w:color w:val="000"/>
          <w:sz w:val="28"/>
          <w:szCs w:val="28"/>
        </w:rPr>
        <w:t xml:space="preserve">全县有4个公立县级医疗保健机构和19个乡镇卫生院，由于产科基础建设和妇产科人员技术水平所限，20xx年我县只有9个医疗保健机构开展了这个项目，当时有70%的乡镇卫生院妇产科既无设施又无医生，妇产科业务不能正常开展；20xx年有14个医疗保健机构开展这个项目，随着项目的支持，乡镇卫生院三基建设和两个能力建设逐渐加强，乡镇卫生院妇产科软硬件建设逐步加强，基层妇产科医疗环境明显改善，到20xx年有19个医疗保健机构开展这个项目，到20xx年有20个医疗保健机构开展这个项目。通过项目的支持和带动，乡镇妇产科基础建设大大加强，产科服务水平大大提高，农村孕产妇住院分娩率明显提高，基层妇幼保健能力得到加强。</w:t>
      </w:r>
    </w:p>
    <w:p>
      <w:pPr>
        <w:ind w:left="0" w:right="0" w:firstLine="560"/>
        <w:spacing w:before="450" w:after="450" w:line="312" w:lineRule="auto"/>
      </w:pPr>
      <w:r>
        <w:rPr>
          <w:rFonts w:ascii="宋体" w:hAnsi="宋体" w:eastAsia="宋体" w:cs="宋体"/>
          <w:color w:val="000"/>
          <w:sz w:val="28"/>
          <w:szCs w:val="28"/>
        </w:rPr>
        <w:t xml:space="preserve">&gt;三、建设县“孕产妇急救中心”，开辟孕产妇绿色通道。</w:t>
      </w:r>
    </w:p>
    <w:p>
      <w:pPr>
        <w:ind w:left="0" w:right="0" w:firstLine="560"/>
        <w:spacing w:before="450" w:after="450" w:line="312" w:lineRule="auto"/>
      </w:pPr>
      <w:r>
        <w:rPr>
          <w:rFonts w:ascii="宋体" w:hAnsi="宋体" w:eastAsia="宋体" w:cs="宋体"/>
          <w:color w:val="000"/>
          <w:sz w:val="28"/>
          <w:szCs w:val="28"/>
        </w:rPr>
        <w:t xml:space="preserve">20xx年我县开始建设孕产妇急救中心，开辟孕产妇急救绿色通道，县卫生局成立了孕产妇急救专家组。县卫生局根据人口服务半径和实际需要，建立了县、乡、村孕产妇急救转诊网络，设立县妇幼保健院为全县“孕产妇急救中心”开通了急救电话，明确了村卫生室、乡镇卫生院、县级医疗保健机构在孕产妇急救转诊工作中的职责，保证了全县孕产妇“绿色通道”的畅通。建立了全县高危孕产妇管理制度，完成了急救人员队伍组建。通过项目培训“孕产妇急救中心”医疗技术水平得到提高，基础设施建设得到加强，使我县高危孕产妇的急救和新生儿急救工作进一步得到加强。</w:t>
      </w:r>
    </w:p>
    <w:p>
      <w:pPr>
        <w:ind w:left="0" w:right="0" w:firstLine="560"/>
        <w:spacing w:before="450" w:after="450" w:line="312" w:lineRule="auto"/>
      </w:pPr>
      <w:r>
        <w:rPr>
          <w:rFonts w:ascii="宋体" w:hAnsi="宋体" w:eastAsia="宋体" w:cs="宋体"/>
          <w:color w:val="000"/>
          <w:sz w:val="28"/>
          <w:szCs w:val="28"/>
        </w:rPr>
        <w:t xml:space="preserve">&gt;四、成效显著，利县惠民。</w:t>
      </w:r>
    </w:p>
    <w:p>
      <w:pPr>
        <w:ind w:left="0" w:right="0" w:firstLine="560"/>
        <w:spacing w:before="450" w:after="450" w:line="312" w:lineRule="auto"/>
      </w:pPr>
      <w:r>
        <w:rPr>
          <w:rFonts w:ascii="宋体" w:hAnsi="宋体" w:eastAsia="宋体" w:cs="宋体"/>
          <w:color w:val="000"/>
          <w:sz w:val="28"/>
          <w:szCs w:val="28"/>
        </w:rPr>
        <w:t xml:space="preserve">项目开展5年多来有一大批农村孕产妇住院分娩得到医疗救助，从20xx年到20xx年，我县共有15705人次农村孕产妇住院分娩得到项目救助，共发放救助资金万元。切实解决了农村贫困孕产妇住院分娩经济困难，老百姓得到了实实在在的优惠，享受到了党和国家的关怀和温暖。农村孕产妇住院分娩率逐年提高，20xx年全县孕产妇住院分娩率为78%，有70%的乡镇卫生院妇产科常年没有接生任务，20xx年孕产妇住院分娩率为，随着乡镇卫生院建设的加强、降消项目的开展和新农合的实施，孕产妇住院分娩率大幅度提高，到20xx年孕产妇住院分娩率达到，到20xx年孕产妇住院分娩率达，基本达到孕产妇全员住院分娩。孕产妇分娩死亡率明显降低，新生儿破伤风发病率降为零。</w:t>
      </w:r>
    </w:p>
    <w:p>
      <w:pPr>
        <w:ind w:left="0" w:right="0" w:firstLine="560"/>
        <w:spacing w:before="450" w:after="450" w:line="312" w:lineRule="auto"/>
      </w:pPr>
      <w:r>
        <w:rPr>
          <w:rFonts w:ascii="宋体" w:hAnsi="宋体" w:eastAsia="宋体" w:cs="宋体"/>
          <w:color w:val="000"/>
          <w:sz w:val="28"/>
          <w:szCs w:val="28"/>
        </w:rPr>
        <w:t xml:space="preserve">&gt;五、强化培训和进修，提升全县妇幼保健水平。</w:t>
      </w:r>
    </w:p>
    <w:p>
      <w:pPr>
        <w:ind w:left="0" w:right="0" w:firstLine="560"/>
        <w:spacing w:before="450" w:after="450" w:line="312" w:lineRule="auto"/>
      </w:pPr>
      <w:r>
        <w:rPr>
          <w:rFonts w:ascii="宋体" w:hAnsi="宋体" w:eastAsia="宋体" w:cs="宋体"/>
          <w:color w:val="000"/>
          <w:sz w:val="28"/>
          <w:szCs w:val="28"/>
        </w:rPr>
        <w:t xml:space="preserve">项目开展以来我县每年组织项目培训班，每年派人参加上级部门举办的理论培训班和临床进修学习。几年来，县、乡妇产科医生接受省市县各级培训学习进修12次，培训产科医生189人次，县卫生局和县妇幼保健院组织乡村级培训班多期，培训村妇幼保健人员2150人次，大大提高了全县产、儿科人员的整体技术水平和服务能力，提升了全县妇幼保健水平。</w:t>
      </w:r>
    </w:p>
    <w:p>
      <w:pPr>
        <w:ind w:left="0" w:right="0" w:firstLine="560"/>
        <w:spacing w:before="450" w:after="450" w:line="312" w:lineRule="auto"/>
      </w:pPr>
      <w:r>
        <w:rPr>
          <w:rFonts w:ascii="宋体" w:hAnsi="宋体" w:eastAsia="宋体" w:cs="宋体"/>
          <w:color w:val="000"/>
          <w:sz w:val="28"/>
          <w:szCs w:val="28"/>
        </w:rPr>
        <w:t xml:space="preserve">降消项目通过宣传、培训、医疗救助、产科设备配备、孕产妇急救中心建设、专家蹲点指导等一系列措施的实施，大大改善了我县基层妇幼保健基础条件，尤其是乡镇产科建设得到加强，提高了全县妇幼保健水平和整体服务能力，大大提高了农村孕产妇住院分娩率，明显降低了孕产妇死亡率和新生儿破伤风发病率，促进了我县农村妇幼保健工作向前发展。</w:t>
      </w:r>
    </w:p>
    <w:p>
      <w:pPr>
        <w:ind w:left="0" w:right="0" w:firstLine="560"/>
        <w:spacing w:before="450" w:after="450" w:line="312" w:lineRule="auto"/>
      </w:pPr>
      <w:r>
        <w:rPr>
          <w:rFonts w:ascii="宋体" w:hAnsi="宋体" w:eastAsia="宋体" w:cs="宋体"/>
          <w:color w:val="000"/>
          <w:sz w:val="28"/>
          <w:szCs w:val="28"/>
        </w:rPr>
        <w:t xml:space="preserve">但在项目几年的运作过程中我们感觉还存在一些问题需要改进，如项目办公室没有项目活动经费，也没有配备办公设备，人力物力紧张，工作开展比较被动；前几年有些乡镇卫生院倒闭，产科处于瘫痪状态，短时间恢复困难，项目进展缓慢，有个别乡镇卫生院至今项目还没有启动，项目开展不平衡；我县的孕产妇急救中心建设步伐缓慢，设施有待进一步加强；专家蹲点效果不明显。这些问题还有待我们在今后的工作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工地安全年终总结范文9</w:t>
      </w:r>
    </w:p>
    <w:p>
      <w:pPr>
        <w:ind w:left="0" w:right="0" w:firstLine="560"/>
        <w:spacing w:before="450" w:after="450" w:line="312" w:lineRule="auto"/>
      </w:pPr>
      <w:r>
        <w:rPr>
          <w:rFonts w:ascii="宋体" w:hAnsi="宋体" w:eastAsia="宋体" w:cs="宋体"/>
          <w:color w:val="000"/>
          <w:sz w:val="28"/>
          <w:szCs w:val="28"/>
        </w:rPr>
        <w:t xml:space="preserve">&gt;一、各项安全生产指标完成情况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4、机电设备事故：经济损失202_元以上机电设备事故0起。没有发生重大机电设备事故。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工地安全年终总结范文10</w:t>
      </w:r>
    </w:p>
    <w:p>
      <w:pPr>
        <w:ind w:left="0" w:right="0" w:firstLine="560"/>
        <w:spacing w:before="450" w:after="450" w:line="312" w:lineRule="auto"/>
      </w:pPr>
      <w:r>
        <w:rPr>
          <w:rFonts w:ascii="宋体" w:hAnsi="宋体" w:eastAsia="宋体" w:cs="宋体"/>
          <w:color w:val="000"/>
          <w:sz w:val="28"/>
          <w:szCs w:val="28"/>
        </w:rPr>
        <w:t xml:space="preserve">为贯彻落实开展“安全生产月”活动，结合公司上半年安全生产实际情况，现将上半年项目部安全工作情况总结汇报如下：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综合治理”的方针不动摇，切实加强对安全工作的认识，始终将安全工作放在各项工作之首。所以结合公司规定制定了《公司机关安全生产岗位职责及部门管理职责》《营盘豪项目部安全目标管理措施》《营盘壕安全生产奖惩办法》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5、未发生流行性的传染病。</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 ；加强安全教育培训、提高全员安全意识，是促进项目部安全管理工作的重要手段之一。项目部对所有进场施工人员进行了进场“三级”安全教育，并进行了考试，合格人员才允许进场施工，对所有人员登记造册，建立“三级”教育台账，共计110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在“五一”和端午节前对职工进行节假日安全教育，要求职工克服假日思乡情绪，做到安全生产，确保了节假日期间的安全生产。同时，充分利用宣传标语、显示屏和宣传栏对安全生产、文明施工等进行宣传，共计悬挂安全标语8多幅。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6、根据工程的实际情况，为防止施工过程中潜在的安全、环境事故的发生，项目部编制了触电、中毒、火灾、机械安全事故等应急预案，并组织学习。3月份和4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7、开展安全检查和加强隐患排查； 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1）安监人员的日常巡检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通过安全检查，对检查出的隐患，全部按“五定”原则进行整改；通过安全检查，确保了施工现场的安全隐患大大减少，给广大职工创造了一个安全的施工环境。通过安全检查，多次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为所有进场施工人员配备了安全帽、防护鞋、反光背心等个人安全防护用品，为登高作业配备了安全带，并检查监督施工人员正确佩戴。随着工程施工进度，搭设脚手架，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对施工用电材料和施工机械等进行进场验收，安装结束后的验收，合格后挂牌标识，专业电工和机械操作人员每天进行检查，对维修情况进行记录，并做好登记台账。塔吊安装过程中安监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施工现在在易发事故（或危险）处设置明显的、符合国家标准要求的安全警示标牌，各种材料按规格堆放整齐，建筑垃圾及时清运出场，施工结束后材料、垃圾及时清理，切实做好活完场清工作。施工道路基本硬化，并安排人员每天打扫两次，保持现场清洁。为避免流动吸烟和施工人员的饮水，施工现场搭设临时吸烟处和茶水点。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11、安全生产月；安全生产月期间，项目部结合公司要求编制了活动方案，并进行了实施，使得施工现场安全形式和人员安全意识得到进一步提高，达到了活动的目的。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2025-07-27T18:07:37+08:00</dcterms:created>
  <dcterms:modified xsi:type="dcterms:W3CDTF">2025-07-27T18:07:37+08:00</dcterms:modified>
</cp:coreProperties>
</file>

<file path=docProps/custom.xml><?xml version="1.0" encoding="utf-8"?>
<Properties xmlns="http://schemas.openxmlformats.org/officeDocument/2006/custom-properties" xmlns:vt="http://schemas.openxmlformats.org/officeDocument/2006/docPropsVTypes"/>
</file>