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个人值班脱岗情况说明范文优选11篇</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个人值班脱岗情况说明范文 第一篇&gt;一、履行党风廉政建设主体责任情况（一）履行领导责任。始终牢记“廉洁务实、攻坚克难、勇于担当、为民服务”的宗旨，坚决维护镇党委统一领导的决策部署、维护和谐共事良好局面。一是认真学习贯彻落实党的十九届历次全会精...</w:t>
      </w:r>
    </w:p>
    <w:p>
      <w:pPr>
        <w:ind w:left="0" w:right="0" w:firstLine="560"/>
        <w:spacing w:before="450" w:after="450" w:line="312" w:lineRule="auto"/>
      </w:pPr>
      <w:r>
        <w:rPr>
          <w:rFonts w:ascii="黑体" w:hAnsi="黑体" w:eastAsia="黑体" w:cs="黑体"/>
          <w:color w:val="000000"/>
          <w:sz w:val="36"/>
          <w:szCs w:val="36"/>
          <w:b w:val="1"/>
          <w:bCs w:val="1"/>
        </w:rPr>
        <w:t xml:space="preserve">个人值班脱岗情况说明范文 第一篇</w:t>
      </w:r>
    </w:p>
    <w:p>
      <w:pPr>
        <w:ind w:left="0" w:right="0" w:firstLine="560"/>
        <w:spacing w:before="450" w:after="450" w:line="312" w:lineRule="auto"/>
      </w:pPr>
      <w:r>
        <w:rPr>
          <w:rFonts w:ascii="宋体" w:hAnsi="宋体" w:eastAsia="宋体" w:cs="宋体"/>
          <w:color w:val="000"/>
          <w:sz w:val="28"/>
          <w:szCs w:val="28"/>
        </w:rPr>
        <w:t xml:space="preserve">&gt;一、履行党风廉政建设主体责任情况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一）履行领导责任。始终牢记“廉洁务实、攻坚克难、勇于担当、为民服务”的宗旨，坚决维护镇党委统一领导的决策部署、维护和谐共事良好局面。一是认真学习贯彻落实党的十九届历次全会精神，统筹实施“五大战略”，按照“产业兴旺、生态宜居、镇风文明、治理有效、生活富裕”的总要求，深入推进绿美X、发展振兴、魅力提升、开放合作、和谐共享“五大行动”，为做大产业规模、做优社会治理、作响社会品牌再添举措，再添活力，力争将X打造成“休闲X·旅居古镇”。二是认真落实党风廉政建设主体责任。落实“一岗双责”，坚持将党风廉政建设与日常工作同部署、同落实、同检查、同考核。率先垂范，带好头、用好人、管好权，做廉政勤政的表率，带头抓好党风廉政建设和反腐败工作，全力支持镇纪委工作。三是带头加强学习，不断提高自身综合素质的同时抓好党员干部队伍整体素质提高，筑牢党员干部职工拒腐防变的思想防线。始终以十九届历次全会精神及xxx系列讲话精神的理论内涵及精神实质作为科学指导和行动指南，把贯彻党的路线方针政策作为自己神圣的政治职责，始终不渝地坚持党的基本路线，同党保持一致，使党的决策部署真正落到实处，把党的方针政策真正变成群众的行动。</w:t>
      </w:r>
    </w:p>
    <w:p>
      <w:pPr>
        <w:ind w:left="0" w:right="0" w:firstLine="560"/>
        <w:spacing w:before="450" w:after="450" w:line="312" w:lineRule="auto"/>
      </w:pPr>
      <w:r>
        <w:rPr>
          <w:rFonts w:ascii="宋体" w:hAnsi="宋体" w:eastAsia="宋体" w:cs="宋体"/>
          <w:color w:val="000"/>
          <w:sz w:val="28"/>
          <w:szCs w:val="28"/>
        </w:rPr>
        <w:t xml:space="preserve">（二）强化组织推动。一是及时传达贯彻落实xxxxxx、省委省政府、市委市政府和上级纪检监察机关关于党风廉政建设和反腐败工作的部署要求，结合相关情况进行专题研究和安排部署，坚持做到专门研究、责任分解、明确职责，并按照计划推动落实情况。在抓好工作安排同时，还细心分析排查廉政隐患和苗头性问题，针对性地做好干部集体谈话或个别谈心谈话工作。二是认真落实党委议事规则和决策程序，认真执行民主集中制原则，严格执行“三重一大”决策制度，重大问题决策、重要干部任免、重大项目投资决策、大额资金使用必经集体讨论做出决定。三是完善政绩考核评价体系。建立和规范干部政绩考核机制，制订具体要求、完成时限、完成标准，实现考核结果与绩效奖励挂钩。</w:t>
      </w:r>
    </w:p>
    <w:p>
      <w:pPr>
        <w:ind w:left="0" w:right="0" w:firstLine="560"/>
        <w:spacing w:before="450" w:after="450" w:line="312" w:lineRule="auto"/>
      </w:pPr>
      <w:r>
        <w:rPr>
          <w:rFonts w:ascii="宋体" w:hAnsi="宋体" w:eastAsia="宋体" w:cs="宋体"/>
          <w:color w:val="000"/>
          <w:sz w:val="28"/>
          <w:szCs w:val="28"/>
        </w:rPr>
        <w:t xml:space="preserve">（三）加强教育监管。以增强学习本领为优先，带头积极参与镇、县法纪教育和警示教育活动，大力支持镇纪委开展党性党风党纪和廉洁从政教育活动，加强镇、村组干部教育培训工作，通过专题学习会、集中学习、个人自学等形势，学习党章党规党纪、xxx系列讲话精神，不断增强村镇干部的党性观念，提高自身拒腐防变能力、知法守法能力、执行政策能力、引领科学发展能力、依法行政能力和维护稳定能力。</w:t>
      </w:r>
    </w:p>
    <w:p>
      <w:pPr>
        <w:ind w:left="0" w:right="0" w:firstLine="560"/>
        <w:spacing w:before="450" w:after="450" w:line="312" w:lineRule="auto"/>
      </w:pPr>
      <w:r>
        <w:rPr>
          <w:rFonts w:ascii="宋体" w:hAnsi="宋体" w:eastAsia="宋体" w:cs="宋体"/>
          <w:color w:val="000"/>
          <w:sz w:val="28"/>
          <w:szCs w:val="28"/>
        </w:rPr>
        <w:t xml:space="preserve">（四）加强作风建设。一是强化“四个意识”专题教育。结合“大学习、大讨论、大调研”活动、“两学一做”学习教育，多渠道学xxx系列重要讲话和治国理政新理念新思想新战略。今年以来，累计召开各类集中学习、政策宣讲会议X余次。二是结合限期主动说清问题、扫黑除恶、社会评价以及整治群众身边的不正之风和腐败问题等专项行动，围绕重点任务、难点问题，集中开展专项整治活动，对不履行或不认真履行职责的坚决问责，强化工作责任制，对工作慢、落实不力、作风不实、发生问题的，区别情况进行约谈、通报甚至组织处理。</w:t>
      </w:r>
    </w:p>
    <w:p>
      <w:pPr>
        <w:ind w:left="0" w:right="0" w:firstLine="560"/>
        <w:spacing w:before="450" w:after="450" w:line="312" w:lineRule="auto"/>
      </w:pPr>
      <w:r>
        <w:rPr>
          <w:rFonts w:ascii="宋体" w:hAnsi="宋体" w:eastAsia="宋体" w:cs="宋体"/>
          <w:color w:val="000"/>
          <w:sz w:val="28"/>
          <w:szCs w:val="28"/>
        </w:rPr>
        <w:t xml:space="preserve">（五）加强监督检查。全力支持镇纪委工作，切实加强对下级领导班子廉洁从政、履行“一岗双责”的监督检查，从经费上保障镇纪委运行，支持镇纪委践行监督执纪“四种形态”，对党员干部苗头性、倾向性问题，及时谈话提醒、约谈批评，抓早抓小，让咬耳扯袖、红脸出汗成为常态，约谈镇、村干部职工X人，立案X件，组织处理X人，党纪处分X人。</w:t>
      </w:r>
    </w:p>
    <w:p>
      <w:pPr>
        <w:ind w:left="0" w:right="0" w:firstLine="560"/>
        <w:spacing w:before="450" w:after="450" w:line="312" w:lineRule="auto"/>
      </w:pPr>
      <w:r>
        <w:rPr>
          <w:rFonts w:ascii="宋体" w:hAnsi="宋体" w:eastAsia="宋体" w:cs="宋体"/>
          <w:color w:val="000"/>
          <w:sz w:val="28"/>
          <w:szCs w:val="28"/>
        </w:rPr>
        <w:t xml:space="preserve">（六）匡正选人用人风气。严格按照规定选拔任用、推荐干部，在干部推荐上做到公平正直，不徇私情，珍视和正确行使党和人民赋予的权，切实做到“心为民所想、情为民所系、权为民所用、利为民所谋”。坚持“信念坚定、为民服务、勤政务实、敢于担当、清正廉洁”好干部标准，选拔、推荐政治品行好、组织纪律性强的后备干部，防止和纠正选人用人不正之风。</w:t>
      </w:r>
    </w:p>
    <w:p>
      <w:pPr>
        <w:ind w:left="0" w:right="0" w:firstLine="560"/>
        <w:spacing w:before="450" w:after="450" w:line="312" w:lineRule="auto"/>
      </w:pPr>
      <w:r>
        <w:rPr>
          <w:rFonts w:ascii="宋体" w:hAnsi="宋体" w:eastAsia="宋体" w:cs="宋体"/>
          <w:color w:val="000"/>
          <w:sz w:val="28"/>
          <w:szCs w:val="28"/>
        </w:rPr>
        <w:t xml:space="preserve">（七）发动群众参与。全力开展党风廉政建设社会评价工作，支持开展党风廉政文化巡演活动，组织开展全覆盖大走访X次，夏季发放印有“X-X”相关知识小扇子X把，宣传资料X余份；冬季结合当下创卫工作，向群众普及党风廉政建设社会评价知识和创卫知识，发放围裙X条，“廉洁X”指甲刀X个，宣传资料X余份。结合作风整顿工作解决了服务窗口“门难进，脸难看，事难办”的问题。收集梳理个性、共性问题一百余件，已基本化解完成，对暂时无法解决或者不合理的问题已逐一做了耐心解释。20_年全市党风廉政建设社会评价排名上升X位，力争20_年在全市排名有更大幅度提升。</w:t>
      </w:r>
    </w:p>
    <w:p>
      <w:pPr>
        <w:ind w:left="0" w:right="0" w:firstLine="560"/>
        <w:spacing w:before="450" w:after="450" w:line="312" w:lineRule="auto"/>
      </w:pPr>
      <w:r>
        <w:rPr>
          <w:rFonts w:ascii="宋体" w:hAnsi="宋体" w:eastAsia="宋体" w:cs="宋体"/>
          <w:color w:val="000"/>
          <w:sz w:val="28"/>
          <w:szCs w:val="28"/>
        </w:rPr>
        <w:t xml:space="preserve">&gt;二、个人作风和廉洁从政情况</w:t>
      </w:r>
    </w:p>
    <w:p>
      <w:pPr>
        <w:ind w:left="0" w:right="0" w:firstLine="560"/>
        <w:spacing w:before="450" w:after="450" w:line="312" w:lineRule="auto"/>
      </w:pPr>
      <w:r>
        <w:rPr>
          <w:rFonts w:ascii="宋体" w:hAnsi="宋体" w:eastAsia="宋体" w:cs="宋体"/>
          <w:color w:val="000"/>
          <w:sz w:val="28"/>
          <w:szCs w:val="28"/>
        </w:rPr>
        <w:t xml:space="preserve">（一）严格遵守《中国xxx廉洁自律准则》。始终坚持按制度办事，依法办事，坚守廉洁底线，时时处处处严于律己。在政治原则、政治立场、政治观点等与xxx保持高度一致，与县委、县政府保持高度一致，在大是大非面前做到立场坚定、旗帜鲜明，坚持做到不信谣、不传谣，不散布影响党的威信的言论；积极参加集体学习，认真开展个人自学，把思想统一到xxx决策部署上来，对《中国xxx纪律处分条例》《中国xxx廉洁自律准则》《关于新形势下党内政治生活若干准则》《中国xxx巡视工作条例》等条例准则进行深入学习，不断提高拒腐防变的能力，打牢自己的思想防线，确保自己在任何时候都做到不以权谋私，不滥用权职，不贪赃枉法。全镇共X个重建项目，项目投资近X亿元，在重建过程中，认真贯彻落实县委县政府关于重建工作安排部署，严格执行项目管理流程，严格执行项目建设程序，严格执行项目资金管理制度；项目实施、管理和协调过程中不吃拿卡要，不以权谋私，不用权作交易，不拿感情当筹码，做到掌权一身正气，用权两袖清风，确保自始至终廉洁重建、阳光重建。</w:t>
      </w:r>
    </w:p>
    <w:p>
      <w:pPr>
        <w:ind w:left="0" w:right="0" w:firstLine="560"/>
        <w:spacing w:before="450" w:after="450" w:line="312" w:lineRule="auto"/>
      </w:pPr>
      <w:r>
        <w:rPr>
          <w:rFonts w:ascii="宋体" w:hAnsi="宋体" w:eastAsia="宋体" w:cs="宋体"/>
          <w:color w:val="000"/>
          <w:sz w:val="28"/>
          <w:szCs w:val="28"/>
        </w:rPr>
        <w:t xml:space="preserve">（二）坚持为民、务实、清廉。严格执行中央八项规定精神和省委省政府十项规定、市委市政府具体规定，带头改进作风，自觉抵制商品交换原则对党内生活的侵蚀，严格按规定进行公务接待，严格做好公车管理，形成良好的作风，净化自己的朋友圈、工作圈和生活圈，管好配偶、子女和身边的工作人员，严格要求亲属不搞特权，不以自己影响区谋取私利，不敢违法乱纪的事，树立好领导干部的良好形象，一年来，本人无违纪违规情况发生。</w:t>
      </w:r>
    </w:p>
    <w:p>
      <w:pPr>
        <w:ind w:left="0" w:right="0" w:firstLine="560"/>
        <w:spacing w:before="450" w:after="450" w:line="312" w:lineRule="auto"/>
      </w:pPr>
      <w:r>
        <w:rPr>
          <w:rFonts w:ascii="宋体" w:hAnsi="宋体" w:eastAsia="宋体" w:cs="宋体"/>
          <w:color w:val="000"/>
          <w:sz w:val="28"/>
          <w:szCs w:val="28"/>
        </w:rPr>
        <w:t xml:space="preserve">（三）严守法纪，当好廉政表率。以xxx新时代中国特色社会主义思想为指导，深入学习贯彻党的十九届历次全会精神，理想信念、宗旨意识更加牢固，为民服务能力进一步提高。带头执行党的政治纪律、组织纪律、廉洁纪律、群众纪律、工作纪律和生活纪律。近年来没有因公、因私出过国；现住在金花安置小区，建筑面积X㎡；为了方便工作，在20_年X月购买小车X辆，无私车公养行为；严格单位财经纪律，无超标准、超规格公务接待情况；自觉遵守《财务管理制度》，没有出现私客公待行为。</w:t>
      </w:r>
    </w:p>
    <w:p>
      <w:pPr>
        <w:ind w:left="0" w:right="0" w:firstLine="560"/>
        <w:spacing w:before="450" w:after="450" w:line="312" w:lineRule="auto"/>
      </w:pPr>
      <w:r>
        <w:rPr>
          <w:rFonts w:ascii="宋体" w:hAnsi="宋体" w:eastAsia="宋体" w:cs="宋体"/>
          <w:color w:val="000"/>
          <w:sz w:val="28"/>
          <w:szCs w:val="28"/>
        </w:rPr>
        <w:t xml:space="preserve">（四）带头执行民主集中制。认真落实党委议事规则和决策程序，严格执行“三重一大”决策制度，凡是重大问题决策、重要干部任免、重大项目投资决策、大额资金使用一律报党委会研究决定执行。在工作中，注重班子团结协作，始终摆正位置，做好党委书记的参谋和助手，坚持做到集体领导与个人分工负责相结合，分工不分家、补台不拆台，支持其他班子成员大胆工作，自己带头做到大事讲原则，小事讲风格，使班子成员之间相处放心、工作安心、心往一处想、劲往一处使，班子的凝聚力、向心力和战斗力不断增强。</w:t>
      </w:r>
    </w:p>
    <w:p>
      <w:pPr>
        <w:ind w:left="0" w:right="0" w:firstLine="560"/>
        <w:spacing w:before="450" w:after="450" w:line="312" w:lineRule="auto"/>
      </w:pPr>
      <w:r>
        <w:rPr>
          <w:rFonts w:ascii="宋体" w:hAnsi="宋体" w:eastAsia="宋体" w:cs="宋体"/>
          <w:color w:val="000"/>
          <w:sz w:val="28"/>
          <w:szCs w:val="28"/>
        </w:rPr>
        <w:t xml:space="preserve">（五）配偶子女从业情况。带头管好家人，本人及家庭没有违规违纪投资情况。</w:t>
      </w:r>
    </w:p>
    <w:p>
      <w:pPr>
        <w:ind w:left="0" w:right="0" w:firstLine="560"/>
        <w:spacing w:before="450" w:after="450" w:line="312" w:lineRule="auto"/>
      </w:pPr>
      <w:r>
        <w:rPr>
          <w:rFonts w:ascii="宋体" w:hAnsi="宋体" w:eastAsia="宋体" w:cs="宋体"/>
          <w:color w:val="000"/>
          <w:sz w:val="28"/>
          <w:szCs w:val="28"/>
        </w:rPr>
        <w:t xml:space="preserve">&gt;三、其他需要说明的情况</w:t>
      </w:r>
    </w:p>
    <w:p>
      <w:pPr>
        <w:ind w:left="0" w:right="0" w:firstLine="560"/>
        <w:spacing w:before="450" w:after="450" w:line="312" w:lineRule="auto"/>
      </w:pPr>
      <w:r>
        <w:rPr>
          <w:rFonts w:ascii="黑体" w:hAnsi="黑体" w:eastAsia="黑体" w:cs="黑体"/>
          <w:color w:val="000000"/>
          <w:sz w:val="36"/>
          <w:szCs w:val="36"/>
          <w:b w:val="1"/>
          <w:bCs w:val="1"/>
        </w:rPr>
        <w:t xml:space="preserve">个人值班脱岗情况说明范文 第二篇</w:t>
      </w:r>
    </w:p>
    <w:p>
      <w:pPr>
        <w:ind w:left="0" w:right="0" w:firstLine="560"/>
        <w:spacing w:before="450" w:after="450" w:line="312" w:lineRule="auto"/>
      </w:pPr>
      <w:r>
        <w:rPr>
          <w:rFonts w:ascii="宋体" w:hAnsi="宋体" w:eastAsia="宋体" w:cs="宋体"/>
          <w:color w:val="000"/>
          <w:sz w:val="28"/>
          <w:szCs w:val="28"/>
        </w:rPr>
        <w:t xml:space="preserve">尊敬的市委领导：</w:t>
      </w:r>
    </w:p>
    <w:p>
      <w:pPr>
        <w:ind w:left="0" w:right="0" w:firstLine="560"/>
        <w:spacing w:before="450" w:after="450" w:line="312" w:lineRule="auto"/>
      </w:pPr>
      <w:r>
        <w:rPr>
          <w:rFonts w:ascii="宋体" w:hAnsi="宋体" w:eastAsia="宋体" w:cs="宋体"/>
          <w:color w:val="000"/>
          <w:sz w:val="28"/>
          <w:szCs w:val="28"/>
        </w:rPr>
        <w:t xml:space="preserve">在这里，我想您作出深刻的检讨。通过最近一段时间深刻反省，我已认识到自己所犯错误的严重性。我最近严重违反组织纪律，于20XX年X月XX日到XX日，计划组织镇属干部职工25人分三批次到XX军医大附属的新桥医院进行健康体检，造成了部分干部、特别是主要领导干部出现脱岗现象。现在我悔恨至极，认识到这种做法是极其错误的，我要诚恳地向领导认错，并作出深刻的检查，在今后的工作中痛下决心，认真改正。</w:t>
      </w:r>
    </w:p>
    <w:p>
      <w:pPr>
        <w:ind w:left="0" w:right="0" w:firstLine="560"/>
        <w:spacing w:before="450" w:after="450" w:line="312" w:lineRule="auto"/>
      </w:pPr>
      <w:r>
        <w:rPr>
          <w:rFonts w:ascii="宋体" w:hAnsi="宋体" w:eastAsia="宋体" w:cs="宋体"/>
          <w:color w:val="000"/>
          <w:sz w:val="28"/>
          <w:szCs w:val="28"/>
        </w:rPr>
        <w:t xml:space="preserve">我之所以做出这种错事，原因还是出在思想上。当时错误的认为，没经上报不是什么大事情，反正都一是样的做体检，上不上报没什么所谓，特别是造成了部分干部和主要领导脱岗的情况，在思想上放松了警惕。实际上，这不是一件小事情，是严重违纪、违规行为。</w:t>
      </w:r>
    </w:p>
    <w:p>
      <w:pPr>
        <w:ind w:left="0" w:right="0" w:firstLine="560"/>
        <w:spacing w:before="450" w:after="450" w:line="312" w:lineRule="auto"/>
      </w:pPr>
      <w:r>
        <w:rPr>
          <w:rFonts w:ascii="宋体" w:hAnsi="宋体" w:eastAsia="宋体" w:cs="宋体"/>
          <w:color w:val="000"/>
          <w:sz w:val="28"/>
          <w:szCs w:val="28"/>
        </w:rPr>
        <w:t xml:space="preserve">这说明我思想上还没有真正跟xxx保持一致，，对自己要求不严，没有按照党风廉正建设要求约束自己，没有把人民的利益放在首位，时刻打着自己的小算盘，想沾光，图便宜。总认为自己是一名入党多年的老党员，老干部了，为人民工作多年，没有功劳也有苦劳，去体检无非是图经济上的便宜，在政治上还是清白的，没有大不了的事，却没想到，，这是跟党的原则是不相符的，违背了自己的入党誓言，忘记了作为一名xxx员只有国家的利益，只有人民的利益，而绝对不能有xxx人的个人私利。这说明自己长时间来，放松学习，对自己要求不严格，没有牢记全心全意为人民服务这个党的一贯宗旨，一遇到事就打自己的小算盘，在经济上犯错，辜负了党对我的教育和培养。</w:t>
      </w:r>
    </w:p>
    <w:p>
      <w:pPr>
        <w:ind w:left="0" w:right="0" w:firstLine="560"/>
        <w:spacing w:before="450" w:after="450" w:line="312" w:lineRule="auto"/>
      </w:pPr>
      <w:r>
        <w:rPr>
          <w:rFonts w:ascii="宋体" w:hAnsi="宋体" w:eastAsia="宋体" w:cs="宋体"/>
          <w:color w:val="000"/>
          <w:sz w:val="28"/>
          <w:szCs w:val="28"/>
        </w:rPr>
        <w:t xml:space="preserve">这次的教训是深刻的，我一定要记住这个惨痛的教训，保证在今后的工作中认真改正。我今后一定要加强努力学习，特别是学习反腐倡廉和党风廉洁方面的文件与政策，一定要养成良好的生活作风与健康的生活情趣，以抵御各种腐败思想的侵蚀;要不断强化自身修养，模范遵守社会公德、职业道德、传统美德，以屏弃不良小节;要自重、自省、自警、自励，以抵御权利、金钱、美女的诱惑，做到一个xxx人应有的高风亮节和人格魅力。</w:t>
      </w:r>
    </w:p>
    <w:p>
      <w:pPr>
        <w:ind w:left="0" w:right="0" w:firstLine="560"/>
        <w:spacing w:before="450" w:after="450" w:line="312" w:lineRule="auto"/>
      </w:pPr>
      <w:r>
        <w:rPr>
          <w:rFonts w:ascii="宋体" w:hAnsi="宋体" w:eastAsia="宋体" w:cs="宋体"/>
          <w:color w:val="000"/>
          <w:sz w:val="28"/>
          <w:szCs w:val="28"/>
        </w:rPr>
        <w:t xml:space="preserve">我深刻认识到廉洁奉公不仅事关政府工作的健康发展，而且关系到民心向背，影响着政府各项工作的落实。做到廉洁奉公既是党和政府的要求，人民群众的希望，也是我们每个xxx人的起码道德要求。我要十分重视廉洁奉公，始终把它当作一项重要工作来抓，每时每刻都要做到廉洁奉公，决不跟腐败风气沾边，注意从日常小事上维护自己的形象，铭记千里之堤，溃于蚁穴的古训，不忘人生是施与不是索取的哲言，做一名人民群众满意的干部。</w:t>
      </w:r>
    </w:p>
    <w:p>
      <w:pPr>
        <w:ind w:left="0" w:right="0" w:firstLine="560"/>
        <w:spacing w:before="450" w:after="450" w:line="312" w:lineRule="auto"/>
      </w:pPr>
      <w:r>
        <w:rPr>
          <w:rFonts w:ascii="宋体" w:hAnsi="宋体" w:eastAsia="宋体" w:cs="宋体"/>
          <w:color w:val="000"/>
          <w:sz w:val="28"/>
          <w:szCs w:val="28"/>
        </w:rPr>
        <w:t xml:space="preserve">一&gt;、要加强理论学习和党性锻炼，提高自己的思想和精神境界</w:t>
      </w:r>
    </w:p>
    <w:p>
      <w:pPr>
        <w:ind w:left="0" w:right="0" w:firstLine="560"/>
        <w:spacing w:before="450" w:after="450" w:line="312" w:lineRule="auto"/>
      </w:pPr>
      <w:r>
        <w:rPr>
          <w:rFonts w:ascii="宋体" w:hAnsi="宋体" w:eastAsia="宋体" w:cs="宋体"/>
          <w:color w:val="000"/>
          <w:sz w:val="28"/>
          <w:szCs w:val="28"/>
        </w:rPr>
        <w:t xml:space="preserve">我将把这次问题的整改，与当前正在开展的学习实践科学发展观活动紧密结合起来，认真开展一次集中整顿，并且响应党的号召，跟上时代的步伐，不断学习新的知识和理念，而且终身学习是21世纪首选的生存策略，任何人都没有什么老本可吃，必须常补钙、常健脑、常充电，不断提高学习能力，学习党在十一届三中全会上提出的坚持以人为本，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在学习实践科学发展观活动中坚持把学习贯彻始终，坚持先学一步，多学一点，深学一点，当好表率。作为党委书记要以身作则，加强学习，树立正确的人生观、价值观和权力观，端正思想作风，提升思想境界，模范遵守国家和政府有关廉洁从业的各项规定。</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贪欲的思想可能就会逐渐滋长。学习对我们来说是很重要和必要的，通过政治理论学习可不断提高人的思想境界，淘冶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党委书记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&gt;二、要端正职业道德，增强道德观念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单位发展上，而是会想方设法如何为自己捞好处，见利就图，有乐就亨，这种人最终不但害了自己，也害了单位。我们作为一名政府党委书记，能做到岗位来之不易，要好好珍惜，不要把岗位当作捞钱的本钱，为一时的贪欲而毁了自己。所以一定要端正好从业道德思想，要有道德廉耻观念，严守职业道德底线，在人生上要淡泊名利，淡定从容面对一切;在工作上要向上对得起政府向下对得起员工，尽心尽力为政府发展干好本职工作。</w:t>
      </w:r>
    </w:p>
    <w:p>
      <w:pPr>
        <w:ind w:left="0" w:right="0" w:firstLine="560"/>
        <w:spacing w:before="450" w:after="450" w:line="312" w:lineRule="auto"/>
      </w:pPr>
      <w:r>
        <w:rPr>
          <w:rFonts w:ascii="宋体" w:hAnsi="宋体" w:eastAsia="宋体" w:cs="宋体"/>
          <w:color w:val="000"/>
          <w:sz w:val="28"/>
          <w:szCs w:val="28"/>
        </w:rPr>
        <w:t xml:space="preserve">&gt;三、要知足常乐，保持平衡心态</w:t>
      </w:r>
    </w:p>
    <w:p>
      <w:pPr>
        <w:ind w:left="0" w:right="0" w:firstLine="560"/>
        <w:spacing w:before="450" w:after="450" w:line="312" w:lineRule="auto"/>
      </w:pPr>
      <w:r>
        <w:rPr>
          <w:rFonts w:ascii="宋体" w:hAnsi="宋体" w:eastAsia="宋体" w:cs="宋体"/>
          <w:color w:val="000"/>
          <w:sz w:val="28"/>
          <w:szCs w:val="28"/>
        </w:rPr>
        <w:t xml:space="preserve">作为政府的党委书记，个人的收入在政府中属于中上以上的，比上不足比下有余，知足者为乐，不要一味去攀比虚荣、奢华，欲望是没有止境的。不要老把报酬看第一位。人活着不能一直欲望金钱、一味追求虚荣和奢华，这样会为了一时贪欲而断送前程，连累家庭、政府，因一失足而成千古恨。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&gt;四、要管住小节，守好自己的情操和品质</w:t>
      </w:r>
    </w:p>
    <w:p>
      <w:pPr>
        <w:ind w:left="0" w:right="0" w:firstLine="560"/>
        <w:spacing w:before="450" w:after="450" w:line="312" w:lineRule="auto"/>
      </w:pPr>
      <w:r>
        <w:rPr>
          <w:rFonts w:ascii="宋体" w:hAnsi="宋体" w:eastAsia="宋体" w:cs="宋体"/>
          <w:color w:val="000"/>
          <w:sz w:val="28"/>
          <w:szCs w:val="28"/>
        </w:rPr>
        <w:t xml:space="preserve">现在有的人认为这个年代吃吃喝喝不算啥，收点小礼没什么，生活作风随便一点不要太认真。这些人正是平时在小事小节上放松了自我约束，忘记了自己的职责，从很多反腐教育反面教育片和教材来看，许多政府人员走上犯罪道路，正是从小恩小惠、小节开始，慢慢放松警惕，一步一步被拖下水，最后成为阶下囚。从这些人的身上为我们敲响了警钟，我们要从这些反面教材跟吸取教训，并以此为戒，时时保持清醒的头脑，防止因小节不保而酿成大错。做到见诱惑心不动，见财物心不痒，君子取财取之有道，不是我们劳动所得就不要拿，要用健康的体魄、好的心态去干好我们的工作，拿我们该拿的劳动所得，与妻子孩子共享家庭快乐。</w:t>
      </w:r>
    </w:p>
    <w:p>
      <w:pPr>
        <w:ind w:left="0" w:right="0" w:firstLine="560"/>
        <w:spacing w:before="450" w:after="450" w:line="312" w:lineRule="auto"/>
      </w:pPr>
      <w:r>
        <w:rPr>
          <w:rFonts w:ascii="宋体" w:hAnsi="宋体" w:eastAsia="宋体" w:cs="宋体"/>
          <w:color w:val="000"/>
          <w:sz w:val="28"/>
          <w:szCs w:val="28"/>
        </w:rPr>
        <w:t xml:space="preserve">&gt;五、杜绝同类问题再次发生</w:t>
      </w:r>
    </w:p>
    <w:p>
      <w:pPr>
        <w:ind w:left="0" w:right="0" w:firstLine="560"/>
        <w:spacing w:before="450" w:after="450" w:line="312" w:lineRule="auto"/>
      </w:pPr>
      <w:r>
        <w:rPr>
          <w:rFonts w:ascii="宋体" w:hAnsi="宋体" w:eastAsia="宋体" w:cs="宋体"/>
          <w:color w:val="000"/>
          <w:sz w:val="28"/>
          <w:szCs w:val="28"/>
        </w:rPr>
        <w:t xml:space="preserve">我将严格按照制度以及上级的工作要求，切实加强日常工作监管，及时发现工作出现的不良倾向和苗头，将问题消除在萌芽状态，防患于未然，杜绝此类事件的再次发生。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最后，我恳请市委领导们，谅我初次违纪，并已下决心痛改前非，对我这次违纪给予宽大处理。我一定努力工作，将功补过，望市委慎重考验我。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个人值班脱岗情况说明范文 第三篇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 !我已深深的认识到的错误。我为值班期间脱离岗位的行为感到了深深地愧疚和不安，因此，我向行领导做出深刻检讨：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工作不够认真，存在有侥幸心里。才会导致这件事情的发生。因此，这次发生的事使我不仅感到是的耻辱，更为重要的是我感到对不起领导对我的信任，愧对领导的关心。 这件事后，我冷静的想了很久，我这次犯的错误不仅给带来了麻烦，更重要的是我的擅自脱岗给单位造成了及其坏的影响。通过这件事情我真正领悟到了的缺陷和不足，明白了以后如何改进，因为做事不认真，尝到了种下的苦果还连累到单位，使单位在名誉上受到严重的损坏，这是用任何方法都赔偿不来的，但是事因我而起，我愿意承担责任。 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 我深刻的检讨，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我须认真学习安全值班规范，在今后工作中时刻警示。</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发生这件事后，我知道无论怎样都不足以弥补的过错。因此，无论领导怎样从严从重处分我，我都不会有任何意见。希望的错误，给其他同事敲响警钟，擅自离岗影响是重大的，后果是极其恶劣的。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同时，我请求领导再给我一次机会，在以后的工作中我会通过的行动来表示的觉醒，以加倍努力的工作来为我单位的工作做出积极的贡献，请领导相信我。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个人值班脱岗情况说明范文 第四篇</w:t>
      </w:r>
    </w:p>
    <w:p>
      <w:pPr>
        <w:ind w:left="0" w:right="0" w:firstLine="560"/>
        <w:spacing w:before="450" w:after="450" w:line="312" w:lineRule="auto"/>
      </w:pPr>
      <w:r>
        <w:rPr>
          <w:rFonts w:ascii="宋体" w:hAnsi="宋体" w:eastAsia="宋体" w:cs="宋体"/>
          <w:color w:val="000"/>
          <w:sz w:val="28"/>
          <w:szCs w:val="28"/>
        </w:rPr>
        <w:t xml:space="preserve">尊敬得领导，</w:t>
      </w:r>
    </w:p>
    <w:p>
      <w:pPr>
        <w:ind w:left="0" w:right="0" w:firstLine="560"/>
        <w:spacing w:before="450" w:after="450" w:line="312" w:lineRule="auto"/>
      </w:pPr>
      <w:r>
        <w:rPr>
          <w:rFonts w:ascii="宋体" w:hAnsi="宋体" w:eastAsia="宋体" w:cs="宋体"/>
          <w:color w:val="000"/>
          <w:sz w:val="28"/>
          <w:szCs w:val="28"/>
        </w:rPr>
        <w:t xml:space="preserve">我怀着十二万分得愧疚以及十二万分得懊悔向你们写下这份检讨书，我为自己睡岗行为感到了深深地愧疚和不安，在此，我向各位领导做出深刻检讨：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得事情，但同时也是长期以来对自己放松要求，工作作风涣散得必然结果。自己身为代班长，应该严以律已，对自己严格要求！然而自己却不能好好得约束自己，在工作时睡岗，给其他同事带来了恶劣得影响，不能起带头作用；虽然自己未能造成安全事故。可是，由于自己得失职，给公司带来了严重得安全隐患，如果发生事故，后果不堪设想~~~这也说明，我对自己得工作没有足够得责任心，也没有把自己得工作更加做好，更加走上新台阶得思想动力。在自己得思想中，仍就存在得过且过，混日子得应付思想。现在，我深深感到，这是一个非常危险得倾向，也是一个极其重要得苗头。</w:t>
      </w:r>
    </w:p>
    <w:p>
      <w:pPr>
        <w:ind w:left="0" w:right="0" w:firstLine="560"/>
        <w:spacing w:before="450" w:after="450" w:line="312" w:lineRule="auto"/>
      </w:pPr>
      <w:r>
        <w:rPr>
          <w:rFonts w:ascii="宋体" w:hAnsi="宋体" w:eastAsia="宋体" w:cs="宋体"/>
          <w:color w:val="000"/>
          <w:sz w:val="28"/>
          <w:szCs w:val="28"/>
        </w:rPr>
        <w:t xml:space="preserve">因此，这次发生得事使我不仅感到是自己得耻辱，更为重要得是我感到对不起领导对我得信任，愧对领导得关心。</w:t>
      </w:r>
    </w:p>
    <w:p>
      <w:pPr>
        <w:ind w:left="0" w:right="0" w:firstLine="560"/>
        <w:spacing w:before="450" w:after="450" w:line="312" w:lineRule="auto"/>
      </w:pPr>
      <w:r>
        <w:rPr>
          <w:rFonts w:ascii="宋体" w:hAnsi="宋体" w:eastAsia="宋体" w:cs="宋体"/>
          <w:color w:val="000"/>
          <w:sz w:val="28"/>
          <w:szCs w:val="28"/>
        </w:rPr>
        <w:t xml:space="preserve">同时，要诚心得谢谢领导，如果不是领导及时发现，并要求自己深刻反省，而放任自己继续放纵和发展，那么，后果是极其严重得，甚至都无法想象会发生怎样得工作失误。因此，通过这件事，在深感痛心得同时，我也感到了幸运，感到了自己觉醒得及时，这在我今后得人生成长道路上，无疑是一次关键得转折。所以，在此，我在向领导做出检讨得同时，也向你们表示发自内心得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得过错。因此，我不请求领导对我宽恕，无论领导怎样从严从重处分我，我都不会有任何意见。希望自己得错误，给其他同事敲响警钟，睡岗影响是恶劣得，后果是极其恶劣得。</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同时，我请求领导再给我一次机会，在以后得工作中我会通过自己得行动来表示自己得觉醒，以加倍努力得工作来为我单位得工作做出积极得贡献，请领导相信我。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6"/>
          <w:szCs w:val="36"/>
          <w:b w:val="1"/>
          <w:bCs w:val="1"/>
        </w:rPr>
        <w:t xml:space="preserve">个人值班脱岗情况说明范文 第五篇</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项目属××××××项目，该项目建成对××××具有重意义，该项目位于县（区、特区）××乡（镇、办事处）××村，拟占用农用地××公顷（其中：耕地××公顷）、建设用地××公顷、未利用地××公顷），共计××公顷。现该项目的前期相关工作已完成，特向贵局提出申请，并提供如下相关资料。</w:t>
      </w:r>
    </w:p>
    <w:p>
      <w:pPr>
        <w:ind w:left="0" w:right="0" w:firstLine="560"/>
        <w:spacing w:before="450" w:after="450" w:line="312" w:lineRule="auto"/>
      </w:pPr>
      <w:r>
        <w:rPr>
          <w:rFonts w:ascii="宋体" w:hAnsi="宋体" w:eastAsia="宋体" w:cs="宋体"/>
          <w:color w:val="000"/>
          <w:sz w:val="28"/>
          <w:szCs w:val="28"/>
        </w:rPr>
        <w:t xml:space="preserve">1、用地申请；</w:t>
      </w:r>
    </w:p>
    <w:p>
      <w:pPr>
        <w:ind w:left="0" w:right="0" w:firstLine="560"/>
        <w:spacing w:before="450" w:after="450" w:line="312" w:lineRule="auto"/>
      </w:pPr>
      <w:r>
        <w:rPr>
          <w:rFonts w:ascii="宋体" w:hAnsi="宋体" w:eastAsia="宋体" w:cs="宋体"/>
          <w:color w:val="000"/>
          <w:sz w:val="28"/>
          <w:szCs w:val="28"/>
        </w:rPr>
        <w:t xml:space="preserve">2、项目建议书、可行性研究报告、初步设计批复或核准文件；</w:t>
      </w:r>
    </w:p>
    <w:p>
      <w:pPr>
        <w:ind w:left="0" w:right="0" w:firstLine="560"/>
        <w:spacing w:before="450" w:after="450" w:line="312" w:lineRule="auto"/>
      </w:pPr>
      <w:r>
        <w:rPr>
          <w:rFonts w:ascii="宋体" w:hAnsi="宋体" w:eastAsia="宋体" w:cs="宋体"/>
          <w:color w:val="000"/>
          <w:sz w:val="28"/>
          <w:szCs w:val="28"/>
        </w:rPr>
        <w:t xml:space="preserve">3、建设单位有关资质证明；</w:t>
      </w:r>
    </w:p>
    <w:p>
      <w:pPr>
        <w:ind w:left="0" w:right="0" w:firstLine="560"/>
        <w:spacing w:before="450" w:after="450" w:line="312" w:lineRule="auto"/>
      </w:pPr>
      <w:r>
        <w:rPr>
          <w:rFonts w:ascii="宋体" w:hAnsi="宋体" w:eastAsia="宋体" w:cs="宋体"/>
          <w:color w:val="000"/>
          <w:sz w:val="28"/>
          <w:szCs w:val="28"/>
        </w:rPr>
        <w:t xml:space="preserve">4、建设项目用地预审意见；</w:t>
      </w:r>
    </w:p>
    <w:p>
      <w:pPr>
        <w:ind w:left="0" w:right="0" w:firstLine="560"/>
        <w:spacing w:before="450" w:after="450" w:line="312" w:lineRule="auto"/>
      </w:pPr>
      <w:r>
        <w:rPr>
          <w:rFonts w:ascii="宋体" w:hAnsi="宋体" w:eastAsia="宋体" w:cs="宋体"/>
          <w:color w:val="000"/>
          <w:sz w:val="28"/>
          <w:szCs w:val="28"/>
        </w:rPr>
        <w:t xml:space="preserve">5、有资质的单位提供的地质灾害危险性评估报告和压覆矿产资源评估报告及其备案材料和评审意见；</w:t>
      </w:r>
    </w:p>
    <w:p>
      <w:pPr>
        <w:ind w:left="0" w:right="0" w:firstLine="560"/>
        <w:spacing w:before="450" w:after="450" w:line="312" w:lineRule="auto"/>
      </w:pPr>
      <w:r>
        <w:rPr>
          <w:rFonts w:ascii="宋体" w:hAnsi="宋体" w:eastAsia="宋体" w:cs="宋体"/>
          <w:color w:val="000"/>
          <w:sz w:val="28"/>
          <w:szCs w:val="28"/>
        </w:rPr>
        <w:t xml:space="preserve">6、建设工程总平面布置图；</w:t>
      </w:r>
    </w:p>
    <w:p>
      <w:pPr>
        <w:ind w:left="0" w:right="0" w:firstLine="560"/>
        <w:spacing w:before="450" w:after="450" w:line="312" w:lineRule="auto"/>
      </w:pPr>
      <w:r>
        <w:rPr>
          <w:rFonts w:ascii="宋体" w:hAnsi="宋体" w:eastAsia="宋体" w:cs="宋体"/>
          <w:color w:val="000"/>
          <w:sz w:val="28"/>
          <w:szCs w:val="28"/>
        </w:rPr>
        <w:t xml:space="preserve">7、环保、林业等有关部门的审批文件（涉及林地的）；</w:t>
      </w:r>
    </w:p>
    <w:p>
      <w:pPr>
        <w:ind w:left="0" w:right="0" w:firstLine="560"/>
        <w:spacing w:before="450" w:after="450" w:line="312" w:lineRule="auto"/>
      </w:pPr>
      <w:r>
        <w:rPr>
          <w:rFonts w:ascii="宋体" w:hAnsi="宋体" w:eastAsia="宋体" w:cs="宋体"/>
          <w:color w:val="000"/>
          <w:sz w:val="28"/>
          <w:szCs w:val="28"/>
        </w:rPr>
        <w:t xml:space="preserve">8、有资质的单位出具的拟征(占)用土地的勘测定界技术报告书和勘测定界图；</w:t>
      </w:r>
    </w:p>
    <w:p>
      <w:pPr>
        <w:ind w:left="0" w:right="0" w:firstLine="560"/>
        <w:spacing w:before="450" w:after="450" w:line="312" w:lineRule="auto"/>
      </w:pPr>
      <w:r>
        <w:rPr>
          <w:rFonts w:ascii="宋体" w:hAnsi="宋体" w:eastAsia="宋体" w:cs="宋体"/>
          <w:color w:val="000"/>
          <w:sz w:val="28"/>
          <w:szCs w:val="28"/>
        </w:rPr>
        <w:t xml:space="preserve">9、补充耕地方案或说明材料，涉及25度以上坡耕地的，提供证明及确认材料；</w:t>
      </w:r>
    </w:p>
    <w:p>
      <w:pPr>
        <w:ind w:left="0" w:right="0" w:firstLine="560"/>
        <w:spacing w:before="450" w:after="450" w:line="312" w:lineRule="auto"/>
      </w:pPr>
      <w:r>
        <w:rPr>
          <w:rFonts w:ascii="宋体" w:hAnsi="宋体" w:eastAsia="宋体" w:cs="宋体"/>
          <w:color w:val="000"/>
          <w:sz w:val="28"/>
          <w:szCs w:val="28"/>
        </w:rPr>
        <w:t xml:space="preserve">10、经批准的土地复垦方案及相关材料；</w:t>
      </w:r>
    </w:p>
    <w:p>
      <w:pPr>
        <w:ind w:left="0" w:right="0" w:firstLine="560"/>
        <w:spacing w:before="450" w:after="450" w:line="312" w:lineRule="auto"/>
      </w:pPr>
      <w:r>
        <w:rPr>
          <w:rFonts w:ascii="宋体" w:hAnsi="宋体" w:eastAsia="宋体" w:cs="宋体"/>
          <w:color w:val="000"/>
          <w:sz w:val="28"/>
          <w:szCs w:val="28"/>
        </w:rPr>
        <w:t xml:space="preserve">11、经批准的社保方案及相关材料；</w:t>
      </w:r>
    </w:p>
    <w:p>
      <w:pPr>
        <w:ind w:left="0" w:right="0" w:firstLine="560"/>
        <w:spacing w:before="450" w:after="450" w:line="312" w:lineRule="auto"/>
      </w:pPr>
      <w:r>
        <w:rPr>
          <w:rFonts w:ascii="宋体" w:hAnsi="宋体" w:eastAsia="宋体" w:cs="宋体"/>
          <w:color w:val="000"/>
          <w:sz w:val="28"/>
          <w:szCs w:val="28"/>
        </w:rPr>
        <w:t xml:space="preserve">12、土地预存款缴费凭据；</w:t>
      </w:r>
    </w:p>
    <w:p>
      <w:pPr>
        <w:ind w:left="0" w:right="0" w:firstLine="560"/>
        <w:spacing w:before="450" w:after="450" w:line="312" w:lineRule="auto"/>
      </w:pPr>
      <w:r>
        <w:rPr>
          <w:rFonts w:ascii="宋体" w:hAnsi="宋体" w:eastAsia="宋体" w:cs="宋体"/>
          <w:color w:val="000"/>
          <w:sz w:val="28"/>
          <w:szCs w:val="28"/>
        </w:rPr>
        <w:t xml:space="preserve">13、其他相关资料。</w:t>
      </w:r>
    </w:p>
    <w:p>
      <w:pPr>
        <w:ind w:left="0" w:right="0" w:firstLine="560"/>
        <w:spacing w:before="450" w:after="450" w:line="312" w:lineRule="auto"/>
      </w:pPr>
      <w:r>
        <w:rPr>
          <w:rFonts w:ascii="宋体" w:hAnsi="宋体" w:eastAsia="宋体" w:cs="宋体"/>
          <w:color w:val="000"/>
          <w:sz w:val="28"/>
          <w:szCs w:val="28"/>
        </w:rPr>
        <w:t xml:space="preserve">申请单位：××××有限公司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个人值班脱岗情况说明范文 第六篇</w:t>
      </w:r>
    </w:p>
    <w:p>
      <w:pPr>
        <w:ind w:left="0" w:right="0" w:firstLine="560"/>
        <w:spacing w:before="450" w:after="450" w:line="312" w:lineRule="auto"/>
      </w:pPr>
      <w:r>
        <w:rPr>
          <w:rFonts w:ascii="宋体" w:hAnsi="宋体" w:eastAsia="宋体" w:cs="宋体"/>
          <w:color w:val="000"/>
          <w:sz w:val="28"/>
          <w:szCs w:val="28"/>
        </w:rPr>
        <w:t xml:space="preserve">今年以来，自己面对工作调整后的新形势、新要求，能够坚持把廉洁从政作为自身要求的第一标准，认真遵守上级有关廉洁从政的规定，率先垂范，落实区委“八不准”规定，履行廉政建设责任，保持廉洁勤政的领导形象。</w:t>
      </w:r>
    </w:p>
    <w:p>
      <w:pPr>
        <w:ind w:left="0" w:right="0" w:firstLine="560"/>
        <w:spacing w:before="450" w:after="450" w:line="312" w:lineRule="auto"/>
      </w:pPr>
      <w:r>
        <w:rPr>
          <w:rFonts w:ascii="宋体" w:hAnsi="宋体" w:eastAsia="宋体" w:cs="宋体"/>
          <w:color w:val="000"/>
          <w:sz w:val="28"/>
          <w:szCs w:val="28"/>
        </w:rPr>
        <w:t xml:space="preserve">1、以身作则，带头执行区委“八不准”规定和上级廉洁从政有关规定。</w:t>
      </w:r>
    </w:p>
    <w:p>
      <w:pPr>
        <w:ind w:left="0" w:right="0" w:firstLine="560"/>
        <w:spacing w:before="450" w:after="450" w:line="312" w:lineRule="auto"/>
      </w:pPr>
      <w:r>
        <w:rPr>
          <w:rFonts w:ascii="宋体" w:hAnsi="宋体" w:eastAsia="宋体" w:cs="宋体"/>
          <w:color w:val="000"/>
          <w:sz w:val="28"/>
          <w:szCs w:val="28"/>
        </w:rPr>
        <w:t xml:space="preserve">外经贸工作任务重、压力大、接触外商多，但从踏上这个开始，自己就坚持不把这些客观原因作为自己放松廉政要求的挡箭牌。因此，上班伊始，就能够认真对照党员领导干部廉洁从政有关规定，对不利用职权和职务上的影响谋取非法利益、不收受与行使职务有关系单位和个人的礼金、有价证券、不聚众打麻将搞赌博、不用公款不大吃大喝等问题重点反思，反复检讨，坚决不越雷池一步。一年来，自己从未参加过打麻赌博，从未在工作时间打扑克。对喝酒的问题，较好地把握住接待外商外宾与落实廉洁从政规定的界限，该陪的外商坚持陪好、陪高兴。平时能不参加的宴请不参加。</w:t>
      </w:r>
    </w:p>
    <w:p>
      <w:pPr>
        <w:ind w:left="0" w:right="0" w:firstLine="560"/>
        <w:spacing w:before="450" w:after="450" w:line="312" w:lineRule="auto"/>
      </w:pPr>
      <w:r>
        <w:rPr>
          <w:rFonts w:ascii="宋体" w:hAnsi="宋体" w:eastAsia="宋体" w:cs="宋体"/>
          <w:color w:val="000"/>
          <w:sz w:val="28"/>
          <w:szCs w:val="28"/>
        </w:rPr>
        <w:t xml:space="preserve">2、保持廉洁本色，时刻警醒头脑。</w:t>
      </w:r>
    </w:p>
    <w:p>
      <w:pPr>
        <w:ind w:left="0" w:right="0" w:firstLine="560"/>
        <w:spacing w:before="450" w:after="450" w:line="312" w:lineRule="auto"/>
      </w:pPr>
      <w:r>
        <w:rPr>
          <w:rFonts w:ascii="宋体" w:hAnsi="宋体" w:eastAsia="宋体" w:cs="宋体"/>
          <w:color w:val="000"/>
          <w:sz w:val="28"/>
          <w:szCs w:val="28"/>
        </w:rPr>
        <w:t xml:space="preserve">坚持从小事入手、从细节做起，时刻保持清醒头脑，见微知著，防微杜渐，自觉规范约束自己的言行，坚持做到公私分明，“心不动于微利之诱”，“目不弦于五色之惑”。特别是在外出或出国期间，自己能够时刻保持一名党员干部的气节，不该去的地方不去，不参加的活动不参加，做到区内区外一个样，国内国外一个样。在与外商、外企人员接触过程中，坚持不为利益所诱惑，只为工作、为事业、为单位谋利，不为个人讨一分好处，坚决杜绝拿着公家利益换取个人好处的\'事情。同时，注意提醒自己的配偶和家人，自觉遵守各项党纪国法，廉洁自律，不在廉洁从政问题上给自己找麻烦。</w:t>
      </w:r>
    </w:p>
    <w:p>
      <w:pPr>
        <w:ind w:left="0" w:right="0" w:firstLine="560"/>
        <w:spacing w:before="450" w:after="450" w:line="312" w:lineRule="auto"/>
      </w:pPr>
      <w:r>
        <w:rPr>
          <w:rFonts w:ascii="宋体" w:hAnsi="宋体" w:eastAsia="宋体" w:cs="宋体"/>
          <w:color w:val="000"/>
          <w:sz w:val="28"/>
          <w:szCs w:val="28"/>
        </w:rPr>
        <w:t xml:space="preserve">3、履行党风廉政建设职责，抓好分管科室的党风廉政建设。</w:t>
      </w:r>
    </w:p>
    <w:p>
      <w:pPr>
        <w:ind w:left="0" w:right="0" w:firstLine="560"/>
        <w:spacing w:before="450" w:after="450" w:line="312" w:lineRule="auto"/>
      </w:pPr>
      <w:r>
        <w:rPr>
          <w:rFonts w:ascii="宋体" w:hAnsi="宋体" w:eastAsia="宋体" w:cs="宋体"/>
          <w:color w:val="000"/>
          <w:sz w:val="28"/>
          <w:szCs w:val="28"/>
        </w:rPr>
        <w:t xml:space="preserve">对自己所分管的科室，坚持定期进行廉洁从政教育，常常警醒下属，注意保持廉政勤政作风，不以工作职能换取个人好处，切实抓住党风廉政建设这个前提不放松。同时教育他们强化服务意识，强化对党对人民负责意识，不向企业伸手，不吃拿卡要，不参加对履行工作职责形成影响的宴请活动。平时自己注意不定期不定时地到分管科室转一转，发现问题及时纠正，保证了分管业务范围内不出问题。</w:t>
      </w:r>
    </w:p>
    <w:p>
      <w:pPr>
        <w:ind w:left="0" w:right="0" w:firstLine="560"/>
        <w:spacing w:before="450" w:after="450" w:line="312" w:lineRule="auto"/>
      </w:pPr>
      <w:r>
        <w:rPr>
          <w:rFonts w:ascii="宋体" w:hAnsi="宋体" w:eastAsia="宋体" w:cs="宋体"/>
          <w:color w:val="000"/>
          <w:sz w:val="28"/>
          <w:szCs w:val="28"/>
        </w:rPr>
        <w:t xml:space="preserve">回顾一年来自己的工作，在党风廉政建设上虽然总的情况做得较好，但也存在一些需要改进和提高的地方。如：有时考虑同志间的感情不该喝的酒也喝了，有时也参加了不该参加的宴请；接触外商多了，人家有时带些小纪念品，自己也没注意主动上缴。对这些问题，自己有决心在今后的工作中认真按照区委区政府的要求，逐一整改落实，努力做一名清正廉洁、执政为公的党员干部。</w:t>
      </w:r>
    </w:p>
    <w:p>
      <w:pPr>
        <w:ind w:left="0" w:right="0" w:firstLine="560"/>
        <w:spacing w:before="450" w:after="450" w:line="312" w:lineRule="auto"/>
      </w:pPr>
      <w:r>
        <w:rPr>
          <w:rFonts w:ascii="黑体" w:hAnsi="黑体" w:eastAsia="黑体" w:cs="黑体"/>
          <w:color w:val="000000"/>
          <w:sz w:val="36"/>
          <w:szCs w:val="36"/>
          <w:b w:val="1"/>
          <w:bCs w:val="1"/>
        </w:rPr>
        <w:t xml:space="preserve">个人值班脱岗情况说明范文 第七篇</w:t>
      </w:r>
    </w:p>
    <w:p>
      <w:pPr>
        <w:ind w:left="0" w:right="0" w:firstLine="560"/>
        <w:spacing w:before="450" w:after="450" w:line="312" w:lineRule="auto"/>
      </w:pPr>
      <w:r>
        <w:rPr>
          <w:rFonts w:ascii="宋体" w:hAnsi="宋体" w:eastAsia="宋体" w:cs="宋体"/>
          <w:color w:val="000"/>
          <w:sz w:val="28"/>
          <w:szCs w:val="28"/>
        </w:rPr>
        <w:t xml:space="preserve">路桥公司现有职工2115人，其中市场化用工417人。公司下设11个机关管理部室、10个分公司和4个辅助生产单位。公司注册资金为亿元，年施工生产能力(综合产值)可达亿元。主要经营范围是道路桥梁及其配套设施建设，施工资质已经达到：公路工程总承包一级、市政公用工程总承包二级、公路路基、路面、土石方工程专业承包一级、城市及道路照明工程专业承包二级。</w:t>
      </w:r>
    </w:p>
    <w:p>
      <w:pPr>
        <w:ind w:left="0" w:right="0" w:firstLine="560"/>
        <w:spacing w:before="450" w:after="450" w:line="312" w:lineRule="auto"/>
      </w:pPr>
      <w:r>
        <w:rPr>
          <w:rFonts w:ascii="宋体" w:hAnsi="宋体" w:eastAsia="宋体" w:cs="宋体"/>
          <w:color w:val="000"/>
          <w:sz w:val="28"/>
          <w:szCs w:val="28"/>
        </w:rPr>
        <w:t xml:space="preserve">__年，在管理局、建设集团各级领导和部门的正确指导和大力支持下，公司广大干部职工紧紧围绕管理局“1678”总体工作部署，结合“成本效益年”活动，抓经营管理，抓市场开拓，积极谋求企业发展。通过公司上下共同努力，我们克服了生产任务量不足、资金周转紧张等诸多不利因素，在经营管理工作中取得了一定成绩。</w:t>
      </w:r>
    </w:p>
    <w:p>
      <w:pPr>
        <w:ind w:left="0" w:right="0" w:firstLine="560"/>
        <w:spacing w:before="450" w:after="450" w:line="312" w:lineRule="auto"/>
      </w:pPr>
      <w:r>
        <w:rPr>
          <w:rFonts w:ascii="宋体" w:hAnsi="宋体" w:eastAsia="宋体" w:cs="宋体"/>
          <w:color w:val="000"/>
          <w:sz w:val="28"/>
          <w:szCs w:val="28"/>
        </w:rPr>
        <w:t xml:space="preserve">&gt;一、经营现状及年度经营成果预测</w:t>
      </w:r>
    </w:p>
    <w:p>
      <w:pPr>
        <w:ind w:left="0" w:right="0" w:firstLine="560"/>
        <w:spacing w:before="450" w:after="450" w:line="312" w:lineRule="auto"/>
      </w:pPr>
      <w:r>
        <w:rPr>
          <w:rFonts w:ascii="宋体" w:hAnsi="宋体" w:eastAsia="宋体" w:cs="宋体"/>
          <w:color w:val="000"/>
          <w:sz w:val="28"/>
          <w:szCs w:val="28"/>
        </w:rPr>
        <w:t xml:space="preserve">(一)目前经营状况</w:t>
      </w:r>
    </w:p>
    <w:p>
      <w:pPr>
        <w:ind w:left="0" w:right="0" w:firstLine="560"/>
        <w:spacing w:before="450" w:after="450" w:line="312" w:lineRule="auto"/>
      </w:pPr>
      <w:r>
        <w:rPr>
          <w:rFonts w:ascii="宋体" w:hAnsi="宋体" w:eastAsia="宋体" w:cs="宋体"/>
          <w:color w:val="000"/>
          <w:sz w:val="28"/>
          <w:szCs w:val="28"/>
        </w:rPr>
        <w:t xml:space="preserve">1、__年公司承担的经营业绩责任合同指标</w:t>
      </w:r>
    </w:p>
    <w:p>
      <w:pPr>
        <w:ind w:left="0" w:right="0" w:firstLine="560"/>
        <w:spacing w:before="450" w:after="450" w:line="312" w:lineRule="auto"/>
      </w:pPr>
      <w:r>
        <w:rPr>
          <w:rFonts w:ascii="宋体" w:hAnsi="宋体" w:eastAsia="宋体" w:cs="宋体"/>
          <w:color w:val="000"/>
          <w:sz w:val="28"/>
          <w:szCs w:val="28"/>
        </w:rPr>
        <w:t xml:space="preserve">(1)实现目标利润1872万元;</w:t>
      </w:r>
    </w:p>
    <w:p>
      <w:pPr>
        <w:ind w:left="0" w:right="0" w:firstLine="560"/>
        <w:spacing w:before="450" w:after="450" w:line="312" w:lineRule="auto"/>
      </w:pPr>
      <w:r>
        <w:rPr>
          <w:rFonts w:ascii="宋体" w:hAnsi="宋体" w:eastAsia="宋体" w:cs="宋体"/>
          <w:color w:val="000"/>
          <w:sz w:val="28"/>
          <w:szCs w:val="28"/>
        </w:rPr>
        <w:t xml:space="preserve">(2)上交资产收益1495万元;</w:t>
      </w:r>
    </w:p>
    <w:p>
      <w:pPr>
        <w:ind w:left="0" w:right="0" w:firstLine="560"/>
        <w:spacing w:before="450" w:after="450" w:line="312" w:lineRule="auto"/>
      </w:pPr>
      <w:r>
        <w:rPr>
          <w:rFonts w:ascii="宋体" w:hAnsi="宋体" w:eastAsia="宋体" w:cs="宋体"/>
          <w:color w:val="000"/>
          <w:sz w:val="28"/>
          <w:szCs w:val="28"/>
        </w:rPr>
        <w:t xml:space="preserve">(3)对外创收13865万元;</w:t>
      </w:r>
    </w:p>
    <w:p>
      <w:pPr>
        <w:ind w:left="0" w:right="0" w:firstLine="560"/>
        <w:spacing w:before="450" w:after="450" w:line="312" w:lineRule="auto"/>
      </w:pPr>
      <w:r>
        <w:rPr>
          <w:rFonts w:ascii="宋体" w:hAnsi="宋体" w:eastAsia="宋体" w:cs="宋体"/>
          <w:color w:val="000"/>
          <w:sz w:val="28"/>
          <w:szCs w:val="28"/>
        </w:rPr>
        <w:t xml:space="preserve">(4)上缴上级管理费160万元;</w:t>
      </w:r>
    </w:p>
    <w:p>
      <w:pPr>
        <w:ind w:left="0" w:right="0" w:firstLine="560"/>
        <w:spacing w:before="450" w:after="450" w:line="312" w:lineRule="auto"/>
      </w:pPr>
      <w:r>
        <w:rPr>
          <w:rFonts w:ascii="宋体" w:hAnsi="宋体" w:eastAsia="宋体" w:cs="宋体"/>
          <w:color w:val="000"/>
          <w:sz w:val="28"/>
          <w:szCs w:val="28"/>
        </w:rPr>
        <w:t xml:space="preserve">(5)计提折旧2248万元。</w:t>
      </w:r>
    </w:p>
    <w:p>
      <w:pPr>
        <w:ind w:left="0" w:right="0" w:firstLine="560"/>
        <w:spacing w:before="450" w:after="450" w:line="312" w:lineRule="auto"/>
      </w:pPr>
      <w:r>
        <w:rPr>
          <w:rFonts w:ascii="宋体" w:hAnsi="宋体" w:eastAsia="宋体" w:cs="宋体"/>
          <w:color w:val="000"/>
          <w:sz w:val="28"/>
          <w:szCs w:val="28"/>
        </w:rPr>
        <w:t xml:space="preserve">2、经营指标完成情况</w:t>
      </w:r>
    </w:p>
    <w:p>
      <w:pPr>
        <w:ind w:left="0" w:right="0" w:firstLine="560"/>
        <w:spacing w:before="450" w:after="450" w:line="312" w:lineRule="auto"/>
      </w:pPr>
      <w:r>
        <w:rPr>
          <w:rFonts w:ascii="宋体" w:hAnsi="宋体" w:eastAsia="宋体" w:cs="宋体"/>
          <w:color w:val="000"/>
          <w:sz w:val="28"/>
          <w:szCs w:val="28"/>
        </w:rPr>
        <w:t xml:space="preserve">为保证上述指标的顺利完成，年初，我们在综合分析公司的生产经营能力及科学进行保本点测算的基础上，确定__年市场开发目标5亿元;工程施工收入目标亿元，其中：油田内部2亿元，外部亿元;其它营业收入1093万元，其中：管理局拨款725万元，其它业务收入368万元。制定了公司《__年改革与管理工作总体方案》，进一步完善了市场开发、财务资产管理、项目管理及经营业绩考核等十项配套管理办法，并积极推进各项管理办法的落实，使公司各项工作向程序化、规范化管理迈进。</w:t>
      </w:r>
    </w:p>
    <w:p>
      <w:pPr>
        <w:ind w:left="0" w:right="0" w:firstLine="560"/>
        <w:spacing w:before="450" w:after="450" w:line="312" w:lineRule="auto"/>
      </w:pPr>
      <w:r>
        <w:rPr>
          <w:rFonts w:ascii="宋体" w:hAnsi="宋体" w:eastAsia="宋体" w:cs="宋体"/>
          <w:color w:val="000"/>
          <w:sz w:val="28"/>
          <w:szCs w:val="28"/>
        </w:rPr>
        <w:t xml:space="preserve">截至9月25日，各项指标完成情况如下：</w:t>
      </w:r>
    </w:p>
    <w:p>
      <w:pPr>
        <w:ind w:left="0" w:right="0" w:firstLine="560"/>
        <w:spacing w:before="450" w:after="450" w:line="312" w:lineRule="auto"/>
      </w:pPr>
      <w:r>
        <w:rPr>
          <w:rFonts w:ascii="宋体" w:hAnsi="宋体" w:eastAsia="宋体" w:cs="宋体"/>
          <w:color w:val="000"/>
          <w:sz w:val="28"/>
          <w:szCs w:val="28"/>
        </w:rPr>
        <w:t xml:space="preserve">(1)承揽到油田内、外部工程项目58项，其中：油田内部项目47项，油田外部项目11项。工作量亿元，完成年计划的106%，其中，跨年部分约亿元。</w:t>
      </w:r>
    </w:p>
    <w:p>
      <w:pPr>
        <w:ind w:left="0" w:right="0" w:firstLine="560"/>
        <w:spacing w:before="450" w:after="450" w:line="312" w:lineRule="auto"/>
      </w:pPr>
      <w:r>
        <w:rPr>
          <w:rFonts w:ascii="宋体" w:hAnsi="宋体" w:eastAsia="宋体" w:cs="宋体"/>
          <w:color w:val="000"/>
          <w:sz w:val="28"/>
          <w:szCs w:val="28"/>
        </w:rPr>
        <w:t xml:space="preserve">(2)完成建安工作量亿元(不含设备费395万元)，完成年计划的77%，为去年同期的101%;其中油田内部14188万元，为年计划的71%;油田外部12812万元，为公司年计划的85%。</w:t>
      </w:r>
    </w:p>
    <w:p>
      <w:pPr>
        <w:ind w:left="0" w:right="0" w:firstLine="560"/>
        <w:spacing w:before="450" w:after="450" w:line="312" w:lineRule="auto"/>
      </w:pPr>
      <w:r>
        <w:rPr>
          <w:rFonts w:ascii="宋体" w:hAnsi="宋体" w:eastAsia="宋体" w:cs="宋体"/>
          <w:color w:val="000"/>
          <w:sz w:val="28"/>
          <w:szCs w:val="28"/>
        </w:rPr>
        <w:t xml:space="preserve">(3)实现经营收入28149万元，完成年计划的78%。其中其他业务收入754万元，完成年计划的205%。</w:t>
      </w:r>
    </w:p>
    <w:p>
      <w:pPr>
        <w:ind w:left="0" w:right="0" w:firstLine="560"/>
        <w:spacing w:before="450" w:after="450" w:line="312" w:lineRule="auto"/>
      </w:pPr>
      <w:r>
        <w:rPr>
          <w:rFonts w:ascii="宋体" w:hAnsi="宋体" w:eastAsia="宋体" w:cs="宋体"/>
          <w:color w:val="000"/>
          <w:sz w:val="28"/>
          <w:szCs w:val="28"/>
        </w:rPr>
        <w:t xml:space="preserve">(4)成本支出万元，主营业务税金及附加152万元，累计支出万元。其中：</w:t>
      </w:r>
    </w:p>
    <w:p>
      <w:pPr>
        <w:ind w:left="0" w:right="0" w:firstLine="560"/>
        <w:spacing w:before="450" w:after="450" w:line="312" w:lineRule="auto"/>
      </w:pPr>
      <w:r>
        <w:rPr>
          <w:rFonts w:ascii="宋体" w:hAnsi="宋体" w:eastAsia="宋体" w:cs="宋体"/>
          <w:color w:val="000"/>
          <w:sz w:val="28"/>
          <w:szCs w:val="28"/>
        </w:rPr>
        <w:t xml:space="preserve">——上级管理费为0;</w:t>
      </w:r>
    </w:p>
    <w:p>
      <w:pPr>
        <w:ind w:left="0" w:right="0" w:firstLine="560"/>
        <w:spacing w:before="450" w:after="450" w:line="312" w:lineRule="auto"/>
      </w:pPr>
      <w:r>
        <w:rPr>
          <w:rFonts w:ascii="宋体" w:hAnsi="宋体" w:eastAsia="宋体" w:cs="宋体"/>
          <w:color w:val="000"/>
          <w:sz w:val="28"/>
          <w:szCs w:val="28"/>
        </w:rPr>
        <w:t xml:space="preserve">——上交资产收益为0;</w:t>
      </w:r>
    </w:p>
    <w:p>
      <w:pPr>
        <w:ind w:left="0" w:right="0" w:firstLine="560"/>
        <w:spacing w:before="450" w:after="450" w:line="312" w:lineRule="auto"/>
      </w:pPr>
      <w:r>
        <w:rPr>
          <w:rFonts w:ascii="宋体" w:hAnsi="宋体" w:eastAsia="宋体" w:cs="宋体"/>
          <w:color w:val="000"/>
          <w:sz w:val="28"/>
          <w:szCs w:val="28"/>
        </w:rPr>
        <w:t xml:space="preserve">——计提折旧万元，完成合同指标的80%。</w:t>
      </w:r>
    </w:p>
    <w:p>
      <w:pPr>
        <w:ind w:left="0" w:right="0" w:firstLine="560"/>
        <w:spacing w:before="450" w:after="450" w:line="312" w:lineRule="auto"/>
      </w:pPr>
      <w:r>
        <w:rPr>
          <w:rFonts w:ascii="宋体" w:hAnsi="宋体" w:eastAsia="宋体" w:cs="宋体"/>
          <w:color w:val="000"/>
          <w:sz w:val="28"/>
          <w:szCs w:val="28"/>
        </w:rPr>
        <w:t xml:space="preserve">(5)累计盈余为万元。</w:t>
      </w:r>
    </w:p>
    <w:p>
      <w:pPr>
        <w:ind w:left="0" w:right="0" w:firstLine="560"/>
        <w:spacing w:before="450" w:after="450" w:line="312" w:lineRule="auto"/>
      </w:pPr>
      <w:r>
        <w:rPr>
          <w:rFonts w:ascii="宋体" w:hAnsi="宋体" w:eastAsia="宋体" w:cs="宋体"/>
          <w:color w:val="000"/>
          <w:sz w:val="28"/>
          <w:szCs w:val="28"/>
        </w:rPr>
        <w:t xml:space="preserve">(二)年度经营指标完成情况预测</w:t>
      </w:r>
    </w:p>
    <w:p>
      <w:pPr>
        <w:ind w:left="0" w:right="0" w:firstLine="560"/>
        <w:spacing w:before="450" w:after="450" w:line="312" w:lineRule="auto"/>
      </w:pPr>
      <w:r>
        <w:rPr>
          <w:rFonts w:ascii="宋体" w:hAnsi="宋体" w:eastAsia="宋体" w:cs="宋体"/>
          <w:color w:val="000"/>
          <w:sz w:val="28"/>
          <w:szCs w:val="28"/>
        </w:rPr>
        <w:t xml:space="preserve">从目前经营状况分析，由于油田内部活源缺口较大，尽管已经得到上级领导的关心和帮助，努力落实了亿元，但是距年度计划目标仍差6000多万元，并且施工项目零散，施工组织费用增加，利润减少。外部市场开发情况虽然不错，跟踪的数十个项目，相继中标7项，产值亿元，但由于充实人力物力，加上市场跟踪、降价竞标、设备调运等各种不利因素的影响，获利空间也相对很校所以，油田内部活源不充足的问题，制约着公司年度经营业绩责任指标的完成。对此，我们路桥公司领导班子有决心，也有信心带领路桥公司两千多名职工，在有限的时间内，通过深入扎实开展“成本效益年”活动，进一步落实各项管理办法，认真算好每一笔帐，节约用好每一分钱，多创产值，提高效益，努力完成公司承担的经营业绩责任指标：(1)预计全年完成工程产值亿元，完成年计划的91%。其中油田内部亿元，为年计划的75%，油田外部亿元，为年计划的113%，完成经营业绩责任指标的123%。</w:t>
      </w:r>
    </w:p>
    <w:p>
      <w:pPr>
        <w:ind w:left="0" w:right="0" w:firstLine="560"/>
        <w:spacing w:before="450" w:after="450" w:line="312" w:lineRule="auto"/>
      </w:pPr>
      <w:r>
        <w:rPr>
          <w:rFonts w:ascii="宋体" w:hAnsi="宋体" w:eastAsia="宋体" w:cs="宋体"/>
          <w:color w:val="000"/>
          <w:sz w:val="28"/>
          <w:szCs w:val="28"/>
        </w:rPr>
        <w:t xml:space="preserve">(2)预计实现营业收入亿元，完成年计划的91%。其中工程产值亿元;其他业务收入1000万元。</w:t>
      </w:r>
    </w:p>
    <w:p>
      <w:pPr>
        <w:ind w:left="0" w:right="0" w:firstLine="560"/>
        <w:spacing w:before="450" w:after="450" w:line="312" w:lineRule="auto"/>
      </w:pPr>
      <w:r>
        <w:rPr>
          <w:rFonts w:ascii="宋体" w:hAnsi="宋体" w:eastAsia="宋体" w:cs="宋体"/>
          <w:color w:val="000"/>
          <w:sz w:val="28"/>
          <w:szCs w:val="28"/>
        </w:rPr>
        <w:t xml:space="preserve">(3)预计可完成公司经营业绩责任指标：上交上级管理费160万元;上交资产收益1495万元;计提折旧2248万元，并力争实现盈余。(年初，管理局财务资产部核定的利润指标为377万元)</w:t>
      </w:r>
    </w:p>
    <w:p>
      <w:pPr>
        <w:ind w:left="0" w:right="0" w:firstLine="560"/>
        <w:spacing w:before="450" w:after="450" w:line="312" w:lineRule="auto"/>
      </w:pPr>
      <w:r>
        <w:rPr>
          <w:rFonts w:ascii="宋体" w:hAnsi="宋体" w:eastAsia="宋体" w:cs="宋体"/>
          <w:color w:val="000"/>
          <w:sz w:val="28"/>
          <w:szCs w:val="28"/>
        </w:rPr>
        <w:t xml:space="preserve">需要说明的是，由于管理局年初核定的离退休拨款725万元一直未拨付，所以公司预测的全年经营总收入亿元不包括该笔拨款收入，年终将直接冲减公司上交资产收益指标725万元，实际应上缴资产收益为770万元。</w:t>
      </w:r>
    </w:p>
    <w:p>
      <w:pPr>
        <w:ind w:left="0" w:right="0" w:firstLine="560"/>
        <w:spacing w:before="450" w:after="450" w:line="312" w:lineRule="auto"/>
      </w:pPr>
      <w:r>
        <w:rPr>
          <w:rFonts w:ascii="宋体" w:hAnsi="宋体" w:eastAsia="宋体" w:cs="宋体"/>
          <w:color w:val="000"/>
          <w:sz w:val="28"/>
          <w:szCs w:val="28"/>
        </w:rPr>
        <w:t xml:space="preserve">1-9月份公司成本支出中发生的上级管理费和上交资产收益均为0，如果考虑这两项成本支出930万元(管理费160万元，资产收益770万元)，则1-9月份实际亏损额为万元。公司预计全年实现营业收入亿元，目前已实现营业收入28149万元，即10-12月份将实现营业收入4851万元，如果要保证全面完成公司经营业绩责任合同指标(上交管理费160万元、资产收益770万元，实现净利润377万元)，则10-12月份成本支出要控制在万元以内。</w:t>
      </w:r>
    </w:p>
    <w:p>
      <w:pPr>
        <w:ind w:left="0" w:right="0" w:firstLine="560"/>
        <w:spacing w:before="450" w:after="450" w:line="312" w:lineRule="auto"/>
      </w:pPr>
      <w:r>
        <w:rPr>
          <w:rFonts w:ascii="宋体" w:hAnsi="宋体" w:eastAsia="宋体" w:cs="宋体"/>
          <w:color w:val="000"/>
          <w:sz w:val="28"/>
          <w:szCs w:val="28"/>
        </w:rPr>
        <w:t xml:space="preserve">(三)经营管理中面临的问题</w:t>
      </w:r>
    </w:p>
    <w:p>
      <w:pPr>
        <w:ind w:left="0" w:right="0" w:firstLine="560"/>
        <w:spacing w:before="450" w:after="450" w:line="312" w:lineRule="auto"/>
      </w:pPr>
      <w:r>
        <w:rPr>
          <w:rFonts w:ascii="宋体" w:hAnsi="宋体" w:eastAsia="宋体" w:cs="宋体"/>
          <w:color w:val="000"/>
          <w:sz w:val="28"/>
          <w:szCs w:val="28"/>
        </w:rPr>
        <w:t xml:space="preserve">1、工作量落实方面</w:t>
      </w:r>
    </w:p>
    <w:p>
      <w:pPr>
        <w:ind w:left="0" w:right="0" w:firstLine="560"/>
        <w:spacing w:before="450" w:after="450" w:line="312" w:lineRule="auto"/>
      </w:pPr>
      <w:r>
        <w:rPr>
          <w:rFonts w:ascii="宋体" w:hAnsi="宋体" w:eastAsia="宋体" w:cs="宋体"/>
          <w:color w:val="000"/>
          <w:sz w:val="28"/>
          <w:szCs w:val="28"/>
        </w:rPr>
        <w:t xml:space="preserve">年初，公司财务预算工作量亿元,其中内部2亿元，外部亿元。目前已落实89%，并且内、外部比例失衡，主要效益来源的内部工程只落实预算的75%;外部市场虽呈现良好的发展态势，但工程收益率相对较低，影响公司的创效能力。</w:t>
      </w:r>
    </w:p>
    <w:p>
      <w:pPr>
        <w:ind w:left="0" w:right="0" w:firstLine="560"/>
        <w:spacing w:before="450" w:after="450" w:line="312" w:lineRule="auto"/>
      </w:pPr>
      <w:r>
        <w:rPr>
          <w:rFonts w:ascii="宋体" w:hAnsi="宋体" w:eastAsia="宋体" w:cs="宋体"/>
          <w:color w:val="000"/>
          <w:sz w:val="28"/>
          <w:szCs w:val="28"/>
        </w:rPr>
        <w:t xml:space="preserve">2、关联交易方面</w:t>
      </w:r>
    </w:p>
    <w:p>
      <w:pPr>
        <w:ind w:left="0" w:right="0" w:firstLine="560"/>
        <w:spacing w:before="450" w:after="450" w:line="312" w:lineRule="auto"/>
      </w:pPr>
      <w:r>
        <w:rPr>
          <w:rFonts w:ascii="宋体" w:hAnsi="宋体" w:eastAsia="宋体" w:cs="宋体"/>
          <w:color w:val="000"/>
          <w:sz w:val="28"/>
          <w:szCs w:val="28"/>
        </w:rPr>
        <w:t xml:space="preserve">一是市场占有率低。尽管我们得到了上级领导的支持和管理局基建系统领导的大力协调，加之关联交易条款的约定，但是目前的市场占有率也只达到60%左右。即便是管理局投资的道路工程，如八百垧综合治理工程，也未能很好执行专业分工，水泥混凝土路面5万平</w:t>
      </w:r>
    </w:p>
    <w:p>
      <w:pPr>
        <w:ind w:left="0" w:right="0" w:firstLine="560"/>
        <w:spacing w:before="450" w:after="450" w:line="312" w:lineRule="auto"/>
      </w:pPr>
      <w:r>
        <w:rPr>
          <w:rFonts w:ascii="宋体" w:hAnsi="宋体" w:eastAsia="宋体" w:cs="宋体"/>
          <w:color w:val="000"/>
          <w:sz w:val="28"/>
          <w:szCs w:val="28"/>
        </w:rPr>
        <w:t xml:space="preserve">方米，只落实给我们万平方米，特别是把大部分任务落实给了那些能力不够的个体挂靠队伍，工程后期无法完工，还要来找我们的队伍去帮忙，对此，我们有些无法理解;二是投标中人为降低费率标准，让利基数不合理，合同条款不规范，工程结算中更改结算标准、定额标准，并且手续繁琐，时间滞后。三是超投资或概算部分的调增工作程序不畅，往往活干了，但结算不回来。四是在效能监察中，对于道路工程个别区段厚度小于设计厚度但在国家质量标准规定允许偏差之内的，仍按测量最小值与设计值之差扣减工作量，有悖于国家工程质量管理规范和《质量管理法》的要求。</w:t>
      </w:r>
    </w:p>
    <w:p>
      <w:pPr>
        <w:ind w:left="0" w:right="0" w:firstLine="560"/>
        <w:spacing w:before="450" w:after="450" w:line="312" w:lineRule="auto"/>
      </w:pPr>
      <w:r>
        <w:rPr>
          <w:rFonts w:ascii="宋体" w:hAnsi="宋体" w:eastAsia="宋体" w:cs="宋体"/>
          <w:color w:val="000"/>
          <w:sz w:val="28"/>
          <w:szCs w:val="28"/>
        </w:rPr>
        <w:t xml:space="preserve">3、生产组织方面</w:t>
      </w:r>
    </w:p>
    <w:p>
      <w:pPr>
        <w:ind w:left="0" w:right="0" w:firstLine="560"/>
        <w:spacing w:before="450" w:after="450" w:line="312" w:lineRule="auto"/>
      </w:pPr>
      <w:r>
        <w:rPr>
          <w:rFonts w:ascii="宋体" w:hAnsi="宋体" w:eastAsia="宋体" w:cs="宋体"/>
          <w:color w:val="000"/>
          <w:sz w:val="28"/>
          <w:szCs w:val="28"/>
        </w:rPr>
        <w:t xml:space="preserve">油田内部施工项目计划下达晚，图纸到位不及时，加之征地、动迁等因素的制约，导致项目施工无法正常运行，整体开工时间比去年推迟了一个半月至两个月，错过了道路施工的黄金季节，进入雨季施工时，难度大、投入多，增大了工程成本;路面摊铺机等大型专业设备和高级技术人员短缺，在参与高等级路桥工程投标和施工中，也影响施工生产组织运行。</w:t>
      </w:r>
    </w:p>
    <w:p>
      <w:pPr>
        <w:ind w:left="0" w:right="0" w:firstLine="560"/>
        <w:spacing w:before="450" w:after="450" w:line="312" w:lineRule="auto"/>
      </w:pPr>
      <w:r>
        <w:rPr>
          <w:rFonts w:ascii="宋体" w:hAnsi="宋体" w:eastAsia="宋体" w:cs="宋体"/>
          <w:color w:val="000"/>
          <w:sz w:val="28"/>
          <w:szCs w:val="28"/>
        </w:rPr>
        <w:t xml:space="preserve">4、资金周转方面</w:t>
      </w:r>
    </w:p>
    <w:p>
      <w:pPr>
        <w:ind w:left="0" w:right="0" w:firstLine="560"/>
        <w:spacing w:before="450" w:after="450" w:line="312" w:lineRule="auto"/>
      </w:pPr>
      <w:r>
        <w:rPr>
          <w:rFonts w:ascii="宋体" w:hAnsi="宋体" w:eastAsia="宋体" w:cs="宋体"/>
          <w:color w:val="000"/>
          <w:sz w:val="28"/>
          <w:szCs w:val="28"/>
        </w:rPr>
        <w:t xml:space="preserve">截至目前，应收账款余额25833万元。其中三年以上应收帐款及其他应收款4813万元，三年以上存货268万元，不良资产729万元，总计5810万元;工程款挂帐17083万元，营运资金缺口8000万元，严重影响公司资金周转能力。同时，部分外部项目投资不到位;内部工程按照合同约定，甲方应在项目竣工时拨付总额不超过合同价款70%的工程进度款，但很少项目能够达到70%的比例。垫资施工和贷款施工，全年增加利息支出约1000多万元。</w:t>
      </w:r>
    </w:p>
    <w:p>
      <w:pPr>
        <w:ind w:left="0" w:right="0" w:firstLine="560"/>
        <w:spacing w:before="450" w:after="450" w:line="312" w:lineRule="auto"/>
      </w:pPr>
      <w:r>
        <w:rPr>
          <w:rFonts w:ascii="宋体" w:hAnsi="宋体" w:eastAsia="宋体" w:cs="宋体"/>
          <w:color w:val="000"/>
          <w:sz w:val="28"/>
          <w:szCs w:val="28"/>
        </w:rPr>
        <w:t xml:space="preserve">5、固定成本支出过高</w:t>
      </w:r>
    </w:p>
    <w:p>
      <w:pPr>
        <w:ind w:left="0" w:right="0" w:firstLine="560"/>
        <w:spacing w:before="450" w:after="450" w:line="312" w:lineRule="auto"/>
      </w:pPr>
      <w:r>
        <w:rPr>
          <w:rFonts w:ascii="宋体" w:hAnsi="宋体" w:eastAsia="宋体" w:cs="宋体"/>
          <w:color w:val="000"/>
          <w:sz w:val="28"/>
          <w:szCs w:val="28"/>
        </w:rPr>
        <w:t xml:space="preserve">一是集体职工有偿解除劳动合同1640万元，本年应分摊820万元，上半年已进成本410万元;二是新增市场化用工417人，增加成本费用493万元;三是采暖费取费不足，全年予计支出采暖费2300万元，但预算取费仅900万元，差额1400万元;以及稳定工作增加成本604万元(包括市场化用工费用493万元;落实十一条增加费用56万;劝阻各类上访活动增加费用55万元。)，致使今年固定费用较上年大幅度提高，加之今年预计施工总收入亿元较保本点亿元有3000万元的缺口，给全面完成合同指标增加了难度。</w:t>
      </w:r>
    </w:p>
    <w:p>
      <w:pPr>
        <w:ind w:left="0" w:right="0" w:firstLine="560"/>
        <w:spacing w:before="450" w:after="450" w:line="312" w:lineRule="auto"/>
      </w:pPr>
      <w:r>
        <w:rPr>
          <w:rFonts w:ascii="宋体" w:hAnsi="宋体" w:eastAsia="宋体" w:cs="宋体"/>
          <w:color w:val="000"/>
          <w:sz w:val="28"/>
          <w:szCs w:val="28"/>
        </w:rPr>
        <w:t xml:space="preserve">&gt;二、由于稳定工作而增加的成本支出情况</w:t>
      </w:r>
    </w:p>
    <w:p>
      <w:pPr>
        <w:ind w:left="0" w:right="0" w:firstLine="560"/>
        <w:spacing w:before="450" w:after="450" w:line="312" w:lineRule="auto"/>
      </w:pPr>
      <w:r>
        <w:rPr>
          <w:rFonts w:ascii="宋体" w:hAnsi="宋体" w:eastAsia="宋体" w:cs="宋体"/>
          <w:color w:val="000"/>
          <w:sz w:val="28"/>
          <w:szCs w:val="28"/>
        </w:rPr>
        <w:t xml:space="preserve">今年3月份以来，公司从大局出发，一直把稳定工作当作重点，积极做好有利于稳定的各项工作。按照上级有关部门的要求，我们在防止和劝阻各类上访活动方面不惜体力、不计报酬，全面落实管理局稳定工作各项部署，共劝阻和防止各类上访人员__多人次。我们还按照局里的统一要求，及时成立了“有偿解除劳动合同人员服务中心”，更有效和具体地保证了稳定工作的开展。当然，由此也给企业带来的严重经济损失，尽管我们以“做好工作、厉行节约”为原则，但由于稳定工作增加的费用支出达604万元。</w:t>
      </w:r>
    </w:p>
    <w:p>
      <w:pPr>
        <w:ind w:left="0" w:right="0" w:firstLine="560"/>
        <w:spacing w:before="450" w:after="450" w:line="312" w:lineRule="auto"/>
      </w:pPr>
      <w:r>
        <w:rPr>
          <w:rFonts w:ascii="宋体" w:hAnsi="宋体" w:eastAsia="宋体" w:cs="宋体"/>
          <w:color w:val="000"/>
          <w:sz w:val="28"/>
          <w:szCs w:val="28"/>
        </w:rPr>
        <w:t xml:space="preserve">1、新增市场化用工417人，组织招工费用以及用工人</w:t>
      </w:r>
    </w:p>
    <w:p>
      <w:pPr>
        <w:ind w:left="0" w:right="0" w:firstLine="560"/>
        <w:spacing w:before="450" w:after="450" w:line="312" w:lineRule="auto"/>
      </w:pPr>
      <w:r>
        <w:rPr>
          <w:rFonts w:ascii="宋体" w:hAnsi="宋体" w:eastAsia="宋体" w:cs="宋体"/>
          <w:color w:val="000"/>
          <w:sz w:val="28"/>
          <w:szCs w:val="28"/>
        </w:rPr>
        <w:t xml:space="preserve">员的工资、奖金、误餐、劳保、保险等各项费用达493万元;(按半年计算)</w:t>
      </w:r>
    </w:p>
    <w:p>
      <w:pPr>
        <w:ind w:left="0" w:right="0" w:firstLine="560"/>
        <w:spacing w:before="450" w:after="450" w:line="312" w:lineRule="auto"/>
      </w:pPr>
      <w:r>
        <w:rPr>
          <w:rFonts w:ascii="宋体" w:hAnsi="宋体" w:eastAsia="宋体" w:cs="宋体"/>
          <w:color w:val="000"/>
          <w:sz w:val="28"/>
          <w:szCs w:val="28"/>
        </w:rPr>
        <w:t xml:space="preserve">2、为有偿解除劳动合同人员落实“十一条”，共计支出</w:t>
      </w:r>
    </w:p>
    <w:p>
      <w:pPr>
        <w:ind w:left="0" w:right="0" w:firstLine="560"/>
        <w:spacing w:before="450" w:after="450" w:line="312" w:lineRule="auto"/>
      </w:pPr>
      <w:r>
        <w:rPr>
          <w:rFonts w:ascii="宋体" w:hAnsi="宋体" w:eastAsia="宋体" w:cs="宋体"/>
          <w:color w:val="000"/>
          <w:sz w:val="28"/>
          <w:szCs w:val="28"/>
        </w:rPr>
        <w:t xml:space="preserve">56万元，其中主要包括：成立服务中心费用12万元，房罐补贴、人员办公、车辆使用等费用44万元;</w:t>
      </w:r>
    </w:p>
    <w:p>
      <w:pPr>
        <w:ind w:left="0" w:right="0" w:firstLine="560"/>
        <w:spacing w:before="450" w:after="450" w:line="312" w:lineRule="auto"/>
      </w:pPr>
      <w:r>
        <w:rPr>
          <w:rFonts w:ascii="宋体" w:hAnsi="宋体" w:eastAsia="宋体" w:cs="宋体"/>
          <w:color w:val="000"/>
          <w:sz w:val="28"/>
          <w:szCs w:val="28"/>
        </w:rPr>
        <w:t xml:space="preserve">3、为防止和劝阻各类上访活动，公司派出警力140天、2220人次，出警值勤车辆390台次，每天工作十几个小时，各项费用达44万元。</w:t>
      </w:r>
    </w:p>
    <w:p>
      <w:pPr>
        <w:ind w:left="0" w:right="0" w:firstLine="560"/>
        <w:spacing w:before="450" w:after="450" w:line="312" w:lineRule="auto"/>
      </w:pPr>
      <w:r>
        <w:rPr>
          <w:rFonts w:ascii="黑体" w:hAnsi="黑体" w:eastAsia="黑体" w:cs="黑体"/>
          <w:color w:val="000000"/>
          <w:sz w:val="36"/>
          <w:szCs w:val="36"/>
          <w:b w:val="1"/>
          <w:bCs w:val="1"/>
        </w:rPr>
        <w:t xml:space="preserve">个人值班脱岗情况说明范文 第八篇</w:t>
      </w:r>
    </w:p>
    <w:p>
      <w:pPr>
        <w:ind w:left="0" w:right="0" w:firstLine="560"/>
        <w:spacing w:before="450" w:after="450" w:line="312" w:lineRule="auto"/>
      </w:pPr>
      <w:r>
        <w:rPr>
          <w:rFonts w:ascii="宋体" w:hAnsi="宋体" w:eastAsia="宋体" w:cs="宋体"/>
          <w:color w:val="000"/>
          <w:sz w:val="28"/>
          <w:szCs w:val="28"/>
        </w:rPr>
        <w:t xml:space="preserve">尊敬的系团总支学生会：</w:t>
      </w:r>
    </w:p>
    <w:p>
      <w:pPr>
        <w:ind w:left="0" w:right="0" w:firstLine="560"/>
        <w:spacing w:before="450" w:after="450" w:line="312" w:lineRule="auto"/>
      </w:pPr>
      <w:r>
        <w:rPr>
          <w:rFonts w:ascii="宋体" w:hAnsi="宋体" w:eastAsia="宋体" w:cs="宋体"/>
          <w:color w:val="000"/>
          <w:sz w:val="28"/>
          <w:szCs w:val="28"/>
        </w:rPr>
        <w:t xml:space="preserve">所以，我向往校学生会组织。能够加入学生会，成为其中一名积极分子是我进入大学一直以来的心愿。在中学阶段我就认识到了，学生会以其响亮的名字和极强的号召力存活于各层级学校中，在学校体育课时场外是学生会殷勤的身影，在干净整洁的宿舍后面是学生会的辛劳，在丰富的校园生活中学生会默默的奉献他们的时间与精力，他在为老师们服务，在为同学们减少一些生活中的麻烦，他增加了师生间的沟通。同时在学校与外界之间的消息传递方面也做出了不可磨灭的贡献，能够让社会更多的了解自己的院校，同时也能让老师和同学们及时的了解更多外界的信息！因此能够加入大学学生会将是我的一大荣幸。</w:t>
      </w:r>
    </w:p>
    <w:p>
      <w:pPr>
        <w:ind w:left="0" w:right="0" w:firstLine="560"/>
        <w:spacing w:before="450" w:after="450" w:line="312" w:lineRule="auto"/>
      </w:pPr>
      <w:r>
        <w:rPr>
          <w:rFonts w:ascii="宋体" w:hAnsi="宋体" w:eastAsia="宋体" w:cs="宋体"/>
          <w:color w:val="000"/>
          <w:sz w:val="28"/>
          <w:szCs w:val="28"/>
        </w:rPr>
        <w:t xml:space="preserve">如果说美丽的校园是一条宽广的道路，那么纪检部就是道路上的红绿灯，没有红绿灯的道路必然是堵塞的，纪检部在维护校园秩序方面可谓举足轻重。我甘愿做众多交通信号灯中的一盏。我为人和善，处事沉着、果断，能够顾全大局。我高中在班内担任三年的纪律班长，后因工作出色在高三时被同学们选为班长。在工作上，由于拥有先前的经验，我一定能配合好部长的工作，做好本职，帮助同事，当然，想办好一件事，责任一马当先，有了强烈的责任心，才能办好每一件事情！在这方面，我一直相信自己！我们希望校园的生活能够更加有秩序，为了使同学们能够更好的去学习，为了使同学们的生活和学习更加有条不紊，我会像递交入党申请书那样，坚定的喊出“我志愿加入学生会纪检部”。</w:t>
      </w:r>
    </w:p>
    <w:p>
      <w:pPr>
        <w:ind w:left="0" w:right="0" w:firstLine="560"/>
        <w:spacing w:before="450" w:after="450" w:line="312" w:lineRule="auto"/>
      </w:pPr>
      <w:r>
        <w:rPr>
          <w:rFonts w:ascii="宋体" w:hAnsi="宋体" w:eastAsia="宋体" w:cs="宋体"/>
          <w:color w:val="000"/>
          <w:sz w:val="28"/>
          <w:szCs w:val="28"/>
        </w:rPr>
        <w:t xml:space="preserve">如果有幸能成为纪检部的一员，我会从最简单的工作开始做起，更多的为同学们服务，为学院的管理尽我的一份微薄之力！如果我未能通过，我也不气馁。这证明我在某些方面还存在着一定的不足。我会努力地改正，争取做好身边的每一件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个人值班脱岗情况说明范文 第九篇</w:t>
      </w:r>
    </w:p>
    <w:p>
      <w:pPr>
        <w:ind w:left="0" w:right="0" w:firstLine="560"/>
        <w:spacing w:before="450" w:after="450" w:line="312" w:lineRule="auto"/>
      </w:pPr>
      <w:r>
        <w:rPr>
          <w:rFonts w:ascii="宋体" w:hAnsi="宋体" w:eastAsia="宋体" w:cs="宋体"/>
          <w:color w:val="000"/>
          <w:sz w:val="28"/>
          <w:szCs w:val="28"/>
        </w:rPr>
        <w:t xml:space="preserve">学习，是指通过阅读、听讲、思考、研究、实践等途径获得知识和技能的过程。学习三个规定的心得体会通过几个月对我处规章制度的学习，使我更加清醒地认识到学习规章制度、遵守规章制度的重要性和紧迫性。一个单位必须要有完善，严格，健全，独特的管理制度。下面根据学习情况，结合个人实际谈一点肤浅的体会.“不以规矩不成方圆”，每一个集体或是团队都要有自己的规章制度，没有制度就没有责任。只有怀着强烈的事业心责任感，求真务实地工作，单位才能完成既定目标，人的价值才得以实现。</w:t>
      </w:r>
    </w:p>
    <w:p>
      <w:pPr>
        <w:ind w:left="0" w:right="0" w:firstLine="560"/>
        <w:spacing w:before="450" w:after="450" w:line="312" w:lineRule="auto"/>
      </w:pPr>
      <w:r>
        <w:rPr>
          <w:rFonts w:ascii="宋体" w:hAnsi="宋体" w:eastAsia="宋体" w:cs="宋体"/>
          <w:color w:val="000"/>
          <w:sz w:val="28"/>
          <w:szCs w:val="28"/>
        </w:rPr>
        <w:t xml:space="preserve">社会职业和工作岗位是多种多样的，不同岗位都有各自的职业道德，但无论什么职业的道德都有共同的原则和要求，一个单位的制度是各种职业道德的基本要求。做为陕西地方电力的一员，我个人需要提升能力，努力在本职岗位上有所作为，坚持以高标准严格要求自己，经常进行自我反省，牢固树立正确的权力观、地位观、利益观，正确对待个人的名利和地位，解决好做人与做事的问题，做到不为私心所扰，不为名利所累，不为物欲所动。</w:t>
      </w:r>
    </w:p>
    <w:p>
      <w:pPr>
        <w:ind w:left="0" w:right="0" w:firstLine="560"/>
        <w:spacing w:before="450" w:after="450" w:line="312" w:lineRule="auto"/>
      </w:pPr>
      <w:r>
        <w:rPr>
          <w:rFonts w:ascii="宋体" w:hAnsi="宋体" w:eastAsia="宋体" w:cs="宋体"/>
          <w:color w:val="000"/>
          <w:sz w:val="28"/>
          <w:szCs w:val="28"/>
        </w:rPr>
        <w:t xml:space="preserve">再好的制度，再好的办法，如果不能充分的运行到工作实践中，得不到真正的执行，也就等于没有制度，我们不学习新制度，新办法，怎么能知道什么事可以做，做事不可以做，什么行为是违规行为，什么是合规行为，那就只能一切凭经验办，凭感觉办，凭老办法办，自己违规也不知道。这次的学习，使陕西地方电力处的每一名员工都知道新管理制度的内容，个个明确新规定，做一个懂方法，明制度，并且遵守规章制度的员工。</w:t>
      </w:r>
    </w:p>
    <w:p>
      <w:pPr>
        <w:ind w:left="0" w:right="0" w:firstLine="560"/>
        <w:spacing w:before="450" w:after="450" w:line="312" w:lineRule="auto"/>
      </w:pPr>
      <w:r>
        <w:rPr>
          <w:rFonts w:ascii="宋体" w:hAnsi="宋体" w:eastAsia="宋体" w:cs="宋体"/>
          <w:color w:val="000"/>
          <w:sz w:val="28"/>
          <w:szCs w:val="28"/>
        </w:rPr>
        <w:t xml:space="preserve">通过本次《陕西地方电力集团有限公司规章制度》的制度学习，使我深刻地认识到，不认真学习单位的规章制度有关条文，不熟悉规章制度对各环节的具体要求，就不可能做到很好地遵守规章制度，并成为一名合格的员工。因此，掌握规章制度基本知识，学好内部的各项规章制度，可以进一步确立理想信念，提高综合素质，增强识别能力，为履职尽责和工作的高标准打好基础。</w:t>
      </w:r>
    </w:p>
    <w:p>
      <w:pPr>
        <w:ind w:left="0" w:right="0" w:firstLine="560"/>
        <w:spacing w:before="450" w:after="450" w:line="312" w:lineRule="auto"/>
      </w:pPr>
      <w:r>
        <w:rPr>
          <w:rFonts w:ascii="宋体" w:hAnsi="宋体" w:eastAsia="宋体" w:cs="宋体"/>
          <w:color w:val="000"/>
          <w:sz w:val="28"/>
          <w:szCs w:val="28"/>
        </w:rPr>
        <w:t xml:space="preserve">学习三个规定的心得体会20_年“五一”假期刚过，最高人民检察院便举行新闻发布会，向社会公布检察机关深化落实“三个规定”，开展过问或干预、插手检察办案等重大事项记录报告工作情况，并通报相关典型案例，真诚欢迎人民群众对检察机关执行“三个规定”进行监督。</w:t>
      </w:r>
    </w:p>
    <w:p>
      <w:pPr>
        <w:ind w:left="0" w:right="0" w:firstLine="560"/>
        <w:spacing w:before="450" w:after="450" w:line="312" w:lineRule="auto"/>
      </w:pPr>
      <w:r>
        <w:rPr>
          <w:rFonts w:ascii="宋体" w:hAnsi="宋体" w:eastAsia="宋体" w:cs="宋体"/>
          <w:color w:val="000"/>
          <w:sz w:val="28"/>
          <w:szCs w:val="28"/>
        </w:rPr>
        <w:t xml:space="preserve">“三个规定”作为保障司法机关依法行使职权、促进公正廉洁司法的制度安排，是中国特色社会主义司法制度中一项十分重要的内容，可称得上是纯洁司法环境的“净化器”、保障公平正义的“安全阀”、保护检察人员的“护身符”。持续抓好“三个规定”执行，是贯彻落实中央关于司法工作要求的政治自觉，是严格执行法律和党内法规的法治自觉，是深入推进司法责任制改革的检察自觉，是涵养风清气正司法生态的文化自觉。作为国家法律监督机关，检察机关带头做好这项工作，是职责所在、使命所系。</w:t>
      </w:r>
    </w:p>
    <w:p>
      <w:pPr>
        <w:ind w:left="0" w:right="0" w:firstLine="560"/>
        <w:spacing w:before="450" w:after="450" w:line="312" w:lineRule="auto"/>
      </w:pPr>
      <w:r>
        <w:rPr>
          <w:rFonts w:ascii="宋体" w:hAnsi="宋体" w:eastAsia="宋体" w:cs="宋体"/>
          <w:color w:val="000"/>
          <w:sz w:val="28"/>
          <w:szCs w:val="28"/>
        </w:rPr>
        <w:t xml:space="preserve">检察人员，特别是检察机关党员领导干部要以守初心、葆本色的政治站位深刻认识“三个规定”的重要性和严肃性，带头执行落实“三个规定”，将其作为增强“四个意识”、坚定“四个自信”、做到“两个维护”的基本要求。对于非正常途径的探案情、打招呼，甚至干预司法、插手案件等行为，要坚持司法责任底线思维，坚决拒绝并如实记录填报。同时还要向社会宣示，无论什么人，无论职务高低、亲疏远近，都不应通过非正当途径向检察人员打探案情。这样做，不仅自己可能会被填报登记，还会对检察人员正常开展工作造成影响。检察机关是人民群众合法权益的坚定维护者，客观公正是检察官司法办案始终秉持的立场，“找不找人”“托不托关系”结果都是一样的，过问或者不过问，检察机关都会依法办案。</w:t>
      </w:r>
    </w:p>
    <w:p>
      <w:pPr>
        <w:ind w:left="0" w:right="0" w:firstLine="560"/>
        <w:spacing w:before="450" w:after="450" w:line="312" w:lineRule="auto"/>
      </w:pPr>
      <w:r>
        <w:rPr>
          <w:rFonts w:ascii="宋体" w:hAnsi="宋体" w:eastAsia="宋体" w:cs="宋体"/>
          <w:color w:val="000"/>
          <w:sz w:val="28"/>
          <w:szCs w:val="28"/>
        </w:rPr>
        <w:t xml:space="preserve">当然，检察机关严格执行“三个规定”，并不是对人民群众反映的问题不管不问。在落实“三个规定”的同时，要引导人民群众通过12309、检务公开程序、依法申诉等正当渠道反映问题，了解案件办理情况。对于人民群众向检察机关司法办案提出的合理合法的建议，检察机关要以高度负责的态度积极回应、认真落实。</w:t>
      </w:r>
    </w:p>
    <w:p>
      <w:pPr>
        <w:ind w:left="0" w:right="0" w:firstLine="560"/>
        <w:spacing w:before="450" w:after="450" w:line="312" w:lineRule="auto"/>
      </w:pPr>
      <w:r>
        <w:rPr>
          <w:rFonts w:ascii="宋体" w:hAnsi="宋体" w:eastAsia="宋体" w:cs="宋体"/>
          <w:color w:val="000"/>
          <w:sz w:val="28"/>
          <w:szCs w:val="28"/>
        </w:rPr>
        <w:t xml:space="preserve">持续深入抓好“三个规定”落实，需要检察人员的担当作为，更离不开社会的支持监督。相信只要检察机关坚持严格执行“三个规定”，在人民群众监督下始终严格办案纪律，规范司法行为，提高案件质量，坚持司法公正，人民群众就会发自内心地信仰法治，整个社会就会逐渐营造出不打探案情、不过问插手案件的良好氛围。</w:t>
      </w:r>
    </w:p>
    <w:p>
      <w:pPr>
        <w:ind w:left="0" w:right="0" w:firstLine="560"/>
        <w:spacing w:before="450" w:after="450" w:line="312" w:lineRule="auto"/>
      </w:pPr>
      <w:r>
        <w:rPr>
          <w:rFonts w:ascii="宋体" w:hAnsi="宋体" w:eastAsia="宋体" w:cs="宋体"/>
          <w:color w:val="000"/>
          <w:sz w:val="28"/>
          <w:szCs w:val="28"/>
        </w:rPr>
        <w:t xml:space="preserve">当前，执行“三个规定”已在检察系统形成了一定的自觉和共识，但距离人民群众对检察工作的要求、对司法公正的期待、对美好法治生活的向往仍存在一定差距。检察机关要始终以高度的政治自觉、法治自觉、检察自觉，持续抓好抓实“三个规定”的执行，坚守公平正义、司法为民的初心，努力实现法治昌明、“海晏河清”。</w:t>
      </w:r>
    </w:p>
    <w:p>
      <w:pPr>
        <w:ind w:left="0" w:right="0" w:firstLine="560"/>
        <w:spacing w:before="450" w:after="450" w:line="312" w:lineRule="auto"/>
      </w:pPr>
      <w:r>
        <w:rPr>
          <w:rFonts w:ascii="宋体" w:hAnsi="宋体" w:eastAsia="宋体" w:cs="宋体"/>
          <w:color w:val="000"/>
          <w:sz w:val="28"/>
          <w:szCs w:val="28"/>
        </w:rPr>
        <w:t xml:space="preserve">学习三个规定的心得体会20_年，中办国办、中央政法委、“两高三部”（最高法、最高检、xxx、国安部和司法部）分别印发了《领导干部干预司法活动、插手具体案件处理的记录、通报和责任追究规定》《司法机关内部人员过问案件的记录和责任追究规定》《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这“三个规定”要求对于领导干部插手干预司法、内部人员过问案件，以及与当事人、律师等不当接触交往行为，司法人员都要主动记录报告，并进行通报和责任追究。</w:t>
      </w:r>
    </w:p>
    <w:p>
      <w:pPr>
        <w:ind w:left="0" w:right="0" w:firstLine="560"/>
        <w:spacing w:before="450" w:after="450" w:line="312" w:lineRule="auto"/>
      </w:pPr>
      <w:r>
        <w:rPr>
          <w:rFonts w:ascii="宋体" w:hAnsi="宋体" w:eastAsia="宋体" w:cs="宋体"/>
          <w:color w:val="000"/>
          <w:sz w:val="28"/>
          <w:szCs w:val="28"/>
        </w:rPr>
        <w:t xml:space="preserve">通报案例中，某市人民检察院法警支队政委陈某违反“三个规定”案显得颇为特别。在其涉及的五名检察人员中，一人受到处分，而另外四人不仅没被追究责任，还受到了表扬。</w:t>
      </w:r>
    </w:p>
    <w:p>
      <w:pPr>
        <w:ind w:left="0" w:right="0" w:firstLine="560"/>
        <w:spacing w:before="450" w:after="450" w:line="312" w:lineRule="auto"/>
      </w:pPr>
      <w:r>
        <w:rPr>
          <w:rFonts w:ascii="宋体" w:hAnsi="宋体" w:eastAsia="宋体" w:cs="宋体"/>
          <w:color w:val="000"/>
          <w:sz w:val="28"/>
          <w:szCs w:val="28"/>
        </w:rPr>
        <w:t xml:space="preserve">20_年6月，某市检察院法警支队政委陈某给辖区内某基层检察院检察官王某打电话，询问其在办的佟某掩饰、隐瞒犯罪所得案能否判缓刑，王某表示该案会依法办理。20_年5月，陈某又给辖区内某基层检察院检察官郝某等2人打电话，询问其在办的柳某刚虚假诉讼、诈骗、寻衅滋事案能否关照一下，郝某等2人予以拒绝，并告诉陈某不要来说情。20_年7月，陈某再次给辖区内某基层检察院检察官刘某打电话，询问其在办的陈某华非法持有枪支案能否在陈某华送监前安排其会见亲人，刘某予以拒绝。王某、郝某、刘某均对市检察院法警支队政委陈某的违规过问、干预案件行为作了记录报告。</w:t>
      </w:r>
    </w:p>
    <w:p>
      <w:pPr>
        <w:ind w:left="0" w:right="0" w:firstLine="560"/>
        <w:spacing w:before="450" w:after="450" w:line="312" w:lineRule="auto"/>
      </w:pPr>
      <w:r>
        <w:rPr>
          <w:rFonts w:ascii="宋体" w:hAnsi="宋体" w:eastAsia="宋体" w:cs="宋体"/>
          <w:color w:val="000"/>
          <w:sz w:val="28"/>
          <w:szCs w:val="28"/>
        </w:rPr>
        <w:t xml:space="preserve">最终的处理结果也形成了鲜明对比：陈某因违反“三个规定”及其他违纪问题，被免去法警支队政委职务，并被开除党籍。而王某等4名检察官，对来自上级机关部门负责人的违规过问或干预案件行为自觉抵制，被该市检察院给予充分肯定。</w:t>
      </w:r>
    </w:p>
    <w:p>
      <w:pPr>
        <w:ind w:left="0" w:right="0" w:firstLine="560"/>
        <w:spacing w:before="450" w:after="450" w:line="312" w:lineRule="auto"/>
      </w:pPr>
      <w:r>
        <w:rPr>
          <w:rFonts w:ascii="宋体" w:hAnsi="宋体" w:eastAsia="宋体" w:cs="宋体"/>
          <w:color w:val="000"/>
          <w:sz w:val="28"/>
          <w:szCs w:val="28"/>
        </w:rPr>
        <w:t xml:space="preserve">“‘三个规定’既是防止领导干部干预司法活动、插手具体处理的有力举措，也是防止检察人员走上违纪违法道路，促进公正廉洁司法，提高司法公信力的治本之策。”最高检检务督察局负责人表示，严格执行“三个规定”，是防止检察人员被“围猎”，有力保障司法公正的重要举措。</w:t>
      </w:r>
    </w:p>
    <w:p>
      <w:pPr>
        <w:ind w:left="0" w:right="0" w:firstLine="560"/>
        <w:spacing w:before="450" w:after="450" w:line="312" w:lineRule="auto"/>
      </w:pPr>
      <w:r>
        <w:rPr>
          <w:rFonts w:ascii="宋体" w:hAnsi="宋体" w:eastAsia="宋体" w:cs="宋体"/>
          <w:color w:val="000"/>
          <w:sz w:val="28"/>
          <w:szCs w:val="28"/>
        </w:rPr>
        <w:t xml:space="preserve">潘毅琴认为，深入持久做好“三个规定”执行工作，同时进一步严格办案纪律、规范司法行为、提高案件质量、强化司法公正，才能形成社会信任和共识：找不找人、转不转材料，都不影响公正办案。</w:t>
      </w:r>
    </w:p>
    <w:p>
      <w:pPr>
        <w:ind w:left="0" w:right="0" w:firstLine="560"/>
        <w:spacing w:before="450" w:after="450" w:line="312" w:lineRule="auto"/>
      </w:pPr>
      <w:r>
        <w:rPr>
          <w:rFonts w:ascii="黑体" w:hAnsi="黑体" w:eastAsia="黑体" w:cs="黑体"/>
          <w:color w:val="000000"/>
          <w:sz w:val="36"/>
          <w:szCs w:val="36"/>
          <w:b w:val="1"/>
          <w:bCs w:val="1"/>
        </w:rPr>
        <w:t xml:space="preserve">个人值班脱岗情况说明范文 第十篇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纵观我们党的历史,这既是一部建设和改革的奋斗史,又是一部坚持以人为本执政为民理念、发扬密切联系群众优良作风,提高队伍战斗力的发展斗争史.</w:t>
      </w:r>
    </w:p>
    <w:p>
      <w:pPr>
        <w:ind w:left="0" w:right="0" w:firstLine="560"/>
        <w:spacing w:before="450" w:after="450" w:line="312" w:lineRule="auto"/>
      </w:pPr>
      <w:r>
        <w:rPr>
          <w:rFonts w:ascii="宋体" w:hAnsi="宋体" w:eastAsia="宋体" w:cs="宋体"/>
          <w:color w:val="000"/>
          <w:sz w:val="28"/>
          <w:szCs w:val="28"/>
        </w:rPr>
        <w:t xml:space="preserve">按照这次民主生活会坚持以人为本,构建和谐企业,推进科学发展的主题,我结合本职工作实际情况,对照学习,深入查找存在的突出问题,认真开展批评和自我批评,并明确下步努力方向.下面,我把个人的思想政治学习和工作情况作以简要汇报.希望同志们本着关心我,帮助我的态度,认真提出批评意见,帮助我今后更好地改进工作,努力提高工作质量和效率.</w:t>
      </w:r>
    </w:p>
    <w:p>
      <w:pPr>
        <w:ind w:left="0" w:right="0" w:firstLine="560"/>
        <w:spacing w:before="450" w:after="450" w:line="312" w:lineRule="auto"/>
      </w:pPr>
      <w:r>
        <w:rPr>
          <w:rFonts w:ascii="宋体" w:hAnsi="宋体" w:eastAsia="宋体" w:cs="宋体"/>
          <w:color w:val="000"/>
          <w:sz w:val="28"/>
          <w:szCs w:val="28"/>
        </w:rPr>
        <w:t xml:space="preserve">&gt;一、学习实践情况</w:t>
      </w:r>
    </w:p>
    <w:p>
      <w:pPr>
        <w:ind w:left="0" w:right="0" w:firstLine="560"/>
        <w:spacing w:before="450" w:after="450" w:line="312" w:lineRule="auto"/>
      </w:pPr>
      <w:r>
        <w:rPr>
          <w:rFonts w:ascii="宋体" w:hAnsi="宋体" w:eastAsia="宋体" w:cs="宋体"/>
          <w:color w:val="000"/>
          <w:sz w:val="28"/>
          <w:szCs w:val="28"/>
        </w:rPr>
        <w:t xml:space="preserve">20xx年,我认真学习贯彻党的十x大和十x届x中全会精神,努力把学习成果转化为加强和推动工作的实际行动,积极转变工作作风和思路,并注重从多方面严格要求自己,严格对照《廉政准则》和省委关于四个特别、市委求真务实八项规定的要求,积极贯彻落实《三五八年发展战略规划》决策,服务于实验区建设和世界现代田园城市建设,主动投身于农商行的全面、协调、可持续发展,求真务实,坚持一切从实际出发,注重解决好工作中存在的突出问题,在自己分管的工作岗位上做出了努力,取得了成效.</w:t>
      </w:r>
    </w:p>
    <w:p>
      <w:pPr>
        <w:ind w:left="0" w:right="0" w:firstLine="560"/>
        <w:spacing w:before="450" w:after="450" w:line="312" w:lineRule="auto"/>
      </w:pPr>
      <w:r>
        <w:rPr>
          <w:rFonts w:ascii="宋体" w:hAnsi="宋体" w:eastAsia="宋体" w:cs="宋体"/>
          <w:color w:val="000"/>
          <w:sz w:val="28"/>
          <w:szCs w:val="28"/>
        </w:rPr>
        <w:t xml:space="preserve">一年来,我还深入学习了杨善洲同志精神.我通过学习杨善洲先进事迹,深入思考着如何学习先进、感悟优秀、付诸实践.具体来讲有以下几点感受:一是要学习杨善洲同志对党忠诚,淡泊名利,抓发展保民生的精神;二是要学习杨善洲同志忘我工作,不懈奋斗,抓稳定促和谐的精神;三是要学习杨善洲同志牢记宗旨,一心为民,抓班子带队伍的精神;四是要学习杨善洲同志艰苦朴素,苦干实干,树新风立正气的精神.</w:t>
      </w:r>
    </w:p>
    <w:p>
      <w:pPr>
        <w:ind w:left="0" w:right="0" w:firstLine="560"/>
        <w:spacing w:before="450" w:after="450" w:line="312" w:lineRule="auto"/>
      </w:pPr>
      <w:r>
        <w:rPr>
          <w:rFonts w:ascii="宋体" w:hAnsi="宋体" w:eastAsia="宋体" w:cs="宋体"/>
          <w:color w:val="000"/>
          <w:sz w:val="28"/>
          <w:szCs w:val="28"/>
        </w:rPr>
        <w:t xml:space="preserve">&gt;二、存在的问题和差距</w:t>
      </w:r>
    </w:p>
    <w:p>
      <w:pPr>
        <w:ind w:left="0" w:right="0" w:firstLine="560"/>
        <w:spacing w:before="450" w:after="450" w:line="312" w:lineRule="auto"/>
      </w:pPr>
      <w:r>
        <w:rPr>
          <w:rFonts w:ascii="宋体" w:hAnsi="宋体" w:eastAsia="宋体" w:cs="宋体"/>
          <w:color w:val="000"/>
          <w:sz w:val="28"/>
          <w:szCs w:val="28"/>
        </w:rPr>
        <w:t xml:space="preserve">以坚持以人为本,构建和谐企业,推进科学发展为主题,联系思想工作实际,重点对照检查自身在加强党性修养和作风养成方面存在的问题,并剖析主客观原因,我深感自己距xxx和农商行党委的要求还有一定的差距.</w:t>
      </w:r>
    </w:p>
    <w:p>
      <w:pPr>
        <w:ind w:left="0" w:right="0" w:firstLine="560"/>
        <w:spacing w:before="450" w:after="450" w:line="312" w:lineRule="auto"/>
      </w:pPr>
      <w:r>
        <w:rPr>
          <w:rFonts w:ascii="宋体" w:hAnsi="宋体" w:eastAsia="宋体" w:cs="宋体"/>
          <w:color w:val="000"/>
          <w:sz w:val="28"/>
          <w:szCs w:val="28"/>
        </w:rPr>
        <w:t xml:space="preserve">1、认真对照检查自己在进一步解放思想,主动作为,创新工作,加快业务转型,实施《三五八年发展战略规划》的情况方面,存在着创新意识不强的问题.新的发展形势挑战与机遇并存,政治业务学习是刻不容缓的事情.但是自己在政治理论学习还不够深入细致,尤其是在工作繁忙的时候,忙于一般性的事务工作,学习不够深入.</w:t>
      </w:r>
    </w:p>
    <w:p>
      <w:pPr>
        <w:ind w:left="0" w:right="0" w:firstLine="560"/>
        <w:spacing w:before="450" w:after="450" w:line="312" w:lineRule="auto"/>
      </w:pPr>
      <w:r>
        <w:rPr>
          <w:rFonts w:ascii="宋体" w:hAnsi="宋体" w:eastAsia="宋体" w:cs="宋体"/>
          <w:color w:val="000"/>
          <w:sz w:val="28"/>
          <w:szCs w:val="28"/>
        </w:rPr>
        <w:t xml:space="preserve">2、认真对照检查自己在检查贯彻以人为本的理念,坚持党的群众路线和群众工作纪律,关爱职工,发扬密切联系职工优良作风的情况方面,存在着以下问题:作为一名党员领导干部,我能够始终坚持不断加强党性修养,坚持加强对理想信念和宗旨意识的学习,无论是农商行组织的学习,还是自学,都能认真记笔记,撰写心得体会,但在理解上却不够深入.同时在深入职工、了解职工困难,关心职工生活,帮助解决实际问题的实效性上有差距.</w:t>
      </w:r>
    </w:p>
    <w:p>
      <w:pPr>
        <w:ind w:left="0" w:right="0" w:firstLine="560"/>
        <w:spacing w:before="450" w:after="450" w:line="312" w:lineRule="auto"/>
      </w:pPr>
      <w:r>
        <w:rPr>
          <w:rFonts w:ascii="宋体" w:hAnsi="宋体" w:eastAsia="宋体" w:cs="宋体"/>
          <w:color w:val="000"/>
          <w:sz w:val="28"/>
          <w:szCs w:val="28"/>
        </w:rPr>
        <w:t xml:space="preserve">3、认真对照检查自己在遵守廉洁从业制度规定及个人重大事项报告的情况方面,存在忧患意识不强的问题.古人曰,居安思危思则有备,有备无患,敢以此规.意思是虽然处在平安的环境里,也想到有出现危险的可能.指随时有应付意外事件的思想准备.廉洁自律对我们农商行的每个人来说,都需要警钟长鸣.而自己总以为,贪腐分子躲在别的地方,反正我自己这里出不了什么大乱子,发不了什么大案子.</w:t>
      </w:r>
    </w:p>
    <w:p>
      <w:pPr>
        <w:ind w:left="0" w:right="0" w:firstLine="560"/>
        <w:spacing w:before="450" w:after="450" w:line="312" w:lineRule="auto"/>
      </w:pPr>
      <w:r>
        <w:rPr>
          <w:rFonts w:ascii="宋体" w:hAnsi="宋体" w:eastAsia="宋体" w:cs="宋体"/>
          <w:color w:val="000"/>
          <w:sz w:val="28"/>
          <w:szCs w:val="28"/>
        </w:rPr>
        <w:t xml:space="preserve">4、对照检查自己在加强党性修养和作风养成的情况方面,存在的问题表现在:忙于事务时间多,深入基层不够;调研时与主要领导交流的多,与具体工作人员和其他领导沟通的较少;对分管工作关注的多,对其它工作接触的少.</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剖析产生这些问题的根本原因,主要是对学习和实践坚持以人为本,构建和谐企业,推进科学发展要求的重要性认识上还有差距,工作力度和措施方面还不到位,还有待于加强.</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针对上述提出的问题和不足,我今后要进一步解放思想,转变思想观念,结合自己的工作实际,不断学习和实践科学发展观,改进作风,努力促进自身工作作风建设,更好地为我行的和谐发展服务.</w:t>
      </w:r>
    </w:p>
    <w:p>
      <w:pPr>
        <w:ind w:left="0" w:right="0" w:firstLine="560"/>
        <w:spacing w:before="450" w:after="450" w:line="312" w:lineRule="auto"/>
      </w:pPr>
      <w:r>
        <w:rPr>
          <w:rFonts w:ascii="宋体" w:hAnsi="宋体" w:eastAsia="宋体" w:cs="宋体"/>
          <w:color w:val="000"/>
          <w:sz w:val="28"/>
          <w:szCs w:val="28"/>
        </w:rPr>
        <w:t xml:space="preserve">1、强化理论学习,提高综合素质.勤奋学习是贯彻落实以人为本执政为民理念,发扬密切联系群众的优良作风,增强党性、提高本领,做好工作的前提.作为一名xxx员、副行长,我要牢固树立终身学习的理念,把学习作为一种政治责任,一种精神追求,一种思想境界,带头学习政治理论,弘扬良好学风,提高思维层次.同时,努力刻苦地学习业务知识,增强做好本职工作的本领.</w:t>
      </w:r>
    </w:p>
    <w:p>
      <w:pPr>
        <w:ind w:left="0" w:right="0" w:firstLine="560"/>
        <w:spacing w:before="450" w:after="450" w:line="312" w:lineRule="auto"/>
      </w:pPr>
      <w:r>
        <w:rPr>
          <w:rFonts w:ascii="宋体" w:hAnsi="宋体" w:eastAsia="宋体" w:cs="宋体"/>
          <w:color w:val="000"/>
          <w:sz w:val="28"/>
          <w:szCs w:val="28"/>
        </w:rPr>
        <w:t xml:space="preserve">2、坚持观念创新,勇于开拓创新.一是牢固树立创新意识,解放思想,突破传统思维模式,创新观念、创新内容、创...</w:t>
      </w:r>
    </w:p>
    <w:p>
      <w:pPr>
        <w:ind w:left="0" w:right="0" w:firstLine="560"/>
        <w:spacing w:before="450" w:after="450" w:line="312" w:lineRule="auto"/>
      </w:pPr>
      <w:r>
        <w:rPr>
          <w:rFonts w:ascii="黑体" w:hAnsi="黑体" w:eastAsia="黑体" w:cs="黑体"/>
          <w:color w:val="000000"/>
          <w:sz w:val="36"/>
          <w:szCs w:val="36"/>
          <w:b w:val="1"/>
          <w:bCs w:val="1"/>
        </w:rPr>
        <w:t xml:space="preserve">个人值班脱岗情况说明范文 第十一篇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2025-05-02T09:48:09+08:00</dcterms:created>
  <dcterms:modified xsi:type="dcterms:W3CDTF">2025-05-02T09:48:09+08:00</dcterms:modified>
</cp:coreProperties>
</file>

<file path=docProps/custom.xml><?xml version="1.0" encoding="utf-8"?>
<Properties xmlns="http://schemas.openxmlformats.org/officeDocument/2006/custom-properties" xmlns:vt="http://schemas.openxmlformats.org/officeDocument/2006/docPropsVTypes"/>
</file>