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如何写医技实习生实习心得</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如何写医技实习生实习心得一今年各检查人数，比去年大幅度增加．20xx.12.25止 科室项目20xx年20xx年增减人数增收元检查人数收入元检查人数收入元内窥镜胃镜xx人570855肠镜368人103776病理活检36413398增243人...</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如何写医技实习生实习心得一</w:t>
      </w:r>
    </w:p>
    <w:p>
      <w:pPr>
        <w:ind w:left="0" w:right="0" w:firstLine="560"/>
        <w:spacing w:before="450" w:after="450" w:line="312" w:lineRule="auto"/>
      </w:pPr>
      <w:r>
        <w:rPr>
          <w:rFonts w:ascii="宋体" w:hAnsi="宋体" w:eastAsia="宋体" w:cs="宋体"/>
          <w:color w:val="000"/>
          <w:sz w:val="28"/>
          <w:szCs w:val="28"/>
        </w:rPr>
        <w:t xml:space="preserve">今年各检查人数，比去年大幅度增加．20xx.12.25止 科室项目20xx年20xx年增减人数增收元检查人数收入元检查人数收入元内窥镜胃镜xx人570855肠镜368人103776病理活检36413398增243人次骨髓1612tct1688总969696896增792人次217490彩超腹部161923006480151002715950增1092人290534其中血管1139b超胸腹1909080178018196719936增904人81844元体检心电病人7174254104709424725380人6851元体检1500心监护9110447229425126增22103其中体检11296脑电图45050400504--54多普勒11361156681008增128动脉检查仪41653548336增80人ct平扫9614人544152489245050984增690人390540元增强 cta314人212264225增89人60164181396875432增11人8532合计9946人次56537889256100459236元ct 室的工作人员，在工作环境简陋情况下，尽责尽力，认真工作，努力学习，发挥了16排螺旋功能作用，今年来，停机的时间很少，开机工作时间，大大超过了大型设备使用要求，赢得医院经济效益。ct室医技人员缺欠，工作量明显增多，节假日依然照样工作，坚持２４小时值班岗位制度，对急诊危重病人的检查从不怠慢，早上班晚下班，刻苦完成工作职责任务。</w:t>
      </w:r>
    </w:p>
    <w:p>
      <w:pPr>
        <w:ind w:left="0" w:right="0" w:firstLine="560"/>
        <w:spacing w:before="450" w:after="450" w:line="312" w:lineRule="auto"/>
      </w:pPr>
      <w:r>
        <w:rPr>
          <w:rFonts w:ascii="宋体" w:hAnsi="宋体" w:eastAsia="宋体" w:cs="宋体"/>
          <w:color w:val="000"/>
          <w:sz w:val="28"/>
          <w:szCs w:val="28"/>
        </w:rPr>
        <w:t xml:space="preserve">紧跟时代，积极参与专业知识三基理论学习以及工作时间外自我学习，提高了专业理论知识水平，向专业技术深化方面发展。</w:t>
      </w:r>
    </w:p>
    <w:p>
      <w:pPr>
        <w:ind w:left="0" w:right="0" w:firstLine="560"/>
        <w:spacing w:before="450" w:after="450" w:line="312" w:lineRule="auto"/>
      </w:pPr>
      <w:r>
        <w:rPr>
          <w:rFonts w:ascii="宋体" w:hAnsi="宋体" w:eastAsia="宋体" w:cs="宋体"/>
          <w:color w:val="000"/>
          <w:sz w:val="28"/>
          <w:szCs w:val="28"/>
        </w:rPr>
        <w:t xml:space="preserve">落实质量控制管理规范，加强质控工程，把好质量关，坚持集体阅片后出报告，急诊及重病号病人检查，及时出片，及早报告，从不怠慢。疑难病例集中讨论分析，病例跟综随访，不断总结临床经验，进一步提高对常见病多发病检查诊断的准确率，同时，开拓脑血管成像检查及腹部血管成像检查以及三维重建等新项目，优化全身各种检查规范化操作，减少球管时间消耗。对病人的检查，明确告知检查前的准备事项，使病人得到满意检查结果，另一方面，对急腹症ct扫描的诊断技术有明显提高，配合临床，有利于病人得到有效治疗。</w:t>
      </w:r>
    </w:p>
    <w:p>
      <w:pPr>
        <w:ind w:left="0" w:right="0" w:firstLine="560"/>
        <w:spacing w:before="450" w:after="450" w:line="312" w:lineRule="auto"/>
      </w:pPr>
      <w:r>
        <w:rPr>
          <w:rFonts w:ascii="宋体" w:hAnsi="宋体" w:eastAsia="宋体" w:cs="宋体"/>
          <w:color w:val="000"/>
          <w:sz w:val="28"/>
          <w:szCs w:val="28"/>
        </w:rPr>
        <w:t xml:space="preserve">彩超，ｂ超病人数比以往明显增加，工作量加大，加上今年各种体检，工作人员积极肯干，检查人数，创造了历史性新高，工作量数增加，同志们，从未叫苦叫累，刻苦耐劳，积极完成本职工作任务．坚持２４小时值班制．医疗技术诊断水平方面有所提高,没有出现医疗意外差错现象.。</w:t>
      </w:r>
    </w:p>
    <w:p>
      <w:pPr>
        <w:ind w:left="0" w:right="0" w:firstLine="560"/>
        <w:spacing w:before="450" w:after="450" w:line="312" w:lineRule="auto"/>
      </w:pPr>
      <w:r>
        <w:rPr>
          <w:rFonts w:ascii="宋体" w:hAnsi="宋体" w:eastAsia="宋体" w:cs="宋体"/>
          <w:color w:val="000"/>
          <w:sz w:val="28"/>
          <w:szCs w:val="28"/>
        </w:rPr>
        <w:t xml:space="preserve">胃镜室做好检查规范操作，规范消毒、灭菌、等工作措施，加强院内感染知识学习，防止操作过程中出现的院内感染以及意外事故发生。</w:t>
      </w:r>
    </w:p>
    <w:p>
      <w:pPr>
        <w:ind w:left="0" w:right="0" w:firstLine="560"/>
        <w:spacing w:before="450" w:after="450" w:line="312" w:lineRule="auto"/>
      </w:pPr>
      <w:r>
        <w:rPr>
          <w:rFonts w:ascii="宋体" w:hAnsi="宋体" w:eastAsia="宋体" w:cs="宋体"/>
          <w:color w:val="000"/>
          <w:sz w:val="28"/>
          <w:szCs w:val="28"/>
        </w:rPr>
        <w:t xml:space="preserve">病理室在工作环境简陋的情况下，积极工作，配合临床，按时完成工作任务，加强质控管理，逐步提高病理诊断技术水平。</w:t>
      </w:r>
    </w:p>
    <w:p>
      <w:pPr>
        <w:ind w:left="0" w:right="0" w:firstLine="560"/>
        <w:spacing w:before="450" w:after="450" w:line="312" w:lineRule="auto"/>
      </w:pPr>
      <w:r>
        <w:rPr>
          <w:rFonts w:ascii="宋体" w:hAnsi="宋体" w:eastAsia="宋体" w:cs="宋体"/>
          <w:color w:val="000"/>
          <w:sz w:val="28"/>
          <w:szCs w:val="28"/>
        </w:rPr>
        <w:t xml:space="preserve">检查流程规范化，对急，重病人，优先检查，检查报告按时发出。通过学习管理年活动，服务质量有所提高，改变生、冷、硬、顶、推委现象；建立改善医患沟通和谐关系，学讲文明规范言语，主动加强与病人的交流；倾听病人与家属合理意见，及时改进。坚持发扬救死扶伤的人道主义精神，树立忠于职守、爱岗敬业、乐于奉献、文明行医的卫生行业新风尚，医务人员从不利用职责之权收受索要红包。职业道德思想明显提高，‘以病人为中心’的服务理念落实在工作岗位上，坚持为病人服务满意度方向发展。规范执业正当行为。把好医疗管理质量，精心细致做好检查，确保医疗服务安全性，检查诊断准确性。</w:t>
      </w:r>
    </w:p>
    <w:p>
      <w:pPr>
        <w:ind w:left="0" w:right="0" w:firstLine="560"/>
        <w:spacing w:before="450" w:after="450" w:line="312" w:lineRule="auto"/>
      </w:pPr>
      <w:r>
        <w:rPr>
          <w:rFonts w:ascii="宋体" w:hAnsi="宋体" w:eastAsia="宋体" w:cs="宋体"/>
          <w:color w:val="000"/>
          <w:sz w:val="28"/>
          <w:szCs w:val="28"/>
        </w:rPr>
        <w:t xml:space="preserve">建立完善检查管理登记制度，医院对检查科室安装连网收费漏收系统，控制了偷收漏收违规现象，在实践工作中，存在不完善缺陷，漏收现象存在，对此，必须加强监督与管理机制。对收费漏收管理系统不足之处，要进行加密设置，这样才能效地杜绝检查漏收，人情检查等，进一步完善医院科学性管理制度。</w:t>
      </w:r>
    </w:p>
    <w:p>
      <w:pPr>
        <w:ind w:left="0" w:right="0" w:firstLine="560"/>
        <w:spacing w:before="450" w:after="450" w:line="312" w:lineRule="auto"/>
      </w:pPr>
      <w:r>
        <w:rPr>
          <w:rFonts w:ascii="宋体" w:hAnsi="宋体" w:eastAsia="宋体" w:cs="宋体"/>
          <w:color w:val="000"/>
          <w:sz w:val="28"/>
          <w:szCs w:val="28"/>
        </w:rPr>
        <w:t xml:space="preserve">5；劳动纪律方面。</w:t>
      </w:r>
    </w:p>
    <w:p>
      <w:pPr>
        <w:ind w:left="0" w:right="0" w:firstLine="560"/>
        <w:spacing w:before="450" w:after="450" w:line="312" w:lineRule="auto"/>
      </w:pPr>
      <w:r>
        <w:rPr>
          <w:rFonts w:ascii="宋体" w:hAnsi="宋体" w:eastAsia="宋体" w:cs="宋体"/>
          <w:color w:val="000"/>
          <w:sz w:val="28"/>
          <w:szCs w:val="28"/>
        </w:rPr>
        <w:t xml:space="preserve">医技科劳动纪律思想意识不强，岗位职任心不稳，遵守纪律自觉性差，个别同志经常迟到，但绝大部分同志都能够遵守院部规章制度，基本能够准时上下班，表现比较好的同志，周婷，刘淑乔，李群芳，胡义根等，但距离医院要求还有一定差距，今后要加大力度，加强整改，强化劳动纪律思想观念转变，把劳动纪律及工作绩效与奖金挂钩，发挥工作人员积极性，完善劳动体制多劳多得的基本原则。</w:t>
      </w:r>
    </w:p>
    <w:p>
      <w:pPr>
        <w:ind w:left="0" w:right="0" w:firstLine="560"/>
        <w:spacing w:before="450" w:after="450" w:line="312" w:lineRule="auto"/>
      </w:pPr>
      <w:r>
        <w:rPr>
          <w:rFonts w:ascii="宋体" w:hAnsi="宋体" w:eastAsia="宋体" w:cs="宋体"/>
          <w:color w:val="000"/>
          <w:sz w:val="28"/>
          <w:szCs w:val="28"/>
        </w:rPr>
        <w:t xml:space="preserve">6；存在问题及建议；</w:t>
      </w:r>
    </w:p>
    <w:p>
      <w:pPr>
        <w:ind w:left="0" w:right="0" w:firstLine="560"/>
        <w:spacing w:before="450" w:after="450" w:line="312" w:lineRule="auto"/>
      </w:pPr>
      <w:r>
        <w:rPr>
          <w:rFonts w:ascii="宋体" w:hAnsi="宋体" w:eastAsia="宋体" w:cs="宋体"/>
          <w:color w:val="000"/>
          <w:sz w:val="28"/>
          <w:szCs w:val="28"/>
        </w:rPr>
        <w:t xml:space="preserve">1；医技科工作场所及环境，可以说是汕尾地区算最简陋落后的地方，没有登记窗口及候诊环境，多数病人拥挤在检查室门口，病人等久有意见，出现投诉现象，对此，要求院部领导应该从整体发展方面考虑，改观医技科工作场所环境。旧ct4800已停用近两年，建议果断及早处理，腾出空间，改变ct工作环境。</w:t>
      </w:r>
    </w:p>
    <w:p>
      <w:pPr>
        <w:ind w:left="0" w:right="0" w:firstLine="560"/>
        <w:spacing w:before="450" w:after="450" w:line="312" w:lineRule="auto"/>
      </w:pPr>
      <w:r>
        <w:rPr>
          <w:rFonts w:ascii="宋体" w:hAnsi="宋体" w:eastAsia="宋体" w:cs="宋体"/>
          <w:color w:val="000"/>
          <w:sz w:val="28"/>
          <w:szCs w:val="28"/>
        </w:rPr>
        <w:t xml:space="preserve">2；劳动纪律制度管理体制不严格，迟到早退现象依然存在．制度落实不持久，缺乏监督机制及有效奖扣方法。</w:t>
      </w:r>
    </w:p>
    <w:p>
      <w:pPr>
        <w:ind w:left="0" w:right="0" w:firstLine="560"/>
        <w:spacing w:before="450" w:after="450" w:line="312" w:lineRule="auto"/>
      </w:pPr>
      <w:r>
        <w:rPr>
          <w:rFonts w:ascii="宋体" w:hAnsi="宋体" w:eastAsia="宋体" w:cs="宋体"/>
          <w:color w:val="000"/>
          <w:sz w:val="28"/>
          <w:szCs w:val="28"/>
        </w:rPr>
        <w:t xml:space="preserve">3；业务技术水平还是薄弱，</w:t>
      </w:r>
    </w:p>
    <w:p>
      <w:pPr>
        <w:ind w:left="0" w:right="0" w:firstLine="560"/>
        <w:spacing w:before="450" w:after="450" w:line="312" w:lineRule="auto"/>
      </w:pPr>
      <w:r>
        <w:rPr>
          <w:rFonts w:ascii="宋体" w:hAnsi="宋体" w:eastAsia="宋体" w:cs="宋体"/>
          <w:color w:val="000"/>
          <w:sz w:val="28"/>
          <w:szCs w:val="28"/>
        </w:rPr>
        <w:t xml:space="preserve">4；专业技术专业人员欠缺，b超，病理尽早配置好人员结构。ct医技人员不够工作安排周转，建议挑选一名思想素质良好医师到上级医院进修ct或者招入影像本科生，这样才有利于医院发展需要。</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如何写医技实习生实习心得二</w:t>
      </w:r>
    </w:p>
    <w:p>
      <w:pPr>
        <w:ind w:left="0" w:right="0" w:firstLine="560"/>
        <w:spacing w:before="450" w:after="450" w:line="312" w:lineRule="auto"/>
      </w:pPr>
      <w:r>
        <w:rPr>
          <w:rFonts w:ascii="宋体" w:hAnsi="宋体" w:eastAsia="宋体" w:cs="宋体"/>
          <w:color w:val="000"/>
          <w:sz w:val="28"/>
          <w:szCs w:val="28"/>
        </w:rPr>
        <w:t xml:space="preserve">20xx年,在院长正确领导下，医院向前开创新局面，院容院貌换然一新，法律法规，各种制度逐步落实，,医技科全体医务工作者,遵照医院各项规章制度, 团结一致,齐心协力,共同努力完成医院的各项工作任务，今年来，继续开展.医院管理年活动以及创建学习型党组织活动,人人参与，继续全面贯彻深入开展‘以病人为中心’的服务宗旨,改善提高医疗质量服务，优化管理规范。重点围绕医院管理年提出的主要内容，结合今年开展活动为动力，医技科全体医务工作者积极响应，认真学习落实，自查自纠，边查边纠边对照，认真讨论，层层落实到岗位责任上，积极.做好各项工作，.今年取得了巨大成绩，</w:t>
      </w:r>
    </w:p>
    <w:p>
      <w:pPr>
        <w:ind w:left="0" w:right="0" w:firstLine="560"/>
        <w:spacing w:before="450" w:after="450" w:line="312" w:lineRule="auto"/>
      </w:pPr>
      <w:r>
        <w:rPr>
          <w:rFonts w:ascii="宋体" w:hAnsi="宋体" w:eastAsia="宋体" w:cs="宋体"/>
          <w:color w:val="000"/>
          <w:sz w:val="28"/>
          <w:szCs w:val="28"/>
        </w:rPr>
        <w:t xml:space="preserve">今年各检查人数，比去年大幅度增加．20xx.12.25止 科室项目20xx年20xx年增减人数增收元检查人数收入元检查人数收入元内窥镜胃镜xx人570855肠镜368人103776病理活检36413398增243人次骨髓1612tct1688总969696896增792人次217490彩超腹部161923006480151002715950增1092人290534其中血管1139b超胸腹1909080178018196719936增904人81844元体检心电病人7174254104709424725380人6851元体检1500心监护9110447229425126增22103其中体检11296脑电图45050400504--54多普勒11361156681008增128动脉检查仪41653548336增80人ct平扫9614人544152489245050984增690人390540元增强 cta314人212264225增89人60164181396875432增11人8532合计9946人次56537889256100459236元ct 室的工作人员，在工作环境简陋情况下，尽责尽力，认真工作，努力学习，发挥了16排螺旋功能作用，今年来，停机的时间很少，开机工作时间，大大超过了大型设备使用要求，赢得医院经济效益。ct室医技人员缺欠，工作量明显增多，节假日依然照样工作，坚持２４小时值班岗位制度，对急诊危重病人的检查从不怠慢，早上班晚下班，刻苦完成工作职责任务。</w:t>
      </w:r>
    </w:p>
    <w:p>
      <w:pPr>
        <w:ind w:left="0" w:right="0" w:firstLine="560"/>
        <w:spacing w:before="450" w:after="450" w:line="312" w:lineRule="auto"/>
      </w:pPr>
      <w:r>
        <w:rPr>
          <w:rFonts w:ascii="宋体" w:hAnsi="宋体" w:eastAsia="宋体" w:cs="宋体"/>
          <w:color w:val="000"/>
          <w:sz w:val="28"/>
          <w:szCs w:val="28"/>
        </w:rPr>
        <w:t xml:space="preserve">紧跟时代，积极参与专业知识三基理论学习以及工作时间外自我学习，提高了专业理论知识水平，向专业技术深化方面发展。</w:t>
      </w:r>
    </w:p>
    <w:p>
      <w:pPr>
        <w:ind w:left="0" w:right="0" w:firstLine="560"/>
        <w:spacing w:before="450" w:after="450" w:line="312" w:lineRule="auto"/>
      </w:pPr>
      <w:r>
        <w:rPr>
          <w:rFonts w:ascii="宋体" w:hAnsi="宋体" w:eastAsia="宋体" w:cs="宋体"/>
          <w:color w:val="000"/>
          <w:sz w:val="28"/>
          <w:szCs w:val="28"/>
        </w:rPr>
        <w:t xml:space="preserve">落实质量控制管理规范，加强质控工程，把好质量关，坚持集体阅片后出报告，急诊及重病号病人检查，及时出片，及早报告，从不怠慢。疑难病例集中讨论分析，病例跟综随访，不断总结临床经验，进一步提高对常见病多发病检查诊断的准确率，同时，开拓脑血管成像检查及腹部血管成像检查以及三维重建等新项目，优化全身各种检查规范化操作，减少球管时间消耗。对病人的检查，明确告知检查前的准备事项，使病人得到满意检查结果，另一方面，对急腹症ct扫描的诊断技术有明显提高，配合临床，有利于病人得到有效治疗。</w:t>
      </w:r>
    </w:p>
    <w:p>
      <w:pPr>
        <w:ind w:left="0" w:right="0" w:firstLine="560"/>
        <w:spacing w:before="450" w:after="450" w:line="312" w:lineRule="auto"/>
      </w:pPr>
      <w:r>
        <w:rPr>
          <w:rFonts w:ascii="宋体" w:hAnsi="宋体" w:eastAsia="宋体" w:cs="宋体"/>
          <w:color w:val="000"/>
          <w:sz w:val="28"/>
          <w:szCs w:val="28"/>
        </w:rPr>
        <w:t xml:space="preserve">彩超，ｂ超病人数比以往明显增加，工作量加大，加上今年各种体检，工作人员积极肯干，检查人数，创造了历史性新高，工作量数增加，同志们，从未叫苦叫累，刻苦耐劳，积极完成本职工作任务．坚持２４小时值班制．医疗技术诊断水平方面有所提高,没有出现医疗意外差错现象.。</w:t>
      </w:r>
    </w:p>
    <w:p>
      <w:pPr>
        <w:ind w:left="0" w:right="0" w:firstLine="560"/>
        <w:spacing w:before="450" w:after="450" w:line="312" w:lineRule="auto"/>
      </w:pPr>
      <w:r>
        <w:rPr>
          <w:rFonts w:ascii="宋体" w:hAnsi="宋体" w:eastAsia="宋体" w:cs="宋体"/>
          <w:color w:val="000"/>
          <w:sz w:val="28"/>
          <w:szCs w:val="28"/>
        </w:rPr>
        <w:t xml:space="preserve">胃镜室做好检查规范操作，规范消毒、灭菌、等工作措施，加强院内感染知识学习，防止操作过程中出现的院内感染以及意外事故发生。</w:t>
      </w:r>
    </w:p>
    <w:p>
      <w:pPr>
        <w:ind w:left="0" w:right="0" w:firstLine="560"/>
        <w:spacing w:before="450" w:after="450" w:line="312" w:lineRule="auto"/>
      </w:pPr>
      <w:r>
        <w:rPr>
          <w:rFonts w:ascii="宋体" w:hAnsi="宋体" w:eastAsia="宋体" w:cs="宋体"/>
          <w:color w:val="000"/>
          <w:sz w:val="28"/>
          <w:szCs w:val="28"/>
        </w:rPr>
        <w:t xml:space="preserve">病理室在工作环境简陋的情况下，积极工作，配合临床，按时完成工作任务，加强质控管理，逐步提高病理诊断技术水平。</w:t>
      </w:r>
    </w:p>
    <w:p>
      <w:pPr>
        <w:ind w:left="0" w:right="0" w:firstLine="560"/>
        <w:spacing w:before="450" w:after="450" w:line="312" w:lineRule="auto"/>
      </w:pPr>
      <w:r>
        <w:rPr>
          <w:rFonts w:ascii="宋体" w:hAnsi="宋体" w:eastAsia="宋体" w:cs="宋体"/>
          <w:color w:val="000"/>
          <w:sz w:val="28"/>
          <w:szCs w:val="28"/>
        </w:rPr>
        <w:t xml:space="preserve">检查流程规范化，对急，重病人，优先检查，检查报告按时发出。通过学习管理年活动，服务质量有所提高，改变生、冷、硬、顶、推委现象；建立改善医患沟通和谐关系，学讲文明规范言语，主动加强与病人的交流；倾听病人与家属合理意见，及时改进。坚持发扬救死扶伤的人道主义精神，树立忠于职守、爱岗敬业、乐于奉献、文明行医的卫生行业新风尚，医务人员从不利用职责之权收受索要红包。职业道德思想明显提高，‘以病人为中心’的服务理念落实在工作岗位上，坚持为病人服务满意度方向发展。规范执业正当行为。把好医疗管理质量，精心细致做好检查，确保医疗服务安全性，检查诊断准确性。</w:t>
      </w:r>
    </w:p>
    <w:p>
      <w:pPr>
        <w:ind w:left="0" w:right="0" w:firstLine="560"/>
        <w:spacing w:before="450" w:after="450" w:line="312" w:lineRule="auto"/>
      </w:pPr>
      <w:r>
        <w:rPr>
          <w:rFonts w:ascii="宋体" w:hAnsi="宋体" w:eastAsia="宋体" w:cs="宋体"/>
          <w:color w:val="000"/>
          <w:sz w:val="28"/>
          <w:szCs w:val="28"/>
        </w:rPr>
        <w:t xml:space="preserve">建立完善检查管理登记制度，医院对检查科室安装连网收费漏收系统，控制了偷收漏收违规现象，在实践工作中，存在不完善缺陷，漏收现象存在，对此，必须加强监督与管理机制。对收费漏收管理系统不足之处，要进行加密设置，这样才能效地杜绝检查漏收，人情检查等，进一步完善医院科学性管理制度。</w:t>
      </w:r>
    </w:p>
    <w:p>
      <w:pPr>
        <w:ind w:left="0" w:right="0" w:firstLine="560"/>
        <w:spacing w:before="450" w:after="450" w:line="312" w:lineRule="auto"/>
      </w:pPr>
      <w:r>
        <w:rPr>
          <w:rFonts w:ascii="宋体" w:hAnsi="宋体" w:eastAsia="宋体" w:cs="宋体"/>
          <w:color w:val="000"/>
          <w:sz w:val="28"/>
          <w:szCs w:val="28"/>
        </w:rPr>
        <w:t xml:space="preserve">5；劳动纪律方面。</w:t>
      </w:r>
    </w:p>
    <w:p>
      <w:pPr>
        <w:ind w:left="0" w:right="0" w:firstLine="560"/>
        <w:spacing w:before="450" w:after="450" w:line="312" w:lineRule="auto"/>
      </w:pPr>
      <w:r>
        <w:rPr>
          <w:rFonts w:ascii="宋体" w:hAnsi="宋体" w:eastAsia="宋体" w:cs="宋体"/>
          <w:color w:val="000"/>
          <w:sz w:val="28"/>
          <w:szCs w:val="28"/>
        </w:rPr>
        <w:t xml:space="preserve">医技科劳动纪律思想意识不强，岗位职任心不稳，遵守纪律自觉性差，个别同志经常迟到，但绝大部分同志都能够遵守院部规章制度，基本能够准时上下班，表现比较好的同志，周婷，刘淑乔，李群芳，胡义根等，但距离医院要求还有一定差距，今后要加大力度，加强整改，强化劳动纪律思想观念转变，把劳动纪律及工作绩效与奖金挂钩，发挥工作人员积极性，完善劳动体制多劳多得的基本原则。</w:t>
      </w:r>
    </w:p>
    <w:p>
      <w:pPr>
        <w:ind w:left="0" w:right="0" w:firstLine="560"/>
        <w:spacing w:before="450" w:after="450" w:line="312" w:lineRule="auto"/>
      </w:pPr>
      <w:r>
        <w:rPr>
          <w:rFonts w:ascii="宋体" w:hAnsi="宋体" w:eastAsia="宋体" w:cs="宋体"/>
          <w:color w:val="000"/>
          <w:sz w:val="28"/>
          <w:szCs w:val="28"/>
        </w:rPr>
        <w:t xml:space="preserve">6；存在问题及建议；</w:t>
      </w:r>
    </w:p>
    <w:p>
      <w:pPr>
        <w:ind w:left="0" w:right="0" w:firstLine="560"/>
        <w:spacing w:before="450" w:after="450" w:line="312" w:lineRule="auto"/>
      </w:pPr>
      <w:r>
        <w:rPr>
          <w:rFonts w:ascii="宋体" w:hAnsi="宋体" w:eastAsia="宋体" w:cs="宋体"/>
          <w:color w:val="000"/>
          <w:sz w:val="28"/>
          <w:szCs w:val="28"/>
        </w:rPr>
        <w:t xml:space="preserve">1；医技科工作场所及环境，可以说是汕尾地区算最简陋落后的地方，没有登记窗口及候诊环境，多数病人拥挤在检查室门口，病人等久有意见，出现投诉现象，对此，要求院部领导应该从整体发展方面考虑，改观医技科工作场所环境。旧ct4800已停用近两年，建议果断及早处理，腾出空间，改变ct工作环境。</w:t>
      </w:r>
    </w:p>
    <w:p>
      <w:pPr>
        <w:ind w:left="0" w:right="0" w:firstLine="560"/>
        <w:spacing w:before="450" w:after="450" w:line="312" w:lineRule="auto"/>
      </w:pPr>
      <w:r>
        <w:rPr>
          <w:rFonts w:ascii="宋体" w:hAnsi="宋体" w:eastAsia="宋体" w:cs="宋体"/>
          <w:color w:val="000"/>
          <w:sz w:val="28"/>
          <w:szCs w:val="28"/>
        </w:rPr>
        <w:t xml:space="preserve">2；劳动纪律制度管理体制不严格，迟到早退现象依然存在．制度落实不持久，缺乏监督机制及有效奖扣方法。</w:t>
      </w:r>
    </w:p>
    <w:p>
      <w:pPr>
        <w:ind w:left="0" w:right="0" w:firstLine="560"/>
        <w:spacing w:before="450" w:after="450" w:line="312" w:lineRule="auto"/>
      </w:pPr>
      <w:r>
        <w:rPr>
          <w:rFonts w:ascii="宋体" w:hAnsi="宋体" w:eastAsia="宋体" w:cs="宋体"/>
          <w:color w:val="000"/>
          <w:sz w:val="28"/>
          <w:szCs w:val="28"/>
        </w:rPr>
        <w:t xml:space="preserve">3；业务技术水平还是薄弱，</w:t>
      </w:r>
    </w:p>
    <w:p>
      <w:pPr>
        <w:ind w:left="0" w:right="0" w:firstLine="560"/>
        <w:spacing w:before="450" w:after="450" w:line="312" w:lineRule="auto"/>
      </w:pPr>
      <w:r>
        <w:rPr>
          <w:rFonts w:ascii="宋体" w:hAnsi="宋体" w:eastAsia="宋体" w:cs="宋体"/>
          <w:color w:val="000"/>
          <w:sz w:val="28"/>
          <w:szCs w:val="28"/>
        </w:rPr>
        <w:t xml:space="preserve">4；专业技术专业人员欠缺，b超，病理尽早配置好人员结构。ct医技人员不够工作安排周转，建议挑选一名思想素质良好医师到上级医院进修ct或者招入影像本科生，这样才有利于医院发展需要。</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如何写医技实习生实习心得三</w:t>
      </w:r>
    </w:p>
    <w:p>
      <w:pPr>
        <w:ind w:left="0" w:right="0" w:firstLine="560"/>
        <w:spacing w:before="450" w:after="450" w:line="312" w:lineRule="auto"/>
      </w:pPr>
      <w:r>
        <w:rPr>
          <w:rFonts w:ascii="宋体" w:hAnsi="宋体" w:eastAsia="宋体" w:cs="宋体"/>
          <w:color w:val="000"/>
          <w:sz w:val="28"/>
          <w:szCs w:val="28"/>
        </w:rPr>
        <w:t xml:space="preserve">20xx年度医技科年终工作总结 20xx年度医技科年终工作总结 20xx年度在医院领导的正确领导下，在科室全体同志的大力支持下，带领全科顺利完成了全年的各项工作，现将工作总结如下：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在院领导的政策扶持下，20xx年1月---11月检验科业务收入达454481余万元；过敏源检测218人，收入达82840余万元；dna检测719人，收入达35950余万元。 b超室全年共检查b超3000多人，收入达23余万元：心电图5000多人次，收入达6万余元。</w:t>
      </w:r>
    </w:p>
    <w:p>
      <w:pPr>
        <w:ind w:left="0" w:right="0" w:firstLine="560"/>
        <w:spacing w:before="450" w:after="450" w:line="312" w:lineRule="auto"/>
      </w:pPr>
      <w:r>
        <w:rPr>
          <w:rFonts w:ascii="宋体" w:hAnsi="宋体" w:eastAsia="宋体" w:cs="宋体"/>
          <w:color w:val="000"/>
          <w:sz w:val="28"/>
          <w:szCs w:val="28"/>
        </w:rPr>
        <w:t xml:space="preserve">放射科业务收入73902余万元，门诊共计拍片310人，住院共计1063人，并配合残联做好残疾人照相工作，全年共照相812人。</w:t>
      </w:r>
    </w:p>
    <w:p>
      <w:pPr>
        <w:ind w:left="0" w:right="0" w:firstLine="560"/>
        <w:spacing w:before="450" w:after="450" w:line="312" w:lineRule="auto"/>
      </w:pPr>
      <w:r>
        <w:rPr>
          <w:rFonts w:ascii="宋体" w:hAnsi="宋体" w:eastAsia="宋体" w:cs="宋体"/>
          <w:color w:val="000"/>
          <w:sz w:val="28"/>
          <w:szCs w:val="28"/>
        </w:rPr>
        <w:t xml:space="preserve">在做好日常工作的同时，认真完成了乙肝项目办的免检工作，20xx年度化验室共检测乙肝五项205人，肝功能743人，表抗11929人，dna719人；b超200多人，铝厂职工体检：血尿常规、血脂血糖、肝功能各237人；职工父母体检：89人；社保体检458人；优抚对象体检1800余人。体检一个多月，我们一般在早上7点就要到医院，全科同志团结一心、齐心协力、任劳任怨。人员少，任务重，为了不影响工作，按时发放报告单，大家中午加班加点，最忙的时候从早上7点到医院一直到晚上11点多，直到把工作全部做完，并整理好报告单，打扫完卫生才离开。繁忙的工作，我们从没向医院报过一次加班，也没一个同志有怨言，圆满地完成了医院的体检工作。</w:t>
      </w:r>
    </w:p>
    <w:p>
      <w:pPr>
        <w:ind w:left="0" w:right="0" w:firstLine="560"/>
        <w:spacing w:before="450" w:after="450" w:line="312" w:lineRule="auto"/>
      </w:pPr>
      <w:r>
        <w:rPr>
          <w:rFonts w:ascii="宋体" w:hAnsi="宋体" w:eastAsia="宋体" w:cs="宋体"/>
          <w:color w:val="000"/>
          <w:sz w:val="28"/>
          <w:szCs w:val="28"/>
        </w:rPr>
        <w:t xml:space="preserve">年初科室更新设备，购进了一台上海光电mek—6420p型血细胞分析仪，深圳锦瑞gs—300型全自动生化分析仪，深圳锦瑞gs—50型特定蛋白仪。放射科更换了cr机器，使我们的耗材大大减少。</w:t>
      </w:r>
    </w:p>
    <w:p>
      <w:pPr>
        <w:ind w:left="0" w:right="0" w:firstLine="560"/>
        <w:spacing w:before="450" w:after="450" w:line="312" w:lineRule="auto"/>
      </w:pPr>
      <w:r>
        <w:rPr>
          <w:rFonts w:ascii="宋体" w:hAnsi="宋体" w:eastAsia="宋体" w:cs="宋体"/>
          <w:color w:val="000"/>
          <w:sz w:val="28"/>
          <w:szCs w:val="28"/>
        </w:rPr>
        <w:t xml:space="preserve">20xx年我院检验科的室间质控成绩全部合格，并认真做好了每天的室内质控，从而保证了每天检验结果的准确性，定期校准各种仪器设备，做好仪器维修维护工作。</w:t>
      </w:r>
    </w:p>
    <w:p>
      <w:pPr>
        <w:ind w:left="0" w:right="0" w:firstLine="560"/>
        <w:spacing w:before="450" w:after="450" w:line="312" w:lineRule="auto"/>
      </w:pPr>
      <w:r>
        <w:rPr>
          <w:rFonts w:ascii="宋体" w:hAnsi="宋体" w:eastAsia="宋体" w:cs="宋体"/>
          <w:color w:val="000"/>
          <w:sz w:val="28"/>
          <w:szCs w:val="28"/>
        </w:rPr>
        <w:t xml:space="preserve">在院领导的带领下，积极与临床科室进行沟通，听取临床各科室对检验科建设的意见、建议，在增加检验项目、提高检验质量、缩短检验所需时间这几个方面下功夫，并与临床各科室密切配合，对不方便的病人，一定到病房抽血、采血、测血糖、收取标本等，努力满足临床的检验需求。</w:t>
      </w:r>
    </w:p>
    <w:p>
      <w:pPr>
        <w:ind w:left="0" w:right="0" w:firstLine="560"/>
        <w:spacing w:before="450" w:after="450" w:line="312" w:lineRule="auto"/>
      </w:pPr>
      <w:r>
        <w:rPr>
          <w:rFonts w:ascii="宋体" w:hAnsi="宋体" w:eastAsia="宋体" w:cs="宋体"/>
          <w:color w:val="000"/>
          <w:sz w:val="28"/>
          <w:szCs w:val="28"/>
        </w:rPr>
        <w:t xml:space="preserve">严格执行了危急值报告制度，为临床提供了及时的参考依据，本年度未发生因检验结果而引发的医疗事故。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本年度科室的整体素质有了很大提高，对待病人服务热情，认真解答，未发生延误病人、慢待病人和病人吵架事件。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20xx年，医技科虽然取得了不少成绩，但也存在不少缺点和不足，例如：化验室业务学习气氛不浓，培训不足，业务开展局限，科室布局不够合理等，放射科在证书上得再上一个档次，争取达到放射技师和执业医师，临床医生的申请单过于简洁，为放射科提供的临床资料较少。b超室彩超报告单打印有时不够仔细、认真，有别字出现。恳请领导和同志们给与批评指正。明年我们将继续努力，发扬优势，改正不足，努力做好各项工作，争取做到使自己满意、医生满意、病人满意、领导放心！</w:t>
      </w:r>
    </w:p>
    <w:p>
      <w:pPr>
        <w:ind w:left="0" w:right="0" w:firstLine="560"/>
        <w:spacing w:before="450" w:after="450" w:line="312" w:lineRule="auto"/>
      </w:pPr>
      <w:r>
        <w:rPr>
          <w:rFonts w:ascii="宋体" w:hAnsi="宋体" w:eastAsia="宋体" w:cs="宋体"/>
          <w:color w:val="000"/>
          <w:sz w:val="28"/>
          <w:szCs w:val="28"/>
        </w:rPr>
        <w:t xml:space="preserve">最后，祝愿大家在20xx年一个更高更新的工作和生活起点上，生活更美、工作更好、身体更棒！谢谢大家！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如何写医技实习生实习心得四</w:t>
      </w:r>
    </w:p>
    <w:p>
      <w:pPr>
        <w:ind w:left="0" w:right="0" w:firstLine="560"/>
        <w:spacing w:before="450" w:after="450" w:line="312" w:lineRule="auto"/>
      </w:pPr>
      <w:r>
        <w:rPr>
          <w:rFonts w:ascii="宋体" w:hAnsi="宋体" w:eastAsia="宋体" w:cs="宋体"/>
          <w:color w:val="000"/>
          <w:sz w:val="28"/>
          <w:szCs w:val="28"/>
        </w:rPr>
        <w:t xml:space="preserve">20xx年度医技科年终工作总结 20xx年度医技科年终工作总结 20xx年度在医院领导的正确领导下，在科室全体同志的大力支持下，带领全科顺利完成了全年的各项工作，现将工作总结如下：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在院领导的政策扶持下，20xx年1月---11月检验科业务收入达454481余万元；过敏源检测218人，收入达82840余万元；dna检测719人，收入达35950余万元。 b超室全年共检查b超3000多人，收入达23余万元：心电图5000多人次，收入达6万余元。</w:t>
      </w:r>
    </w:p>
    <w:p>
      <w:pPr>
        <w:ind w:left="0" w:right="0" w:firstLine="560"/>
        <w:spacing w:before="450" w:after="450" w:line="312" w:lineRule="auto"/>
      </w:pPr>
      <w:r>
        <w:rPr>
          <w:rFonts w:ascii="宋体" w:hAnsi="宋体" w:eastAsia="宋体" w:cs="宋体"/>
          <w:color w:val="000"/>
          <w:sz w:val="28"/>
          <w:szCs w:val="28"/>
        </w:rPr>
        <w:t xml:space="preserve">放射科业务收入73902余万元，门诊共计拍片310人，住院共计1063人，并配合残联做好残疾人照相工作，全年共照相812人。</w:t>
      </w:r>
    </w:p>
    <w:p>
      <w:pPr>
        <w:ind w:left="0" w:right="0" w:firstLine="560"/>
        <w:spacing w:before="450" w:after="450" w:line="312" w:lineRule="auto"/>
      </w:pPr>
      <w:r>
        <w:rPr>
          <w:rFonts w:ascii="宋体" w:hAnsi="宋体" w:eastAsia="宋体" w:cs="宋体"/>
          <w:color w:val="000"/>
          <w:sz w:val="28"/>
          <w:szCs w:val="28"/>
        </w:rPr>
        <w:t xml:space="preserve">在做好日常工作的同时，认真完成了乙肝项目办的免检工作，20xx年度化验室共检测乙肝五项205人，肝功能743人，表抗11929人，dna719人；b超200多人，铝厂职工体检：血尿常规、血脂血糖、肝功能各237人；职工父母体检：89人；社保体检458人；优抚对象体检1800余人。体检一个多月，我们一般在早上7点就要到医院，全科同志团结一心、齐心协力、任劳任怨。人员少，任务重，为了不影响工作，按时发放报告单，大家中午加班加点，最忙的时候从早上7点到医院一直到晚上11点多，直到把工作全部做完，并整理好报告单，打扫完卫生才离开。繁忙的工作，我们从没向医院报过一次加班，也没一个同志有怨言，圆满地完成了医院的体检工作。</w:t>
      </w:r>
    </w:p>
    <w:p>
      <w:pPr>
        <w:ind w:left="0" w:right="0" w:firstLine="560"/>
        <w:spacing w:before="450" w:after="450" w:line="312" w:lineRule="auto"/>
      </w:pPr>
      <w:r>
        <w:rPr>
          <w:rFonts w:ascii="宋体" w:hAnsi="宋体" w:eastAsia="宋体" w:cs="宋体"/>
          <w:color w:val="000"/>
          <w:sz w:val="28"/>
          <w:szCs w:val="28"/>
        </w:rPr>
        <w:t xml:space="preserve">年初科室更新设备，购进了一台上海光电mek—6420p型血细胞分析仪，深圳锦瑞gs—300型全自动生化分析仪，深圳锦瑞gs—50型特定蛋白仪。放射科更换了cr机器，使我们的耗材大大减少。</w:t>
      </w:r>
    </w:p>
    <w:p>
      <w:pPr>
        <w:ind w:left="0" w:right="0" w:firstLine="560"/>
        <w:spacing w:before="450" w:after="450" w:line="312" w:lineRule="auto"/>
      </w:pPr>
      <w:r>
        <w:rPr>
          <w:rFonts w:ascii="宋体" w:hAnsi="宋体" w:eastAsia="宋体" w:cs="宋体"/>
          <w:color w:val="000"/>
          <w:sz w:val="28"/>
          <w:szCs w:val="28"/>
        </w:rPr>
        <w:t xml:space="preserve">20xx年我院检验科的室间质控成绩全部合格，并认真做好了每天的室内质控，从而保证了每天检验结果的准确性，定期校准各种仪器设备，做好仪器维修维护工作。</w:t>
      </w:r>
    </w:p>
    <w:p>
      <w:pPr>
        <w:ind w:left="0" w:right="0" w:firstLine="560"/>
        <w:spacing w:before="450" w:after="450" w:line="312" w:lineRule="auto"/>
      </w:pPr>
      <w:r>
        <w:rPr>
          <w:rFonts w:ascii="宋体" w:hAnsi="宋体" w:eastAsia="宋体" w:cs="宋体"/>
          <w:color w:val="000"/>
          <w:sz w:val="28"/>
          <w:szCs w:val="28"/>
        </w:rPr>
        <w:t xml:space="preserve">在院领导的带领下，积极与临床科室进行沟通，听取临床各科室对检验科建设的意见、建议，在增加检验项目、提高检验质量、缩短检验所需时间这几个方面下功夫，并与临床各科室密切配合，对不方便的病人，一定到病房抽血、采血、测血糖、收取标本等，努力满足临床的检验需求。</w:t>
      </w:r>
    </w:p>
    <w:p>
      <w:pPr>
        <w:ind w:left="0" w:right="0" w:firstLine="560"/>
        <w:spacing w:before="450" w:after="450" w:line="312" w:lineRule="auto"/>
      </w:pPr>
      <w:r>
        <w:rPr>
          <w:rFonts w:ascii="宋体" w:hAnsi="宋体" w:eastAsia="宋体" w:cs="宋体"/>
          <w:color w:val="000"/>
          <w:sz w:val="28"/>
          <w:szCs w:val="28"/>
        </w:rPr>
        <w:t xml:space="preserve">严格执行了危急值报告制度，为临床提供了及时的参考依据，本年度未发生因检验结果而引发的医疗事故。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本年度科室的整体素质有了很大提高，对待病人服务热情，认真解答，未发生延误病人、慢待病人和病人吵架事件。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20xx年，医技科虽然取得了不少成绩，但也存在不少缺点和不足，例如：化验室业务学习气氛不浓，培训不足，业务开展局限，科室布局不够合理等，放射科在证书上得再上一个档次，争取达到放射技师和执业医师，临床医生的申请单过于简洁，为放射科提供的临床资料较少。b超室彩超报告单打印有时不够仔细、认真，有别字出现。恳请领导和同志们给与批评指正。明年我们将继续努力，发扬优势，改正不足，努力做好各项工作，争取做到使自己满意、医生满意、病人满意、领导放心！</w:t>
      </w:r>
    </w:p>
    <w:p>
      <w:pPr>
        <w:ind w:left="0" w:right="0" w:firstLine="560"/>
        <w:spacing w:before="450" w:after="450" w:line="312" w:lineRule="auto"/>
      </w:pPr>
      <w:r>
        <w:rPr>
          <w:rFonts w:ascii="宋体" w:hAnsi="宋体" w:eastAsia="宋体" w:cs="宋体"/>
          <w:color w:val="000"/>
          <w:sz w:val="28"/>
          <w:szCs w:val="28"/>
        </w:rPr>
        <w:t xml:space="preserve">最后，祝愿大家在20xx年一个更高更新的工作和生活起点上，生活更美、工作更好、身体更棒！谢谢大家！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如何写医技实习生实习心得五</w:t>
      </w:r>
    </w:p>
    <w:p>
      <w:pPr>
        <w:ind w:left="0" w:right="0" w:firstLine="560"/>
        <w:spacing w:before="450" w:after="450" w:line="312" w:lineRule="auto"/>
      </w:pPr>
      <w:r>
        <w:rPr>
          <w:rFonts w:ascii="宋体" w:hAnsi="宋体" w:eastAsia="宋体" w:cs="宋体"/>
          <w:color w:val="000"/>
          <w:sz w:val="28"/>
          <w:szCs w:val="28"/>
        </w:rPr>
        <w:t xml:space="preserve">根据卫生局xx年综合目标考核内容医疗工作、人才培养重点突出十个理念、五个加强、两个提高。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医技科分有b超室、心电图室、放射科室、检验科室、药剂科五个小科室，现有医务人员11人，其中b超室3人；心电图室2人（兼职）；放射科2人（兼职）；检验科室4人，初级职称2人;药剂科4人，初级职称2人。医疗设备方面：有彩色岛津－350a型（日产）b超仪一台，黑白迈瑞―8800型（国产）b超仪一台， 半自动生化分析仪，肝功能检查仪，检验科设备</w:t>
      </w:r>
    </w:p>
    <w:p>
      <w:pPr>
        <w:ind w:left="0" w:right="0" w:firstLine="560"/>
        <w:spacing w:before="450" w:after="450" w:line="312" w:lineRule="auto"/>
      </w:pPr>
      <w:r>
        <w:rPr>
          <w:rFonts w:ascii="宋体" w:hAnsi="宋体" w:eastAsia="宋体" w:cs="宋体"/>
          <w:color w:val="000"/>
          <w:sz w:val="28"/>
          <w:szCs w:val="28"/>
        </w:rPr>
        <w:t xml:space="preserve">1、b超共检查12450人次，其中：门诊检查5140人次，健康体检7050人次。门诊检查人次比去年减少760人次，同比减少14.8%，门诊总收入为159125.00元。今年社区老年人、妇女体检工作中有b超、心电图、血糖、分泌物等检查项目，我科室在体检组的指导下，圆满的完成了体检任务。在社区老年人、妇女健康体检中，b超室采用彩超作为体检项目，极大地提高彩超运用率，同时对疾病的检出率更为高效、准确，对外宣传我院整体形象起到一定“窗口”作用。</w:t>
      </w:r>
    </w:p>
    <w:p>
      <w:pPr>
        <w:ind w:left="0" w:right="0" w:firstLine="560"/>
        <w:spacing w:before="450" w:after="450" w:line="312" w:lineRule="auto"/>
      </w:pPr>
      <w:r>
        <w:rPr>
          <w:rFonts w:ascii="宋体" w:hAnsi="宋体" w:eastAsia="宋体" w:cs="宋体"/>
          <w:color w:val="000"/>
          <w:sz w:val="28"/>
          <w:szCs w:val="28"/>
        </w:rPr>
        <w:t xml:space="preserve">2、放射科检查1243人次；老年人健康体检4340人次。门诊检查人次比去年增加343人次，同比增长27.6%，门诊收入为26640.00元，。</w:t>
      </w:r>
    </w:p>
    <w:p>
      <w:pPr>
        <w:ind w:left="0" w:right="0" w:firstLine="560"/>
        <w:spacing w:before="450" w:after="450" w:line="312" w:lineRule="auto"/>
      </w:pPr>
      <w:r>
        <w:rPr>
          <w:rFonts w:ascii="宋体" w:hAnsi="宋体" w:eastAsia="宋体" w:cs="宋体"/>
          <w:color w:val="000"/>
          <w:sz w:val="28"/>
          <w:szCs w:val="28"/>
        </w:rPr>
        <w:t xml:space="preserve">3、心电图检查492人次，老年人健康体检4340人次。门诊收入为25750.00元，均比上年有所增加。</w:t>
      </w:r>
    </w:p>
    <w:p>
      <w:pPr>
        <w:ind w:left="0" w:right="0" w:firstLine="560"/>
        <w:spacing w:before="450" w:after="450" w:line="312" w:lineRule="auto"/>
      </w:pPr>
      <w:r>
        <w:rPr>
          <w:rFonts w:ascii="宋体" w:hAnsi="宋体" w:eastAsia="宋体" w:cs="宋体"/>
          <w:color w:val="000"/>
          <w:sz w:val="28"/>
          <w:szCs w:val="28"/>
        </w:rPr>
        <w:t xml:space="preserve">4. 检验科室共检查19742人次，其中门诊检查11692人次，老年人健康查体4340人次；妇女健康体检共2710人次。门诊检查人次比去年增加2413人次，同比增长4.5%，全年总收入24万左右，平均每月2万。</w:t>
      </w:r>
    </w:p>
    <w:p>
      <w:pPr>
        <w:ind w:left="0" w:right="0" w:firstLine="560"/>
        <w:spacing w:before="450" w:after="450" w:line="312" w:lineRule="auto"/>
      </w:pPr>
      <w:r>
        <w:rPr>
          <w:rFonts w:ascii="宋体" w:hAnsi="宋体" w:eastAsia="宋体" w:cs="宋体"/>
          <w:color w:val="000"/>
          <w:sz w:val="28"/>
          <w:szCs w:val="28"/>
        </w:rPr>
        <w:t xml:space="preserve">5. 20xx年门诊药房业务量有很大增长，门诊的处方数为24508张，同比分别增长49%，处方量将近翻一番，药品消耗达110万7千多元，门诊药房的处方差错率下降到±0.2/万，盘点损耗率在±0.03%。。全年从各医药公司进购药品，一次性用具.医疗器械设备等总金1807535.40万元。药品一次性用具.医疗器械设备等支出总金额 2100156.70万元，药品占32%。今年中心药房盘存金额135264.30万元,西药库房盘存金额20_90.50万元。</w:t>
      </w:r>
    </w:p>
    <w:p>
      <w:pPr>
        <w:ind w:left="0" w:right="0" w:firstLine="560"/>
        <w:spacing w:before="450" w:after="450" w:line="312" w:lineRule="auto"/>
      </w:pPr>
      <w:r>
        <w:rPr>
          <w:rFonts w:ascii="宋体" w:hAnsi="宋体" w:eastAsia="宋体" w:cs="宋体"/>
          <w:color w:val="000"/>
          <w:sz w:val="28"/>
          <w:szCs w:val="28"/>
        </w:rPr>
        <w:t xml:space="preserve">医技科室技术水平的高低、工作质量的优劣、检查报告结果是否准确、及时，直接影响对疾病的诊断和治疗，同时还影响着全院医疗整体水平。然而医技科室又是借助于先进的医疗仪器开展工作，工作水平在很大程度上取决于仪器设备的先进程度，同时也取决于医技人员专业技术水平高低及知识更新的快慢程度。</w:t>
      </w:r>
    </w:p>
    <w:p>
      <w:pPr>
        <w:ind w:left="0" w:right="0" w:firstLine="560"/>
        <w:spacing w:before="450" w:after="450" w:line="312" w:lineRule="auto"/>
      </w:pPr>
      <w:r>
        <w:rPr>
          <w:rFonts w:ascii="宋体" w:hAnsi="宋体" w:eastAsia="宋体" w:cs="宋体"/>
          <w:color w:val="000"/>
          <w:sz w:val="28"/>
          <w:szCs w:val="28"/>
        </w:rPr>
        <w:t xml:space="preserve">1、我科医技人员由于各种原因，专业基础知识欠缺，技术力量比较薄弱，知识面狭窄，需加强技术人员的岗位培训，制度化、规范化操作，要有高度的工作责任性，增强服务意识和专业技术能力培养，杜绝差错事故的发生，力争将差错的隐患祛除，保证患者用药安全。</w:t>
      </w:r>
    </w:p>
    <w:p>
      <w:pPr>
        <w:ind w:left="0" w:right="0" w:firstLine="560"/>
        <w:spacing w:before="450" w:after="450" w:line="312" w:lineRule="auto"/>
      </w:pPr>
      <w:r>
        <w:rPr>
          <w:rFonts w:ascii="宋体" w:hAnsi="宋体" w:eastAsia="宋体" w:cs="宋体"/>
          <w:color w:val="000"/>
          <w:sz w:val="28"/>
          <w:szCs w:val="28"/>
        </w:rPr>
        <w:t xml:space="preserve">2、由于医院服务范围扩大，面对病员的增多，我科工作量较以往增加，医技科室设备水平相对较低，工作安排受到一定的影响，希望院领导在适当的时候考虑给我科补充较新的仪器设备和药架、调剂台。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2025-05-13T05:05:07+08:00</dcterms:created>
  <dcterms:modified xsi:type="dcterms:W3CDTF">2025-05-13T05:05:07+08:00</dcterms:modified>
</cp:coreProperties>
</file>

<file path=docProps/custom.xml><?xml version="1.0" encoding="utf-8"?>
<Properties xmlns="http://schemas.openxmlformats.org/officeDocument/2006/custom-properties" xmlns:vt="http://schemas.openxmlformats.org/officeDocument/2006/docPropsVTypes"/>
</file>