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有关广东锦绣中华民俗村导游词如何写(5篇)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广东锦绣中华民俗村导游词如何写一一、征集内容广东虎门集团形象标识(含标准图形、标准字体、标准色彩及标准组合)。二、应选资格具有专业设计水准的个人和机构均可参加，地域不限。参与本次征集活动工作人员和担任评审工作人员除外。三、征集时间即日起...</w:t>
      </w:r>
    </w:p>
    <w:p>
      <w:pPr>
        <w:ind w:left="0" w:right="0" w:firstLine="560"/>
        <w:spacing w:before="450" w:after="450" w:line="312" w:lineRule="auto"/>
      </w:pPr>
      <w:r>
        <w:rPr>
          <w:rFonts w:ascii="黑体" w:hAnsi="黑体" w:eastAsia="黑体" w:cs="黑体"/>
          <w:color w:val="000000"/>
          <w:sz w:val="36"/>
          <w:szCs w:val="36"/>
          <w:b w:val="1"/>
          <w:bCs w:val="1"/>
        </w:rPr>
        <w:t xml:space="preserve">有关广东锦绣中华民俗村导游词如何写一</w:t>
      </w:r>
    </w:p>
    <w:p>
      <w:pPr>
        <w:ind w:left="0" w:right="0" w:firstLine="560"/>
        <w:spacing w:before="450" w:after="450" w:line="312" w:lineRule="auto"/>
      </w:pPr>
      <w:r>
        <w:rPr>
          <w:rFonts w:ascii="宋体" w:hAnsi="宋体" w:eastAsia="宋体" w:cs="宋体"/>
          <w:color w:val="000"/>
          <w:sz w:val="28"/>
          <w:szCs w:val="28"/>
        </w:rPr>
        <w:t xml:space="preserve">一、征集内容</w:t>
      </w:r>
    </w:p>
    <w:p>
      <w:pPr>
        <w:ind w:left="0" w:right="0" w:firstLine="560"/>
        <w:spacing w:before="450" w:after="450" w:line="312" w:lineRule="auto"/>
      </w:pPr>
      <w:r>
        <w:rPr>
          <w:rFonts w:ascii="宋体" w:hAnsi="宋体" w:eastAsia="宋体" w:cs="宋体"/>
          <w:color w:val="000"/>
          <w:sz w:val="28"/>
          <w:szCs w:val="28"/>
        </w:rPr>
        <w:t xml:space="preserve">广东虎门集团形象标识(含标准图形、标准字体、标准色彩及标准组合)。</w:t>
      </w:r>
    </w:p>
    <w:p>
      <w:pPr>
        <w:ind w:left="0" w:right="0" w:firstLine="560"/>
        <w:spacing w:before="450" w:after="450" w:line="312" w:lineRule="auto"/>
      </w:pPr>
      <w:r>
        <w:rPr>
          <w:rFonts w:ascii="宋体" w:hAnsi="宋体" w:eastAsia="宋体" w:cs="宋体"/>
          <w:color w:val="000"/>
          <w:sz w:val="28"/>
          <w:szCs w:val="28"/>
        </w:rPr>
        <w:t xml:space="preserve">二、应选资格</w:t>
      </w:r>
    </w:p>
    <w:p>
      <w:pPr>
        <w:ind w:left="0" w:right="0" w:firstLine="560"/>
        <w:spacing w:before="450" w:after="450" w:line="312" w:lineRule="auto"/>
      </w:pPr>
      <w:r>
        <w:rPr>
          <w:rFonts w:ascii="宋体" w:hAnsi="宋体" w:eastAsia="宋体" w:cs="宋体"/>
          <w:color w:val="000"/>
          <w:sz w:val="28"/>
          <w:szCs w:val="28"/>
        </w:rPr>
        <w:t xml:space="preserve">具有专业设计水准的个人和机构均可参加，地域不限。参与本次征集活动工作人员和担任评审工作人员除外。</w:t>
      </w:r>
    </w:p>
    <w:p>
      <w:pPr>
        <w:ind w:left="0" w:right="0" w:firstLine="560"/>
        <w:spacing w:before="450" w:after="450" w:line="312" w:lineRule="auto"/>
      </w:pPr>
      <w:r>
        <w:rPr>
          <w:rFonts w:ascii="宋体" w:hAnsi="宋体" w:eastAsia="宋体" w:cs="宋体"/>
          <w:color w:val="000"/>
          <w:sz w:val="28"/>
          <w:szCs w:val="28"/>
        </w:rPr>
        <w:t xml:space="preserve">三、征集时间</w:t>
      </w:r>
    </w:p>
    <w:p>
      <w:pPr>
        <w:ind w:left="0" w:right="0" w:firstLine="560"/>
        <w:spacing w:before="450" w:after="450" w:line="312" w:lineRule="auto"/>
      </w:pPr>
      <w:r>
        <w:rPr>
          <w:rFonts w:ascii="宋体" w:hAnsi="宋体" w:eastAsia="宋体" w:cs="宋体"/>
          <w:color w:val="000"/>
          <w:sz w:val="28"/>
          <w:szCs w:val="28"/>
        </w:rPr>
        <w:t xml:space="preserve">即日起至20xx年7月28日北京时间17：30时整截止。(应征作品以特快专递送达时间为准，征集截止时间后，送达作品均不具有应征资格)。</w:t>
      </w:r>
    </w:p>
    <w:p>
      <w:pPr>
        <w:ind w:left="0" w:right="0" w:firstLine="560"/>
        <w:spacing w:before="450" w:after="450" w:line="312" w:lineRule="auto"/>
      </w:pPr>
      <w:r>
        <w:rPr>
          <w:rFonts w:ascii="宋体" w:hAnsi="宋体" w:eastAsia="宋体" w:cs="宋体"/>
          <w:color w:val="000"/>
          <w:sz w:val="28"/>
          <w:szCs w:val="28"/>
        </w:rPr>
        <w:t xml:space="preserve">四、征集要求</w:t>
      </w:r>
    </w:p>
    <w:p>
      <w:pPr>
        <w:ind w:left="0" w:right="0" w:firstLine="560"/>
        <w:spacing w:before="450" w:after="450" w:line="312" w:lineRule="auto"/>
      </w:pPr>
      <w:r>
        <w:rPr>
          <w:rFonts w:ascii="宋体" w:hAnsi="宋体" w:eastAsia="宋体" w:cs="宋体"/>
          <w:color w:val="000"/>
          <w:sz w:val="28"/>
          <w:szCs w:val="28"/>
        </w:rPr>
        <w:t xml:space="preserve">1、应征作品应充分体现广东虎门集团\"诚信、卓越、创新、担当\"的核心价值观，反映广东虎门集团 \"引领、分享、共赢\"(积极参与虎门建设滨海国际商城、打造珠江口湾区节点城市的建设工作，引领虎门重点产业发展，发挥龙头带动作用，分享城市建设和经济发展的成果，共赢商机，共同发展)的战略定位。</w:t>
      </w:r>
    </w:p>
    <w:p>
      <w:pPr>
        <w:ind w:left="0" w:right="0" w:firstLine="560"/>
        <w:spacing w:before="450" w:after="450" w:line="312" w:lineRule="auto"/>
      </w:pPr>
      <w:r>
        <w:rPr>
          <w:rFonts w:ascii="宋体" w:hAnsi="宋体" w:eastAsia="宋体" w:cs="宋体"/>
          <w:color w:val="000"/>
          <w:sz w:val="28"/>
          <w:szCs w:val="28"/>
        </w:rPr>
        <w:t xml:space="preserve">2、应征作品应主题鲜明、创意独特、寓意深刻，形象高雅美观、形式简洁明快，具有强烈的视觉冲击力，便于识别、记忆和推广，适合长期在电视、报纸、网络和户外广告、公共场所以及产品包装等不同介质上传播、使用。</w:t>
      </w:r>
    </w:p>
    <w:p>
      <w:pPr>
        <w:ind w:left="0" w:right="0" w:firstLine="560"/>
        <w:spacing w:before="450" w:after="450" w:line="312" w:lineRule="auto"/>
      </w:pPr>
      <w:r>
        <w:rPr>
          <w:rFonts w:ascii="宋体" w:hAnsi="宋体" w:eastAsia="宋体" w:cs="宋体"/>
          <w:color w:val="000"/>
          <w:sz w:val="28"/>
          <w:szCs w:val="28"/>
        </w:rPr>
        <w:t xml:space="preserve">3、应征作品应包含形象标识的绘制形象、名称和设计说明，可由单幅图稿表现，也可以由不同色彩的多幅图稿组成。</w:t>
      </w:r>
    </w:p>
    <w:p>
      <w:pPr>
        <w:ind w:left="0" w:right="0" w:firstLine="560"/>
        <w:spacing w:before="450" w:after="450" w:line="312" w:lineRule="auto"/>
      </w:pPr>
      <w:r>
        <w:rPr>
          <w:rFonts w:ascii="宋体" w:hAnsi="宋体" w:eastAsia="宋体" w:cs="宋体"/>
          <w:color w:val="000"/>
          <w:sz w:val="28"/>
          <w:szCs w:val="28"/>
        </w:rPr>
        <w:t xml:space="preserve">4、应征者可同时提交多套设计方案，作品设计风格和类型不限，但必须符合中国法律和中国社会公序良俗的要求。</w:t>
      </w:r>
    </w:p>
    <w:p>
      <w:pPr>
        <w:ind w:left="0" w:right="0" w:firstLine="560"/>
        <w:spacing w:before="450" w:after="450" w:line="312" w:lineRule="auto"/>
      </w:pPr>
      <w:r>
        <w:rPr>
          <w:rFonts w:ascii="宋体" w:hAnsi="宋体" w:eastAsia="宋体" w:cs="宋体"/>
          <w:color w:val="000"/>
          <w:sz w:val="28"/>
          <w:szCs w:val="28"/>
        </w:rPr>
        <w:t xml:space="preserve">5、所提交作品必须为原创，拥有完全的知识产权。凡涉及抄袭、借用或违反国家法律规定的内容等行为，均由应征者(集体或个人)自行承担责任。</w:t>
      </w:r>
    </w:p>
    <w:p>
      <w:pPr>
        <w:ind w:left="0" w:right="0" w:firstLine="560"/>
        <w:spacing w:before="450" w:after="450" w:line="312" w:lineRule="auto"/>
      </w:pPr>
      <w:r>
        <w:rPr>
          <w:rFonts w:ascii="宋体" w:hAnsi="宋体" w:eastAsia="宋体" w:cs="宋体"/>
          <w:color w:val="000"/>
          <w:sz w:val="28"/>
          <w:szCs w:val="28"/>
        </w:rPr>
        <w:t xml:space="preserve">五、投稿须知</w:t>
      </w:r>
    </w:p>
    <w:p>
      <w:pPr>
        <w:ind w:left="0" w:right="0" w:firstLine="560"/>
        <w:spacing w:before="450" w:after="450" w:line="312" w:lineRule="auto"/>
      </w:pPr>
      <w:r>
        <w:rPr>
          <w:rFonts w:ascii="宋体" w:hAnsi="宋体" w:eastAsia="宋体" w:cs="宋体"/>
          <w:color w:val="000"/>
          <w:sz w:val="28"/>
          <w:szCs w:val="28"/>
        </w:rPr>
        <w:t xml:space="preserve">1、应征者须提交《广东虎门集团形象标识应征报名表》(见附件1)和《广东虎门集团形象标识征集应征承诺书》(见附件2)。无论是个人或集体创作，均需要在《应征承诺书》上由创作者签名或单位盖章。</w:t>
      </w:r>
    </w:p>
    <w:p>
      <w:pPr>
        <w:ind w:left="0" w:right="0" w:firstLine="560"/>
        <w:spacing w:before="450" w:after="450" w:line="312" w:lineRule="auto"/>
      </w:pPr>
      <w:r>
        <w:rPr>
          <w:rFonts w:ascii="宋体" w:hAnsi="宋体" w:eastAsia="宋体" w:cs="宋体"/>
          <w:color w:val="000"/>
          <w:sz w:val="28"/>
          <w:szCs w:val="28"/>
        </w:rPr>
        <w:t xml:space="preserve">2、应征作品要包括设计图稿、设计创意说明两部分。投稿时需提供a4纸规格彩色打印稿(或绘制稿，其中作品设计尺寸为120mm×120mm)和a4纸打印的设计创意说明(包括作品构思及象征意义等)各一式一份。应征作品不限于平面设计稿，可附加三维立体造型;文字稿件以word格式提交;图形稿件存储为tif格式，分辨率不低于300dpi，注明标准比例和标准色。以上应征作品要以光盘形式提交电子版，若应征作品入围，获奖作者(或单位)应无条件把应征作品电子版的源文件送交主办方使用。</w:t>
      </w:r>
    </w:p>
    <w:p>
      <w:pPr>
        <w:ind w:left="0" w:right="0" w:firstLine="560"/>
        <w:spacing w:before="450" w:after="450" w:line="312" w:lineRule="auto"/>
      </w:pPr>
      <w:r>
        <w:rPr>
          <w:rFonts w:ascii="宋体" w:hAnsi="宋体" w:eastAsia="宋体" w:cs="宋体"/>
          <w:color w:val="000"/>
          <w:sz w:val="28"/>
          <w:szCs w:val="28"/>
        </w:rPr>
        <w:t xml:space="preserve">3、 本次活动的入围作品，该作品的一切知识产权(包括但不限于著作权、对作品的一切平面、立体或电子载体的全部权利)自始即归主办方所有，获奖个人或单位不得 自行或授权他人对作品及与作品相似的作品进行任何形式的使用或开发。主办方有权对入选作品进行任何形式的使用、开发、修改、授权、许可或保护等活动。承诺 人除根据《征集启事》获相应奖励外，放弃任何权利主张。</w:t>
      </w:r>
    </w:p>
    <w:p>
      <w:pPr>
        <w:ind w:left="0" w:right="0" w:firstLine="560"/>
        <w:spacing w:before="450" w:after="450" w:line="312" w:lineRule="auto"/>
      </w:pPr>
      <w:r>
        <w:rPr>
          <w:rFonts w:ascii="宋体" w:hAnsi="宋体" w:eastAsia="宋体" w:cs="宋体"/>
          <w:color w:val="000"/>
          <w:sz w:val="28"/>
          <w:szCs w:val="28"/>
        </w:rPr>
        <w:t xml:space="preserve">4、应征者投寄作品时请在包装(或信封封面)上注明\"广东虎门集团形象标识征集\"。邮寄地址：广东省东莞市虎门镇虎门大道305号21楼广东虎门集团综合行政部，邮编：523915，联系人：陈锦敏、孙惠怡;联系电话：0769-85522418;电子邮箱：。所有来稿一律不退，请自留底稿。</w:t>
      </w:r>
    </w:p>
    <w:p>
      <w:pPr>
        <w:ind w:left="0" w:right="0" w:firstLine="560"/>
        <w:spacing w:before="450" w:after="450" w:line="312" w:lineRule="auto"/>
      </w:pPr>
      <w:r>
        <w:rPr>
          <w:rFonts w:ascii="宋体" w:hAnsi="宋体" w:eastAsia="宋体" w:cs="宋体"/>
          <w:color w:val="000"/>
          <w:sz w:val="28"/>
          <w:szCs w:val="28"/>
        </w:rPr>
        <w:t xml:space="preserve">六、评审流程</w:t>
      </w:r>
    </w:p>
    <w:p>
      <w:pPr>
        <w:ind w:left="0" w:right="0" w:firstLine="560"/>
        <w:spacing w:before="450" w:after="450" w:line="312" w:lineRule="auto"/>
      </w:pPr>
      <w:r>
        <w:rPr>
          <w:rFonts w:ascii="宋体" w:hAnsi="宋体" w:eastAsia="宋体" w:cs="宋体"/>
          <w:color w:val="000"/>
          <w:sz w:val="28"/>
          <w:szCs w:val="28"/>
        </w:rPr>
        <w:t xml:space="preserve">1、资格审查。20xx年8月上旬，主办方对所有应征作品集中启封，统一建档编号，进行作品资格审查。</w:t>
      </w:r>
    </w:p>
    <w:p>
      <w:pPr>
        <w:ind w:left="0" w:right="0" w:firstLine="560"/>
        <w:spacing w:before="450" w:after="450" w:line="312" w:lineRule="auto"/>
      </w:pPr>
      <w:r>
        <w:rPr>
          <w:rFonts w:ascii="宋体" w:hAnsi="宋体" w:eastAsia="宋体" w:cs="宋体"/>
          <w:color w:val="000"/>
          <w:sz w:val="28"/>
          <w:szCs w:val="28"/>
        </w:rPr>
        <w:t xml:space="preserve">2、入围初评。20xx年8月下旬，主办方组织专家对所有合符资格的应征作品进行初评，选出3件入围作品进入复评。</w:t>
      </w:r>
    </w:p>
    <w:p>
      <w:pPr>
        <w:ind w:left="0" w:right="0" w:firstLine="560"/>
        <w:spacing w:before="450" w:after="450" w:line="312" w:lineRule="auto"/>
      </w:pPr>
      <w:r>
        <w:rPr>
          <w:rFonts w:ascii="宋体" w:hAnsi="宋体" w:eastAsia="宋体" w:cs="宋体"/>
          <w:color w:val="000"/>
          <w:sz w:val="28"/>
          <w:szCs w:val="28"/>
        </w:rPr>
        <w:t xml:space="preserve">3、终审评议。20xx年9月下旬，通过评审委员会复评在3件入围作品中产生1件中标作品，并将中标作品通过主办方官方网站面向社会公布。</w:t>
      </w:r>
    </w:p>
    <w:p>
      <w:pPr>
        <w:ind w:left="0" w:right="0" w:firstLine="560"/>
        <w:spacing w:before="450" w:after="450" w:line="312" w:lineRule="auto"/>
      </w:pPr>
      <w:r>
        <w:rPr>
          <w:rFonts w:ascii="宋体" w:hAnsi="宋体" w:eastAsia="宋体" w:cs="宋体"/>
          <w:color w:val="000"/>
          <w:sz w:val="28"/>
          <w:szCs w:val="28"/>
        </w:rPr>
        <w:t xml:space="preserve">七、奖励办法及奖金支付方式</w:t>
      </w:r>
    </w:p>
    <w:p>
      <w:pPr>
        <w:ind w:left="0" w:right="0" w:firstLine="560"/>
        <w:spacing w:before="450" w:after="450" w:line="312" w:lineRule="auto"/>
      </w:pPr>
      <w:r>
        <w:rPr>
          <w:rFonts w:ascii="宋体" w:hAnsi="宋体" w:eastAsia="宋体" w:cs="宋体"/>
          <w:color w:val="000"/>
          <w:sz w:val="28"/>
          <w:szCs w:val="28"/>
        </w:rPr>
        <w:t xml:space="preserve">进入复评的3件入围作品，每件奖励人民币20xx元(税前);中标作品，奖励人民币2万元(税前)。奖励金额不重复、不叠加。</w:t>
      </w:r>
    </w:p>
    <w:p>
      <w:pPr>
        <w:ind w:left="0" w:right="0" w:firstLine="560"/>
        <w:spacing w:before="450" w:after="450" w:line="312" w:lineRule="auto"/>
      </w:pPr>
      <w:r>
        <w:rPr>
          <w:rFonts w:ascii="宋体" w:hAnsi="宋体" w:eastAsia="宋体" w:cs="宋体"/>
          <w:color w:val="000"/>
          <w:sz w:val="28"/>
          <w:szCs w:val="28"/>
        </w:rPr>
        <w:t xml:space="preserve">1、入围奖奖金支付方式：终审评议结束后一个月内发放。</w:t>
      </w:r>
    </w:p>
    <w:p>
      <w:pPr>
        <w:ind w:left="0" w:right="0" w:firstLine="560"/>
        <w:spacing w:before="450" w:after="450" w:line="312" w:lineRule="auto"/>
      </w:pPr>
      <w:r>
        <w:rPr>
          <w:rFonts w:ascii="宋体" w:hAnsi="宋体" w:eastAsia="宋体" w:cs="宋体"/>
          <w:color w:val="000"/>
          <w:sz w:val="28"/>
          <w:szCs w:val="28"/>
        </w:rPr>
        <w:t xml:space="preserve">2、中标奖奖金支付方式：终审评议结束后一个月内支付5,000元，主办方将中标作品向国家商标局申请注册商标，获得任何一类商标注册证后三个月内支付15,000元。</w:t>
      </w:r>
    </w:p>
    <w:p>
      <w:pPr>
        <w:ind w:left="0" w:right="0" w:firstLine="560"/>
        <w:spacing w:before="450" w:after="450" w:line="312" w:lineRule="auto"/>
      </w:pPr>
      <w:r>
        <w:rPr>
          <w:rFonts w:ascii="宋体" w:hAnsi="宋体" w:eastAsia="宋体" w:cs="宋体"/>
          <w:color w:val="000"/>
          <w:sz w:val="28"/>
          <w:szCs w:val="28"/>
        </w:rPr>
        <w:t xml:space="preserve">3、如果最终没有选出满意的中标作品，则中标奖项取消，仅设3名入围奖。</w:t>
      </w:r>
    </w:p>
    <w:p>
      <w:pPr>
        <w:ind w:left="0" w:right="0" w:firstLine="560"/>
        <w:spacing w:before="450" w:after="450" w:line="312" w:lineRule="auto"/>
      </w:pPr>
      <w:r>
        <w:rPr>
          <w:rFonts w:ascii="宋体" w:hAnsi="宋体" w:eastAsia="宋体" w:cs="宋体"/>
          <w:color w:val="000"/>
          <w:sz w:val="28"/>
          <w:szCs w:val="28"/>
        </w:rPr>
        <w:t xml:space="preserve">八、其他说明</w:t>
      </w:r>
    </w:p>
    <w:p>
      <w:pPr>
        <w:ind w:left="0" w:right="0" w:firstLine="560"/>
        <w:spacing w:before="450" w:after="450" w:line="312" w:lineRule="auto"/>
      </w:pPr>
      <w:r>
        <w:rPr>
          <w:rFonts w:ascii="宋体" w:hAnsi="宋体" w:eastAsia="宋体" w:cs="宋体"/>
          <w:color w:val="000"/>
          <w:sz w:val="28"/>
          <w:szCs w:val="28"/>
        </w:rPr>
        <w:t xml:space="preserve">1、主办方拥有广东虎门集团形象标识的最终决定权。</w:t>
      </w:r>
    </w:p>
    <w:p>
      <w:pPr>
        <w:ind w:left="0" w:right="0" w:firstLine="560"/>
        <w:spacing w:before="450" w:after="450" w:line="312" w:lineRule="auto"/>
      </w:pPr>
      <w:r>
        <w:rPr>
          <w:rFonts w:ascii="宋体" w:hAnsi="宋体" w:eastAsia="宋体" w:cs="宋体"/>
          <w:color w:val="000"/>
          <w:sz w:val="28"/>
          <w:szCs w:val="28"/>
        </w:rPr>
        <w:t xml:space="preserve">2、主办方对本启事、附件及其补充文件拥有最终解释权。本规则未尽事宜，由主办方另行制定补充规则。</w:t>
      </w:r>
    </w:p>
    <w:p>
      <w:pPr>
        <w:ind w:left="0" w:right="0" w:firstLine="560"/>
        <w:spacing w:before="450" w:after="450" w:line="312" w:lineRule="auto"/>
      </w:pPr>
      <w:r>
        <w:rPr>
          <w:rFonts w:ascii="宋体" w:hAnsi="宋体" w:eastAsia="宋体" w:cs="宋体"/>
          <w:color w:val="000"/>
          <w:sz w:val="28"/>
          <w:szCs w:val="28"/>
        </w:rPr>
        <w:t xml:space="preserve">3、更多相关情况和背景资料，相关应征表格，可登陆本次征集活动官方网站了解和下载。</w:t>
      </w:r>
    </w:p>
    <w:p>
      <w:pPr>
        <w:ind w:left="0" w:right="0" w:firstLine="560"/>
        <w:spacing w:before="450" w:after="450" w:line="312" w:lineRule="auto"/>
      </w:pPr>
      <w:r>
        <w:rPr>
          <w:rFonts w:ascii="宋体" w:hAnsi="宋体" w:eastAsia="宋体" w:cs="宋体"/>
          <w:color w:val="000"/>
          <w:sz w:val="28"/>
          <w:szCs w:val="28"/>
        </w:rPr>
        <w:t xml:space="preserve">4、本次征集活动不收取报名费，作品制作等相关费用由作者自理。</w:t>
      </w:r>
    </w:p>
    <w:p>
      <w:pPr>
        <w:ind w:left="0" w:right="0" w:firstLine="560"/>
        <w:spacing w:before="450" w:after="450" w:line="312" w:lineRule="auto"/>
      </w:pPr>
      <w:r>
        <w:rPr>
          <w:rFonts w:ascii="宋体" w:hAnsi="宋体" w:eastAsia="宋体" w:cs="宋体"/>
          <w:color w:val="000"/>
          <w:sz w:val="28"/>
          <w:szCs w:val="28"/>
        </w:rPr>
        <w:t xml:space="preserve">5、本次活动最终解释权归广东虎门富民集团有限公司所有。</w:t>
      </w:r>
    </w:p>
    <w:p>
      <w:pPr>
        <w:ind w:left="0" w:right="0" w:firstLine="560"/>
        <w:spacing w:before="450" w:after="450" w:line="312" w:lineRule="auto"/>
      </w:pPr>
      <w:r>
        <w:rPr>
          <w:rFonts w:ascii="黑体" w:hAnsi="黑体" w:eastAsia="黑体" w:cs="黑体"/>
          <w:color w:val="000000"/>
          <w:sz w:val="36"/>
          <w:szCs w:val="36"/>
          <w:b w:val="1"/>
          <w:bCs w:val="1"/>
        </w:rPr>
        <w:t xml:space="preserve">有关广东锦绣中华民俗村导游词如何写二</w:t>
      </w:r>
    </w:p>
    <w:p>
      <w:pPr>
        <w:ind w:left="0" w:right="0" w:firstLine="560"/>
        <w:spacing w:before="450" w:after="450" w:line="312" w:lineRule="auto"/>
      </w:pPr>
      <w:r>
        <w:rPr>
          <w:rFonts w:ascii="宋体" w:hAnsi="宋体" w:eastAsia="宋体" w:cs="宋体"/>
          <w:color w:val="000"/>
          <w:sz w:val="28"/>
          <w:szCs w:val="28"/>
        </w:rPr>
        <w:t xml:space="preserve">各位团友，大家早上好!今天我们要去游览的是惠州巽寮湾，下面我先给大家介绍一下惠州市的城市概况。</w:t>
      </w:r>
    </w:p>
    <w:p>
      <w:pPr>
        <w:ind w:left="0" w:right="0" w:firstLine="560"/>
        <w:spacing w:before="450" w:after="450" w:line="312" w:lineRule="auto"/>
      </w:pPr>
      <w:r>
        <w:rPr>
          <w:rFonts w:ascii="宋体" w:hAnsi="宋体" w:eastAsia="宋体" w:cs="宋体"/>
          <w:color w:val="000"/>
          <w:sz w:val="28"/>
          <w:szCs w:val="28"/>
        </w:rPr>
        <w:t xml:space="preserve">惠州市位于广东省东南部，珠江三角洲东北端，南临南海大亚湾，与深圳、香港毗邻，是中国大陆除深圳市外距离香港最近的城市。惠州市属珠三角经济区，现辖惠城、惠阳两区和博罗、惠东、龙门三县，设有大亚湾经济技术开发区和仲恺高新技术产业开发区两个国家级开发区。陆地面积1.12万平方公里，占珠三角经济区面积的1/4。海域面积4520平方公里，海岸线长223.6公里，是广东省的海洋大市之一。常住人口321万。</w:t>
      </w:r>
    </w:p>
    <w:p>
      <w:pPr>
        <w:ind w:left="0" w:right="0" w:firstLine="560"/>
        <w:spacing w:before="450" w:after="450" w:line="312" w:lineRule="auto"/>
      </w:pPr>
      <w:r>
        <w:rPr>
          <w:rFonts w:ascii="宋体" w:hAnsi="宋体" w:eastAsia="宋体" w:cs="宋体"/>
          <w:color w:val="000"/>
          <w:sz w:val="28"/>
          <w:szCs w:val="28"/>
        </w:rPr>
        <w:t xml:space="preserve">惠州是广东省的历史文化名城，在古代即有“岭南名郡”、“粤东门户”之称。从唐到近代的一千多年间，有480多位中国名人来过惠州，其中北宋大文豪苏东坡曾寓居惠州三年，孙中山、周恩来曾在此进行过革命活动，廖仲恺、邓演达、叶挺、曾生等一批民主志士和革命家皆出自惠州。</w:t>
      </w:r>
    </w:p>
    <w:p>
      <w:pPr>
        <w:ind w:left="0" w:right="0" w:firstLine="560"/>
        <w:spacing w:before="450" w:after="450" w:line="312" w:lineRule="auto"/>
      </w:pPr>
      <w:r>
        <w:rPr>
          <w:rFonts w:ascii="宋体" w:hAnsi="宋体" w:eastAsia="宋体" w:cs="宋体"/>
          <w:color w:val="000"/>
          <w:sz w:val="28"/>
          <w:szCs w:val="28"/>
        </w:rPr>
        <w:t xml:space="preserve">惠州的自然资源尤其是旅游资源非常丰富。全市具有旅游开发潜力的景点有900多处，属景点高密度分布区，并具有资源多样性的特点，集山、江、湖、海、泉、瀑、林、涧、岛为一体，融自然景观与人文景观于一身，其中被列入国家级、省级风景名胜及自然保护区有6处，拥有“岭南第一山”--罗浮山，“北回归线上的绿洲”--南昆山，“东方夏威夷”--巽寮湾，“苎萝西子”--惠州西湖，还有全国唯一的海龟自然保护区等。</w:t>
      </w:r>
    </w:p>
    <w:p>
      <w:pPr>
        <w:ind w:left="0" w:right="0" w:firstLine="560"/>
        <w:spacing w:before="450" w:after="450" w:line="312" w:lineRule="auto"/>
      </w:pPr>
      <w:r>
        <w:rPr>
          <w:rFonts w:ascii="宋体" w:hAnsi="宋体" w:eastAsia="宋体" w:cs="宋体"/>
          <w:color w:val="000"/>
          <w:sz w:val="28"/>
          <w:szCs w:val="28"/>
        </w:rPr>
        <w:t xml:space="preserve">早在十年前，惠州已进入中国大中城市“投资硬环境40优”、“综合实力50强”的行列，良好的投资环境为广大投资者所认同。近两年来，惠州把营造良好的投资环境作为深化改革、扩大开放的战略举措，加大了城市建设力度，不断完善城市功能，先后荣获“中国优秀旅游城市”、“国家卫生城市”、“国家园林城市”和“国家环保模范城市”称号，使惠州的环境优势更为凸现。目前，惠州已形成由深水港、铁路、高速公路、机场相互配套的现代化立体交通网络。惠州港为国家一级口岸，水路距香港仅47海里，可供建港的深水岸线30多公里，年吞吐量可达1.2亿吨，现已建成2座万吨级通用码头和4座3.5万吨级的原油油气码头，形成年吞吐量1500万吨的规模。京九铁路与广梅汕铁路在惠州交汇，即将建成通车的惠澳(惠州港)铁路与京九、广梅汕铁路接轨，将形成铁路连接港口的大陆桥格局。惠盐、深汕与在建的广惠、惠河4条高速公路贯穿全境，惠州至深圳黄田机场1个小时车程，至广州白云机场只有2.5个小时车程。</w:t>
      </w:r>
    </w:p>
    <w:p>
      <w:pPr>
        <w:ind w:left="0" w:right="0" w:firstLine="560"/>
        <w:spacing w:before="450" w:after="450" w:line="312" w:lineRule="auto"/>
      </w:pPr>
      <w:r>
        <w:rPr>
          <w:rFonts w:ascii="宋体" w:hAnsi="宋体" w:eastAsia="宋体" w:cs="宋体"/>
          <w:color w:val="000"/>
          <w:sz w:val="28"/>
          <w:szCs w:val="28"/>
        </w:rPr>
        <w:t xml:space="preserve">改革开放20多年来，惠州市坚持“工业立市”的发展战略，坚定不移地走发展外向型经济的道路，像著名的tcl集团就是在惠州创立的，此外，了美国通用，日本索尼、松下，韩国三星、lg，荷兰飞利浦和中国联想等国内外著名厂商、跨国公司在都在惠州建立生产和研发基地，目前，惠州已成为世界最大的电池和镭射光头生产基地，亚洲最大的电话机、电脑主板生产基地，中国最大的电视机、汽车音响、高级电工产品、照相机生产基地之一，成为中国华南地区发展最快、最具活力和最具潜力的城市之一。</w:t>
      </w:r>
    </w:p>
    <w:p>
      <w:pPr>
        <w:ind w:left="0" w:right="0" w:firstLine="560"/>
        <w:spacing w:before="450" w:after="450" w:line="312" w:lineRule="auto"/>
      </w:pPr>
      <w:r>
        <w:rPr>
          <w:rFonts w:ascii="宋体" w:hAnsi="宋体" w:eastAsia="宋体" w:cs="宋体"/>
          <w:color w:val="000"/>
          <w:sz w:val="28"/>
          <w:szCs w:val="28"/>
        </w:rPr>
        <w:t xml:space="preserve">各位团友，大家都知道，很多城市都有独具特色的别称，比如深圳的别称是鹏城，广州又称为羊城，那大家知道惠州的别称是什么吗?对了，惠州又称“鹅城”。那又有些团友会问，是不是因为惠州的鹅很出名，所以才有这个别称呢?其实这是有典故的。传说有位仙人骑着木鹅从北方飞来， 看见惠州山清水秀，便降落西湖中不愿离去，木鹅化作一座山岭卧于湖畔，因此惠州得名“鹅城”。从这个传说，可见惠州确实是一座风光秀美的城市。</w:t>
      </w:r>
    </w:p>
    <w:p>
      <w:pPr>
        <w:ind w:left="0" w:right="0" w:firstLine="560"/>
        <w:spacing w:before="450" w:after="450" w:line="312" w:lineRule="auto"/>
      </w:pPr>
      <w:r>
        <w:rPr>
          <w:rFonts w:ascii="宋体" w:hAnsi="宋体" w:eastAsia="宋体" w:cs="宋体"/>
          <w:color w:val="000"/>
          <w:sz w:val="28"/>
          <w:szCs w:val="28"/>
        </w:rPr>
        <w:t xml:space="preserve">来到惠州，喜欢品尝美食的团友就有口福了。惠州的饮食文化历史悠久，东江菜是广东菜系三大分支之一。古代的北方军旅流落定居，客家人南迁，惠州正处于广东三大方言语系(粤、客、闽南)的夹缝之间，使东江菜形成了一种“兼容并蓄、风姿独异”的特征。传统的东江菜偏重于“肥、咸、熟、香”，下油重，口味偏咸，一般用生葱熟蒜、香菜调味，极少添加过重过浓的佐料，注意突出主菜的原汁原味。东江菜选料讲究本地家养粗种的食物，烹调方法多采用煮、煲、蒸、烩和炖等，即保持原有的香味，又使人口感舒适，还不会轻易破坏食物本身的营养价值和纤维组织。</w:t>
      </w:r>
    </w:p>
    <w:p>
      <w:pPr>
        <w:ind w:left="0" w:right="0" w:firstLine="560"/>
        <w:spacing w:before="450" w:after="450" w:line="312" w:lineRule="auto"/>
      </w:pPr>
      <w:r>
        <w:rPr>
          <w:rFonts w:ascii="宋体" w:hAnsi="宋体" w:eastAsia="宋体" w:cs="宋体"/>
          <w:color w:val="000"/>
          <w:sz w:val="28"/>
          <w:szCs w:val="28"/>
        </w:rPr>
        <w:t xml:space="preserve">比较著名的菜式是被称为“惠州三宝”的梅菜扣肉、盐焗鸡与酿豆腐。先说说梅菜扣肉这道菜，它是精选横沥土桥梅菜芯，上好五花肉，要经过煮、炸、焖、蒸等工序，原汤勾芡，肉烂味香，肥而不腻，咸中略带甜味。据说这道菜是苏东坡谪居惠州时，教当地厨师仿照杭州东坡肉的做法，配上当地特产梅菜创造出来的。</w:t>
      </w:r>
    </w:p>
    <w:p>
      <w:pPr>
        <w:ind w:left="0" w:right="0" w:firstLine="560"/>
        <w:spacing w:before="450" w:after="450" w:line="312" w:lineRule="auto"/>
      </w:pPr>
      <w:r>
        <w:rPr>
          <w:rFonts w:ascii="宋体" w:hAnsi="宋体" w:eastAsia="宋体" w:cs="宋体"/>
          <w:color w:val="000"/>
          <w:sz w:val="28"/>
          <w:szCs w:val="28"/>
        </w:rPr>
        <w:t xml:space="preserve">客家酿豆腐是一道美味的家常菜。酿豆腐源于中原时包饺子的习惯，岭南不产小麦，逢年过节，南迁的中原人就以酿豆腐代替饺子。酿豆腐选用嫩滑的东江豆腐，切成长约5公分，宽约4公分，高约2.5公分的块。把猪肉、鱼肉、虾米剁成馅，加上鸡蛋、葱、左口鱼等配料搅拌均匀，在豆腐中间挖一小洞酿入肉馅，煎至金黄色，再加入上汤、配料，砂锅中火焖熟，下老抽调色，加葱花、左口鱼末等便成。</w:t>
      </w:r>
    </w:p>
    <w:p>
      <w:pPr>
        <w:ind w:left="0" w:right="0" w:firstLine="560"/>
        <w:spacing w:before="450" w:after="450" w:line="312" w:lineRule="auto"/>
      </w:pPr>
      <w:r>
        <w:rPr>
          <w:rFonts w:ascii="宋体" w:hAnsi="宋体" w:eastAsia="宋体" w:cs="宋体"/>
          <w:color w:val="000"/>
          <w:sz w:val="28"/>
          <w:szCs w:val="28"/>
        </w:rPr>
        <w:t xml:space="preserve">盐焗鸡是东江传统菜中的一大名菜，已有三百多年历史。传说它来源于东江惠阳盐场用盐储存熟鸡的习惯，当地盐商设宴请客时，厨师也尝试以盐焗鸡，最终形成了一套完整而复杂的制作方法。现在盐焗鸡已经发展出多种不同的变化，但还是以传统做法最受欢迎，它的特点是：皮脆、肉滑、骨香、味浓，上碟时，还必须注意砌回鸡形。</w:t>
      </w:r>
    </w:p>
    <w:p>
      <w:pPr>
        <w:ind w:left="0" w:right="0" w:firstLine="560"/>
        <w:spacing w:before="450" w:after="450" w:line="312" w:lineRule="auto"/>
      </w:pPr>
      <w:r>
        <w:rPr>
          <w:rFonts w:ascii="宋体" w:hAnsi="宋体" w:eastAsia="宋体" w:cs="宋体"/>
          <w:color w:val="000"/>
          <w:sz w:val="28"/>
          <w:szCs w:val="28"/>
        </w:rPr>
        <w:t xml:space="preserve">此外，惠州还有发糕、敛糕、黄金酥丸等特色小吃，大家有机会一定要尝一尝哦! 我们此次行程是去惠州惠东县的巽寮湾。下面我就给大家着重介绍一下巽寮湾的情况。巽寮地名自古就有，相传与北宋大文豪苏东坡有关，北宋年间苏轼因反对王安石变法，被皇帝贬来惠阳，几个妻妾之中唯有出身歌妓的王朝云陪伴他。初下南方，天气闷热，夫妇俩每到公休日就特喜欢来到巽寮这地方度假消暑，那时巽寮名叫鸭寮，是咸淡水交界，边民喜来放鸭之处，此鸭字与歌妓出身的王朝云相冲，于是苏东坡就决定为此地改名。他发现整个大亚湾像个八卦形状，而鸭寮这地点处在\"巽\"卦上(乾、兑;震、巽;坤、艮;离;坎)，且巽代表风的意思，因此地常年微风佛面，海不扬波，，顺手一提书于岩上：巽寮。当然，现在苏东坡手迹巽寮两字不复存在了，，但巽寮作为行政地名就被保留了下来。</w:t>
      </w:r>
    </w:p>
    <w:p>
      <w:pPr>
        <w:ind w:left="0" w:right="0" w:firstLine="560"/>
        <w:spacing w:before="450" w:after="450" w:line="312" w:lineRule="auto"/>
      </w:pPr>
      <w:r>
        <w:rPr>
          <w:rFonts w:ascii="宋体" w:hAnsi="宋体" w:eastAsia="宋体" w:cs="宋体"/>
          <w:color w:val="000"/>
          <w:sz w:val="28"/>
          <w:szCs w:val="28"/>
        </w:rPr>
        <w:t xml:space="preserve">巽寮滨海旅游度假区位于惠东县稔平半岛西南角，总面积105平方公里，下设4个行政村和35个村民小组，常住人口9072人，拥有27公里的海岸线，素有“绿色翡翠”和“东方夏威夷”之美誉，是中国最优美的海湾，一颗璀璨的滨海明珠,20xx年巽寮被评为“广东十佳滨海旅游景区”、“全国最佳休闲名镇”、“全国旅游景观特色镇”和国家aaaa级景区。 巽寮四季如春，气候宜人，属亚热带温湿气候，年平均气温21.7℃，区内海水水质和大气质量均达国家一级(类)标准，是粤东数百公里海岸线中海水最洁净的海湾之一，</w:t>
      </w:r>
    </w:p>
    <w:p>
      <w:pPr>
        <w:ind w:left="0" w:right="0" w:firstLine="560"/>
        <w:spacing w:before="450" w:after="450" w:line="312" w:lineRule="auto"/>
      </w:pPr>
      <w:r>
        <w:rPr>
          <w:rFonts w:ascii="宋体" w:hAnsi="宋体" w:eastAsia="宋体" w:cs="宋体"/>
          <w:color w:val="000"/>
          <w:sz w:val="28"/>
          <w:szCs w:val="28"/>
        </w:rPr>
        <w:t xml:space="preserve">毗邻香港、深圳，陆路距离广汕公路(324国道)5公里，距离深汕高速公路稔山出入口21公里，海路距离香港43海里、深圳41海里、惠州澳头港12海里，与周边市县和珠江三角洲核心区域相距均在1-3小时车程，地理位置优越，交通十分便利。</w:t>
      </w:r>
    </w:p>
    <w:p>
      <w:pPr>
        <w:ind w:left="0" w:right="0" w:firstLine="560"/>
        <w:spacing w:before="450" w:after="450" w:line="312" w:lineRule="auto"/>
      </w:pPr>
      <w:r>
        <w:rPr>
          <w:rFonts w:ascii="宋体" w:hAnsi="宋体" w:eastAsia="宋体" w:cs="宋体"/>
          <w:color w:val="000"/>
          <w:sz w:val="28"/>
          <w:szCs w:val="28"/>
        </w:rPr>
        <w:t xml:space="preserve">1985年，国家著名书法家启功、北京电影学院美术系教授、著名书画家陈荣踞，北京电影制片厂创作室主任、诗人谢逢松，著名漫画家钟灵和书法家祖绍先等联袂来到巽寮，为巽寮风光所震憾，称赞此地“有灵气，有魁力，美不胜收”。他们还用数字把巽寮景观归纳为:一堤二阁三奇四庙五宝六洞七山八湾九九洲。一堤是指天赐白金堤，巽寮湾长达3000米的海滩亮如白金;二阁(角)是指云头角和曳螺角;三奇是指石美、水清、沙白;四庙是指阿妈庙(天后宫)、观音庙、玄帝宫、水仙爷庙;五宝是指花岗岩、石英砂、白藤、九里香、相思树 (红豆);六洞是指红螺洞、观音洞、风洞、仙人洞、桃园洞、水帘洞;七山是指象山、狮山、金丝猫山、麒麟山、孔雀山、南蛇山、风凰嘴;八湾是指红石湾、苦坑湾、长沙湾、巽寮湾、新村湾、松园湾、富巢湾、小沙湾;九九洲是指海面上有三角洲、莲花洲等大大小小九十九个洲 相比珠三角以及世界其他城市被过度开发的海岸资源，巽寮更像一个养在深闺无人识的大家闺秀，默默的守护着大海和大自然的珍贵馈赠。1986年，广东省旅游局调研结果认为：“海南亚龙湾的沙、山、石远远不及巽寮湾。全省还没有发现有一个像巽寮这么优美的海湾”。不仅如此，这里优秀的自然景观资源，连很多世界滨海度假胜地都自叹不如。就以白色沙滩做比较，经过权威认证的“世界10大美丽海滩”的长滩岛，白沙滩仅长4公里;美国夏威夷群岛中，最长的白色沙滩也仅长4.8公里。</w:t>
      </w:r>
    </w:p>
    <w:p>
      <w:pPr>
        <w:ind w:left="0" w:right="0" w:firstLine="560"/>
        <w:spacing w:before="450" w:after="450" w:line="312" w:lineRule="auto"/>
      </w:pPr>
      <w:r>
        <w:rPr>
          <w:rFonts w:ascii="宋体" w:hAnsi="宋体" w:eastAsia="宋体" w:cs="宋体"/>
          <w:color w:val="000"/>
          <w:sz w:val="28"/>
          <w:szCs w:val="28"/>
        </w:rPr>
        <w:t xml:space="preserve">巽寮三面环山，一面临海，依山傍海、山海相嵌，海天交融，滨海旅游资源稀缺罕见，素以“沙奇白、水奇清、石奇美”而著称。洁白的沙滩绵延数千米，沙滩沿岸水深2-4米，海底平坦坚实，海水清澈碧绿，是得天独厚的天然海水浴场。沿岸诸岛礁石经海浪的长期冲击侵蚀，更是怪石嶙峋，千姿百态，惟妙惟肖，形成了“绵羊戏海”、“龟璞飞鸟”、“骏马探海”等多处独具特色的景观，堪称“动物石景公园”。海岸线迂回曲折，海礁千姿百态，与海洋生物景观交相辉映，形成了秀美宜人的亚热带海滨自然风光，令人叹为观止、流连忘返。 巽寮不仅自然资源得天独厚，人文景观也非常丰富，既具有传统的客家民俗文化，也拥有独具滨海特色的渔家文化，巽寮渔歌(惠东渔歌)已成功入选国家非物质文化遗产。关于巽寮的得名由来，除了与苏东坡有关之外，还流传着另一个版本。相传在明正统20xx年，公元1447年，面临大亚湾，背依狮子山下的巽寮已有百多人在此定居，初开定居地称顺寮，后遭火灾，为忌不祥，终卜吉卦于狮子山下右侧荒地(今巽寮围村)住下，并取八卦之一，符号为三的“巽”字代替顺字，巽寮名字自此为定。</w:t>
      </w:r>
    </w:p>
    <w:p>
      <w:pPr>
        <w:ind w:left="0" w:right="0" w:firstLine="560"/>
        <w:spacing w:before="450" w:after="450" w:line="312" w:lineRule="auto"/>
      </w:pPr>
      <w:r>
        <w:rPr>
          <w:rFonts w:ascii="宋体" w:hAnsi="宋体" w:eastAsia="宋体" w:cs="宋体"/>
          <w:color w:val="000"/>
          <w:sz w:val="28"/>
          <w:szCs w:val="28"/>
        </w:rPr>
        <w:t xml:space="preserve">巽寮湾的山、海滩、海岛巨石遍布，海湾一带有摩崖石刻30多处，早在咸丰二年就有大书法家写了“日暖风池”四个大字刻在凤池小岛悬崖上，其余均是北京、广州的学者和著名书法家，如：原全国人大常副委员长许德珩、原海军总司令肖劲光、原全国政协启功、黄苗子名人商承祥、邵恒秋、祖绍光、秦鄂生等二十八位同志所书。</w:t>
      </w:r>
    </w:p>
    <w:p>
      <w:pPr>
        <w:ind w:left="0" w:right="0" w:firstLine="560"/>
        <w:spacing w:before="450" w:after="450" w:line="312" w:lineRule="auto"/>
      </w:pPr>
      <w:r>
        <w:rPr>
          <w:rFonts w:ascii="宋体" w:hAnsi="宋体" w:eastAsia="宋体" w:cs="宋体"/>
          <w:color w:val="000"/>
          <w:sz w:val="28"/>
          <w:szCs w:val="28"/>
        </w:rPr>
        <w:t xml:space="preserve">巽寮滨海旅游度假区海洋资源十分丰富，有热带海洋鱼类400多种、贝类200多种、甲壳类100多种、棘皮类60多种、藻类30多种，包括珍贵的白海脉和红树林，极具开发利用价值。</w:t>
      </w:r>
    </w:p>
    <w:p>
      <w:pPr>
        <w:ind w:left="0" w:right="0" w:firstLine="560"/>
        <w:spacing w:before="450" w:after="450" w:line="312" w:lineRule="auto"/>
      </w:pPr>
      <w:r>
        <w:rPr>
          <w:rFonts w:ascii="宋体" w:hAnsi="宋体" w:eastAsia="宋体" w:cs="宋体"/>
          <w:color w:val="000"/>
          <w:sz w:val="28"/>
          <w:szCs w:val="28"/>
        </w:rPr>
        <w:t xml:space="preserve">各位团友，现在我们来到的“美女照镜”是进入巽寮滨海旅游度假区的第一个旅游景点，美女照镜位于凤凰山峡谷地带，该处现已建好七星湖及园林绿地，环境优雅，清秀的山体倒影落入水中，犹如亭亭玉立的美少女顾影自怜。对面海中的美人鱼(美人鱼岛)浮出水面看“美少女”照镜，被美女所吸引，流连忘返。</w:t>
      </w:r>
    </w:p>
    <w:p>
      <w:pPr>
        <w:ind w:left="0" w:right="0" w:firstLine="560"/>
        <w:spacing w:before="450" w:after="450" w:line="312" w:lineRule="auto"/>
      </w:pPr>
      <w:r>
        <w:rPr>
          <w:rFonts w:ascii="宋体" w:hAnsi="宋体" w:eastAsia="宋体" w:cs="宋体"/>
          <w:color w:val="000"/>
          <w:sz w:val="28"/>
          <w:szCs w:val="28"/>
        </w:rPr>
        <w:t xml:space="preserve">沿着海滩继续往里面走，从“美女照镜”走过3公里左右，就是供奉妈祖的天后宫，后面的是红树林。这边是天后宫又称“阿妈庙”，是当地渔民为祈求保佑出海打渔的亲人能平安归来而建造的。在广东、福建、中国台湾等地的居民大多笃信妈祖，他们不仅把她视为航海保护神，而且作为年岁丰收和保境平安的象征。在以福建为中心的一些地区，处处可见妈祖庙和祭祀妈祖的活动，尤其是在中国台湾，妈祖文化得到了更大的发展，其祭祀妈祖的妈祖庙多达五百余座。</w:t>
      </w:r>
    </w:p>
    <w:p>
      <w:pPr>
        <w:ind w:left="0" w:right="0" w:firstLine="560"/>
        <w:spacing w:before="450" w:after="450" w:line="312" w:lineRule="auto"/>
      </w:pPr>
      <w:r>
        <w:rPr>
          <w:rFonts w:ascii="宋体" w:hAnsi="宋体" w:eastAsia="宋体" w:cs="宋体"/>
          <w:color w:val="000"/>
          <w:sz w:val="28"/>
          <w:szCs w:val="28"/>
        </w:rPr>
        <w:t xml:space="preserve">下面给大家介绍一下妈祖的由来。妈祖是民间林默娘的化身，林默娘为福建莆田湄洲林愿的第六个女儿，生于宋建隆元年，出生后不闻其啼哭，因而取名为林默，意为沉默的女子。</w:t>
      </w:r>
    </w:p>
    <w:p>
      <w:pPr>
        <w:ind w:left="0" w:right="0" w:firstLine="560"/>
        <w:spacing w:before="450" w:after="450" w:line="312" w:lineRule="auto"/>
      </w:pPr>
      <w:r>
        <w:rPr>
          <w:rFonts w:ascii="宋体" w:hAnsi="宋体" w:eastAsia="宋体" w:cs="宋体"/>
          <w:color w:val="000"/>
          <w:sz w:val="28"/>
          <w:szCs w:val="28"/>
        </w:rPr>
        <w:t xml:space="preserve">默娘自小表现出神异的功能，她读书能过目能诵，且能理解其含义。据史书记载，当她十几岁时有道家人士来往于她家看透病人体内病情，加上能说出别人的吉凶祸福，显得非常神异，人们对她非常崇敬。</w:t>
      </w:r>
    </w:p>
    <w:p>
      <w:pPr>
        <w:ind w:left="0" w:right="0" w:firstLine="560"/>
        <w:spacing w:before="450" w:after="450" w:line="312" w:lineRule="auto"/>
      </w:pPr>
      <w:r>
        <w:rPr>
          <w:rFonts w:ascii="宋体" w:hAnsi="宋体" w:eastAsia="宋体" w:cs="宋体"/>
          <w:color w:val="000"/>
          <w:sz w:val="28"/>
          <w:szCs w:val="28"/>
        </w:rPr>
        <w:t xml:space="preserve">传说一天默娘正在织布，忽然眼前出现她父兄在海上遇难的惨状，她于是掩面泣哭。过了一会儿果然有其父兄在海上遇难的消息传来。由于她的特异功能，常为渔民预报海上天气变化，使人们避过了台风等自然灾害。当地的渔民非常感激她，把她当作神女、龙女来崇敬。</w:t>
      </w:r>
    </w:p>
    <w:p>
      <w:pPr>
        <w:ind w:left="0" w:right="0" w:firstLine="560"/>
        <w:spacing w:before="450" w:after="450" w:line="312" w:lineRule="auto"/>
      </w:pPr>
      <w:r>
        <w:rPr>
          <w:rFonts w:ascii="宋体" w:hAnsi="宋体" w:eastAsia="宋体" w:cs="宋体"/>
          <w:color w:val="000"/>
          <w:sz w:val="28"/>
          <w:szCs w:val="28"/>
        </w:rPr>
        <w:t xml:space="preserve">林默娘死于28岁那年，渔民们为了纪念她，建造了祠庙奉祀，并亲切地称她为“妈祖”。自宋代开始，历朝历代都对妈祖加以追封，从夫人到妃、到天妃、到天后、到天上圣母，随着时代的推移，人们对她的崇拜愈加发展。</w:t>
      </w:r>
    </w:p>
    <w:p>
      <w:pPr>
        <w:ind w:left="0" w:right="0" w:firstLine="560"/>
        <w:spacing w:before="450" w:after="450" w:line="312" w:lineRule="auto"/>
      </w:pPr>
      <w:r>
        <w:rPr>
          <w:rFonts w:ascii="宋体" w:hAnsi="宋体" w:eastAsia="宋体" w:cs="宋体"/>
          <w:color w:val="000"/>
          <w:sz w:val="28"/>
          <w:szCs w:val="28"/>
        </w:rPr>
        <w:t xml:space="preserve">巽寮阿妈庙的奇特之处在于一年中有一半时间是关门的。相传,阿妈庙里面供奉的妈祖神像，原来供奉在稔山镇范和港的妈祖庙，一次台风海潮后，妈祖神像漂流到巽寮的港湾，停留在风池岛的沙滩上。当地渔民十分祟敬妈祖，就在海滩上为她建造了阿妈庙。又因为妈祖神像是从范和港漂过来的，为了让妈祖都能保佑范和、巽寮两地的渔民平安吉祥，因此，妈祖神像，每年一半时间在范和港的阿妈庙供奉，一半时间在巽寮的阿妈庙供奉。这种独特的做法充分体现了巽寮人民的大度和善良。</w:t>
      </w:r>
    </w:p>
    <w:p>
      <w:pPr>
        <w:ind w:left="0" w:right="0" w:firstLine="560"/>
        <w:spacing w:before="450" w:after="450" w:line="312" w:lineRule="auto"/>
      </w:pPr>
      <w:r>
        <w:rPr>
          <w:rFonts w:ascii="宋体" w:hAnsi="宋体" w:eastAsia="宋体" w:cs="宋体"/>
          <w:color w:val="000"/>
          <w:sz w:val="28"/>
          <w:szCs w:val="28"/>
        </w:rPr>
        <w:t xml:space="preserve">各位团友，我们今天要入住的酒店是凤池岛酒店，它也是巽寮湾其中一个著名的景点，叫做“日暖凤池”。凤池岛在巽寮的西北部，由一乱石块重叠一起与内陆相连，与天后宫“妈祖庙”相望，中间被海水隔离，呈椭圆形状，嘴湾而尖，似凤凰嘴。面积0.02平方公里，海拔15米，靠岸水深2-4米海底倾斜度不大，白沙凝聚，是良好的避风码头和海水游泳场的场所。东南面建有码头一座，与凤嘴相连成一体，周围海域产墨鱼、黄虾、花蟹等。全岛石头丛立、相叠，形成一座在海中浮起的石山，西面受海潮洗刷。岛正中的石崖少刻有咸丰年间学士傅维书写的“日暖凤池”四个个字。崖侧还有当代有著名书法家启功题写的“诗境”“涛声”，以及古今多位名家题写的石刻，计有“星晒南湾”、“观象听涛”、“听涛诗一首”等等。现在我们看到的屹立在凤池岛海滩上的两栋巽寮最高建筑――凤池岛酒店公寓，几乎可以说是巽寮的标志性建筑，该项目是由金融街投资开发建设的，于20xx年的5月份正式营业。</w:t>
      </w:r>
    </w:p>
    <w:p>
      <w:pPr>
        <w:ind w:left="0" w:right="0" w:firstLine="560"/>
        <w:spacing w:before="450" w:after="450" w:line="312" w:lineRule="auto"/>
      </w:pPr>
      <w:r>
        <w:rPr>
          <w:rFonts w:ascii="宋体" w:hAnsi="宋体" w:eastAsia="宋体" w:cs="宋体"/>
          <w:color w:val="000"/>
          <w:sz w:val="28"/>
          <w:szCs w:val="28"/>
        </w:rPr>
        <w:t xml:space="preserve">各位团友，关于惠州和巽寮湾的情况介绍就暂告一段落了，感谢大家耐心聆听我的讲解，祝大家在巽寮湾能度过一个愉快开心的旅程!谢谢!</w:t>
      </w:r>
    </w:p>
    <w:p>
      <w:pPr>
        <w:ind w:left="0" w:right="0" w:firstLine="560"/>
        <w:spacing w:before="450" w:after="450" w:line="312" w:lineRule="auto"/>
      </w:pPr>
      <w:r>
        <w:rPr>
          <w:rFonts w:ascii="黑体" w:hAnsi="黑体" w:eastAsia="黑体" w:cs="黑体"/>
          <w:color w:val="000000"/>
          <w:sz w:val="36"/>
          <w:szCs w:val="36"/>
          <w:b w:val="1"/>
          <w:bCs w:val="1"/>
        </w:rPr>
        <w:t xml:space="preserve">有关广东锦绣中华民俗村导游词如何写三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你们好，欢迎你们来到清远旅游，我是你们的导游小凤。</w:t>
      </w:r>
    </w:p>
    <w:p>
      <w:pPr>
        <w:ind w:left="0" w:right="0" w:firstLine="560"/>
        <w:spacing w:before="450" w:after="450" w:line="312" w:lineRule="auto"/>
      </w:pPr>
      <w:r>
        <w:rPr>
          <w:rFonts w:ascii="宋体" w:hAnsi="宋体" w:eastAsia="宋体" w:cs="宋体"/>
          <w:color w:val="000"/>
          <w:sz w:val="28"/>
          <w:szCs w:val="28"/>
        </w:rPr>
        <w:t xml:space="preserve">广东第一峰旅游风景区是北回归线上最大的一片绿洲，拥有大面积原始森林，森林生态系统稳定，常绿阔叶林茂密，溪流四季不断，深潭瀑布众多;景区内的石坑崆是广东最高峰，海拔1902米;空气负离子含量是广东省之最，国内罕见;古老的原始森林、神秘的高山峡谷、奇特的喀斯特地貌、珍稀的野生动植物、随处可见的温矿泉、如诗如画的清流瀑布，构成了广东第一峰的\"雄、奇、险、秀、旷、奥、幽\"。</w:t>
      </w:r>
    </w:p>
    <w:p>
      <w:pPr>
        <w:ind w:left="0" w:right="0" w:firstLine="560"/>
        <w:spacing w:before="450" w:after="450" w:line="312" w:lineRule="auto"/>
      </w:pPr>
      <w:r>
        <w:rPr>
          <w:rFonts w:ascii="宋体" w:hAnsi="宋体" w:eastAsia="宋体" w:cs="宋体"/>
          <w:color w:val="000"/>
          <w:sz w:val="28"/>
          <w:szCs w:val="28"/>
        </w:rPr>
        <w:t xml:space="preserve">朝暮之间，登上极顶，云海日出，瞬息万变，壮丽多姿，时有云海蜃楼奇景，隐现于彩虹之中，无时不带给游人种.种遐想。景区内深壑幽谷，清溪长流，飞瀑连缀，一瀑一景，绚丽壮观，水质清澈，空气清新，犹如长长的风景画廊，动人心弦。春天花山似海，夏天飞瀑流泉，秋天层林尽染，冬天银装素裹。</w:t>
      </w:r>
    </w:p>
    <w:p>
      <w:pPr>
        <w:ind w:left="0" w:right="0" w:firstLine="560"/>
        <w:spacing w:before="450" w:after="450" w:line="312" w:lineRule="auto"/>
      </w:pPr>
      <w:r>
        <w:rPr>
          <w:rFonts w:ascii="宋体" w:hAnsi="宋体" w:eastAsia="宋体" w:cs="宋体"/>
          <w:color w:val="000"/>
          <w:sz w:val="28"/>
          <w:szCs w:val="28"/>
        </w:rPr>
        <w:t xml:space="preserve">这里以自然生态为依托，突出亚热带生物基因库特色，有超过二千多种的植物，有广东最大的原始森林，莽莽林海，一望无际，古木参天，松柏苍翠，高山杜鹃，南岭单竹，奇花异草，珍禽鸟兽，令人赏心悦目。清新扑鼻的负离子气息是游客对第一峰的钟爱，天泉瀑布的平均空气负离子含量在4万个/cm3以上，最高达10.57万个/cm3，属全省之最，人称\"负离子圣地\"。</w:t>
      </w:r>
    </w:p>
    <w:p>
      <w:pPr>
        <w:ind w:left="0" w:right="0" w:firstLine="560"/>
        <w:spacing w:before="450" w:after="450" w:line="312" w:lineRule="auto"/>
      </w:pPr>
      <w:r>
        <w:rPr>
          <w:rFonts w:ascii="宋体" w:hAnsi="宋体" w:eastAsia="宋体" w:cs="宋体"/>
          <w:color w:val="000"/>
          <w:sz w:val="28"/>
          <w:szCs w:val="28"/>
        </w:rPr>
        <w:t xml:space="preserve">景区内已规划建设了石坑崆游览区、太平洞瑶寨、秤架大河谷、天泉瀑布、天泉高山温泉和第一峰漂流等六大游览区和体验区，恢宏、雄健、豪迈，清秀、柔美、舒展，广东第一峰原始森林风景区犹如一颗光彩夺目的明珠，映辉在巍巍南岭。</w:t>
      </w:r>
    </w:p>
    <w:p>
      <w:pPr>
        <w:ind w:left="0" w:right="0" w:firstLine="560"/>
        <w:spacing w:before="450" w:after="450" w:line="312" w:lineRule="auto"/>
      </w:pPr>
      <w:r>
        <w:rPr>
          <w:rFonts w:ascii="宋体" w:hAnsi="宋体" w:eastAsia="宋体" w:cs="宋体"/>
          <w:color w:val="000"/>
          <w:sz w:val="28"/>
          <w:szCs w:val="28"/>
        </w:rPr>
        <w:t xml:space="preserve">第一峰石坑崆景区：广东省海拔最高的山峰--1902米。上山沿途共有四个景区(天龙饮水景区、天门画廊景区、天星桥景区、民族村游览区)</w:t>
      </w:r>
    </w:p>
    <w:p>
      <w:pPr>
        <w:ind w:left="0" w:right="0" w:firstLine="560"/>
        <w:spacing w:before="450" w:after="450" w:line="312" w:lineRule="auto"/>
      </w:pPr>
      <w:r>
        <w:rPr>
          <w:rFonts w:ascii="宋体" w:hAnsi="宋体" w:eastAsia="宋体" w:cs="宋体"/>
          <w:color w:val="000"/>
          <w:sz w:val="28"/>
          <w:szCs w:val="28"/>
        </w:rPr>
        <w:t xml:space="preserve">温泉保健区：广东省海拔最高的高山森林温泉，温泉区建有各类型温泉池20多个，可提供保健、擦修、日光浴和药浴等配套服务。</w:t>
      </w:r>
    </w:p>
    <w:p>
      <w:pPr>
        <w:ind w:left="0" w:right="0" w:firstLine="560"/>
        <w:spacing w:before="450" w:after="450" w:line="312" w:lineRule="auto"/>
      </w:pPr>
      <w:r>
        <w:rPr>
          <w:rFonts w:ascii="宋体" w:hAnsi="宋体" w:eastAsia="宋体" w:cs="宋体"/>
          <w:color w:val="000"/>
          <w:sz w:val="28"/>
          <w:szCs w:val="28"/>
        </w:rPr>
        <w:t xml:space="preserve">绿色隧道及负离子品氧区--天泉瀑布观赏区。原始森林茂密，溪流四季不断，深潭瀑布众多，珍稀植物繁多，每立方厘米负离子含量10.5万个，被誉为\"天然氧吧\"。区内游客可动手采摘灵芝、木耳、蘑菇。接受大自然恩赐给人们的天然绿色食品。</w:t>
      </w:r>
    </w:p>
    <w:p>
      <w:pPr>
        <w:ind w:left="0" w:right="0" w:firstLine="560"/>
        <w:spacing w:before="450" w:after="450" w:line="312" w:lineRule="auto"/>
      </w:pPr>
      <w:r>
        <w:rPr>
          <w:rFonts w:ascii="宋体" w:hAnsi="宋体" w:eastAsia="宋体" w:cs="宋体"/>
          <w:color w:val="000"/>
          <w:sz w:val="28"/>
          <w:szCs w:val="28"/>
        </w:rPr>
        <w:t xml:space="preserve">峡谷漂流区：广东省海拔最高的峡谷漂流，漂流全长5.5公里，落差高达80米，惊险、刺激、浪漫，体会亲近大自然之乐趣。</w:t>
      </w:r>
    </w:p>
    <w:p>
      <w:pPr>
        <w:ind w:left="0" w:right="0" w:firstLine="560"/>
        <w:spacing w:before="450" w:after="450" w:line="312" w:lineRule="auto"/>
      </w:pPr>
      <w:r>
        <w:rPr>
          <w:rFonts w:ascii="宋体" w:hAnsi="宋体" w:eastAsia="宋体" w:cs="宋体"/>
          <w:color w:val="000"/>
          <w:sz w:val="28"/>
          <w:szCs w:val="28"/>
        </w:rPr>
        <w:t xml:space="preserve">绳索飞渡区：在森林、峡谷中飞翔，挑战自我、拥抱大自然，充分感受\"海阔凭鱼跃，天高任鸟飞\"的独特感受。</w:t>
      </w:r>
    </w:p>
    <w:p>
      <w:pPr>
        <w:ind w:left="0" w:right="0" w:firstLine="560"/>
        <w:spacing w:before="450" w:after="450" w:line="312" w:lineRule="auto"/>
      </w:pPr>
      <w:r>
        <w:rPr>
          <w:rFonts w:ascii="宋体" w:hAnsi="宋体" w:eastAsia="宋体" w:cs="宋体"/>
          <w:color w:val="000"/>
          <w:sz w:val="28"/>
          <w:szCs w:val="28"/>
        </w:rPr>
        <w:t xml:space="preserve">峡谷探险、溯溪区：是自然探险、挑战自然的自由天地。区内沿途山路崎岖，藤蔓攀附，傍陡峭石壁盘旋而下，满眼葱绿的植被，银瀑布碧潭相映。</w:t>
      </w:r>
    </w:p>
    <w:p>
      <w:pPr>
        <w:ind w:left="0" w:right="0" w:firstLine="560"/>
        <w:spacing w:before="450" w:after="450" w:line="312" w:lineRule="auto"/>
      </w:pPr>
      <w:r>
        <w:rPr>
          <w:rFonts w:ascii="宋体" w:hAnsi="宋体" w:eastAsia="宋体" w:cs="宋体"/>
          <w:color w:val="000"/>
          <w:sz w:val="28"/>
          <w:szCs w:val="28"/>
        </w:rPr>
        <w:t xml:space="preserve">篝火晚会区：每当夜幕降临时，区内篝火熊熊燃起，围坐篝火四周，观赏瑶族风情舞蹈，同瑶族山腰妹一起载歌载舞，并准备有各种融观众一起参与的游戏节目，必将使您度过一个难忘的夜晚。</w:t>
      </w:r>
    </w:p>
    <w:p>
      <w:pPr>
        <w:ind w:left="0" w:right="0" w:firstLine="560"/>
        <w:spacing w:before="450" w:after="450" w:line="312" w:lineRule="auto"/>
      </w:pPr>
      <w:r>
        <w:rPr>
          <w:rFonts w:ascii="宋体" w:hAnsi="宋体" w:eastAsia="宋体" w:cs="宋体"/>
          <w:color w:val="000"/>
          <w:sz w:val="28"/>
          <w:szCs w:val="28"/>
        </w:rPr>
        <w:t xml:space="preserve">民族村寨游览区--太平洞瑶寨。位于山峰的半山腰处，这里远离尘嚣，稻花飘香，鱼儿戏萍，篱笆、女人和狗，演绎着别样的风情;祠堂、老屋和犁构成了别致的风景线，游客可自由体验瑶族民俗风情的写意。</w:t>
      </w:r>
    </w:p>
    <w:p>
      <w:pPr>
        <w:ind w:left="0" w:right="0" w:firstLine="560"/>
        <w:spacing w:before="450" w:after="450" w:line="312" w:lineRule="auto"/>
      </w:pPr>
      <w:r>
        <w:rPr>
          <w:rFonts w:ascii="宋体" w:hAnsi="宋体" w:eastAsia="宋体" w:cs="宋体"/>
          <w:color w:val="000"/>
          <w:sz w:val="28"/>
          <w:szCs w:val="28"/>
        </w:rPr>
        <w:t xml:space="preserve">幽雅住宿区：天泉度假村共建有各类客房近200间，其中14栋是浪漫风情、依山而建的西班牙式别墅，别墅房间装修豪华，设有独立温泉池。还有具有浓郁瑶族特色的瑶家风情吊脚楼式木屋别墅，别墅风格独特，装修布局合理，入住其中可充分感受瑶族民居的奇特之处。</w:t>
      </w:r>
    </w:p>
    <w:p>
      <w:pPr>
        <w:ind w:left="0" w:right="0" w:firstLine="560"/>
        <w:spacing w:before="450" w:after="450" w:line="312" w:lineRule="auto"/>
      </w:pPr>
      <w:r>
        <w:rPr>
          <w:rFonts w:ascii="宋体" w:hAnsi="宋体" w:eastAsia="宋体" w:cs="宋体"/>
          <w:color w:val="000"/>
          <w:sz w:val="28"/>
          <w:szCs w:val="28"/>
        </w:rPr>
        <w:t xml:space="preserve">特色餐饮区：天泉度假村中餐厅共有餐位近300个，餐饮突出的是\"吃粗、吃补、吃土\"的特色。</w:t>
      </w:r>
    </w:p>
    <w:p>
      <w:pPr>
        <w:ind w:left="0" w:right="0" w:firstLine="560"/>
        <w:spacing w:before="450" w:after="450" w:line="312" w:lineRule="auto"/>
      </w:pPr>
      <w:r>
        <w:rPr>
          <w:rFonts w:ascii="宋体" w:hAnsi="宋体" w:eastAsia="宋体" w:cs="宋体"/>
          <w:color w:val="000"/>
          <w:sz w:val="28"/>
          <w:szCs w:val="28"/>
        </w:rPr>
        <w:t xml:space="preserve">除以上特色外，度假村还设有夜总会、多功能会议室等配套设施，是您\"感受自然、轻松度假、浪漫休闲\"的好去处。</w:t>
      </w:r>
    </w:p>
    <w:p>
      <w:pPr>
        <w:ind w:left="0" w:right="0" w:firstLine="560"/>
        <w:spacing w:before="450" w:after="450" w:line="312" w:lineRule="auto"/>
      </w:pPr>
      <w:r>
        <w:rPr>
          <w:rFonts w:ascii="黑体" w:hAnsi="黑体" w:eastAsia="黑体" w:cs="黑体"/>
          <w:color w:val="000000"/>
          <w:sz w:val="36"/>
          <w:szCs w:val="36"/>
          <w:b w:val="1"/>
          <w:bCs w:val="1"/>
        </w:rPr>
        <w:t xml:space="preserve">有关广东锦绣中华民俗村导游词如何写四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你们好，欢迎你们来到中山旅游，我是你们的导游。</w:t>
      </w:r>
    </w:p>
    <w:p>
      <w:pPr>
        <w:ind w:left="0" w:right="0" w:firstLine="560"/>
        <w:spacing w:before="450" w:after="450" w:line="312" w:lineRule="auto"/>
      </w:pPr>
      <w:r>
        <w:rPr>
          <w:rFonts w:ascii="宋体" w:hAnsi="宋体" w:eastAsia="宋体" w:cs="宋体"/>
          <w:color w:val="000"/>
          <w:sz w:val="28"/>
          <w:szCs w:val="28"/>
        </w:rPr>
        <w:t xml:space="preserve">孙中山故居纪念馆位于广东省中山市翠亨村，南、北、西三面环山，东临珠江口，距中山市城区20公里，距广州城区90公里，距澳门30公里，隔珠江口与深圳、香港相望。本馆成立于1956年，目前管理范围20万平方米，从业人员135人，现为国家一级博物馆、国家aaaa级旅游景区。 根据国际博物馆协会(icom)和国家文物主管部门关于博物馆征集收藏、展示教育、科学研究的职能定位和本馆业务情况，经上级批准，本馆目前有三个机构名称:\"孙中山故居纪念馆\"、\"中山市民俗博物馆\"、\"中山市孙中山研究所\"。 \"中山市民俗博物馆\"开展对翠亨村以及珠江三角洲地区民俗文化研究、民俗文物收藏、民居与民俗风情展示，抢救与保护民俗文物、民俗文化，并以此保护和烘托孙中山及其故居的历史文化氛围。 \"中山市孙中山研究所\"主要业务包括:1、孙中山出生成长的社会环境(含珠江三角洲民俗)研究;2、孙中山生平经历研究;3、孙中山的家世、亲属与后裔研究;4、孙中山与其同时代(特别是香山籍)人物研究;5、孙中山相关文物研究;6、孙中山思想研究;7、相关的博物馆业务和观众服务项目研究;8、相关科研组织工作。</w:t>
      </w:r>
    </w:p>
    <w:p>
      <w:pPr>
        <w:ind w:left="0" w:right="0" w:firstLine="560"/>
        <w:spacing w:before="450" w:after="450" w:line="312" w:lineRule="auto"/>
      </w:pPr>
      <w:r>
        <w:rPr>
          <w:rFonts w:ascii="宋体" w:hAnsi="宋体" w:eastAsia="宋体" w:cs="宋体"/>
          <w:color w:val="000"/>
          <w:sz w:val="28"/>
          <w:szCs w:val="28"/>
        </w:rPr>
        <w:t xml:space="preserve">纪念馆坚持\"保护文物及其环境求发展\"的宗旨，坚持\"有特色才有生命力\"的理念，坚持\"守旧\"——守护价值、守护记忆、守护历史文化，并以现代管理理念及技术手段开展业务和实施管理工作，积极创新。自20xx年2月起导入iso9001质量管理和iso14001环境管理体系，以现代系统理论和国际公认的标准体系实施对博物馆业务、文物环境、自然生态的科学管理。</w:t>
      </w:r>
    </w:p>
    <w:p>
      <w:pPr>
        <w:ind w:left="0" w:right="0" w:firstLine="560"/>
        <w:spacing w:before="450" w:after="450" w:line="312" w:lineRule="auto"/>
      </w:pPr>
      <w:r>
        <w:rPr>
          <w:rFonts w:ascii="宋体" w:hAnsi="宋体" w:eastAsia="宋体" w:cs="宋体"/>
          <w:color w:val="000"/>
          <w:sz w:val="28"/>
          <w:szCs w:val="28"/>
        </w:rPr>
        <w:t xml:space="preserve">纪念馆的展示体系坚持以\"孙中山及其成长的社会环境\"为主题，依托中国历史文化名村——翠亨村，兼具历史纪念性和民俗性，物质文化遗产与非物质文化遗产相结合，构成立体多元、与观众互动、独具特色和丰富内涵的展示体系，具备了现代生态博物馆的基本要素。</w:t>
      </w:r>
    </w:p>
    <w:p>
      <w:pPr>
        <w:ind w:left="0" w:right="0" w:firstLine="560"/>
        <w:spacing w:before="450" w:after="450" w:line="312" w:lineRule="auto"/>
      </w:pPr>
      <w:r>
        <w:rPr>
          <w:rFonts w:ascii="宋体" w:hAnsi="宋体" w:eastAsia="宋体" w:cs="宋体"/>
          <w:color w:val="000"/>
          <w:sz w:val="28"/>
          <w:szCs w:val="28"/>
        </w:rPr>
        <w:t xml:space="preserve">中山市民俗博物馆组建于1998年12月28日，是一所以孙中山纪念馆为依托，以保护中山民俗文物、弘扬民俗文化为己任，展览与示范相结合的新型博物馆，开馆以来深受专家和观众的好评。</w:t>
      </w:r>
    </w:p>
    <w:p>
      <w:pPr>
        <w:ind w:left="0" w:right="0" w:firstLine="560"/>
        <w:spacing w:before="450" w:after="450" w:line="312" w:lineRule="auto"/>
      </w:pPr>
      <w:r>
        <w:rPr>
          <w:rFonts w:ascii="宋体" w:hAnsi="宋体" w:eastAsia="宋体" w:cs="宋体"/>
          <w:color w:val="000"/>
          <w:sz w:val="28"/>
          <w:szCs w:val="28"/>
        </w:rPr>
        <w:t xml:space="preserve">民俗博物馆分为两大部分，一是民居展示区，它分为民居展和民俗展两部分，以文物展示为主，使参观者能身历其境，对孙中山成长初期的社会状况和风土民情有直观的认识。农业展示区则以文物展示与耕作示范相结合为特色，知识性、历史感并重，对青少年一代特别有吸引力。</w:t>
      </w:r>
    </w:p>
    <w:p>
      <w:pPr>
        <w:ind w:left="0" w:right="0" w:firstLine="560"/>
        <w:spacing w:before="450" w:after="450" w:line="312" w:lineRule="auto"/>
      </w:pPr>
      <w:r>
        <w:rPr>
          <w:rFonts w:ascii="宋体" w:hAnsi="宋体" w:eastAsia="宋体" w:cs="宋体"/>
          <w:color w:val="000"/>
          <w:sz w:val="28"/>
          <w:szCs w:val="28"/>
        </w:rPr>
        <w:t xml:space="preserve">中山市民俗博物馆的建立，不但为民俗文物的保护作了大量的工作，也为观众带来了一次别开生面的奇妙旅程，使孙中山故居纪念馆的展览陈列更丰富、更立体。</w:t>
      </w:r>
    </w:p>
    <w:p>
      <w:pPr>
        <w:ind w:left="0" w:right="0" w:firstLine="560"/>
        <w:spacing w:before="450" w:after="450" w:line="312" w:lineRule="auto"/>
      </w:pPr>
      <w:r>
        <w:rPr>
          <w:rFonts w:ascii="宋体" w:hAnsi="宋体" w:eastAsia="宋体" w:cs="宋体"/>
          <w:color w:val="000"/>
          <w:sz w:val="28"/>
          <w:szCs w:val="28"/>
        </w:rPr>
        <w:t xml:space="preserve">孙中山故居纪念馆位于广东省中山市翠亨村，是以翠亨村孙中山故居为主体的纪念性博物馆，建立于1956年11月，其主体陈列有孙中山故居、孙中山生平事迹展览和翠亨民居展览等。该馆行政隶属中山市文化广电新闻出版局。20xx年5月，被国家文物局公布为首批国家一级博物馆。</w:t>
      </w:r>
    </w:p>
    <w:p>
      <w:pPr>
        <w:ind w:left="0" w:right="0" w:firstLine="560"/>
        <w:spacing w:before="450" w:after="450" w:line="312" w:lineRule="auto"/>
      </w:pPr>
      <w:r>
        <w:rPr>
          <w:rFonts w:ascii="宋体" w:hAnsi="宋体" w:eastAsia="宋体" w:cs="宋体"/>
          <w:color w:val="000"/>
          <w:sz w:val="28"/>
          <w:szCs w:val="28"/>
        </w:rPr>
        <w:t xml:space="preserve">孙中山故居是中山市唯一的全国重点文物保护单位，它位于南朗镇翠亨村，座东北向西南，占地面积500平方米，建筑面积340平方米，是孙中山长兄孙眉于1892年从檀香山汇款回来由孙中山主持建成的。 孙中山故居是一幢砖木结构、中西结合的两层楼房，并设有一道围墙环绕着庭院。围墙正门外南侧有“全国重点文物保护单位孙中山故居”石刻牌匾。故居正门南侧有宋庆龄手书的“孙中山故居”木刻牌匾。孙中山故居外表仿照西方建筑。楼房上层各有七个赭红色装饰性的拱门。屋檐正中饰有光环的灰雕，环下雕绘一只口衔钱环的飞鹰。楼房内部设计用中国传统的建筑形式，中间是正厅，左右分两个耳房，四壁砖墙呈砖灰色勾出白色间线，窗户在正梁下对开。该建筑物门多，窗多，通道多。居屋内前后左右均有门通向街外，左旋右转，均可回到原来的起步点。正门上有一副对联：“一椽得所，五桂安居。”是楼宇落成后孙中山亲笔撰写的。庭院右边设有一口水井，水井的周围(约32平方米)是孙中山诞生时的旧房所在地。1866年11月12日，孙中山诞生于此。 故居正厅摆设是孙中山亲自布置的。1883年，他从檀香山带两盏煤油灯回来，放置在条台上。后座是孙中山母亲卧室，正厅南侧为孙中山的大哥孙眉与夫人谭氏的卧室。北边耳房是孙中山与元配夫人卢慕贞的卧室，当年所用的大木床、梳妆台和凳等仍旧摆放着。1892～1895年和1920xx年，孙中山都曾在此住过。二楼南边，是孙中山的书房，墙上挂着孙中山17岁时的照片。室内有孙中山日常使用过的书桌、台椅、铁床。1893年冬，孙中山曾在此书房研读古今书籍，探索救国救民真理，并曾在这里草拟《上李鸿章书》，提出“人能尽其才、地能尽其利、物能尽其用、货能畅其流”的主张。1895年与陆皓东在此书房商讨救国方略，还曾在这里为乡亲治病。 故居庭院南边，栽植一株酸子树，是孙中山1883年从檀香山带回来种子亲手栽种的，生势茁壮茂盛，北边是砖砌的花台。 在故居周围还有孙中山青少年时活动过的遗迹。孙中山7至12岁时，常与他姐姐妙茜在金槟榔山打柴。山腰古井是他经常挑水回家的水井，孙中山也常在山下兰溪的溪间捉鱼游泳。 故居庭院前的大榕树，是他童年时代常常听参加过太平军的冯观爽老人讲述太平天国将领反清故事的地方。[2-3] 据悉，孙中山故居项目总投资约130亿元，通过对核心景区孙中山故居的打造，建设一个集现代与历史的国际休闲度假旅游名镇，计划在3年至5年内创建国家5a级旅游景区。辛亥革命纪念公园占地19.8亩，总投资约3932万元，目前已竣工。</w:t>
      </w:r>
    </w:p>
    <w:p>
      <w:pPr>
        <w:ind w:left="0" w:right="0" w:firstLine="560"/>
        <w:spacing w:before="450" w:after="450" w:line="312" w:lineRule="auto"/>
      </w:pPr>
      <w:r>
        <w:rPr>
          <w:rFonts w:ascii="黑体" w:hAnsi="黑体" w:eastAsia="黑体" w:cs="黑体"/>
          <w:color w:val="000000"/>
          <w:sz w:val="36"/>
          <w:szCs w:val="36"/>
          <w:b w:val="1"/>
          <w:bCs w:val="1"/>
        </w:rPr>
        <w:t xml:space="preserve">有关广东锦绣中华民俗村导游词如何写五</w:t>
      </w:r>
    </w:p>
    <w:p>
      <w:pPr>
        <w:ind w:left="0" w:right="0" w:firstLine="560"/>
        <w:spacing w:before="450" w:after="450" w:line="312" w:lineRule="auto"/>
      </w:pPr>
      <w:r>
        <w:rPr>
          <w:rFonts w:ascii="宋体" w:hAnsi="宋体" w:eastAsia="宋体" w:cs="宋体"/>
          <w:color w:val="000"/>
          <w:sz w:val="28"/>
          <w:szCs w:val="28"/>
        </w:rPr>
        <w:t xml:space="preserve">肇庆七星岩位于肇庆市区北约4公里处，景区由五湖、六岗、七岩、八洞组成，面积8.23平方公里，湖中有山，山中有洞，洞中有河，景在城中不见城，美如人间仙景。七星岩以喀斯特溶岩地貌的岩峰、湖泊景观为主要特色，七座排列如北斗七星的石灰岩岩峰巧布在面积达6.3平方公里的湖面上，20余公里长的湖堤把湖面分割成五大湖，风光旖旎。被誉为\"人间仙境\"、\"岭南第一奇观\"。国家级文物保护单位七星岩摩崖石刻是南中国保存得最多最集中的摩崖石刻群，所以取名为七星岩。</w:t>
      </w:r>
    </w:p>
    <w:p>
      <w:pPr>
        <w:ind w:left="0" w:right="0" w:firstLine="560"/>
        <w:spacing w:before="450" w:after="450" w:line="312" w:lineRule="auto"/>
      </w:pPr>
      <w:r>
        <w:rPr>
          <w:rFonts w:ascii="宋体" w:hAnsi="宋体" w:eastAsia="宋体" w:cs="宋体"/>
          <w:color w:val="000"/>
          <w:sz w:val="28"/>
          <w:szCs w:val="28"/>
        </w:rPr>
        <w:t xml:space="preserve">七星岩原是由西江古河道形成的沥湖，主体由阆风岩、玉屏岩、石室岩、天柱岩、蟾蜍岩、仙掌岩、阿坡岩七座石灰岩山峰组成，排列如北斗七星般撒落在碧波如镜的近600公顷湖面上，20多公里长的林荫湖堤，如绿色带飘般把仙女湖、中心湖、波海湖、青莲湖和里湖连结在一起，湖光山色，绰约多姿。</w:t>
      </w:r>
    </w:p>
    <w:p>
      <w:pPr>
        <w:ind w:left="0" w:right="0" w:firstLine="560"/>
        <w:spacing w:before="450" w:after="450" w:line="312" w:lineRule="auto"/>
      </w:pPr>
      <w:r>
        <w:rPr>
          <w:rFonts w:ascii="宋体" w:hAnsi="宋体" w:eastAsia="宋体" w:cs="宋体"/>
          <w:color w:val="000"/>
          <w:sz w:val="28"/>
          <w:szCs w:val="28"/>
        </w:rPr>
        <w:t xml:space="preserve">七星岩历史悠久</w:t>
      </w:r>
    </w:p>
    <w:p>
      <w:pPr>
        <w:ind w:left="0" w:right="0" w:firstLine="560"/>
        <w:spacing w:before="450" w:after="450" w:line="312" w:lineRule="auto"/>
      </w:pPr>
      <w:r>
        <w:rPr>
          <w:rFonts w:ascii="宋体" w:hAnsi="宋体" w:eastAsia="宋体" w:cs="宋体"/>
          <w:color w:val="000"/>
          <w:sz w:val="28"/>
          <w:szCs w:val="28"/>
        </w:rPr>
        <w:t xml:space="preserve">早在晋代已有文字记载。唐朝文章家、书法家李邕(北海)曾慕名来游，写下了著名 七星岩风光的《端州石室记》，镌刻在石室洞口石壁上。叶剑英元帅于一九六四年四月游览七星岩期间曾写七绝一首：“借得西湖水一圜，更移阳朔七堆山;堤边添上丝丝柳，画幅长留天地间。”七星岩旖旎多姿，集“桂林之同，杭州之水”于一地，自古以来就有“峰险、石异、洞奇、庙古”之说，重点游览区有“七岩、八洞、五湖、六岗”，可供观赏之景点达80余处。天柱岩最高，海拔117米;龙岩洞最奇，洞中有洞，有“千年诗廊”之美誉;石峒古庙最古，洞中有庙。</w:t>
      </w:r>
    </w:p>
    <w:p>
      <w:pPr>
        <w:ind w:left="0" w:right="0" w:firstLine="560"/>
        <w:spacing w:before="450" w:after="450" w:line="312" w:lineRule="auto"/>
      </w:pPr>
      <w:r>
        <w:rPr>
          <w:rFonts w:ascii="宋体" w:hAnsi="宋体" w:eastAsia="宋体" w:cs="宋体"/>
          <w:color w:val="000"/>
          <w:sz w:val="28"/>
          <w:szCs w:val="28"/>
        </w:rPr>
        <w:t xml:space="preserve">门 票：60元(部分景点需另外收费)</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肇庆市委、市政府于一九九七年底先后投资1500万元，在七星岩景区内的六个小岛、七座山岩，八公里长的湖堤上安装了环湖园林路灯560盏、1000瓦的射灯、彩色泛光灯250盏及3000米的彩虹管，运用目前最先进的第三代光源的变化多姿。以不同的颜色交错投射到景物上，勾画出七星岩景区内神秘幽雅的堤岸、小桥，花木，岩山与湖水交相辉映，使夜幕下的七星岩更加绚丽多彩;同时开辟了星湖夜游项目，为广大市民和游客在夜色中游湖观光提供了一个美丽的环境 ，再造出“第二星湖”。</w:t>
      </w:r>
    </w:p>
    <w:p>
      <w:pPr>
        <w:ind w:left="0" w:right="0" w:firstLine="560"/>
        <w:spacing w:before="450" w:after="450" w:line="312" w:lineRule="auto"/>
      </w:pPr>
      <w:r>
        <w:rPr>
          <w:rFonts w:ascii="宋体" w:hAnsi="宋体" w:eastAsia="宋体" w:cs="宋体"/>
          <w:color w:val="000"/>
          <w:sz w:val="28"/>
          <w:szCs w:val="28"/>
        </w:rPr>
        <w:t xml:space="preserve">近年来，增加了许多新的景点，如牌坊文化广场，每当夜幕降临，霓虹闪耀，游人如鲫，全国目前最大的露天音乐喷泉启动之时，七星岩牌坊广场更显得壮观，每逢周末或节假日，这里还可以欣赏一台台丰富多彩的文艺节目，真是令人如醉如痴。位于星岩东面的仙女湖，每当太阳西下，还可以观赏到天然奇观--卧佛吞日。在仙女湖与星岩之间湖面上新建的佛教大观园--东方禅林，也可以领略到禅的奥秘。最近，新开挖了3公里长的\"禾花水道\"，使星湖景区的游览面积比原来增加了五倍，并使得陆上景点与水上景观浑然一体。如果你坐在游船上环湖游览，你会有一种新的感受。</w:t>
      </w:r>
    </w:p>
    <w:p>
      <w:pPr>
        <w:ind w:left="0" w:right="0" w:firstLine="560"/>
        <w:spacing w:before="450" w:after="450" w:line="312" w:lineRule="auto"/>
      </w:pPr>
      <w:r>
        <w:rPr>
          <w:rFonts w:ascii="宋体" w:hAnsi="宋体" w:eastAsia="宋体" w:cs="宋体"/>
          <w:color w:val="000"/>
          <w:sz w:val="28"/>
          <w:szCs w:val="28"/>
        </w:rPr>
        <w:t xml:space="preserve">七星岩牌坊</w:t>
      </w:r>
    </w:p>
    <w:p>
      <w:pPr>
        <w:ind w:left="0" w:right="0" w:firstLine="560"/>
        <w:spacing w:before="450" w:after="450" w:line="312" w:lineRule="auto"/>
      </w:pPr>
      <w:r>
        <w:rPr>
          <w:rFonts w:ascii="宋体" w:hAnsi="宋体" w:eastAsia="宋体" w:cs="宋体"/>
          <w:color w:val="000"/>
          <w:sz w:val="28"/>
          <w:szCs w:val="28"/>
        </w:rPr>
        <w:t xml:space="preserve">位于景区中心湖南部，1959年落成，钢筋混凝土仿古建筑，高12米，宽17.5米，四柱三间，柱础花篮形，四根大圆柱饰以朱红，仿歇山顶，上盖琉璃瓦，中门上方镶嵌着朱德于1959年手书的“七星岩”三个大字，为肇庆的重要标志物。牌坊北侧有广场，面积2.83万平方米，是集娱乐、休闲、观赏、购物于一体的活动中心和大型公共活动场所。广场有广东最大的音乐喷泉，广场文化在省内颇有名气，周末游客可在此免费观赏文艺演出。</w:t>
      </w:r>
    </w:p>
    <w:p>
      <w:pPr>
        <w:ind w:left="0" w:right="0" w:firstLine="560"/>
        <w:spacing w:before="450" w:after="450" w:line="312" w:lineRule="auto"/>
      </w:pPr>
      <w:r>
        <w:rPr>
          <w:rFonts w:ascii="宋体" w:hAnsi="宋体" w:eastAsia="宋体" w:cs="宋体"/>
          <w:color w:val="000"/>
          <w:sz w:val="28"/>
          <w:szCs w:val="28"/>
        </w:rPr>
        <w:t xml:space="preserve">七星岩摩崖石刻</w:t>
      </w:r>
    </w:p>
    <w:p>
      <w:pPr>
        <w:ind w:left="0" w:right="0" w:firstLine="560"/>
        <w:spacing w:before="450" w:after="450" w:line="312" w:lineRule="auto"/>
      </w:pPr>
      <w:r>
        <w:rPr>
          <w:rFonts w:ascii="宋体" w:hAnsi="宋体" w:eastAsia="宋体" w:cs="宋体"/>
          <w:color w:val="000"/>
          <w:sz w:val="28"/>
          <w:szCs w:val="28"/>
        </w:rPr>
        <w:t xml:space="preserve">位于景区中心，共有531题，其中石室洞有333题，是广东省保存最多、最集中 七星岩外拍的石刻群，1957年就列为省级重点文物保护单位。广东石刻以唐为贵，七星岩就有唐刻4题。石刻以汉字为主，还有藏文和西班牙文。汉字各种书体俱全，以楷书为最，行书次之，其中唐代李北海正楷《端州石室记》是七星岩摩崖石刻的珍品。石刻群文体有诗、词、歌、赋、对联、题记，其中诗有252首，陈毅元帅撰诗称之为“千年诗廊”。</w:t>
      </w:r>
    </w:p>
    <w:p>
      <w:pPr>
        <w:ind w:left="0" w:right="0" w:firstLine="560"/>
        <w:spacing w:before="450" w:after="450" w:line="312" w:lineRule="auto"/>
      </w:pPr>
      <w:r>
        <w:rPr>
          <w:rFonts w:ascii="宋体" w:hAnsi="宋体" w:eastAsia="宋体" w:cs="宋体"/>
          <w:color w:val="000"/>
          <w:sz w:val="28"/>
          <w:szCs w:val="28"/>
        </w:rPr>
        <w:t xml:space="preserve">石室洞</w:t>
      </w:r>
    </w:p>
    <w:p>
      <w:pPr>
        <w:ind w:left="0" w:right="0" w:firstLine="560"/>
        <w:spacing w:before="450" w:after="450" w:line="312" w:lineRule="auto"/>
      </w:pPr>
      <w:r>
        <w:rPr>
          <w:rFonts w:ascii="宋体" w:hAnsi="宋体" w:eastAsia="宋体" w:cs="宋体"/>
          <w:color w:val="000"/>
          <w:sz w:val="28"/>
          <w:szCs w:val="28"/>
        </w:rPr>
        <w:t xml:space="preserve">由龙岩洞、碧霞洞和莲花洞组成，龙岩洞以小艇导游，后两洞可步行参观。石室洞是七星岩开辟最早、景物最多的溶洞。穹隆高大，千姿百态，如梦如幻的景观，令历代文人骚客陶醉，并留下赞美的诗篇。洞中存各种文体石刻333题，可见石室洞在七星岩风景区中是何等的注目。</w:t>
      </w:r>
    </w:p>
    <w:p>
      <w:pPr>
        <w:ind w:left="0" w:right="0" w:firstLine="560"/>
        <w:spacing w:before="450" w:after="450" w:line="312" w:lineRule="auto"/>
      </w:pPr>
      <w:r>
        <w:rPr>
          <w:rFonts w:ascii="宋体" w:hAnsi="宋体" w:eastAsia="宋体" w:cs="宋体"/>
          <w:color w:val="000"/>
          <w:sz w:val="28"/>
          <w:szCs w:val="28"/>
        </w:rPr>
        <w:t xml:space="preserve">石峒古庙</w:t>
      </w:r>
    </w:p>
    <w:p>
      <w:pPr>
        <w:ind w:left="0" w:right="0" w:firstLine="560"/>
        <w:spacing w:before="450" w:after="450" w:line="312" w:lineRule="auto"/>
      </w:pPr>
      <w:r>
        <w:rPr>
          <w:rFonts w:ascii="宋体" w:hAnsi="宋体" w:eastAsia="宋体" w:cs="宋体"/>
          <w:color w:val="000"/>
          <w:sz w:val="28"/>
          <w:szCs w:val="28"/>
        </w:rPr>
        <w:t xml:space="preserve">位于七星岩东北部，仙女湖游览区内。始建于唐初，明万历十三年(1585)重建，清嘉庆三年 (1798)、道光二十二年(1842)重修，古庙置于岩洞中而得名。庙中供奉附近百姓的神，称周氏神。因传说庙中石钟乳有一小洞曾流出白米，故有俗称“出米洞”。</w:t>
      </w:r>
    </w:p>
    <w:p>
      <w:pPr>
        <w:ind w:left="0" w:right="0" w:firstLine="560"/>
        <w:spacing w:before="450" w:after="450" w:line="312" w:lineRule="auto"/>
      </w:pPr>
      <w:r>
        <w:rPr>
          <w:rFonts w:ascii="宋体" w:hAnsi="宋体" w:eastAsia="宋体" w:cs="宋体"/>
          <w:color w:val="000"/>
          <w:sz w:val="28"/>
          <w:szCs w:val="28"/>
        </w:rPr>
        <w:t xml:space="preserve">莲湖泛舟</w:t>
      </w:r>
    </w:p>
    <w:p>
      <w:pPr>
        <w:ind w:left="0" w:right="0" w:firstLine="560"/>
        <w:spacing w:before="450" w:after="450" w:line="312" w:lineRule="auto"/>
      </w:pPr>
      <w:r>
        <w:rPr>
          <w:rFonts w:ascii="宋体" w:hAnsi="宋体" w:eastAsia="宋体" w:cs="宋体"/>
          <w:color w:val="000"/>
          <w:sz w:val="28"/>
          <w:szCs w:val="28"/>
        </w:rPr>
        <w:t xml:space="preserve">最佳观赏点在红莲桥南风情码头处。</w:t>
      </w:r>
    </w:p>
    <w:p>
      <w:pPr>
        <w:ind w:left="0" w:right="0" w:firstLine="560"/>
        <w:spacing w:before="450" w:after="450" w:line="312" w:lineRule="auto"/>
      </w:pPr>
      <w:r>
        <w:rPr>
          <w:rFonts w:ascii="宋体" w:hAnsi="宋体" w:eastAsia="宋体" w:cs="宋体"/>
          <w:color w:val="000"/>
          <w:sz w:val="28"/>
          <w:szCs w:val="28"/>
        </w:rPr>
        <w:t xml:space="preserve">[1]此处设有竹排、摇橹木船、电瓶船等，船在水中行，景色两岸走，如在画中游，休闲舒适、快意悠悠。自古有云：“不乘舟游湖，不知湖光之胜，枉来星岩。”</w:t>
      </w:r>
    </w:p>
    <w:p>
      <w:pPr>
        <w:ind w:left="0" w:right="0" w:firstLine="560"/>
        <w:spacing w:before="450" w:after="450" w:line="312" w:lineRule="auto"/>
      </w:pPr>
      <w:r>
        <w:rPr>
          <w:rFonts w:ascii="宋体" w:hAnsi="宋体" w:eastAsia="宋体" w:cs="宋体"/>
          <w:color w:val="000"/>
          <w:sz w:val="28"/>
          <w:szCs w:val="28"/>
        </w:rPr>
        <w:t xml:space="preserve">肇庆的特产</w:t>
      </w:r>
    </w:p>
    <w:p>
      <w:pPr>
        <w:ind w:left="0" w:right="0" w:firstLine="560"/>
        <w:spacing w:before="450" w:after="450" w:line="312" w:lineRule="auto"/>
      </w:pPr>
      <w:r>
        <w:rPr>
          <w:rFonts w:ascii="宋体" w:hAnsi="宋体" w:eastAsia="宋体" w:cs="宋体"/>
          <w:color w:val="000"/>
          <w:sz w:val="28"/>
          <w:szCs w:val="28"/>
        </w:rPr>
        <w:t xml:space="preserve">肇庆裹蒸，是粽子的一种，用糯米、绿豆、肥猪肉，再加入适量的精盐、曲酒、花生油、白芝麻、五香粉等配料精制而成。肇庆裹蒸用肇庆特产冬叶包制，呈枕头状或四角山包形。包制肇庆裹蒸的主要原料糯、绿豆和肥猪肉，其比例为10：6：4，包制好、未经蒸煮的裹蒸一般一只约0.5 公斤。包制好的半成品要置于大缸中用猛火蒸煮8小时，边蒸煮边加入大量的清水，直至糯米、绿豆和肥猪肉溶化为止。目前，市面上个别店铺节日期间制作的肇庆裹蒸，除用糯米、绿豆、肥猪肉外，还在其中加入冬菇、鸡蛋、腊肠等。这种裹蒸被称之为肇庆特种裹蒸王。肇庆裹蒸香气横溢，入口溶化，甘香，是当地居民欢度春节的传统食品。</w:t>
      </w:r>
    </w:p>
    <w:p>
      <w:pPr>
        <w:ind w:left="0" w:right="0" w:firstLine="560"/>
        <w:spacing w:before="450" w:after="450" w:line="312" w:lineRule="auto"/>
      </w:pPr>
      <w:r>
        <w:rPr>
          <w:rFonts w:ascii="宋体" w:hAnsi="宋体" w:eastAsia="宋体" w:cs="宋体"/>
          <w:color w:val="000"/>
          <w:sz w:val="28"/>
          <w:szCs w:val="28"/>
        </w:rPr>
        <w:t xml:space="preserve">紫背天葵，名丹叶、散血子，是夏季清凉饮料中的佳品。 紫背天葵属秋海棠科，是一种矮小的草本植物，长在阴暗湿润的山崖上，叶面有毛，呈深绿色，叶背紫色。紫背天葵能清热解毒，润燥止咳。用开水冲泡，其色紫红，味微酸，清香可口，若加入少许白糖，其味更佳，能消暑除热，又有解酒之效。</w:t>
      </w:r>
    </w:p>
    <w:p>
      <w:pPr>
        <w:ind w:left="0" w:right="0" w:firstLine="560"/>
        <w:spacing w:before="450" w:after="450" w:line="312" w:lineRule="auto"/>
      </w:pPr>
      <w:r>
        <w:rPr>
          <w:rFonts w:ascii="宋体" w:hAnsi="宋体" w:eastAsia="宋体" w:cs="宋体"/>
          <w:color w:val="000"/>
          <w:sz w:val="28"/>
          <w:szCs w:val="28"/>
        </w:rPr>
        <w:t xml:space="preserve">气候</w:t>
      </w:r>
    </w:p>
    <w:p>
      <w:pPr>
        <w:ind w:left="0" w:right="0" w:firstLine="560"/>
        <w:spacing w:before="450" w:after="450" w:line="312" w:lineRule="auto"/>
      </w:pPr>
      <w:r>
        <w:rPr>
          <w:rFonts w:ascii="宋体" w:hAnsi="宋体" w:eastAsia="宋体" w:cs="宋体"/>
          <w:color w:val="000"/>
          <w:sz w:val="28"/>
          <w:szCs w:val="28"/>
        </w:rPr>
        <w:t xml:space="preserve">御寒避暑的游览胜地，七星岩风景区绿树成荫，凉风习习，年均气温摄氏21.6度，夏日最高月均气温摄氏28.9度 ，冬日最低月均气温13.4度，确是一个御寒避暑的游览胜地。这里最佳旅游季节为七、八、九月和春节期间，最高日达4万人次。</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从广州到肇庆约二小时车程，肇庆火车站前的迎宾大道不远处就是七星岩;肇庆市内有公共汽车，环湖旅游专线车、出租小汽车和交通船都直达景区内。风景区内有公共汽车，环湖旅游专线车、出租小汽车和交通船，旅游、度假、开会都非常方便。</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七星岩-景点历史</w:t>
      </w:r>
    </w:p>
    <w:p>
      <w:pPr>
        <w:ind w:left="0" w:right="0" w:firstLine="560"/>
        <w:spacing w:before="450" w:after="450" w:line="312" w:lineRule="auto"/>
      </w:pPr>
      <w:r>
        <w:rPr>
          <w:rFonts w:ascii="宋体" w:hAnsi="宋体" w:eastAsia="宋体" w:cs="宋体"/>
          <w:color w:val="000"/>
          <w:sz w:val="28"/>
          <w:szCs w:val="28"/>
        </w:rPr>
        <w:t xml:space="preserve">七星岩历史悠久，早在晋代已有文字记载。唐朝文章家、书法家李邕(北海)曾慕名来游，写下了著名的《端州石室记》，镌刻在石室洞口石壁上。</w:t>
      </w:r>
    </w:p>
    <w:p>
      <w:pPr>
        <w:ind w:left="0" w:right="0" w:firstLine="560"/>
        <w:spacing w:before="450" w:after="450" w:line="312" w:lineRule="auto"/>
      </w:pPr>
      <w:r>
        <w:rPr>
          <w:rFonts w:ascii="宋体" w:hAnsi="宋体" w:eastAsia="宋体" w:cs="宋体"/>
          <w:color w:val="000"/>
          <w:sz w:val="28"/>
          <w:szCs w:val="28"/>
        </w:rPr>
        <w:t xml:space="preserve">叶剑英元帅于一九六四年四月游览七星岩期间曾写七绝一首：借得西湖水一圜，更移阳朔七堆山;堤边添上丝丝柳，画幅长留天地间。”七星岩旖旎多姿，集“桂林之同，杭州之水”于一地，自古以来就有“峰险、石异、洞奇、庙古”之说，重点游览区有“七岩、八洞、五湖、六岗”，可供观赏之景点达80余处。天柱岩最高，海拔117米;龙岩洞最奇，洞中有洞，有“千年诗廊”之美誉;石峒古庙最古，洞中有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2025-07-12T19:12:02+08:00</dcterms:created>
  <dcterms:modified xsi:type="dcterms:W3CDTF">2025-07-12T19:12:02+08:00</dcterms:modified>
</cp:coreProperties>
</file>

<file path=docProps/custom.xml><?xml version="1.0" encoding="utf-8"?>
<Properties xmlns="http://schemas.openxmlformats.org/officeDocument/2006/custom-properties" xmlns:vt="http://schemas.openxmlformats.org/officeDocument/2006/docPropsVTypes"/>
</file>