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最新电教室标语,电教室宣传标语通用(六篇)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电教室标语,电教室宣传标语通用一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最新电教室标语,电教室宣传标语通用一</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电教工作计划的主要任务是:电教设备的完善和充分利用、完善教学资源库、提高教师队伍电教素质、完成电教设备教学工作、完善电教管理制度和电教设备教材的维护保养工作。做好学校电化教育的各项组织工作，建立良好的运行机制，切实抓好队伍建设，争取多方支持是实现上述目标的保障。为实现上述目标，20xx-20xx年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最新电教室标语,电教室宣传标语通用二</w:t>
      </w:r>
    </w:p>
    <w:p>
      <w:pPr>
        <w:ind w:left="0" w:right="0" w:firstLine="560"/>
        <w:spacing w:before="450" w:after="450" w:line="312" w:lineRule="auto"/>
      </w:pPr>
      <w:r>
        <w:rPr>
          <w:rFonts w:ascii="宋体" w:hAnsi="宋体" w:eastAsia="宋体" w:cs="宋体"/>
          <w:color w:val="000"/>
          <w:sz w:val="28"/>
          <w:szCs w:val="28"/>
        </w:rPr>
        <w:t xml:space="preserve">随着教育形式的不断发展，先进的现代教育教学技术在日常教学中的作用显得愈的发重要。电子备课室、多媒体教室已经是教师们日常教学不可缺少的。本人从事学校电教工作以来， 立足于做好一个普通而不平凡的教师这一理念，刻苦锻炼、精心钻研，从实践到理论、再到教学实践，悉心揣摩、探索创新。 从事电教工作期间，本着“同学习、共进步”的原则，热心帮助他人，主动承担学校的电教工作及电教知识的普及工作，与全校教师一同钻研现代教育技术与学科的整合，多次参加学校及区内电教课比赛并取得好的成绩。下面就近年来我从事的电教工作做以下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本人坚持马列主义、邓小平理论和科学发展观，拥护共产党，热爱党的教育事业，尤其热爱电教工作。对于先进的教育教学手段非常的感兴趣，并且勇于学习先进的教学技术和手段。对于多媒体教学设备的安装、维护、操作、使用等非常的熟练。个人计算机的组装与维修等方面也有一定的特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从20__年开始担任一个班的班主任、数学教学和一个年级的音乐教学，同时从事多媒体教室和电子备课室的管理工作。接手电教工作后，为了能够让教师们随时都用上安全、能正常使用的电子备课室和多媒体教室，积极地学习相关设备的操作方法和维护方法。每个设备的说明书我都看过好几遍。为了进一步的搞好电子备课室和多媒体教室的维护工作，我又自费买了好多和电教相关的书籍。如《电脑的组装与维修》、《authorware》、《photoshop》《flash mx》等书籍。在自己多媒体教学技术熟练的掌握后，我就大胆地把它运用到课堂教学中，并且在数学教学和音乐教学中，由于采用了电教设备，教学效果有了大幅度的提高。作为电教室的管理员，不但我自己上课用上了多媒体教学，还带动了大批的青年教师运用多媒体技术教学的积极性。为了让老师们熟练地运用多媒体教学技术，我对老师们进行了一系列的培训。</w:t>
      </w:r>
    </w:p>
    <w:p>
      <w:pPr>
        <w:ind w:left="0" w:right="0" w:firstLine="560"/>
        <w:spacing w:before="450" w:after="450" w:line="312" w:lineRule="auto"/>
      </w:pPr>
      <w:r>
        <w:rPr>
          <w:rFonts w:ascii="宋体" w:hAnsi="宋体" w:eastAsia="宋体" w:cs="宋体"/>
          <w:color w:val="000"/>
          <w:sz w:val="28"/>
          <w:szCs w:val="28"/>
        </w:rPr>
        <w:t xml:space="preserve">1、首先，让每位老师都要《多媒体教室》和《电子备课室》的管理制度。只有在老师们清楚了多媒体教室的管理制度后，老师们才更好的使用电子备课室和多媒体教室。</w:t>
      </w:r>
    </w:p>
    <w:p>
      <w:pPr>
        <w:ind w:left="0" w:right="0" w:firstLine="560"/>
        <w:spacing w:before="450" w:after="450" w:line="312" w:lineRule="auto"/>
      </w:pPr>
      <w:r>
        <w:rPr>
          <w:rFonts w:ascii="宋体" w:hAnsi="宋体" w:eastAsia="宋体" w:cs="宋体"/>
          <w:color w:val="000"/>
          <w:sz w:val="28"/>
          <w:szCs w:val="28"/>
        </w:rPr>
        <w:t xml:space="preserve">2、让每位教师熟练的掌握微机的操作流程和多媒体教室设备的操作流程。我给每位老师发了一张《多媒体设备操作流程》及《简单故障处理办法》，在给每位老师现场示范操作。只有让每位老师能够熟练的操作了，才能保证多媒体教学设备的正常使用，少出故障，进而延长设备的使用寿命。</w:t>
      </w:r>
    </w:p>
    <w:p>
      <w:pPr>
        <w:ind w:left="0" w:right="0" w:firstLine="560"/>
        <w:spacing w:before="450" w:after="450" w:line="312" w:lineRule="auto"/>
      </w:pPr>
      <w:r>
        <w:rPr>
          <w:rFonts w:ascii="宋体" w:hAnsi="宋体" w:eastAsia="宋体" w:cs="宋体"/>
          <w:color w:val="000"/>
          <w:sz w:val="28"/>
          <w:szCs w:val="28"/>
        </w:rPr>
        <w:t xml:space="preserve">3、定期给老师们作课件制作的培训。定期让老师们集中学习上网的基本技巧和flash、powerpoint等课件制作方法。</w:t>
      </w:r>
    </w:p>
    <w:p>
      <w:pPr>
        <w:ind w:left="0" w:right="0" w:firstLine="560"/>
        <w:spacing w:before="450" w:after="450" w:line="312" w:lineRule="auto"/>
      </w:pPr>
      <w:r>
        <w:rPr>
          <w:rFonts w:ascii="宋体" w:hAnsi="宋体" w:eastAsia="宋体" w:cs="宋体"/>
          <w:color w:val="000"/>
          <w:sz w:val="28"/>
          <w:szCs w:val="28"/>
        </w:rPr>
        <w:t xml:space="preserve">4、每学期每位老师都安排至少一节多媒体教学课，然后对不熟练的老师进行个别的辅导。除了对老师进行培训、辅导外，我在每次设备使用后，都及时地进行设备的检查。对于操作上有问题的老师进行指导，并且对设备能够进行及时地维护。</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最新电教室标语,电教室宣传标语通用三</w:t>
      </w:r>
    </w:p>
    <w:p>
      <w:pPr>
        <w:ind w:left="0" w:right="0" w:firstLine="560"/>
        <w:spacing w:before="450" w:after="450" w:line="312" w:lineRule="auto"/>
      </w:pPr>
      <w:r>
        <w:rPr>
          <w:rFonts w:ascii="宋体" w:hAnsi="宋体" w:eastAsia="宋体" w:cs="宋体"/>
          <w:color w:val="000"/>
          <w:sz w:val="28"/>
          <w:szCs w:val="28"/>
        </w:rPr>
        <w:t xml:space="preserve">根据榆次教育局电教管的工作会议精神和要求，围绕学校本期工作计划，结合我校的设备条件和师生的实际状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1、加大硬件建设。完善电子备课室，向上级主管部门申请电脑设备;改善校园互连网，为教育信息化工程做好物质准备。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2、加强对《信息技术》课程的教学管理。要求信息技术教师用心探索构建新型的教学结构，更新教育模式和方法，培养学生对信息技术的兴趣，培养学生良好的信息素养。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潜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5、进一步抓好电教常规培训，本学期以ppt幻灯片制作和excel数据处理为主要资料，提高教师信息化素养和电教运用开发技术，使网络真正成为学校教育教学的助学模块。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6、用心推动信息技术与学科教学的整合，公开课要尽量上多媒体课，提高全体教师信息技术与学科整合的潜力，促使大部分教师都能将信息技术应用到教学改革中去，推动新课程改革的进程。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潜力，在加强教师信息素养培养的同时，注重对学生信息技术操作潜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用心准时参加每次的教研活动和会议，及时传达有关精神。能组织学校教师用心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一天对电教使用状况进行周登记，每周对教师使用上传资料状况统计，提高电教使用率。对校园网进行丰富、改善和完善，提高点击率。加强教师对信息技术的应用潜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1、制订20xx-201x学年第一学期电教工作计划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1、检查学校的电教管理状况，对电教帐、电教资料登记薄进行检查。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最新电教室标语,电教室宣传标语通用四</w:t>
      </w:r>
    </w:p>
    <w:p>
      <w:pPr>
        <w:ind w:left="0" w:right="0" w:firstLine="560"/>
        <w:spacing w:before="450" w:after="450" w:line="312" w:lineRule="auto"/>
      </w:pPr>
      <w:r>
        <w:rPr>
          <w:rFonts w:ascii="宋体" w:hAnsi="宋体" w:eastAsia="宋体" w:cs="宋体"/>
          <w:color w:val="000"/>
          <w:sz w:val="28"/>
          <w:szCs w:val="28"/>
        </w:rPr>
        <w:t xml:space="preserve">在过去的一学期里，本期电教工作在学校领导的指导、支持下，在全校师生的共同努力下，无论是基础建设上，还是在管理水平上以及设备利用率上都较好地完成学期初定目标。现特将本期电教工作总结如下：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“管”理主要包括认真执行有关电教设备使用的规章制度，对设备进行定期的检测维护，并做好维修记录。做好老师的教学软件借还登记，整理软、硬件资源，健全管理制度，使软、硬件不流失、不损坏。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本学期努力提升各年级的信息技术教学水平，开展优秀作品评比活动，提升信息学科教学质量，使我校学生在信息技术活动中得到成长与锻炼。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总之，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最新电教室标语,电教室宣传标语通用五</w:t>
      </w:r>
    </w:p>
    <w:p>
      <w:pPr>
        <w:ind w:left="0" w:right="0" w:firstLine="560"/>
        <w:spacing w:before="450" w:after="450" w:line="312" w:lineRule="auto"/>
      </w:pPr>
      <w:r>
        <w:rPr>
          <w:rFonts w:ascii="宋体" w:hAnsi="宋体" w:eastAsia="宋体" w:cs="宋体"/>
          <w:color w:val="000"/>
          <w:sz w:val="28"/>
          <w:szCs w:val="28"/>
        </w:rPr>
        <w:t xml:space="preserve">根据县电教站及有关文件精神，结合我校现有的设施、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（一）学校信息化教育教学发展规划</w:t>
      </w:r>
    </w:p>
    <w:p>
      <w:pPr>
        <w:ind w:left="0" w:right="0" w:firstLine="560"/>
        <w:spacing w:before="450" w:after="450" w:line="312" w:lineRule="auto"/>
      </w:pPr>
      <w:r>
        <w:rPr>
          <w:rFonts w:ascii="宋体" w:hAnsi="宋体" w:eastAsia="宋体" w:cs="宋体"/>
          <w:color w:val="000"/>
          <w:sz w:val="28"/>
          <w:szCs w:val="28"/>
        </w:rPr>
        <w:t xml:space="preserve">1、在我校原有教学设施的基础上，加大信息化软硬件建设的投入。在硬件方面，装备和完善我校电教室、电子阅览室；在软件方面，通过购买、网上下载、到邻校拷录等多种渠道，加快本校教学资源库的建设。</w:t>
      </w:r>
    </w:p>
    <w:p>
      <w:pPr>
        <w:ind w:left="0" w:right="0" w:firstLine="560"/>
        <w:spacing w:before="450" w:after="450" w:line="312" w:lineRule="auto"/>
      </w:pPr>
      <w:r>
        <w:rPr>
          <w:rFonts w:ascii="宋体" w:hAnsi="宋体" w:eastAsia="宋体" w:cs="宋体"/>
          <w:color w:val="000"/>
          <w:sz w:val="28"/>
          <w:szCs w:val="28"/>
        </w:rPr>
        <w:t xml:space="preserve">2、加强硬件维护维修添置。完善各科组电教设备，添置新软件，为教育信息化教学做好准备。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3、加强对《信息技术》课程的教学管理。要求信息技术教师积极探索构建新型的教学结构，更新教育模式和方法，培养学生对信息技术的兴趣，培养学生良好的信息素养。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4、完善电教设备的使用管理制度，健全各项电教记录，提高电教设备的利用率，不断优化课堂教学。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5、抓好教师信息技术方面的培训工作，提高教师电教运用能力，努力建设一支具有信息技术应用能力的教师队伍，帮助教师解决教育教</w:t>
      </w:r>
    </w:p>
    <w:p>
      <w:pPr>
        <w:ind w:left="0" w:right="0" w:firstLine="560"/>
        <w:spacing w:before="450" w:after="450" w:line="312" w:lineRule="auto"/>
      </w:pPr>
      <w:r>
        <w:rPr>
          <w:rFonts w:ascii="宋体" w:hAnsi="宋体" w:eastAsia="宋体" w:cs="宋体"/>
          <w:color w:val="000"/>
          <w:sz w:val="28"/>
          <w:szCs w:val="28"/>
        </w:rPr>
        <w:t xml:space="preserve">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6、每学期开展一次校本信息技术与学科教学的整合的公开课，提高全体教师信息技术与学科整合的能力，促使大部分教师都能将信息技术应用到教学改革中去，推动新课程改革的进程。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（二）信息化教育教学培训计划</w:t>
      </w:r>
    </w:p>
    <w:p>
      <w:pPr>
        <w:ind w:left="0" w:right="0" w:firstLine="560"/>
        <w:spacing w:before="450" w:after="450" w:line="312" w:lineRule="auto"/>
      </w:pPr>
      <w:r>
        <w:rPr>
          <w:rFonts w:ascii="宋体" w:hAnsi="宋体" w:eastAsia="宋体" w:cs="宋体"/>
          <w:color w:val="000"/>
          <w:sz w:val="28"/>
          <w:szCs w:val="28"/>
        </w:rPr>
        <w:t xml:space="preserve">根据我校的实际开展信息化教育教学培训，应以校本培训为基础，以学科电教、计算机辅助教学为主体，同时做好远程教育资源的二次开发的研究和推广。培训工作必须做好周密安排：</w:t>
      </w:r>
    </w:p>
    <w:p>
      <w:pPr>
        <w:ind w:left="0" w:right="0" w:firstLine="560"/>
        <w:spacing w:before="450" w:after="450" w:line="312" w:lineRule="auto"/>
      </w:pPr>
      <w:r>
        <w:rPr>
          <w:rFonts w:ascii="宋体" w:hAnsi="宋体" w:eastAsia="宋体" w:cs="宋体"/>
          <w:color w:val="000"/>
          <w:sz w:val="28"/>
          <w:szCs w:val="28"/>
        </w:rPr>
        <w:t xml:space="preserve">1、老师电脑操作水平的培训：尤其是老教师电脑操作水平的培训，要采取形式多样、灵活的方式进行培训，大面积提高老师对信息技术使用的能力。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4、重视安全教育。教育师生遵守操作管理制度，注意设备安全和用电安全，保证电教设备、多媒体室内不发生任何责任事故。</w:t>
      </w:r>
    </w:p>
    <w:p>
      <w:pPr>
        <w:ind w:left="0" w:right="0" w:firstLine="560"/>
        <w:spacing w:before="450" w:after="450" w:line="312" w:lineRule="auto"/>
      </w:pPr>
      <w:r>
        <w:rPr>
          <w:rFonts w:ascii="宋体" w:hAnsi="宋体" w:eastAsia="宋体" w:cs="宋体"/>
          <w:color w:val="000"/>
          <w:sz w:val="28"/>
          <w:szCs w:val="28"/>
        </w:rPr>
        <w:t xml:space="preserve">（三）信息化教育器材设备更新、添置、维护计划</w:t>
      </w:r>
    </w:p>
    <w:p>
      <w:pPr>
        <w:ind w:left="0" w:right="0" w:firstLine="560"/>
        <w:spacing w:before="450" w:after="450" w:line="312" w:lineRule="auto"/>
      </w:pPr>
      <w:r>
        <w:rPr>
          <w:rFonts w:ascii="宋体" w:hAnsi="宋体" w:eastAsia="宋体" w:cs="宋体"/>
          <w:color w:val="000"/>
          <w:sz w:val="28"/>
          <w:szCs w:val="28"/>
        </w:rPr>
        <w:t xml:space="preserve">1、根据信息安全管理制度，作好日常的信息安全工作，定时进行系统软件升级和更新，定期作好防病毒软件病毒定义库的升级，做好记录。</w:t>
      </w:r>
    </w:p>
    <w:p>
      <w:pPr>
        <w:ind w:left="0" w:right="0" w:firstLine="560"/>
        <w:spacing w:before="450" w:after="450" w:line="312" w:lineRule="auto"/>
      </w:pPr>
      <w:r>
        <w:rPr>
          <w:rFonts w:ascii="宋体" w:hAnsi="宋体" w:eastAsia="宋体" w:cs="宋体"/>
          <w:color w:val="000"/>
          <w:sz w:val="28"/>
          <w:szCs w:val="28"/>
        </w:rPr>
        <w:t xml:space="preserve">2、根据学校开展信息化教育教学的需要，适当添置电教设备。</w:t>
      </w:r>
    </w:p>
    <w:p>
      <w:pPr>
        <w:ind w:left="0" w:right="0" w:firstLine="560"/>
        <w:spacing w:before="450" w:after="450" w:line="312" w:lineRule="auto"/>
      </w:pPr>
      <w:r>
        <w:rPr>
          <w:rFonts w:ascii="宋体" w:hAnsi="宋体" w:eastAsia="宋体" w:cs="宋体"/>
          <w:color w:val="000"/>
          <w:sz w:val="28"/>
          <w:szCs w:val="28"/>
        </w:rPr>
        <w:t xml:space="preserve">3、建立学校的信息设备的报修制度，并做好日常维护记录，学期结束向校长室提交设备变更的记录。定期检查和维修电脑设备，作好检查、报修和维修的记录。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（四）信息化办公系统应用计划</w:t>
      </w:r>
    </w:p>
    <w:p>
      <w:pPr>
        <w:ind w:left="0" w:right="0" w:firstLine="560"/>
        <w:spacing w:before="450" w:after="450" w:line="312" w:lineRule="auto"/>
      </w:pPr>
      <w:r>
        <w:rPr>
          <w:rFonts w:ascii="宋体" w:hAnsi="宋体" w:eastAsia="宋体" w:cs="宋体"/>
          <w:color w:val="000"/>
          <w:sz w:val="28"/>
          <w:szCs w:val="28"/>
        </w:rPr>
        <w:t xml:space="preserve">1、在逐步提高学校整合课的普及率的基础上，学校信息技术与课程整合力争达到“优化课堂教学目标的实现”的层次。通过实践，进一步引导教师对信息技术与学科教学整合进行探索与创新，提高信息技术与学科整合质量，合理体现信息技术辅助教学的优势。</w:t>
      </w:r>
    </w:p>
    <w:p>
      <w:pPr>
        <w:ind w:left="0" w:right="0" w:firstLine="560"/>
        <w:spacing w:before="450" w:after="450" w:line="312" w:lineRule="auto"/>
      </w:pPr>
      <w:r>
        <w:rPr>
          <w:rFonts w:ascii="宋体" w:hAnsi="宋体" w:eastAsia="宋体" w:cs="宋体"/>
          <w:color w:val="000"/>
          <w:sz w:val="28"/>
          <w:szCs w:val="28"/>
        </w:rPr>
        <w:t xml:space="preserve">2、全面开展信息技术课题研究工作，学校将继续以信息技术与学科课程整合为抓手，以课题研究和专题活动为主题，进一步巩固和发展现代教育技术实验基地的示范辐射作用，推动我校现代教育技术的研究向纵深发展。</w:t>
      </w:r>
    </w:p>
    <w:p>
      <w:pPr>
        <w:ind w:left="0" w:right="0" w:firstLine="560"/>
        <w:spacing w:before="450" w:after="450" w:line="312" w:lineRule="auto"/>
      </w:pPr>
      <w:r>
        <w:rPr>
          <w:rFonts w:ascii="宋体" w:hAnsi="宋体" w:eastAsia="宋体" w:cs="宋体"/>
          <w:color w:val="000"/>
          <w:sz w:val="28"/>
          <w:szCs w:val="28"/>
        </w:rPr>
        <w:t xml:space="preserve">（五）校园网建设规划</w:t>
      </w:r>
    </w:p>
    <w:p>
      <w:pPr>
        <w:ind w:left="0" w:right="0" w:firstLine="560"/>
        <w:spacing w:before="450" w:after="450" w:line="312" w:lineRule="auto"/>
      </w:pPr>
      <w:r>
        <w:rPr>
          <w:rFonts w:ascii="宋体" w:hAnsi="宋体" w:eastAsia="宋体" w:cs="宋体"/>
          <w:color w:val="000"/>
          <w:sz w:val="28"/>
          <w:szCs w:val="28"/>
        </w:rPr>
        <w:t xml:space="preserve">1、加强信息化设备的管理和维护。学校信息化设备要专人负责管理，专人负责维护，确保正常使用。</w:t>
      </w:r>
    </w:p>
    <w:p>
      <w:pPr>
        <w:ind w:left="0" w:right="0" w:firstLine="560"/>
        <w:spacing w:before="450" w:after="450" w:line="312" w:lineRule="auto"/>
      </w:pPr>
      <w:r>
        <w:rPr>
          <w:rFonts w:ascii="宋体" w:hAnsi="宋体" w:eastAsia="宋体" w:cs="宋体"/>
          <w:color w:val="000"/>
          <w:sz w:val="28"/>
          <w:szCs w:val="28"/>
        </w:rPr>
        <w:t xml:space="preserve">2、努力构建校园网，以充分发挥网络的作用，更好地服务于教育教学。引导学生正确使用网络学习资源，远离网吧、游戏，将校园网建成“绿色网”。</w:t>
      </w:r>
    </w:p>
    <w:p>
      <w:pPr>
        <w:ind w:left="0" w:right="0" w:firstLine="560"/>
        <w:spacing w:before="450" w:after="450" w:line="312" w:lineRule="auto"/>
      </w:pPr>
      <w:r>
        <w:rPr>
          <w:rFonts w:ascii="宋体" w:hAnsi="宋体" w:eastAsia="宋体" w:cs="宋体"/>
          <w:color w:val="000"/>
          <w:sz w:val="28"/>
          <w:szCs w:val="28"/>
        </w:rPr>
        <w:t xml:space="preserve">3、制定学校信息化建设中相关规章制度，努力使教育信息化真正成学校发展、教师成长、学生进步的有效载体，成为现代学校管理、教师成长不可或缺的良好平台。</w:t>
      </w:r>
    </w:p>
    <w:p>
      <w:pPr>
        <w:ind w:left="0" w:right="0" w:firstLine="560"/>
        <w:spacing w:before="450" w:after="450" w:line="312" w:lineRule="auto"/>
      </w:pPr>
      <w:r>
        <w:rPr>
          <w:rFonts w:ascii="宋体" w:hAnsi="宋体" w:eastAsia="宋体" w:cs="宋体"/>
          <w:color w:val="000"/>
          <w:sz w:val="28"/>
          <w:szCs w:val="28"/>
        </w:rPr>
        <w:t xml:space="preserve">4、加强学校信息化基础设施建设。根据学校信息化建设的实际需要</w:t>
      </w:r>
    </w:p>
    <w:p>
      <w:pPr>
        <w:ind w:left="0" w:right="0" w:firstLine="560"/>
        <w:spacing w:before="450" w:after="450" w:line="312" w:lineRule="auto"/>
      </w:pPr>
      <w:r>
        <w:rPr>
          <w:rFonts w:ascii="宋体" w:hAnsi="宋体" w:eastAsia="宋体" w:cs="宋体"/>
          <w:color w:val="000"/>
          <w:sz w:val="28"/>
          <w:szCs w:val="28"/>
        </w:rPr>
        <w:t xml:space="preserve">分步购买各种正版教育教学软件，加大软件的投入比例。</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2、做好对各电教设备的登记，完善各项电教制度。 四月份：</w:t>
      </w:r>
    </w:p>
    <w:p>
      <w:pPr>
        <w:ind w:left="0" w:right="0" w:firstLine="560"/>
        <w:spacing w:before="450" w:after="450" w:line="312" w:lineRule="auto"/>
      </w:pPr>
      <w:r>
        <w:rPr>
          <w:rFonts w:ascii="宋体" w:hAnsi="宋体" w:eastAsia="宋体" w:cs="宋体"/>
          <w:color w:val="000"/>
          <w:sz w:val="28"/>
          <w:szCs w:val="28"/>
        </w:rPr>
        <w:t xml:space="preserve">1、开展电教培训，特别是白板功能使用培训。</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3、教务处组织开展运用信息技术辅助教学的教研活动。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4、组建校园网站，制定校园网站维护管理制度。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2、组织教师参加电子白板与课程整合的校本培训二。 六月份：</w:t>
      </w:r>
    </w:p>
    <w:p>
      <w:pPr>
        <w:ind w:left="0" w:right="0" w:firstLine="560"/>
        <w:spacing w:before="450" w:after="450" w:line="312" w:lineRule="auto"/>
      </w:pPr>
      <w:r>
        <w:rPr>
          <w:rFonts w:ascii="宋体" w:hAnsi="宋体" w:eastAsia="宋体" w:cs="宋体"/>
          <w:color w:val="000"/>
          <w:sz w:val="28"/>
          <w:szCs w:val="28"/>
        </w:rPr>
        <w:t xml:space="preserve">1、组织开展教师电子白板考核。</w:t>
      </w:r>
    </w:p>
    <w:p>
      <w:pPr>
        <w:ind w:left="0" w:right="0" w:firstLine="560"/>
        <w:spacing w:before="450" w:after="450" w:line="312" w:lineRule="auto"/>
      </w:pPr>
      <w:r>
        <w:rPr>
          <w:rFonts w:ascii="宋体" w:hAnsi="宋体" w:eastAsia="宋体" w:cs="宋体"/>
          <w:color w:val="000"/>
          <w:sz w:val="28"/>
          <w:szCs w:val="28"/>
        </w:rPr>
        <w:t xml:space="preserve">2、组织开展教师课件制作评比。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2、整理学校电教档案、资料和维护电教设备。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宋体" w:hAnsi="宋体" w:eastAsia="宋体" w:cs="宋体"/>
          <w:color w:val="000"/>
          <w:sz w:val="28"/>
          <w:szCs w:val="28"/>
        </w:rPr>
        <w:t xml:space="preserve">尼木县中心小学</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最新电教室标语,电教室宣传标语通用六</w:t>
      </w:r>
    </w:p>
    <w:p>
      <w:pPr>
        <w:ind w:left="0" w:right="0" w:firstLine="560"/>
        <w:spacing w:before="450" w:after="450" w:line="312" w:lineRule="auto"/>
      </w:pPr>
      <w:r>
        <w:rPr>
          <w:rFonts w:ascii="宋体" w:hAnsi="宋体" w:eastAsia="宋体" w:cs="宋体"/>
          <w:color w:val="000"/>
          <w:sz w:val="28"/>
          <w:szCs w:val="28"/>
        </w:rPr>
        <w:t xml:space="preserve">20xx～20xx学年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①保持音乐教室内桌椅完好无损，各类教材器材存放整齐、清洁有序。②做好帐册登记。音乐器材设备总帐由总务处登记，做到心中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我从本学年开始担任学校音乐教室管理工作，尽管学校条件比较艰苦，但由于校领导的重视、及各个部门的努力，音乐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刚刚担任音乐室管理工作，对音乐室的各方面情况了解不够，校领导在这方面给与我很大的帮助，有时校长也直接参加布置落实好新器材及物品准备以及卫生工作。由于音乐室管理精心，我校音乐专用教室环境卫生良好，桌椅完好无损，各类教材器材存放整齐、清洁有序，得到了领导肯定。音乐器材设备总帐有总务处登记，做到心中有数，使音乐室发挥最大的功用，每学年都要和总务处核对一次，确保帐帐相符，帐物相符。做好使用记录记录是一项常规工作，教师每一次使用设备都填好器材使用登表，填好每一堂课记录。记表，音乐教室使用及时填写好登记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2025-07-08T01:12:26+08:00</dcterms:created>
  <dcterms:modified xsi:type="dcterms:W3CDTF">2025-07-08T01:12:26+08:00</dcterms:modified>
</cp:coreProperties>
</file>

<file path=docProps/custom.xml><?xml version="1.0" encoding="utf-8"?>
<Properties xmlns="http://schemas.openxmlformats.org/officeDocument/2006/custom-properties" xmlns:vt="http://schemas.openxmlformats.org/officeDocument/2006/docPropsVTypes"/>
</file>