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推荐学校党建工作汇报材料(推荐)(八篇)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学校党建工作汇报材料(推荐)一一、工作开展情况(一)、党建行风工作党建行风工作是学校发展的灵魂，是建设一支高素质党员干部、教师队伍的政治保证，是提高办学质量和办学效益的物质基础。一年来支部工作的总体思路是抓住一条线、维绕中心促党建。一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xx大理论辅导，职业道德教育、形势报告等。通过学习，认真执行“三会一课”制度，增强“一个党员一面旗”的意识，深化党员先锋活动，党员挂牌上岗，在全体党员中深入开展庆祝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二、工作不足及感悟</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在今后工作中，我们将不断夯实基础工作，根据新形势不断创新支部工作的方式方法，与时具进、加倍努力，力争20xx年支部工作在上新台阶;再创支部工作的新辉煌。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推荐学校党建工作汇报材料(推荐)二</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党的和xx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推荐学校党建工作汇报材料(推荐)三</w:t>
      </w:r>
    </w:p>
    <w:p>
      <w:pPr>
        <w:ind w:left="0" w:right="0" w:firstLine="560"/>
        <w:spacing w:before="450" w:after="450" w:line="312" w:lineRule="auto"/>
      </w:pPr>
      <w:r>
        <w:rPr>
          <w:rFonts w:ascii="宋体" w:hAnsi="宋体" w:eastAsia="宋体" w:cs="宋体"/>
          <w:color w:val="000"/>
          <w:sz w:val="28"/>
          <w:szCs w:val="28"/>
        </w:rPr>
        <w:t xml:space="preserve">疫情发生后，xxx党委认真落实学校党委疫情防控决策部署，多频次召开党政联席会研究xxx疫情防控举措、开学复学及毕业生就业等工作。通过成立“xxx群防群控领导小组”，党员领导干部靠前指挥，统筹信息报送、协调保障、开学筹备、督导检查和舆论引导工作，确保xxx疫情防控部署及时、落实到位、协调有序、步调一致。</w:t>
      </w:r>
    </w:p>
    <w:p>
      <w:pPr>
        <w:ind w:left="0" w:right="0" w:firstLine="560"/>
        <w:spacing w:before="450" w:after="450" w:line="312" w:lineRule="auto"/>
      </w:pPr>
      <w:r>
        <w:rPr>
          <w:rFonts w:ascii="宋体" w:hAnsi="宋体" w:eastAsia="宋体" w:cs="宋体"/>
          <w:color w:val="000"/>
          <w:sz w:val="28"/>
          <w:szCs w:val="28"/>
        </w:rPr>
        <w:t xml:space="preserve">xxx党委把党支部作为疫情防控前沿阵地，通过网络会议部署各支部在疫情防控中发挥“七个有力”作用，以实际行动践初心、担使命。各党支部不断凝聚人心、鼓舞斗志，全力落实各项疫情防控举措。</w:t>
      </w:r>
    </w:p>
    <w:p>
      <w:pPr>
        <w:ind w:left="0" w:right="0" w:firstLine="560"/>
        <w:spacing w:before="450" w:after="450" w:line="312" w:lineRule="auto"/>
      </w:pPr>
      <w:r>
        <w:rPr>
          <w:rFonts w:ascii="宋体" w:hAnsi="宋体" w:eastAsia="宋体" w:cs="宋体"/>
          <w:color w:val="000"/>
          <w:sz w:val="28"/>
          <w:szCs w:val="28"/>
        </w:rPr>
        <w:t xml:space="preserve">xxx师生党员把打赢疫情防控阻击战作为政治任务，把投身防控疫情作为守初心担使命的“科学试剂”，在疫情防控中扎实工作、挺身而出。教工党员将科研工作与疫情防控紧密结合、为省市疫情防控提供多项资政建议。学生党员中涌现出11名志愿者。他们在防控疫情第一线践行初心使命、在守护人民群众生命安全中坚定理想信念，彰显了大工党员勇于担当、无私奉献的良好风貌。</w:t>
      </w:r>
    </w:p>
    <w:p>
      <w:pPr>
        <w:ind w:left="0" w:right="0" w:firstLine="560"/>
        <w:spacing w:before="450" w:after="450" w:line="312" w:lineRule="auto"/>
      </w:pPr>
      <w:r>
        <w:rPr>
          <w:rFonts w:ascii="宋体" w:hAnsi="宋体" w:eastAsia="宋体" w:cs="宋体"/>
          <w:color w:val="000"/>
          <w:sz w:val="28"/>
          <w:szCs w:val="28"/>
        </w:rPr>
        <w:t xml:space="preserve">xxx党委将党的建设、疫情防控、中心工作紧密结合，同时谋划、一起部署。召开5次党政联席会专题会议，研讨人才引进、人才推选、面试安排问题，共推选3名教师参选长江学者、民族教育专家；组织3次网络面试，引进学校a类人才1人；分别召开专题会议部署“十四五”规划、学科建设、网络教学、科研推进、开学复学、学生毕业就业等工作。保证疫情期间党建与中心工作紧密结合，党建有活力、疫情防控有实效、中心工作有保障。</w:t>
      </w:r>
    </w:p>
    <w:p>
      <w:pPr>
        <w:ind w:left="0" w:right="0" w:firstLine="560"/>
        <w:spacing w:before="450" w:after="450" w:line="312" w:lineRule="auto"/>
      </w:pPr>
      <w:r>
        <w:rPr>
          <w:rFonts w:ascii="宋体" w:hAnsi="宋体" w:eastAsia="宋体" w:cs="宋体"/>
          <w:color w:val="000"/>
          <w:sz w:val="28"/>
          <w:szCs w:val="28"/>
        </w:rPr>
        <w:t xml:space="preserve">xxx党委根据疫情形势，贯彻学校党委决策部署、结合xxx实际，多次论证，先后制定《xxx现阶段疫情防控相关工作要求》、《xxx应对疫情群防群控工作机制》、《xxx疫情防控十六条》和《xxx关于常态化疫情防控相关工作要求》等疫情防控制度。使xxx师生在疫情发展不同阶段有防控制度可遵循、有切实方案可执行，有效保证了xxx疫情防控思路清晰、科学可行、扎实有效。</w:t>
      </w:r>
    </w:p>
    <w:p>
      <w:pPr>
        <w:ind w:left="0" w:right="0" w:firstLine="560"/>
        <w:spacing w:before="450" w:after="450" w:line="312" w:lineRule="auto"/>
      </w:pPr>
      <w:r>
        <w:rPr>
          <w:rFonts w:ascii="宋体" w:hAnsi="宋体" w:eastAsia="宋体" w:cs="宋体"/>
          <w:color w:val="000"/>
          <w:sz w:val="28"/>
          <w:szCs w:val="28"/>
        </w:rPr>
        <w:t xml:space="preserve">下阶段，xxx党委将进一步落实学校“确保校园安全、确保开学安全”、“维护校园安全稳定、增强立德树人成效”的决策部署，进一步抓紧抓实抓细常态化疫情防控工作，在防控疫情中落实立德树人根本任务。</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推荐学校党建工作汇报材料(推荐)四</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推荐学校党建工作汇报材料(推荐)五</w:t>
      </w:r>
    </w:p>
    <w:p>
      <w:pPr>
        <w:ind w:left="0" w:right="0" w:firstLine="560"/>
        <w:spacing w:before="450" w:after="450" w:line="312" w:lineRule="auto"/>
      </w:pPr>
      <w:r>
        <w:rPr>
          <w:rFonts w:ascii="宋体" w:hAnsi="宋体" w:eastAsia="宋体" w:cs="宋体"/>
          <w:color w:val="000"/>
          <w:sz w:val="28"/>
          <w:szCs w:val="28"/>
        </w:rPr>
        <w:t xml:space="preserve">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1. 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3. 建立研究制度。一是让部门全体干部参与大学生信教问题、“蚁族”群体、中学共青团工作现状、“6·4”前高校学生思想状况研判等多项大样本。二是制订了不定期召开务虚会共同研讨工作、借助专业机构力量研讨专业问题等制度，组织部门干部多次与专家学者、重点学校校长、团委书记等共同研究学生思想意识形成规律、大学生骨干培养、中职学生化技能培养、大学生信教等专业问题。三是建立干部定点联系学校制度。部门每名干部固定联系一所学校，利用和假期时间到学校调研，加深对学生思想动态的了解和研究。</w:t>
      </w:r>
    </w:p>
    <w:p>
      <w:pPr>
        <w:ind w:left="0" w:right="0" w:firstLine="560"/>
        <w:spacing w:before="450" w:after="450" w:line="312" w:lineRule="auto"/>
      </w:pPr>
      <w:r>
        <w:rPr>
          <w:rFonts w:ascii="宋体" w:hAnsi="宋体" w:eastAsia="宋体" w:cs="宋体"/>
          <w:color w:val="000"/>
          <w:sz w:val="28"/>
          <w:szCs w:val="28"/>
        </w:rPr>
        <w:t xml:space="preserve">4.建立部门干部督促机制。一是通过建立图书架、开展“好书推荐”活动、开展“每天阅读半小时，每月阅读一本书”活动、组织撰写理章、及时印发学习等方式，引导、督促干部学习。二是举行“今天我开讲”活动会，使之成为干部自学成果展示平台。由部门干部围绕与工作相关的主题进行发言，与部门其他同志交流讨论，每月举行一次，使大家思想得到交流、能力得到，对问题的思考更加深入。三是实行部门干部学习月报制度。部门全体同志要将每月自学内容、学习时间及效果等报至党支部。</w:t>
      </w:r>
    </w:p>
    <w:p>
      <w:pPr>
        <w:ind w:left="0" w:right="0" w:firstLine="560"/>
        <w:spacing w:before="450" w:after="450" w:line="312" w:lineRule="auto"/>
      </w:pPr>
      <w:r>
        <w:rPr>
          <w:rFonts w:ascii="宋体" w:hAnsi="宋体" w:eastAsia="宋体" w:cs="宋体"/>
          <w:color w:val="000"/>
          <w:sz w:val="28"/>
          <w:szCs w:val="28"/>
        </w:rPr>
        <w:t xml:space="preserve">5.建设战线学习研究机制。一是编发《高校团学工作参考》。针对社会思潮、颜色革命和国际非政府组织、大学生形势与对策、宗教政策、多民族国家的形成、伊斯兰世界主要思潮、美国基金会对中国的渗透、互联网对团学工作的等专题进行了深度。二是将重点学校联席、学校部干部联系点制度到省级、学校团委，建立了各级团学组织定期了解学生动态、研判形势、沟通情况的机制。三是定期编发《学校共青团工作》，编印《中职学生社会化技能100例》等，为基层团学工作进行指导，推广宣传各地团学工作，不断推动学校共青团工作规范化、深入化。</w:t>
      </w:r>
    </w:p>
    <w:p>
      <w:pPr>
        <w:ind w:left="0" w:right="0" w:firstLine="560"/>
        <w:spacing w:before="450" w:after="450" w:line="312" w:lineRule="auto"/>
      </w:pPr>
      <w:r>
        <w:rPr>
          <w:rFonts w:ascii="宋体" w:hAnsi="宋体" w:eastAsia="宋体" w:cs="宋体"/>
          <w:color w:val="000"/>
          <w:sz w:val="28"/>
          <w:szCs w:val="28"/>
        </w:rPr>
        <w:t xml:space="preserve">1.严肃工作，打造部门讲原则的氛围。要求部门干部不折不扣地学习、落实机关各项制度规定，组织大家对《中国共产党干部从政若干准则》、《关于严格团的专职干部的几项规定》及机关保密、等制度进行了认真学习。严肃部门工作纪律，特别要求大家在报文、出勤、保密等方面严格按照部门内部管理制度。</w:t>
      </w:r>
    </w:p>
    <w:p>
      <w:pPr>
        <w:ind w:left="0" w:right="0" w:firstLine="560"/>
        <w:spacing w:before="450" w:after="450" w:line="312" w:lineRule="auto"/>
      </w:pPr>
      <w:r>
        <w:rPr>
          <w:rFonts w:ascii="宋体" w:hAnsi="宋体" w:eastAsia="宋体" w:cs="宋体"/>
          <w:color w:val="000"/>
          <w:sz w:val="28"/>
          <w:szCs w:val="28"/>
        </w:rPr>
        <w:t xml:space="preserve">2.开展“为什么当干部、怎样才能当好干部”主题教育活动，打造部门讲实干的氛围。通过开展主题党日活动、让部门干部与老团干交流、组织干部撰写、组织干部参加机关等方式，引导大家正确看待成长径，树立正确成长观念。在部门努力倡导以态度、以业绩、以务实论英雄的氛围，切实改变文风、会风，力戒空话套话，力戒工作硬伤，定期召开部务会针对个案进行检查。目前，部门内部达成了成长靠努力、靠能力积累、靠工作锻炼的共识。</w:t>
      </w:r>
    </w:p>
    <w:p>
      <w:pPr>
        <w:ind w:left="0" w:right="0" w:firstLine="560"/>
        <w:spacing w:before="450" w:after="450" w:line="312" w:lineRule="auto"/>
      </w:pPr>
      <w:r>
        <w:rPr>
          <w:rFonts w:ascii="宋体" w:hAnsi="宋体" w:eastAsia="宋体" w:cs="宋体"/>
          <w:color w:val="000"/>
          <w:sz w:val="28"/>
          <w:szCs w:val="28"/>
        </w:rPr>
        <w:t xml:space="preserve">3.严格组织制度，打造部门民主氛围。召开民主生活会，建立部门党员间一对一谈心制度，促进部门干部之间的沟通交流。建立不定期召开务虚会集体议事制度，民主集中制，对部门的重点工作通过部务会集体研究、充分讨论。</w:t>
      </w:r>
    </w:p>
    <w:p>
      <w:pPr>
        <w:ind w:left="0" w:right="0" w:firstLine="560"/>
        <w:spacing w:before="450" w:after="450" w:line="312" w:lineRule="auto"/>
      </w:pPr>
      <w:r>
        <w:rPr>
          <w:rFonts w:ascii="宋体" w:hAnsi="宋体" w:eastAsia="宋体" w:cs="宋体"/>
          <w:color w:val="000"/>
          <w:sz w:val="28"/>
          <w:szCs w:val="28"/>
        </w:rPr>
        <w:t xml:space="preserve">4. 加大对部门干部的关心和关怀力度，打造部门和谐文化。定期组织大家健身，开展乒乓球、等活动，组织部门干部踊跃参加机关体育比赛，使大家在比赛中沟通了感情，增强了集体荣誉感。发挥每名干部的参与意识，集思广益，创新编排了小品节目参加机关联欢会，取得了很好的演出效果，展示了部门干部良好的精神状态。开展多种形式的慰问活动。建立“”制度，以支部名义为每一位过生日的干部送去生日的;每逢干部、等，支部前去看望家属，表达组织的问候和关心。</w:t>
      </w:r>
    </w:p>
    <w:p>
      <w:pPr>
        <w:ind w:left="0" w:right="0" w:firstLine="560"/>
        <w:spacing w:before="450" w:after="450" w:line="312" w:lineRule="auto"/>
      </w:pPr>
      <w:r>
        <w:rPr>
          <w:rFonts w:ascii="宋体" w:hAnsi="宋体" w:eastAsia="宋体" w:cs="宋体"/>
          <w:color w:val="000"/>
          <w:sz w:val="28"/>
          <w:szCs w:val="28"/>
        </w:rPr>
        <w:t xml:space="preserve">目前，部门全体干部能够迎着主要矛盾开展工作，呈现出善于吃苦、敢于碰硬、全身心投入的良好工作状态，能够树立正确的成长观。当前，学校部成为一个风清气正、方向明确、和谐、富有极强战斗力的集体。</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推荐学校党建工作汇报材料(推荐)六</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 1、坚持以中心校党小组入手抓学习，促进领导班子的思想政治建设。一年来，通过个人先学、集中再学、深入研讨等方式，重点学习了党的__大和__届__中、__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星级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三个代表”重要思想为指导，深入贯彻落实廉政文化进校园活动，努力建设一支政治过硬、作风优良、勇于创新的党支部班子，建设一支政治坚定、与时俱进、无私奉献的党员队伍。根据教育局党政工作意见精神要求，我校以德育活动作为主线，融合创先争优活动，以深入推进素质教育、强化师资队伍建设、强化基层组织建设为重点，牢固树立科学发展观，改进和加强思想政治工作方法，力争使学校党建工作更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1、深化认识。不断加强支部班子和党员队伍建设。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2、宣传总结。拍摄一部“廉政文化进校园”专题片。</w:t>
      </w:r>
    </w:p>
    <w:p>
      <w:pPr>
        <w:ind w:left="0" w:right="0" w:firstLine="560"/>
        <w:spacing w:before="450" w:after="450" w:line="312" w:lineRule="auto"/>
      </w:pPr>
      <w:r>
        <w:rPr>
          <w:rFonts w:ascii="宋体" w:hAnsi="宋体" w:eastAsia="宋体" w:cs="宋体"/>
          <w:color w:val="000"/>
          <w:sz w:val="28"/>
          <w:szCs w:val="28"/>
        </w:rPr>
        <w:t xml:space="preserve">3、创新工作。不断探索党员教育与工作岗位责任相联系的长效机制。</w:t>
      </w:r>
    </w:p>
    <w:p>
      <w:pPr>
        <w:ind w:left="0" w:right="0" w:firstLine="560"/>
        <w:spacing w:before="450" w:after="450" w:line="312" w:lineRule="auto"/>
      </w:pPr>
      <w:r>
        <w:rPr>
          <w:rFonts w:ascii="宋体" w:hAnsi="宋体" w:eastAsia="宋体" w:cs="宋体"/>
          <w:color w:val="000"/>
          <w:sz w:val="28"/>
          <w:szCs w:val="28"/>
        </w:rPr>
        <w:t xml:space="preserve">4、强化学习。努力建立学习型机关党支部。</w:t>
      </w:r>
    </w:p>
    <w:p>
      <w:pPr>
        <w:ind w:left="0" w:right="0" w:firstLine="560"/>
        <w:spacing w:before="450" w:after="450" w:line="312" w:lineRule="auto"/>
      </w:pPr>
      <w:r>
        <w:rPr>
          <w:rFonts w:ascii="宋体" w:hAnsi="宋体" w:eastAsia="宋体" w:cs="宋体"/>
          <w:color w:val="000"/>
          <w:sz w:val="28"/>
          <w:szCs w:val="28"/>
        </w:rPr>
        <w:t xml:space="preserve">5、组织生活。坚持“三会一课”制度。</w:t>
      </w:r>
    </w:p>
    <w:p>
      <w:pPr>
        <w:ind w:left="0" w:right="0" w:firstLine="560"/>
        <w:spacing w:before="450" w:after="450" w:line="312" w:lineRule="auto"/>
      </w:pPr>
      <w:r>
        <w:rPr>
          <w:rFonts w:ascii="宋体" w:hAnsi="宋体" w:eastAsia="宋体" w:cs="宋体"/>
          <w:color w:val="000"/>
          <w:sz w:val="28"/>
          <w:szCs w:val="28"/>
        </w:rPr>
        <w:t xml:space="preserve">6、队伍建设。增创区级优秀党支部。</w:t>
      </w:r>
    </w:p>
    <w:p>
      <w:pPr>
        <w:ind w:left="0" w:right="0" w:firstLine="560"/>
        <w:spacing w:before="450" w:after="450" w:line="312" w:lineRule="auto"/>
      </w:pPr>
      <w:r>
        <w:rPr>
          <w:rFonts w:ascii="宋体" w:hAnsi="宋体" w:eastAsia="宋体" w:cs="宋体"/>
          <w:color w:val="000"/>
          <w:sz w:val="28"/>
          <w:szCs w:val="28"/>
        </w:rPr>
        <w:t xml:space="preserve">7、争创市级廉政文化进校园教育示范点。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组织开展一次学习活动，严格执行考勤与学习纪律，有关责任人提前做好准备工作，参学人员要围绕学习主题开展交流讨论活动，学习过程有记录并存档。在学风上把关，围绕教育教学工作与职工思想实际，学以致用，加强理论武装，提升理论素养。通过学习，牢固树立科学发展观，切实转变观念，根除陈旧思想与落后意识，弘扬正气，为完成学校年度工作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采取以集体学习与自学相结合方式，组织党员干部认真学习党的文件、新党章及区委、政府20xx年主体工作思路和措施，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2、促进干部职工思想转变。通过加强学习，引导干部职工在真学、真懂、真信、真用上下功夫，自觉查找在发挥党员先锋模范作用、永葆党员先进性方面存在的差距，加强党员行为规范。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1、健全制度，完善教师廉洁档案，与教师签订作风承诺书。</w:t>
      </w:r>
    </w:p>
    <w:p>
      <w:pPr>
        <w:ind w:left="0" w:right="0" w:firstLine="560"/>
        <w:spacing w:before="450" w:after="450" w:line="312" w:lineRule="auto"/>
      </w:pPr>
      <w:r>
        <w:rPr>
          <w:rFonts w:ascii="宋体" w:hAnsi="宋体" w:eastAsia="宋体" w:cs="宋体"/>
          <w:color w:val="000"/>
          <w:sz w:val="28"/>
          <w:szCs w:val="28"/>
        </w:rPr>
        <w:t xml:space="preserve">2、评选“优秀党员示范岗”、“学科带头示范岗”活动，由此激发教师工作的积极性。</w:t>
      </w:r>
    </w:p>
    <w:p>
      <w:pPr>
        <w:ind w:left="0" w:right="0" w:firstLine="560"/>
        <w:spacing w:before="450" w:after="450" w:line="312" w:lineRule="auto"/>
      </w:pPr>
      <w:r>
        <w:rPr>
          <w:rFonts w:ascii="宋体" w:hAnsi="宋体" w:eastAsia="宋体" w:cs="宋体"/>
          <w:color w:val="000"/>
          <w:sz w:val="28"/>
          <w:szCs w:val="28"/>
        </w:rPr>
        <w:t xml:space="preserve">3、组建廉政文化长廊，设立廉洁教育书柜。</w:t>
      </w:r>
    </w:p>
    <w:p>
      <w:pPr>
        <w:ind w:left="0" w:right="0" w:firstLine="560"/>
        <w:spacing w:before="450" w:after="450" w:line="312" w:lineRule="auto"/>
      </w:pPr>
      <w:r>
        <w:rPr>
          <w:rFonts w:ascii="宋体" w:hAnsi="宋体" w:eastAsia="宋体" w:cs="宋体"/>
          <w:color w:val="000"/>
          <w:sz w:val="28"/>
          <w:szCs w:val="28"/>
        </w:rPr>
        <w:t xml:space="preserve">4、坚持“三会一课”制度，至少每月召开一次民主生活会，深入了解教师心声，寻找学校、教师在教学工作中的新亮点。</w:t>
      </w:r>
    </w:p>
    <w:p>
      <w:pPr>
        <w:ind w:left="0" w:right="0" w:firstLine="560"/>
        <w:spacing w:before="450" w:after="450" w:line="312" w:lineRule="auto"/>
      </w:pPr>
      <w:r>
        <w:rPr>
          <w:rFonts w:ascii="宋体" w:hAnsi="宋体" w:eastAsia="宋体" w:cs="宋体"/>
          <w:color w:val="000"/>
          <w:sz w:val="28"/>
          <w:szCs w:val="28"/>
        </w:rPr>
        <w:t xml:space="preserve">5、结合“十一”国庆节，举办一次“迎国庆〃廉洁教育师生书画展”。</w:t>
      </w:r>
    </w:p>
    <w:p>
      <w:pPr>
        <w:ind w:left="0" w:right="0" w:firstLine="560"/>
        <w:spacing w:before="450" w:after="450" w:line="312" w:lineRule="auto"/>
      </w:pPr>
      <w:r>
        <w:rPr>
          <w:rFonts w:ascii="宋体" w:hAnsi="宋体" w:eastAsia="宋体" w:cs="宋体"/>
          <w:color w:val="000"/>
          <w:sz w:val="28"/>
          <w:szCs w:val="28"/>
        </w:rPr>
        <w:t xml:space="preserve">6、九月份，向全体学生发放“爱护公物〃我是廉洁小卫士”公开信，教育学生爱护公物、不破坏、不浪费就是廉洁的表现。</w:t>
      </w:r>
    </w:p>
    <w:p>
      <w:pPr>
        <w:ind w:left="0" w:right="0" w:firstLine="560"/>
        <w:spacing w:before="450" w:after="450" w:line="312" w:lineRule="auto"/>
      </w:pPr>
      <w:r>
        <w:rPr>
          <w:rFonts w:ascii="宋体" w:hAnsi="宋体" w:eastAsia="宋体" w:cs="宋体"/>
          <w:color w:val="000"/>
          <w:sz w:val="28"/>
          <w:szCs w:val="28"/>
        </w:rPr>
        <w:t xml:space="preserve">7、加强教师政治笔记的检查考核，尤其是廉洁教育警句的摘抄。</w:t>
      </w:r>
    </w:p>
    <w:p>
      <w:pPr>
        <w:ind w:left="0" w:right="0" w:firstLine="560"/>
        <w:spacing w:before="450" w:after="450" w:line="312" w:lineRule="auto"/>
      </w:pPr>
      <w:r>
        <w:rPr>
          <w:rFonts w:ascii="宋体" w:hAnsi="宋体" w:eastAsia="宋体" w:cs="宋体"/>
          <w:color w:val="000"/>
          <w:sz w:val="28"/>
          <w:szCs w:val="28"/>
        </w:rPr>
        <w:t xml:space="preserve">8、十二月份全校召开一次廉洁文化教育主题班会，同时出一期廉洁文化教育专题板报。</w:t>
      </w:r>
    </w:p>
    <w:p>
      <w:pPr>
        <w:ind w:left="0" w:right="0" w:firstLine="560"/>
        <w:spacing w:before="450" w:after="450" w:line="312" w:lineRule="auto"/>
      </w:pPr>
      <w:r>
        <w:rPr>
          <w:rFonts w:ascii="宋体" w:hAnsi="宋体" w:eastAsia="宋体" w:cs="宋体"/>
          <w:color w:val="000"/>
          <w:sz w:val="28"/>
          <w:szCs w:val="28"/>
        </w:rPr>
        <w:t xml:space="preserve">9、进一步建立健全教师、班级廉洁教育考核机制。</w:t>
      </w:r>
    </w:p>
    <w:p>
      <w:pPr>
        <w:ind w:left="0" w:right="0" w:firstLine="560"/>
        <w:spacing w:before="450" w:after="450" w:line="312" w:lineRule="auto"/>
      </w:pPr>
      <w:r>
        <w:rPr>
          <w:rFonts w:ascii="宋体" w:hAnsi="宋体" w:eastAsia="宋体" w:cs="宋体"/>
          <w:color w:val="000"/>
          <w:sz w:val="28"/>
          <w:szCs w:val="28"/>
        </w:rPr>
        <w:t xml:space="preserve">(三)围绕教育教学工作，加强支部组织建设。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支部要紧密结合教育教学工作实际，在创建学习型机关的过程中，强化支部自身建设，建立健全支部各项工作制度和组织制度，实行党务公开，落实党员的知情权、参与权和监督权等民主权利，不断提高党支部的凝聚力和先进性。</w:t>
      </w:r>
    </w:p>
    <w:p>
      <w:pPr>
        <w:ind w:left="0" w:right="0" w:firstLine="560"/>
        <w:spacing w:before="450" w:after="450" w:line="312" w:lineRule="auto"/>
      </w:pPr>
      <w:r>
        <w:rPr>
          <w:rFonts w:ascii="宋体" w:hAnsi="宋体" w:eastAsia="宋体" w:cs="宋体"/>
          <w:color w:val="000"/>
          <w:sz w:val="28"/>
          <w:szCs w:val="28"/>
        </w:rPr>
        <w:t xml:space="preserve">2、党员队伍建设。严肃组织生活纪律，认真开展民主评议党员工作，开好民主生活会。强化服务意识，坚定理想信念，增强党性修养，立足岗位工作。</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(四)创新活动方式，推进党建工作开展。</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在支部建设中坚持科学发展观，紧紧围绕教育教学工作实际，创新思维，创新活动方式，把党建工作融合、渗透到实际工作及创建学习型校园中。</w:t>
      </w:r>
    </w:p>
    <w:p>
      <w:pPr>
        <w:ind w:left="0" w:right="0" w:firstLine="560"/>
        <w:spacing w:before="450" w:after="450" w:line="312" w:lineRule="auto"/>
      </w:pPr>
      <w:r>
        <w:rPr>
          <w:rFonts w:ascii="宋体" w:hAnsi="宋体" w:eastAsia="宋体" w:cs="宋体"/>
          <w:color w:val="000"/>
          <w:sz w:val="28"/>
          <w:szCs w:val="28"/>
        </w:rPr>
        <w:t xml:space="preserve">(五)调动一切积极因素，促进学校各项工作顺利开展。</w:t>
      </w:r>
    </w:p>
    <w:p>
      <w:pPr>
        <w:ind w:left="0" w:right="0" w:firstLine="560"/>
        <w:spacing w:before="450" w:after="450" w:line="312" w:lineRule="auto"/>
      </w:pPr>
      <w:r>
        <w:rPr>
          <w:rFonts w:ascii="宋体" w:hAnsi="宋体" w:eastAsia="宋体" w:cs="宋体"/>
          <w:color w:val="000"/>
          <w:sz w:val="28"/>
          <w:szCs w:val="28"/>
        </w:rPr>
        <w:t xml:space="preserve">1、坚持谈心制度。推进民主谈心活动的经常化，融洽同志、同事关系，调动一切积极因素，发挥个人潜能。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2、发挥工会组织的职能，尽力帮助干部职工解决工作、生活中遇到的各种困难，及时向党支部、行政反应干部职工的要求，掌握思想动态，与党组织形成共识。</w:t>
      </w:r>
    </w:p>
    <w:p>
      <w:pPr>
        <w:ind w:left="0" w:right="0" w:firstLine="560"/>
        <w:spacing w:before="450" w:after="450" w:line="312" w:lineRule="auto"/>
      </w:pPr>
      <w:r>
        <w:rPr>
          <w:rFonts w:ascii="宋体" w:hAnsi="宋体" w:eastAsia="宋体" w:cs="宋体"/>
          <w:color w:val="000"/>
          <w:sz w:val="28"/>
          <w:szCs w:val="28"/>
        </w:rPr>
        <w:t xml:space="preserve">我校党支部工作，要求所有党员干部进一步转变观念，创新工作方式，坚持以人为本，建立良好的沟通机制，营造和谐的工作关系，努力争创优秀学习型党支部。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推荐学校党建工作汇报材料(推荐)八</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2025-05-01T09:31:17+08:00</dcterms:created>
  <dcterms:modified xsi:type="dcterms:W3CDTF">2025-05-01T09:31:17+08:00</dcterms:modified>
</cp:coreProperties>
</file>

<file path=docProps/custom.xml><?xml version="1.0" encoding="utf-8"?>
<Properties xmlns="http://schemas.openxmlformats.org/officeDocument/2006/custom-properties" xmlns:vt="http://schemas.openxmlformats.org/officeDocument/2006/docPropsVTypes"/>
</file>