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关于村综治半年度总结范本(四篇)</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村综治半年度总结范本一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关于村综治半年度总结范本一</w:t>
      </w:r>
    </w:p>
    <w:p>
      <w:pPr>
        <w:ind w:left="0" w:right="0" w:firstLine="560"/>
        <w:spacing w:before="450" w:after="450" w:line="312" w:lineRule="auto"/>
      </w:pPr>
      <w:r>
        <w:rPr>
          <w:rFonts w:ascii="宋体" w:hAnsi="宋体" w:eastAsia="宋体" w:cs="宋体"/>
          <w:color w:val="000"/>
          <w:sz w:val="28"/>
          <w:szCs w:val="28"/>
        </w:rPr>
        <w:t xml:space="preserve">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期目标责任制及政绩考核的重要项目，签订了治安综治责任状。采取“听、查、看、议”等方式严格检查，把治安综治工作检查结果与经济建设工作一起，真正落实“一票否决”权。现对今年综治工作述职如下。</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一把手负总责，乡领导班子联系24个村，综治成员单位各负其责，形成了乡、村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二是坚持稳定分析会和治安情况通报制度。每月召开一次全乡性的稳定分析会，研究分析全乡治安综治形势，部署治安综治工作，解决影响重、难点问题，起到了好的效果。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一是构建法制宣传网络。首先，组建了xx支由乡包村人员、村两委干部组成的法制宣传队伍。他们在负责收集、汇总、报送治安信息的同时，结合各阶段治安综治工作重点，开展法制、综治宣传教育。</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建立健全了乡、村两级矛盾纠纷排查网络。乡包村领导干部和村“两委”都是村级矛盾纠纷的排查调处员，一般性矛盾纠纷由包村人员协同村里调处，调处结果上报；无法解决的矛盾交乡调委会调处；重大矛盾纠纷实行挂牌督办，专门成立工作组解决。其次是实行乡领导值班接待来访制度。每天都安排乡领导值班，现场接待群众来访，解答群众疑问，化解矛盾。今年全乡共接待群众来访xx起、xx人，成功调处矛盾、纠纷xx起，提供咨询法律援助x起。</w:t>
      </w:r>
    </w:p>
    <w:p>
      <w:pPr>
        <w:ind w:left="0" w:right="0" w:firstLine="560"/>
        <w:spacing w:before="450" w:after="450" w:line="312" w:lineRule="auto"/>
      </w:pPr>
      <w:r>
        <w:rPr>
          <w:rFonts w:ascii="宋体" w:hAnsi="宋体" w:eastAsia="宋体" w:cs="宋体"/>
          <w:color w:val="000"/>
          <w:sz w:val="28"/>
          <w:szCs w:val="28"/>
        </w:rPr>
        <w:t xml:space="preserve">三是构建治安防范网络。全乡成立治安巡逻队伍xx支、xxx人，坚持每日巡逻和重大节假日24小时巡逻。一年来，协助派出所侦破刑事案件x起，调解纠纷xx起，起到较好的防范作用。</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取得了较好效果。二是扎实推进建设“平安板木”工作。三是切实加强机构队伍建设。乡、村两级全部成立综治委、调解委，乡设有综治办。乡综治委主任由xx担任，综治办主任由分管领导兼任。村综治、调解委分别由一名支部副书记或副主任担任，机构健全，乡村两级综治人员队伍共xxx名。</w:t>
      </w:r>
    </w:p>
    <w:p>
      <w:pPr>
        <w:ind w:left="0" w:right="0" w:firstLine="560"/>
        <w:spacing w:before="450" w:after="450" w:line="312" w:lineRule="auto"/>
      </w:pPr>
      <w:r>
        <w:rPr>
          <w:rFonts w:ascii="宋体" w:hAnsi="宋体" w:eastAsia="宋体" w:cs="宋体"/>
          <w:color w:val="000"/>
          <w:sz w:val="28"/>
          <w:szCs w:val="28"/>
        </w:rPr>
        <w:t xml:space="preserve">为提高综治队伍的整体素质，乡综治中心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乡财政全部负担。</w:t>
      </w:r>
    </w:p>
    <w:p>
      <w:pPr>
        <w:ind w:left="0" w:right="0" w:firstLine="560"/>
        <w:spacing w:before="450" w:after="450" w:line="312" w:lineRule="auto"/>
      </w:pPr>
      <w:r>
        <w:rPr>
          <w:rFonts w:ascii="宋体" w:hAnsi="宋体" w:eastAsia="宋体" w:cs="宋体"/>
          <w:color w:val="000"/>
          <w:sz w:val="28"/>
          <w:szCs w:val="28"/>
        </w:rPr>
        <w:t xml:space="preserve">总之，在今年综治工作中，我们虽然取得了一定的成绩，但在工作中也存在着不少问题，在今后的工作中，针对查找出的问题，我们将高标准，严要求，以更加饱满的热情和实际行动，进一步接受新思想、新思维、新思路，不断提升自己的信念、理念、观念。我将立足实际，立足岗位，立足自身，有针对性地找准起点，找准起跑线，明确方向，理顺思路，完善举措，以激流勇进和更上一层楼的精神，努力开创工作新局面，为全乡各项社会事业的发展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关于村综治半年度总结范本二</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邪教问题工作。今年以来，共刷写醒目标语64条。在摸底排查，彻底摸清“*”及其他邪教组织人员底数的基础上，对全镇重点人员，强化五包保责任制，严密防控，制订特殊时段应急处置预案，确保突发性事件能够快速妥善处置，有力维护了全镇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综治维稳工作总结（一）：</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在××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此刻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一、加强组织领导，切实落实工作职责制。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建立活动，为有效开展综治工作有效开展综治工作，切实做好我局治安综合治理工作，着力建立“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建立平安单位日常工作，建立健全各种台帐表册，同时制定了可行的××县农业局《社会治安综合治理实施方案》，将其纳入我局全年工作计划，并把综治工作列为年终考核的主要资料之一，将考核结果作为干部职工晋级奖励的重要依据，使我局的综治工作构成了主要领导亲自抓，分管领导具体抓，干部职工自觉抓，层层抓落实，全局社会治安综合治理工作构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二、扎实开展安全生产建立活动，综治工作得到进一步加强。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建立平安单位是一项社会系统工作，只有全局干部职工充分认识到综治的重要性和必要性，才能把这项关系每个公民、家庭、民族切身利益的工作做好。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用心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组织干部职工系统地学习《农业法》、《云南省农村工作守则》等法律、法规知识，认真组织干部职工参加普法考试，同时严格执行综治各项措施，严禁干部职工参与邪教组织，杜绝群众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职责事故，无一齐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县农业信息网》、《××县数字乡村网》、《××县农业局政务信息公开网》、“农信通”手机信息及县通玄广场宣传栏等宣传媒体进行相关法律法规宣传。同时结合“三下乡”活动、“3.15”宣传日及农业执法专项整治活动送法下乡，采取印发宣传资料，理解群众咨询等形式进行宣传。共张贴宣传标语180条，印发宣传资料1xx份，理解咨询群众达3万人次。透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建立活动，维护了社会稳定，促进了经济发展，凝聚了“平安家庭”建立活动的社会合力。把“平安单位”、“平安家庭”建立活动作为单位稳定和精神礼貌建设的一项重要工作纳入农业局的整体规划，列入全局评先树优的考核中，教育家庭成员远离“黄赌毒”，建立用心健康的生活方式。透过纠正家庭中的各种不道德行为，劝阻各种不礼貌现象，法律进家宣传等形式，引导家庭成员从自身做起，从家庭做起，将家庭美德落到实处。将家庭的平安与稳定列入首要教育资料，确保“平安单位”“平安家庭”建立一方稳定，推动了“平安家庭”建立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xx年，我局的综治维稳工作虽然取得了必须的成绩，但与县委、县政府的要求还有差距，主要表此刻综治维稳工作开展还不够平衡，综治维稳的工作的方式和方法在创新上力度还不够大。对此，在xx年的工作中进一步统一思想、加强领导，完善制度、强化职责，改善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忙下，县农业局领导重视，措施得力，全体干部职工的用心参与，取得了良好的成效，单位同事之间和睦相处，互相帮忙，机关工作井然有序，干部职工及家属子女无违法违纪现象，有效地保证了全局各项工作的顺利开展，同时我们应充分认识到，建立“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综治维稳工作总结（二）：</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我局xx年度的综治维稳工作在县委、县政府和的正确领导下，在县综治办的指导和帮忙下，始终把和谐平安建立工作和维稳工作作为全局的一项重要工作来抓。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安全播出是广播电视宣传工作中重要的环节，加之今年又是奥运年，把好安全播出关，好处十分重大。个性是坚决把好关于“藏独”等各种邪教的渗透，主动出击关，全年没有发生一齐安全播放事故。今年以来，我局将重大节假日和全县重大会议、庆祝活动、奥运期间的安全播出作为大事来抓，确定了“系统内狠抓技术防范，系统外狠抓群防群治”的工作思路，建立了明确的职责制，建立快速反应机制和网络安全保障体系。严格实行职责制，按照“谁主管、谁负责；谁分管，谁负责”的原则，强化职责，狠抓落实。全局各股室和网络公司有明确的职责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潜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潜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宋体" w:hAnsi="宋体" w:eastAsia="宋体" w:cs="宋体"/>
          <w:color w:val="000"/>
          <w:sz w:val="28"/>
          <w:szCs w:val="28"/>
        </w:rPr>
        <w:t xml:space="preserve">综治维稳工作总结（三）：</w:t>
      </w:r>
    </w:p>
    <w:p>
      <w:pPr>
        <w:ind w:left="0" w:right="0" w:firstLine="560"/>
        <w:spacing w:before="450" w:after="450" w:line="312" w:lineRule="auto"/>
      </w:pPr>
      <w:r>
        <w:rPr>
          <w:rFonts w:ascii="宋体" w:hAnsi="宋体" w:eastAsia="宋体" w:cs="宋体"/>
          <w:color w:val="000"/>
          <w:sz w:val="28"/>
          <w:szCs w:val="28"/>
        </w:rPr>
        <w:t xml:space="preserve">维稳工作年终总结</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职责制为龙头，大力推进维稳防范体系建设，紧紧抓住严打整治、加大对各类矛盾纠纷排查调处、用心探索和建立维稳工作的长效机制，赢得了工作的主动权，继续持续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一、加强领导、健全维稳组织网络</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构成了“纵向到底，横向到边，上下贯通，层层负责”的“大调解、大联动、大稳定”的工作格局。同时，我们透过建立健全矛盾纠纷排查调处工作通报会议制度、报告制度、重大问题督查督办等制度，认真落实市上“五排查”制度，强化职责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透过上门入户，走访群众，接待来访，召开座谈会，调查会，分析会等办法，对各种矛盾进行排查和梳理。对排查出来的问题，统一造册登记，建立工作台帐，按照方案的附表及时上报。并对排查出的各类矛盾纠纷进行梳理分解，透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潜力。建立了信访电话，制定区首长接待日制度、挂职干部考察制度和专项推进制度，使干部群众的意见、推荐及时传递到区委主要领导手中。我们充分发挥各有关部门的职能作用，坚持“及时排查，预防为主”的原则，切实加大矛盾纠纷排查调处工作的力度，加大解决热难点问题的力度，努力使各类矛盾纠纷发此刻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资料，纳入到“一票否决”的重要资料，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带给有力的保障。今年上半年，我们根据市稳定办的部署，组织开展了矛盾纠纷排查调处百日会战，</w:t>
      </w:r>
    </w:p>
    <w:p>
      <w:pPr>
        <w:ind w:left="0" w:right="0" w:firstLine="560"/>
        <w:spacing w:before="450" w:after="450" w:line="312" w:lineRule="auto"/>
      </w:pPr>
      <w:r>
        <w:rPr>
          <w:rFonts w:ascii="宋体" w:hAnsi="宋体" w:eastAsia="宋体" w:cs="宋体"/>
          <w:color w:val="000"/>
          <w:sz w:val="28"/>
          <w:szCs w:val="28"/>
        </w:rPr>
        <w:t xml:space="preserve">并对农村稳定状况进行了调查。共组织排查三次，排查出的问题绝大多数属于邻里、家庭、婚姻纠纷，全部进行了妥善的调处。</w:t>
      </w:r>
    </w:p>
    <w:p>
      <w:pPr>
        <w:ind w:left="0" w:right="0" w:firstLine="560"/>
        <w:spacing w:before="450" w:after="450" w:line="312" w:lineRule="auto"/>
      </w:pPr>
      <w:r>
        <w:rPr>
          <w:rFonts w:ascii="宋体" w:hAnsi="宋体" w:eastAsia="宋体" w:cs="宋体"/>
          <w:color w:val="000"/>
          <w:sz w:val="28"/>
          <w:szCs w:val="28"/>
        </w:rPr>
        <w:t xml:space="preserve">综治维稳工作总结（四）：</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职责人，努力做好自己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宋体" w:hAnsi="宋体" w:eastAsia="宋体" w:cs="宋体"/>
          <w:color w:val="000"/>
          <w:sz w:val="28"/>
          <w:szCs w:val="28"/>
        </w:rPr>
        <w:t xml:space="preserve">综治维稳工作总结（五）：</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建立平安兴国为载体，以治安管理为中心，加大综治工作力度，坚持“打防结合、预防为主”方针，用心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一、抓综治职责落实1、成立专班加强领导健全领导机构，加强对综治信访和平安建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w:t>
      </w:r>
    </w:p>
    <w:p>
      <w:pPr>
        <w:ind w:left="0" w:right="0" w:firstLine="560"/>
        <w:spacing w:before="450" w:after="450" w:line="312" w:lineRule="auto"/>
      </w:pPr>
      <w:r>
        <w:rPr>
          <w:rFonts w:ascii="宋体" w:hAnsi="宋体" w:eastAsia="宋体" w:cs="宋体"/>
          <w:color w:val="000"/>
          <w:sz w:val="28"/>
          <w:szCs w:val="28"/>
        </w:rPr>
        <w:t xml:space="preserve">、政府领导下，由综治办牵头，组织和协调各部门，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二、抓严打整治斗争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用心开展综治专项工作，治安案件发生率比往年明显下降，用心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个性是一些大的矛盾纠纷，我们发现及时，处理得当，避免了多起大的恶性事件发生。我们还个性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但是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务必安装视频探头及自动报警装置，并组建一支不少于5人的巡防队。规范小区的巡防队员由物业管理部门聘请保安组成，单位集中居住小区巡防队员由单位安排职工或聘请人员组成。二是构建单位内部防控网络所有单位都务必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五、抓社会管理创新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二是突出抓好流动人口和特殊人群的管理，更新管理理念，转变管理方式，创新管理措施，把管理与服务紧密结合起来</w:t>
      </w:r>
    </w:p>
    <w:p>
      <w:pPr>
        <w:ind w:left="0" w:right="0" w:firstLine="560"/>
        <w:spacing w:before="450" w:after="450" w:line="312" w:lineRule="auto"/>
      </w:pPr>
      <w:r>
        <w:rPr>
          <w:rFonts w:ascii="宋体" w:hAnsi="宋体" w:eastAsia="宋体" w:cs="宋体"/>
          <w:color w:val="000"/>
          <w:sz w:val="28"/>
          <w:szCs w:val="28"/>
        </w:rPr>
        <w:t xml:space="preserve">，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舆论引导和政策措施的宣传，加强社会主义核心价值体系的宣传。今年，我们开展了一些卓有成效的工作。但也存在一些不可忽视的问题：主要是平安建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综治维稳工作总结（六）：</w:t>
      </w:r>
    </w:p>
    <w:p>
      <w:pPr>
        <w:ind w:left="0" w:right="0" w:firstLine="560"/>
        <w:spacing w:before="450" w:after="450" w:line="312" w:lineRule="auto"/>
      </w:pPr>
      <w:r>
        <w:rPr>
          <w:rFonts w:ascii="宋体" w:hAnsi="宋体" w:eastAsia="宋体" w:cs="宋体"/>
          <w:color w:val="000"/>
          <w:sz w:val="28"/>
          <w:szCs w:val="28"/>
        </w:rPr>
        <w:t xml:space="preserve">村综治维稳工作总结</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建立平安领导小组，由村支副书记吴顺清同志主管，层层落实的工作职责制，村级与各小组签订职责书，小组与家庭签订平安家庭承诺书，为提高基层治安防范工作，我们把打击整治和日常管理有机地结合起来，建立起平安村居建立长效机制，不断完善和创新工作方法，村级每年投放用于协会经费都在6000元以上，协会的阵地建设现有房间四间，面积120余平方米，占用了村部的大半江山，此刻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建立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一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事件，书记李杰、副书记吴顺清。支委闵玉新、协会会长陈应梅都在第一时间内赶到现场，逐户走访，苦口婆心做好工作，精心调处，最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此刻15家企业生产安全事故率为0。给村民生产生活生命带来了幸福与安康。</w:t>
      </w:r>
    </w:p>
    <w:p>
      <w:pPr>
        <w:ind w:left="0" w:right="0" w:firstLine="560"/>
        <w:spacing w:before="450" w:after="450" w:line="312" w:lineRule="auto"/>
      </w:pPr>
      <w:r>
        <w:rPr>
          <w:rFonts w:ascii="宋体" w:hAnsi="宋体" w:eastAsia="宋体" w:cs="宋体"/>
          <w:color w:val="000"/>
          <w:sz w:val="28"/>
          <w:szCs w:val="28"/>
        </w:rPr>
        <w:t xml:space="preserve">综治维稳工作总结（七）：</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县旅游局在县委、县政府的正确领导下，以“xxxx”重要思想和“科学发展观”为指导，紧紧围绕县综治工作会议精神和平安建设总体部署，以建立“平安××、和谐旅游”活动为契机，按照我局总体工作要求，充分履行职责、切实做好综治及维稳各项工作，为我局整治稳定、社会安定和经济发展创造了良好的社会环境。现将全年工作状况总结如下：</w:t>
      </w:r>
    </w:p>
    <w:p>
      <w:pPr>
        <w:ind w:left="0" w:right="0" w:firstLine="560"/>
        <w:spacing w:before="450" w:after="450" w:line="312" w:lineRule="auto"/>
      </w:pPr>
      <w:r>
        <w:rPr>
          <w:rFonts w:ascii="宋体" w:hAnsi="宋体" w:eastAsia="宋体" w:cs="宋体"/>
          <w:color w:val="000"/>
          <w:sz w:val="28"/>
          <w:szCs w:val="28"/>
        </w:rPr>
        <w:t xml:space="preserve">一、xx年综治及维稳工作主要状况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(一)加强组织领导，全面落实综治工作职责制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维稳及综治工作，多次主持召开综治维稳工作会议，听取职工的工作状况汇报，研究制定综治维稳工作计划，对辖区综治维稳工作进行全面部署，为旅游局综治维稳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2、职责明确。我局与各单位负责人签订综治目标管理职责书，落实职责，将综治工作从基层抓起，取得了良好效果。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(二)用心开展信访工作，狠抓落实信访排查，并预防和妥善处理群众性事件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应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2、狠抓排查调处工作、按照县维稳工作要求，旅游局对可能影响社会稳定的矛盾纠纷进行了全面细致的排查，全面充分掌握社会动态，目前我局无不稳定因素。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信访突出问题和群体性事件。旅游局组织召开会议，专题研究部署预防和处置群体性事件，制定切实可行的突发性事件应急预案，建立由书记为组长的矛盾纠纷排查调处工作领导小组，并层层建立健全预防和处置群众事件职责制度，全年没有县立案交办逾期未报的案件，今年全所未发生级到省、进京上访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(三)建立“平安××、和谐旅游”，全面维护社会稳定</w:t>
      </w:r>
    </w:p>
    <w:p>
      <w:pPr>
        <w:ind w:left="0" w:right="0" w:firstLine="560"/>
        <w:spacing w:before="450" w:after="450" w:line="312" w:lineRule="auto"/>
      </w:pPr>
      <w:r>
        <w:rPr>
          <w:rFonts w:ascii="宋体" w:hAnsi="宋体" w:eastAsia="宋体" w:cs="宋体"/>
          <w:color w:val="000"/>
          <w:sz w:val="28"/>
          <w:szCs w:val="28"/>
        </w:rPr>
        <w:t xml:space="preserve">xx年，我局认真贯彻落实县社会治安综合治理工作会议精神，根据县委、县政府的统一部署，以党的xx大精神为指导，按照县委，县政府关于平安建设的部署和要求，紧密结合单位实际，广泛动员社会力量，扎实地推进“平安××、和谐旅游”建立活动，按照县委、县政府建立“平安××、和谐旅游”实施方案，进一步明确了思想和目标任务，将建设“平安××、和谐旅游”的具体目标和任务进行下去，按照“属地管理”和“谁主管、谁负责”的原则，充分发挥各自的职能作用，把平安建设的各项任务落实到了实处，使我局建设工作重点突出，目标更加具体，任务更加明确。为了进一步贯彻落实建立“平安××、和谐旅游”战略部署，切实加强协作，构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1、经常组织职工学习中央、省、州、县关于对反对xx工作的有关指示精神，认清当前“xx”对国家社会的危害性的认识，增强他们反对xx工作的使命感。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xx”为主题的反邪警示教育活动。旅游局上下广泛发动、打造深势，使职工们明白了什么是“xx”，“xx”的危害有多大，以及如何抵制xx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维稳及综治工作在上级有关部门和局党委的领导下，虽然取得了必须的成绩，但治安形势仍比较严峻，还存在不少困难。各项业务工作需进一步加强。虽然目前我局全面工作已开展，但由于条件限制，各项工作离规范化还有一段距离，需不断改善。</w:t>
      </w:r>
    </w:p>
    <w:p>
      <w:pPr>
        <w:ind w:left="0" w:right="0" w:firstLine="560"/>
        <w:spacing w:before="450" w:after="450" w:line="312" w:lineRule="auto"/>
      </w:pPr>
      <w:r>
        <w:rPr>
          <w:rFonts w:ascii="宋体" w:hAnsi="宋体" w:eastAsia="宋体" w:cs="宋体"/>
          <w:color w:val="000"/>
          <w:sz w:val="28"/>
          <w:szCs w:val="28"/>
        </w:rPr>
        <w:t xml:space="preserve">三、xx年综治维稳工作方案</w:t>
      </w:r>
    </w:p>
    <w:p>
      <w:pPr>
        <w:ind w:left="0" w:right="0" w:firstLine="560"/>
        <w:spacing w:before="450" w:after="450" w:line="312" w:lineRule="auto"/>
      </w:pPr>
      <w:r>
        <w:rPr>
          <w:rFonts w:ascii="宋体" w:hAnsi="宋体" w:eastAsia="宋体" w:cs="宋体"/>
          <w:color w:val="000"/>
          <w:sz w:val="28"/>
          <w:szCs w:val="28"/>
        </w:rPr>
        <w:t xml:space="preserve">为确保xx年我局整治稳定，社会和谐，经济又好又快发展，根据中央、省、县的部署，结合我局实际状况，制定xx年综治维稳工作方案。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职责落实四个重要环节上做好我局的维稳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1、加强领导、实施职责。</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加强领导，提高认识，将确保社会稳定作为工作中的重要任务。为确保下一阶段综治维稳工作顺利进行，干部职工要认真做好自己份内的维稳工作，并紧紧配合，构成综治维稳工作的新格局。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维稳及平安建立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4、加大禁毒宣传力度。坚持“提高认识、教育为先、严厉打击、全员收戒、综合治理”的方针，加大宣传力度，努力促进我局综治维稳工作又好又快发展。</w:t>
      </w:r>
    </w:p>
    <w:p>
      <w:pPr>
        <w:ind w:left="0" w:right="0" w:firstLine="560"/>
        <w:spacing w:before="450" w:after="450" w:line="312" w:lineRule="auto"/>
      </w:pPr>
      <w:r>
        <w:rPr>
          <w:rFonts w:ascii="宋体" w:hAnsi="宋体" w:eastAsia="宋体" w:cs="宋体"/>
          <w:color w:val="000"/>
          <w:sz w:val="28"/>
          <w:szCs w:val="28"/>
        </w:rPr>
        <w:t xml:space="preserve">综治维稳工作总结（八）：</w:t>
      </w:r>
    </w:p>
    <w:p>
      <w:pPr>
        <w:ind w:left="0" w:right="0" w:firstLine="560"/>
        <w:spacing w:before="450" w:after="450" w:line="312" w:lineRule="auto"/>
      </w:pPr>
      <w:r>
        <w:rPr>
          <w:rFonts w:ascii="宋体" w:hAnsi="宋体" w:eastAsia="宋体" w:cs="宋体"/>
          <w:color w:val="000"/>
          <w:sz w:val="28"/>
          <w:szCs w:val="28"/>
        </w:rPr>
        <w:t xml:space="preserve">村维稳工作总结</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一、领导重视、落实维稳职责</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xx年，将乡维稳工作落实到村、学校、全面安排部署了xx年维护社会稳定工作与全村3个组签订了维护社会稳定职责书，防控职责书，进一步使我村的维护社会稳定工作落实到位，职责到人。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透过综合分析，分别不同层次进行交办，落实职责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群众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状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资料等业务知识，从而使他们明确社会稳定的重要性，不断增强做好维稳信息工作的职责感和主动性。</w:t>
      </w:r>
    </w:p>
    <w:p>
      <w:pPr>
        <w:ind w:left="0" w:right="0" w:firstLine="560"/>
        <w:spacing w:before="450" w:after="450" w:line="312" w:lineRule="auto"/>
      </w:pPr>
      <w:r>
        <w:rPr>
          <w:rFonts w:ascii="宋体" w:hAnsi="宋体" w:eastAsia="宋体" w:cs="宋体"/>
          <w:color w:val="000"/>
          <w:sz w:val="28"/>
          <w:szCs w:val="28"/>
        </w:rPr>
        <w:t xml:space="preserve">三、用心做好“奥运”期间安全保卫工作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用心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综治维稳工作总结（九）：</w:t>
      </w:r>
    </w:p>
    <w:p>
      <w:pPr>
        <w:ind w:left="0" w:right="0" w:firstLine="560"/>
        <w:spacing w:before="450" w:after="450" w:line="312" w:lineRule="auto"/>
      </w:pPr>
      <w:r>
        <w:rPr>
          <w:rFonts w:ascii="宋体" w:hAnsi="宋体" w:eastAsia="宋体" w:cs="宋体"/>
          <w:color w:val="000"/>
          <w:sz w:val="28"/>
          <w:szCs w:val="28"/>
        </w:rPr>
        <w:t xml:space="preserve">20_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_年综治工作要点》，明确了全年综治工作思路，目标任务;及时签订了目标管理职责书，3月份，乡党委书记和各村、卫生院、学校签订了《长丰乡20_年度社会治安综合治理目标管理职责书》，明确任务、落实职责、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构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_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职责。坚持开门接访，乡班子成员和信访办同时接访并举，明确班子成员信访职责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状况进行梳理汇总，并及时加以解决，对重大矛盾隐患及时向乡党委政府汇报，明确包保职责人。各村调委会每三天开展一次矛盾纠纷排查活动，努力做到“四清”，即对易发生纠纷的重点户、重点人底数清;对易激化纠纷的类型和主要环节清;对失足青少年、刑释解教人员的状况清;对矛盾集中、群众反映强烈的社会难点、热点纠纷和易发生群体纠纷的状况清。及时化解矛盾纠纷，避免矛盾纠纷的激化。今年全年，全乡共排查矛盾11起，化解矛盾11起，没有一齐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状况掌握在基层、问题解决在基层、矛盾化解在基层、工作推动在基层，不断提升社会治理潜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用心参与社会治安防控，构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(二)加强宣传工作，用心开展平安建立活动</w:t>
      </w:r>
    </w:p>
    <w:p>
      <w:pPr>
        <w:ind w:left="0" w:right="0" w:firstLine="560"/>
        <w:spacing w:before="450" w:after="450" w:line="312" w:lineRule="auto"/>
      </w:pPr>
      <w:r>
        <w:rPr>
          <w:rFonts w:ascii="宋体" w:hAnsi="宋体" w:eastAsia="宋体" w:cs="宋体"/>
          <w:color w:val="000"/>
          <w:sz w:val="28"/>
          <w:szCs w:val="28"/>
        </w:rPr>
        <w:t xml:space="preserve">1、透过发放资料、张贴标语、户外广告、刊出宣传栏、文艺宣传等多种形式，深入基层农村和街面进行法制咨询宣传、平安建立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用心发挥综治委成员单位作用，深化平安建立和示范村标准化建设工作，深入开展平安村、平安校园、平安家庭、平安医院建立活动，坚持生态礼貌村建设、妇女维权活动、无毒无邪教村建立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综治维稳工作总结（十）：</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此刻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职责感、使命感和紧迫感。各级政法工作、综治维稳以及处理突出信访和群体性事件工作会议之后，大队随即召开了全体民警大会，认真组织传达贯彻，深化民警对维稳和综治工作的认识，努力打牢思想和工作基础。透过传达学习，把全体民警的思想统一到了上级会议的精神和的工作部署上来，从而牢固树立起大局意识、职责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二、健全机制，落实职责</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职责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职责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职责人和分管领导的职责。</w:t>
      </w:r>
    </w:p>
    <w:p>
      <w:pPr>
        <w:ind w:left="0" w:right="0" w:firstLine="560"/>
        <w:spacing w:before="450" w:after="450" w:line="312" w:lineRule="auto"/>
      </w:pPr>
      <w:r>
        <w:rPr>
          <w:rFonts w:ascii="宋体" w:hAnsi="宋体" w:eastAsia="宋体" w:cs="宋体"/>
          <w:color w:val="000"/>
          <w:sz w:val="28"/>
          <w:szCs w:val="28"/>
        </w:rPr>
        <w:t xml:space="preserve">三、履行职责，执政为民</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忙困难群众解决实际困难，用心为人民群众和困难群体办好事、实事，充分体现了执政为民的政治要求，到达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状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一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4、做好信访工作，对信访问题及时处理。大队对上级转交的以及人民群众直接反映的一些问题和推荐，都及时回复并处理到位，没有把矛盾和问题交给上级有关部门，人民群众对处理结果的满意度大大提高。共回复网上舆情4件，群众投诉12件。此外，对人大推荐及政协提案及时答复，共5件。</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推荐。同时，大队专门召开会议，邀请相关人大代表、政协委员和其他社会各界代表共议衡山公安交通管理工作，听取他们对交管工作的意见和推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必须的成绩，但与上级的要求还有差距，主要表此刻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职责，改善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综治维稳工作总结（十一）：</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职责，采取措施，用心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二、强化工作措施，职责落实，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职责落实，为此，我镇在维稳工作中强化维稳工作一把手职责制，镇党委书记、镇长是全镇维稳工作职责人，分管领导是直接职责人，镇党政班子成员对所联系村（社区）维稳工作负领导职责；各村(社区)书记、主任是本村(社区)维稳工作负责[_TAG_h2]关于村综治半年度总结范本四</w:t>
      </w:r>
    </w:p>
    <w:p>
      <w:pPr>
        <w:ind w:left="0" w:right="0" w:firstLine="560"/>
        <w:spacing w:before="450" w:after="450" w:line="312" w:lineRule="auto"/>
      </w:pPr>
      <w:r>
        <w:rPr>
          <w:rFonts w:ascii="宋体" w:hAnsi="宋体" w:eastAsia="宋体" w:cs="宋体"/>
          <w:color w:val="000"/>
          <w:sz w:val="28"/>
          <w:szCs w:val="28"/>
        </w:rPr>
        <w:t xml:space="preserve">20__年，全乡社会治安综合治理工作要以邓小平理论和“三个代表”重要思想为指导，深入贯彻科学发展观，全面贯彻落实党的十x大、__届四中全会精神，认真贯彻落实上级政法综治工作会议精神，紧紧围绕“分裂动乱是祸，和谐稳定是福”为主题，紧紧抓住影响乡内不稳定的源头性、根本性、基础性问题，深入推进社会矛盾化解、社会管理创新、公正廉洁执法三项重点工作，全力维护政治稳定、社会稳定、治安稳定，确保实现“大事不出、中事不出、小事也不出”的工作目标。现根据我乡社会治安综合治理的实际工作计划如下：</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2025-06-20T14:46:56+08:00</dcterms:created>
  <dcterms:modified xsi:type="dcterms:W3CDTF">2025-06-20T14:46:56+08:00</dcterms:modified>
</cp:coreProperties>
</file>

<file path=docProps/custom.xml><?xml version="1.0" encoding="utf-8"?>
<Properties xmlns="http://schemas.openxmlformats.org/officeDocument/2006/custom-properties" xmlns:vt="http://schemas.openxmlformats.org/officeDocument/2006/docPropsVTypes"/>
</file>