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精选斗争精神不足的表现(精)(4篇)</w:t>
      </w:r>
      <w:bookmarkEnd w:id="1"/>
    </w:p>
    <w:p>
      <w:pPr>
        <w:jc w:val="center"/>
        <w:spacing w:before="0" w:after="450"/>
      </w:pPr>
      <w:r>
        <w:rPr>
          <w:rFonts w:ascii="Arial" w:hAnsi="Arial" w:eastAsia="Arial" w:cs="Arial"/>
          <w:color w:val="999999"/>
          <w:sz w:val="20"/>
          <w:szCs w:val="20"/>
        </w:rPr>
        <w:t xml:space="preserve">来源：网络  作者：紫陌红颜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精选斗争精神不足的表现(精)一今年是全面建成小康社会和十三五计划的收官之年，也是决战决胜脱贫攻坚的关键一年，市委将今年确定为“重点工作攻坚突破年”，部署了十二项重点突破任务，我们也结合工作实际，确定了档案馆改造及数字档案馆建设两项重点突破目...</w:t>
      </w:r>
    </w:p>
    <w:p>
      <w:pPr>
        <w:ind w:left="0" w:right="0" w:firstLine="560"/>
        <w:spacing w:before="450" w:after="450" w:line="312" w:lineRule="auto"/>
      </w:pPr>
      <w:r>
        <w:rPr>
          <w:rFonts w:ascii="黑体" w:hAnsi="黑体" w:eastAsia="黑体" w:cs="黑体"/>
          <w:color w:val="000000"/>
          <w:sz w:val="36"/>
          <w:szCs w:val="36"/>
          <w:b w:val="1"/>
          <w:bCs w:val="1"/>
        </w:rPr>
        <w:t xml:space="preserve">精选斗争精神不足的表现(精)一</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计划的收官之年，也是决战决胜脱贫攻坚的关键一年，市委将今年确定为“重点工作攻坚突破年”，部署了十二项重点突破任务，我们也结合工作实际，确定了档案馆改造及数字档案馆建设两项重点突破目标，可以说20_年既是攻坚突破的一年，也是自我加压、自我挑战的一年。今天，我以“发扬斗争精神、增强斗争本领，为助推现代化美好xx建设贡献力量”给大家上一堂党课，主要讲三个方面：</w:t>
      </w:r>
    </w:p>
    <w:p>
      <w:pPr>
        <w:ind w:left="0" w:right="0" w:firstLine="560"/>
        <w:spacing w:before="450" w:after="450" w:line="312" w:lineRule="auto"/>
      </w:pPr>
      <w:r>
        <w:rPr>
          <w:rFonts w:ascii="宋体" w:hAnsi="宋体" w:eastAsia="宋体" w:cs="宋体"/>
          <w:color w:val="000"/>
          <w:sz w:val="28"/>
          <w:szCs w:val="28"/>
        </w:rPr>
        <w:t xml:space="preserve">第一，什么是斗争精神</w:t>
      </w:r>
    </w:p>
    <w:p>
      <w:pPr>
        <w:ind w:left="0" w:right="0" w:firstLine="560"/>
        <w:spacing w:before="450" w:after="450" w:line="312" w:lineRule="auto"/>
      </w:pPr>
      <w:r>
        <w:rPr>
          <w:rFonts w:ascii="宋体" w:hAnsi="宋体" w:eastAsia="宋体" w:cs="宋体"/>
          <w:color w:val="000"/>
          <w:sz w:val="28"/>
          <w:szCs w:val="28"/>
        </w:rPr>
        <w:t xml:space="preserve">斗争精神是我们共产党人与生俱来的优良基因和历史传承，更是新时代党和国家事业发展的急迫需要，这也正是xxxx一直强调的“我将无我，不负人民”的大境界。新时代的斗争精神是对马克思主义辩证法革命品格的坚持和发展，是我们中国共产党人在理论思维层面面对矛盾、破解矛盾时必须葆有的时代精神。新时代的斗争精神是对中华民族突破自我、不断革新品质的葆有强化，它从来都不曾从中华大地上消逝，也永远不会消失。新时代的斗争精神是对中国共产党人大公无私、永远革命的共产主义理念信念的发扬光大。中国共产党和中国共产党人，不仅要善于在斗争中改造客观世界，更要善于在斗争中改造自己的主观世界。共产党人的斗争不是为了个人的名利，而是源于初心，来自使命，为了马克思主义的信仰，为了中华民族的伟大复兴，为了人民的幸福生活。一个共产党人可以无我，摒弃小我，不求名利，对同志，如春风化雨，对群众，虚心真心热心诚心。但同样为了人民，一个共产党人也可以挺身而出，为了党的事业，为了人民的利益，不畏强权霸权，不惧黑恶势力，勇于斗争，善于斗争，斗争精神正是这种不为名利争斗与为民尽责而斗争集中统一表现。通俗的讲，新时代的斗争精神，就要求我们在面对困难时，要敢于挑战、敢于担当，面对不良行为敢于批评、敢于拒绝，面对自身存在的人性弱点敢于直视、自省自纠，勇于自我革命。</w:t>
      </w:r>
    </w:p>
    <w:p>
      <w:pPr>
        <w:ind w:left="0" w:right="0" w:firstLine="560"/>
        <w:spacing w:before="450" w:after="450" w:line="312" w:lineRule="auto"/>
      </w:pPr>
      <w:r>
        <w:rPr>
          <w:rFonts w:ascii="宋体" w:hAnsi="宋体" w:eastAsia="宋体" w:cs="宋体"/>
          <w:color w:val="000"/>
          <w:sz w:val="28"/>
          <w:szCs w:val="28"/>
        </w:rPr>
        <w:t xml:space="preserve">第二，为何发扬斗争精神</w:t>
      </w:r>
    </w:p>
    <w:p>
      <w:pPr>
        <w:ind w:left="0" w:right="0" w:firstLine="560"/>
        <w:spacing w:before="450" w:after="450" w:line="312" w:lineRule="auto"/>
      </w:pPr>
      <w:r>
        <w:rPr>
          <w:rFonts w:ascii="宋体" w:hAnsi="宋体" w:eastAsia="宋体" w:cs="宋体"/>
          <w:color w:val="000"/>
          <w:sz w:val="28"/>
          <w:szCs w:val="28"/>
        </w:rPr>
        <w:t xml:space="preserve">党的十九大报告指出，今天，我们比历史上任何时期都更接近、更有信心和能力实现中华民族伟大复兴的目标。中华民族伟大复兴，绝不是轻轻松松、敲锣打鼓就能实现的。实现伟大梦想必须进行伟大斗争，全党要充分认识这场伟大斗争的长期性、复杂性、艰巨性。xxxx在20_年秋季中青年干部培训班指出，“我们面临的风险考验只会越来越复杂”“我们面临的各种斗争不是短期的而是长期的”。年初，一场突如其来的新冠肺炎疫情打破了春节祥和的节日氛围，广大共产党员主动投身这场防“疫”战，保民生、稳经济、促发展，为人民生命健康和经济社会发展提供了强大保障，这正是斗争精神的集中体现。下步，脱贫攻坚、经济复苏等重点工作都需要各级党员干部发扬斗争精神，直面“四大考验”“四种风险”，稳扎稳打、奋勇拼搏。就我们档案馆来说，承担着全市方方面面的档案收集、管理工作，事项多、事务杂，更需要我们发扬斗争精神，对照制定的突破目标，刀刃向内找问题，进行自我革命，创新工作方式方法，提高工作效率，扎实推进各项重点事项进程，助力经济社会发展。</w:t>
      </w:r>
    </w:p>
    <w:p>
      <w:pPr>
        <w:ind w:left="0" w:right="0" w:firstLine="560"/>
        <w:spacing w:before="450" w:after="450" w:line="312" w:lineRule="auto"/>
      </w:pPr>
      <w:r>
        <w:rPr>
          <w:rFonts w:ascii="宋体" w:hAnsi="宋体" w:eastAsia="宋体" w:cs="宋体"/>
          <w:color w:val="000"/>
          <w:sz w:val="28"/>
          <w:szCs w:val="28"/>
        </w:rPr>
        <w:t xml:space="preserve">第三，如何发扬斗争精神</w:t>
      </w:r>
    </w:p>
    <w:p>
      <w:pPr>
        <w:ind w:left="0" w:right="0" w:firstLine="560"/>
        <w:spacing w:before="450" w:after="450" w:line="312" w:lineRule="auto"/>
      </w:pPr>
      <w:r>
        <w:rPr>
          <w:rFonts w:ascii="宋体" w:hAnsi="宋体" w:eastAsia="宋体" w:cs="宋体"/>
          <w:color w:val="000"/>
          <w:sz w:val="28"/>
          <w:szCs w:val="28"/>
        </w:rPr>
        <w:t xml:space="preserve">发扬斗争精神，斗争本领不可或缺。要想提高斗争本领，则离不开思维与实践的催化。思想是行动的先导，本领上过硬，首先要理论上过硬，去年我们集中开展了“不忘初心、牢记使命”主题教育，大家无论是在思想认识，还是理论修养方面都取得突破，今年更要坚持把xx新时代中国特色社会主义思想作为学xx线，善于运用党的先进理论分析问题、解决问题，特别是新来的同志，更是要加强政治理论和业务知识学习，争做政治上的“明白人”、业务上的“政策通”。实践出真知，任何本领都要放在实践中才能得到验证、得到进步，否则就是空中楼阁。只有多当几回“热锅上的蚂蚁”，才能在反复实践中弥补不足、练就更高超的斗争本领，近两年，随着上级对档案工作提出了新要求，市委为我们配备了新力量，年轻同志富有朝气，要主动向老同志学习，既要学业务知识，更要学习为人处事、接人待物的方法，加快自身政治建设、能力建设;老同志要发挥自身长处，扎实用好“导师带徒”，常态化与年轻干部交流，为他们明方向、指路子，加快年轻干部成长成才，形成全馆上下一心、凝聚合力的良好局面。发扬斗争精神，就要敢于斗争，提升攻坚克难的勇气，要立足自己的本职工作，掌握斗争艺术和方法，讲究斗争的策略方法，方能决胜于“千里之外”。发扬斗争精神，就善于斗争，夯实改革发展的底气，要把火热实践作为提升斗争本领的“磨刀石”，多到“吃劲”岗位下苦功夫，多蹚“深水区”啃“硬骨头”，多钻“矛盾窝”接“烫山芋”，从而炼就斗争胆魄，磨砺斗争意志，增长斗争才干。发扬斗争精神，就坚决斗争，保持持之以恒的锐气，要做好长期斗争、坚决斗争的决心，在干事创业中要持之以恒，把职业化作事业，将全部的热血与青春献给党与人民。</w:t>
      </w:r>
    </w:p>
    <w:p>
      <w:pPr>
        <w:ind w:left="0" w:right="0" w:firstLine="560"/>
        <w:spacing w:before="450" w:after="450" w:line="312" w:lineRule="auto"/>
      </w:pPr>
      <w:r>
        <w:rPr>
          <w:rFonts w:ascii="宋体" w:hAnsi="宋体" w:eastAsia="宋体" w:cs="宋体"/>
          <w:color w:val="000"/>
          <w:sz w:val="28"/>
          <w:szCs w:val="28"/>
        </w:rPr>
        <w:t xml:space="preserve">同志们，新时代需要斗争精神，伟大梦想呼唤着斗争精神。我们要更加紧密地团结在以xx同志为核心的党xx周围，坚持以xx新时代中国特色社会主义思想为指导，发扬斗争精神、践行初心使命，大力推进档案事业发展，为助推现代化美好xx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精选斗争精神不足的表现(精)二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今天党课的题目是：发扬斗争精神，逐梦伟大复兴。之所以选择这个主题，主要是基于三个方面的考虑：</w:t>
      </w:r>
    </w:p>
    <w:p>
      <w:pPr>
        <w:ind w:left="0" w:right="0" w:firstLine="560"/>
        <w:spacing w:before="450" w:after="450" w:line="312" w:lineRule="auto"/>
      </w:pPr>
      <w:r>
        <w:rPr>
          <w:rFonts w:ascii="宋体" w:hAnsi="宋体" w:eastAsia="宋体" w:cs="宋体"/>
          <w:color w:val="000"/>
          <w:sz w:val="28"/>
          <w:szCs w:val="28"/>
        </w:rPr>
        <w:t xml:space="preserve">第一，斗争精神是习近平总书记多次提及、并作出了一系列重要讲话和指示批示的，学习斗争精神相关内容，将有利于我们更好地学习贯彻习近平新时代中国特色社会主义思想，也就是说它是重要的、值得学习的;</w:t>
      </w:r>
    </w:p>
    <w:p>
      <w:pPr>
        <w:ind w:left="0" w:right="0" w:firstLine="560"/>
        <w:spacing w:before="450" w:after="450" w:line="312" w:lineRule="auto"/>
      </w:pPr>
      <w:r>
        <w:rPr>
          <w:rFonts w:ascii="宋体" w:hAnsi="宋体" w:eastAsia="宋体" w:cs="宋体"/>
          <w:color w:val="000"/>
          <w:sz w:val="28"/>
          <w:szCs w:val="28"/>
        </w:rPr>
        <w:t xml:space="preserve">第二，就目前基层形势来看，不少党员干部对斗争精神的理解是不完整、甚至有偏差的，例如不久前某副科级干部得知我党课主题是斗争精神，疑惑地问“是要讲打仗的那些故事吗?”这让我意识到，斗争精神的知识普及在基层远远不够，也就是说它在基层的传播是相对滞后的，是亟需被传播分享到基层土地上的;</w:t>
      </w:r>
    </w:p>
    <w:p>
      <w:pPr>
        <w:ind w:left="0" w:right="0" w:firstLine="560"/>
        <w:spacing w:before="450" w:after="450" w:line="312" w:lineRule="auto"/>
      </w:pPr>
      <w:r>
        <w:rPr>
          <w:rFonts w:ascii="宋体" w:hAnsi="宋体" w:eastAsia="宋体" w:cs="宋体"/>
          <w:color w:val="000"/>
          <w:sz w:val="28"/>
          <w:szCs w:val="28"/>
        </w:rPr>
        <w:t xml:space="preserve">第三，就斗争精神的实践程度来看，不少基层党员干部的斗争精神稍显不足，有些甚至存在弱化、退化的现象，这是极其危险的，讲这么一堂党课，也是对这一部分人敲敲钟，起到个醒脑、提醒的功效。</w:t>
      </w:r>
    </w:p>
    <w:p>
      <w:pPr>
        <w:ind w:left="0" w:right="0" w:firstLine="560"/>
        <w:spacing w:before="450" w:after="450" w:line="312" w:lineRule="auto"/>
      </w:pPr>
      <w:r>
        <w:rPr>
          <w:rFonts w:ascii="宋体" w:hAnsi="宋体" w:eastAsia="宋体" w:cs="宋体"/>
          <w:color w:val="000"/>
          <w:sz w:val="28"/>
          <w:szCs w:val="28"/>
        </w:rPr>
        <w:t xml:space="preserve">下面，结合这段时间的学习、调研和思考，我将斗争精神分为三问，以此来谈认识和体会，与大家分享交流。</w:t>
      </w:r>
    </w:p>
    <w:p>
      <w:pPr>
        <w:ind w:left="0" w:right="0" w:firstLine="560"/>
        <w:spacing w:before="450" w:after="450" w:line="312" w:lineRule="auto"/>
      </w:pPr>
      <w:r>
        <w:rPr>
          <w:rFonts w:ascii="宋体" w:hAnsi="宋体" w:eastAsia="宋体" w:cs="宋体"/>
          <w:color w:val="000"/>
          <w:sz w:val="28"/>
          <w:szCs w:val="28"/>
        </w:rPr>
        <w:t xml:space="preserve">第一问：斗争精神是什么</w:t>
      </w:r>
    </w:p>
    <w:p>
      <w:pPr>
        <w:ind w:left="0" w:right="0" w:firstLine="560"/>
        <w:spacing w:before="450" w:after="450" w:line="312" w:lineRule="auto"/>
      </w:pPr>
      <w:r>
        <w:rPr>
          <w:rFonts w:ascii="宋体" w:hAnsi="宋体" w:eastAsia="宋体" w:cs="宋体"/>
          <w:color w:val="000"/>
          <w:sz w:val="28"/>
          <w:szCs w:val="28"/>
        </w:rPr>
        <w:t xml:space="preserve">党的十八大报告提出：“坚持和发展中国特色社会主义是一项长期而艰巨的历史任务，必须准备进行具有许多新的历史特点的伟大斗争。”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党的十九大报告提出：“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w:t>
      </w:r>
    </w:p>
    <w:p>
      <w:pPr>
        <w:ind w:left="0" w:right="0" w:firstLine="560"/>
        <w:spacing w:before="450" w:after="450" w:line="312" w:lineRule="auto"/>
      </w:pPr>
      <w:r>
        <w:rPr>
          <w:rFonts w:ascii="宋体" w:hAnsi="宋体" w:eastAsia="宋体" w:cs="宋体"/>
          <w:color w:val="000"/>
          <w:sz w:val="28"/>
          <w:szCs w:val="28"/>
        </w:rPr>
        <w:t xml:space="preserve">党的十九大报告提出：“全党要充分认识这场伟大斗争的长期性、复杂性、艰巨性，发扬斗争精神，提高斗争本领，不断夺取伟大斗争新胜利。”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20_年1月21日，习近平总书记在省部级主要领导干部坚持底线思维着力防范化解重大风险专题研讨班上强调指出，各级领导班子和领导干部要加强斗争历练，增强斗争本领，永葆斗争精神，以“踏平坎坷成大道，斗罢艰险又出发”的顽强意志，应对好每一场重大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习近平总书记在20_年秋季学期中央党校(国家行政学院)中青年干部培训班开班式上发表重要讲话时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通过学习以上关于斗争精神的论述，我们可以明白，斗争精神绝不仅仅存在于过去的战争时代，在和平年代我们依然要有斗争精神。新时代倡导的斗争精神，是指敢于直面矛盾、敢于较真碰硬、敢于担当尽责、敢于赢得胜利的精神状态，是指迎难而上、攻坚克难、逢山开路、遇水架桥的坚定执着。</w:t>
      </w:r>
    </w:p>
    <w:p>
      <w:pPr>
        <w:ind w:left="0" w:right="0" w:firstLine="560"/>
        <w:spacing w:before="450" w:after="450" w:line="312" w:lineRule="auto"/>
      </w:pPr>
      <w:r>
        <w:rPr>
          <w:rFonts w:ascii="宋体" w:hAnsi="宋体" w:eastAsia="宋体" w:cs="宋体"/>
          <w:color w:val="000"/>
          <w:sz w:val="28"/>
          <w:szCs w:val="28"/>
        </w:rPr>
        <w:t xml:space="preserve">换句通俗的话说，新时代的斗争精神，要求我们面对困难敢于挑战、敢于担当，面对不良行为敢于批评、敢于拒绝，面对自身存在的人性弱点敢于直视、自省自纠。例如，当天灾降临，你应该与苦难作斗争，而非自怨自艾;当他人妄议党和政府，你应该与其作斗争，而非纵容默许;当自身滋生懒惰贪腐，你应该与自己作斗争，而非任其发展;当面临重大挑战，你应该奋力与难题斗争，而非畏缩推诿、落荒而逃……总之，就是同一切不好的、难以挑战的、阻碍国家与个人发展的进行斗争。</w:t>
      </w:r>
    </w:p>
    <w:p>
      <w:pPr>
        <w:ind w:left="0" w:right="0" w:firstLine="560"/>
        <w:spacing w:before="450" w:after="450" w:line="312" w:lineRule="auto"/>
      </w:pPr>
      <w:r>
        <w:rPr>
          <w:rFonts w:ascii="宋体" w:hAnsi="宋体" w:eastAsia="宋体" w:cs="宋体"/>
          <w:color w:val="000"/>
          <w:sz w:val="28"/>
          <w:szCs w:val="28"/>
        </w:rPr>
        <w:t xml:space="preserve">第二问：为什么要有斗争精神</w:t>
      </w:r>
    </w:p>
    <w:p>
      <w:pPr>
        <w:ind w:left="0" w:right="0" w:firstLine="560"/>
        <w:spacing w:before="450" w:after="450" w:line="312" w:lineRule="auto"/>
      </w:pPr>
      <w:r>
        <w:rPr>
          <w:rFonts w:ascii="宋体" w:hAnsi="宋体" w:eastAsia="宋体" w:cs="宋体"/>
          <w:color w:val="000"/>
          <w:sz w:val="28"/>
          <w:szCs w:val="28"/>
        </w:rPr>
        <w:t xml:space="preserve">为什么要有斗争精神，说的就是斗争精神的必要性。只有当你意识到这件事是非做不可的，你才会毫无疑虑、毫无借口可寻地去执行它、贯彻它。这必要性可从以下三方面来看：</w:t>
      </w:r>
    </w:p>
    <w:p>
      <w:pPr>
        <w:ind w:left="0" w:right="0" w:firstLine="560"/>
        <w:spacing w:before="450" w:after="450" w:line="312" w:lineRule="auto"/>
      </w:pPr>
      <w:r>
        <w:rPr>
          <w:rFonts w:ascii="宋体" w:hAnsi="宋体" w:eastAsia="宋体" w:cs="宋体"/>
          <w:color w:val="000"/>
          <w:sz w:val="28"/>
          <w:szCs w:val="28"/>
        </w:rPr>
        <w:t xml:space="preserve">(一)从个人发展而言，斗争精神促成长</w:t>
      </w:r>
    </w:p>
    <w:p>
      <w:pPr>
        <w:ind w:left="0" w:right="0" w:firstLine="560"/>
        <w:spacing w:before="450" w:after="450" w:line="312" w:lineRule="auto"/>
      </w:pPr>
      <w:r>
        <w:rPr>
          <w:rFonts w:ascii="宋体" w:hAnsi="宋体" w:eastAsia="宋体" w:cs="宋体"/>
          <w:color w:val="000"/>
          <w:sz w:val="28"/>
          <w:szCs w:val="28"/>
        </w:rPr>
        <w:t xml:space="preserve">我们常常讲自律，指的是自己约束自己、自己管控自己。懒惰、自私、贪念，这些不好的习性稍有不慎就闪现在常人的思维与行为里，而自律的人本质上是在跟自己的这些不良习性作斗争，并且意志力顽强、最终取得胜利。一个对自己没有要求的人，是很容易迷失、走向消极与沉沦的，这类人的最大特点是妥协，在很多个本可以斗争的时刻选择了妥协，长此以往就会失去斗争的能力，成了生活的手下败将。居里夫人在简陋的实验室，经过三年多的反复工作、无数次实验，终于成功地分离出了镭，是她多年的斗争精神帮助她在一次次失败面前不言放弃，进而成就了不平凡的人生。反观现在的一些党员干部，攻坚克难精神严重不足，碰到难题就打退堂鼓，是很难获得个人成长的。</w:t>
      </w:r>
    </w:p>
    <w:p>
      <w:pPr>
        <w:ind w:left="0" w:right="0" w:firstLine="560"/>
        <w:spacing w:before="450" w:after="450" w:line="312" w:lineRule="auto"/>
      </w:pPr>
      <w:r>
        <w:rPr>
          <w:rFonts w:ascii="宋体" w:hAnsi="宋体" w:eastAsia="宋体" w:cs="宋体"/>
          <w:color w:val="000"/>
          <w:sz w:val="28"/>
          <w:szCs w:val="28"/>
        </w:rPr>
        <w:t xml:space="preserve">(二)从目前情况而言，斗争形势较严峻</w:t>
      </w:r>
    </w:p>
    <w:p>
      <w:pPr>
        <w:ind w:left="0" w:right="0" w:firstLine="560"/>
        <w:spacing w:before="450" w:after="450" w:line="312" w:lineRule="auto"/>
      </w:pPr>
      <w:r>
        <w:rPr>
          <w:rFonts w:ascii="宋体" w:hAnsi="宋体" w:eastAsia="宋体" w:cs="宋体"/>
          <w:color w:val="000"/>
          <w:sz w:val="28"/>
          <w:szCs w:val="28"/>
        </w:rPr>
        <w:t xml:space="preserve">今年，是脱贫攻坚的决胜之年，各种风险挑战也是层出不穷，考验着我们党员干部的斗争精神。这些风险挑战涉及政治、经济、文化、社会、党的建设等方方面面，呈现出交织性、复杂性、综合性等特点，解决难度大，解决思路不多，需要我们有更强烈的斗争精神。例如西方敌对势力的渗透破坏活动、“法轮功”等邪教组织的渗透活动，这些都危害着国家的安全，没有强烈的斗争精神就等同于助纣为虐。例如今年受疫情影响，大到国家的经济发展、小到企业的转型升级，都面临着诸多挑战，如何突破重重困难、保持较好发展态势，也是对斗争精神的一次考验。一些村财力紧张问题突出、村集体经济收入提升速度不明显、生态环保走过场、事故风险突出、干群关系不够紧密等，也是对各级领导干部斗争精神强不强的无声反问。</w:t>
      </w:r>
    </w:p>
    <w:p>
      <w:pPr>
        <w:ind w:left="0" w:right="0" w:firstLine="560"/>
        <w:spacing w:before="450" w:after="450" w:line="312" w:lineRule="auto"/>
      </w:pPr>
      <w:r>
        <w:rPr>
          <w:rFonts w:ascii="宋体" w:hAnsi="宋体" w:eastAsia="宋体" w:cs="宋体"/>
          <w:color w:val="000"/>
          <w:sz w:val="28"/>
          <w:szCs w:val="28"/>
        </w:rPr>
        <w:t xml:space="preserve">(三)从长远部署而言，伟大梦想有呼唤</w:t>
      </w:r>
    </w:p>
    <w:p>
      <w:pPr>
        <w:ind w:left="0" w:right="0" w:firstLine="560"/>
        <w:spacing w:before="450" w:after="450" w:line="312" w:lineRule="auto"/>
      </w:pPr>
      <w:r>
        <w:rPr>
          <w:rFonts w:ascii="宋体" w:hAnsi="宋体" w:eastAsia="宋体" w:cs="宋体"/>
          <w:color w:val="000"/>
          <w:sz w:val="28"/>
          <w:szCs w:val="28"/>
        </w:rPr>
        <w:t xml:space="preserve">习近平总书记指出，“社会是在矛盾运动中前进的，有矛盾就会有斗争”“中华民族伟大复兴，绝不是轻轻松松、敲锣打鼓就能实现的，实现伟大梦想必须进行伟大斗争”。</w:t>
      </w:r>
    </w:p>
    <w:p>
      <w:pPr>
        <w:ind w:left="0" w:right="0" w:firstLine="560"/>
        <w:spacing w:before="450" w:after="450" w:line="312" w:lineRule="auto"/>
      </w:pPr>
      <w:r>
        <w:rPr>
          <w:rFonts w:ascii="宋体" w:hAnsi="宋体" w:eastAsia="宋体" w:cs="宋体"/>
          <w:color w:val="000"/>
          <w:sz w:val="28"/>
          <w:szCs w:val="28"/>
        </w:rPr>
        <w:t xml:space="preserve">总书记还告诫我们，“在前进道路上我们面临的风险考验只会越来越复杂，甚至会遇到难以想象的惊涛骇浪。我们面临的各种斗争不是短期的而是长期的，至少要伴随我们实现第二个百年奋斗目标全过程”。</w:t>
      </w:r>
    </w:p>
    <w:p>
      <w:pPr>
        <w:ind w:left="0" w:right="0" w:firstLine="560"/>
        <w:spacing w:before="450" w:after="450" w:line="312" w:lineRule="auto"/>
      </w:pPr>
      <w:r>
        <w:rPr>
          <w:rFonts w:ascii="宋体" w:hAnsi="宋体" w:eastAsia="宋体" w:cs="宋体"/>
          <w:color w:val="000"/>
          <w:sz w:val="28"/>
          <w:szCs w:val="28"/>
        </w:rPr>
        <w:t xml:space="preserve">回顾历史就会发现，中华民族历来是一个富有斗争精神的伟大民族。我们党近百年的历史，就是团结带领人民奋斗不止的斗争史。如今，“不忘初心、牢记使命”，是共产党人对人民群众的庄重承诺，可以预见，在国内外风险挑战之下，践行初心使命的道路并不是一蹴而就就能实现的，这需要我们有“咬定青山不放松”的韧劲，有“千磨万击还坚劲”的坚定，有“天行健，君子以自强不息”的斗志……不久前，全国医护人员与人民群众团结一心、共抗疫情，使疫情得到有效控制并日渐式微;当下，千千万万人在脱贫攻坚一线，与贫穷贫困英勇抗战，捷报频传。中华人民始终相信，唯有蓬勃的斗争精神，才能响应伟大梦想的呼唤。只有进行伟大斗争，才能实现伟大梦想。</w:t>
      </w:r>
    </w:p>
    <w:p>
      <w:pPr>
        <w:ind w:left="0" w:right="0" w:firstLine="560"/>
        <w:spacing w:before="450" w:after="450" w:line="312" w:lineRule="auto"/>
      </w:pPr>
      <w:r>
        <w:rPr>
          <w:rFonts w:ascii="宋体" w:hAnsi="宋体" w:eastAsia="宋体" w:cs="宋体"/>
          <w:color w:val="000"/>
          <w:sz w:val="28"/>
          <w:szCs w:val="28"/>
        </w:rPr>
        <w:t xml:space="preserve">第三问：如何发扬斗争精神</w:t>
      </w:r>
    </w:p>
    <w:p>
      <w:pPr>
        <w:ind w:left="0" w:right="0" w:firstLine="560"/>
        <w:spacing w:before="450" w:after="450" w:line="312" w:lineRule="auto"/>
      </w:pPr>
      <w:r>
        <w:rPr>
          <w:rFonts w:ascii="宋体" w:hAnsi="宋体" w:eastAsia="宋体" w:cs="宋体"/>
          <w:color w:val="000"/>
          <w:sz w:val="28"/>
          <w:szCs w:val="28"/>
        </w:rPr>
        <w:t xml:space="preserve">如何发扬斗争精神，本质上是一个方法论的问题，不同的个体身上，斗争精神内部具体缺陷程度、水平可能不尽相同，因而可以本着具体问题具体分析的原则，建议联系个人实际、从以下几方面来获得改善：</w:t>
      </w:r>
    </w:p>
    <w:p>
      <w:pPr>
        <w:ind w:left="0" w:right="0" w:firstLine="560"/>
        <w:spacing w:before="450" w:after="450" w:line="312" w:lineRule="auto"/>
      </w:pPr>
      <w:r>
        <w:rPr>
          <w:rFonts w:ascii="宋体" w:hAnsi="宋体" w:eastAsia="宋体" w:cs="宋体"/>
          <w:color w:val="000"/>
          <w:sz w:val="28"/>
          <w:szCs w:val="28"/>
        </w:rPr>
        <w:t xml:space="preserve">(一)廉洁自律，夯实斗争底气</w:t>
      </w:r>
    </w:p>
    <w:p>
      <w:pPr>
        <w:ind w:left="0" w:right="0" w:firstLine="560"/>
        <w:spacing w:before="450" w:after="450" w:line="312" w:lineRule="auto"/>
      </w:pPr>
      <w:r>
        <w:rPr>
          <w:rFonts w:ascii="宋体" w:hAnsi="宋体" w:eastAsia="宋体" w:cs="宋体"/>
          <w:color w:val="000"/>
          <w:sz w:val="28"/>
          <w:szCs w:val="28"/>
        </w:rPr>
        <w:t xml:space="preserve">打铁还需自身硬。要想发扬斗争精神，首先要自身经得起斗争。党员干部要有“吾日三省吾身”的自觉，时常反思自身的不足，做一个廉洁自律的人，才能有敢于亮剑的底气。从不少腐败案例来看，一些领导干部(例如应勤进)在权力欲望中没有及时地进行自我斗争，进而触犯了法律，这样的人背离了入党初衷，因为没有紧绷廉洁自律的这根弦，丧失了斗争武器，站在了人民的对立面。因此，在座的各位应该引以为戒，无论身处何时何地，都要反躬自省，干干净净做人，经常性地开展自我批评，才能有与恶势力、与困难斗争的底气。</w:t>
      </w:r>
    </w:p>
    <w:p>
      <w:pPr>
        <w:ind w:left="0" w:right="0" w:firstLine="560"/>
        <w:spacing w:before="450" w:after="450" w:line="312" w:lineRule="auto"/>
      </w:pPr>
      <w:r>
        <w:rPr>
          <w:rFonts w:ascii="宋体" w:hAnsi="宋体" w:eastAsia="宋体" w:cs="宋体"/>
          <w:color w:val="000"/>
          <w:sz w:val="28"/>
          <w:szCs w:val="28"/>
        </w:rPr>
        <w:t xml:space="preserve">(二)坚定信念，把牢斗争定力</w:t>
      </w:r>
    </w:p>
    <w:p>
      <w:pPr>
        <w:ind w:left="0" w:right="0" w:firstLine="560"/>
        <w:spacing w:before="450" w:after="450" w:line="312" w:lineRule="auto"/>
      </w:pPr>
      <w:r>
        <w:rPr>
          <w:rFonts w:ascii="宋体" w:hAnsi="宋体" w:eastAsia="宋体" w:cs="宋体"/>
          <w:color w:val="000"/>
          <w:sz w:val="28"/>
          <w:szCs w:val="28"/>
        </w:rPr>
        <w:t xml:space="preserve">思想是行动的先导，有了斗争底气，更要有斗争意识与斗争意志。</w:t>
      </w:r>
    </w:p>
    <w:p>
      <w:pPr>
        <w:ind w:left="0" w:right="0" w:firstLine="560"/>
        <w:spacing w:before="450" w:after="450" w:line="312" w:lineRule="auto"/>
      </w:pPr>
      <w:r>
        <w:rPr>
          <w:rFonts w:ascii="宋体" w:hAnsi="宋体" w:eastAsia="宋体" w:cs="宋体"/>
          <w:color w:val="000"/>
          <w:sz w:val="28"/>
          <w:szCs w:val="28"/>
        </w:rPr>
        <w:t xml:space="preserve">斗争意识并不是人人都有，有的干部分不清敌情、搞不清是非，对困难挑战习惯了绕道而行，显得非常软弱、不爱思考。对于一些略带困难的机遇，也常常是不战而败，放任机遇从指间溜走。广大党员干部应该保持头脑清醒，保持斗争的“嗅觉灵敏度”，在日常中自觉增强斗争意识，唯有此才能在发现斗争对象时进行抗争。</w:t>
      </w:r>
    </w:p>
    <w:p>
      <w:pPr>
        <w:ind w:left="0" w:right="0" w:firstLine="560"/>
        <w:spacing w:before="450" w:after="450" w:line="312" w:lineRule="auto"/>
      </w:pPr>
      <w:r>
        <w:rPr>
          <w:rFonts w:ascii="宋体" w:hAnsi="宋体" w:eastAsia="宋体" w:cs="宋体"/>
          <w:color w:val="000"/>
          <w:sz w:val="28"/>
          <w:szCs w:val="28"/>
        </w:rPr>
        <w:t xml:space="preserve">有了斗争意识，还要坚定斗争意志。当面临困难重重、面临好人主义，斗争意志是否会动摇?这或许在很多人身上都发生过。习近平总书记对好人主义的批评一针见血：“好人主义盛行，有问题不指出，有过错不批评，这种庸俗作风盛行之处，往往就是党组织和领导上政治软弱、作风涣散的地方，就是党员、干部中出问题多的地方。”回想民主生活会上，有些干部碍于情面，批评与自我批评皆是无关痛痒，没有深入剖析，总是怀着多一事不如少一事的想法，争当老好人，实际是斗争意志不坚定的表现，是斗争精神不强的表现。这不利于党员干部的个人成长，也不利于党风建设。各位同志在今后的工作生活中，要坚定斗争意志，把牢斗争定力，做得不对的地方坚决指出，碰到了困难也要加大斗争力度，切不可偃旗息鼓、前功尽弃。</w:t>
      </w:r>
    </w:p>
    <w:p>
      <w:pPr>
        <w:ind w:left="0" w:right="0" w:firstLine="560"/>
        <w:spacing w:before="450" w:after="450" w:line="312" w:lineRule="auto"/>
      </w:pPr>
      <w:r>
        <w:rPr>
          <w:rFonts w:ascii="宋体" w:hAnsi="宋体" w:eastAsia="宋体" w:cs="宋体"/>
          <w:color w:val="000"/>
          <w:sz w:val="28"/>
          <w:szCs w:val="28"/>
        </w:rPr>
        <w:t xml:space="preserve">(三)靶向明确，瞄准斗争方向</w:t>
      </w:r>
    </w:p>
    <w:p>
      <w:pPr>
        <w:ind w:left="0" w:right="0" w:firstLine="560"/>
        <w:spacing w:before="450" w:after="450" w:line="312" w:lineRule="auto"/>
      </w:pPr>
      <w:r>
        <w:rPr>
          <w:rFonts w:ascii="宋体" w:hAnsi="宋体" w:eastAsia="宋体" w:cs="宋体"/>
          <w:color w:val="000"/>
          <w:sz w:val="28"/>
          <w:szCs w:val="28"/>
        </w:rPr>
        <w:t xml:space="preserve">习近平总书记特别强调，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五个凡是”为我们进行伟大斗争提供了精准靶向，明确了斗争方向。</w:t>
      </w:r>
    </w:p>
    <w:p>
      <w:pPr>
        <w:ind w:left="0" w:right="0" w:firstLine="560"/>
        <w:spacing w:before="450" w:after="450" w:line="312" w:lineRule="auto"/>
      </w:pPr>
      <w:r>
        <w:rPr>
          <w:rFonts w:ascii="宋体" w:hAnsi="宋体" w:eastAsia="宋体" w:cs="宋体"/>
          <w:color w:val="000"/>
          <w:sz w:val="28"/>
          <w:szCs w:val="28"/>
        </w:rPr>
        <w:t xml:space="preserve">总体上来说，一切危害于国家、危害于人民的，我们必须与其斗争。假如身边有人试图抹黑党和政府，那我们就与他斗争;假如身边有黑恶势力欺辱人民，我们就与他斗争。我们斗争的方向是非常明确的。</w:t>
      </w:r>
    </w:p>
    <w:p>
      <w:pPr>
        <w:ind w:left="0" w:right="0" w:firstLine="560"/>
        <w:spacing w:before="450" w:after="450" w:line="312" w:lineRule="auto"/>
      </w:pPr>
      <w:r>
        <w:rPr>
          <w:rFonts w:ascii="宋体" w:hAnsi="宋体" w:eastAsia="宋体" w:cs="宋体"/>
          <w:color w:val="000"/>
          <w:sz w:val="28"/>
          <w:szCs w:val="28"/>
        </w:rPr>
        <w:t xml:space="preserve">(四)知行并进，提升斗争本领</w:t>
      </w:r>
    </w:p>
    <w:p>
      <w:pPr>
        <w:ind w:left="0" w:right="0" w:firstLine="560"/>
        <w:spacing w:before="450" w:after="450" w:line="312" w:lineRule="auto"/>
      </w:pPr>
      <w:r>
        <w:rPr>
          <w:rFonts w:ascii="宋体" w:hAnsi="宋体" w:eastAsia="宋体" w:cs="宋体"/>
          <w:color w:val="000"/>
          <w:sz w:val="28"/>
          <w:szCs w:val="28"/>
        </w:rPr>
        <w:t xml:space="preserve">要发扬斗争精神，斗争本领不可或缺。要想提升斗争本领，则少不了思维与实践的催化。</w:t>
      </w:r>
    </w:p>
    <w:p>
      <w:pPr>
        <w:ind w:left="0" w:right="0" w:firstLine="560"/>
        <w:spacing w:before="450" w:after="450" w:line="312" w:lineRule="auto"/>
      </w:pPr>
      <w:r>
        <w:rPr>
          <w:rFonts w:ascii="宋体" w:hAnsi="宋体" w:eastAsia="宋体" w:cs="宋体"/>
          <w:color w:val="000"/>
          <w:sz w:val="28"/>
          <w:szCs w:val="28"/>
        </w:rPr>
        <w:t xml:space="preserve">从认知层面上来说，通过阅读、观察、总结等方式，可以一定程度地学习到一些有用的斗争本领，但除此之外，解放思想也是尤其重要的。这些年来，我们在解放思想上有了很大的进步，但面对当前日益复杂的新的风险挑战，我们解放思想的程度仍然显得不够。面对新的问题，解决思路不多，创新的能力仍然不足，有些村在处理新问题时，仍然习惯用老经验、老办法，没有使问题得到有效的解决。事实告诉我们，只有进一步解放思想，摒弃墨守成规的老路径，才能在一次又一次的风险挑战中取得胜利，才能提升斗争本领、开拓出发展新路子。</w:t>
      </w:r>
    </w:p>
    <w:p>
      <w:pPr>
        <w:ind w:left="0" w:right="0" w:firstLine="560"/>
        <w:spacing w:before="450" w:after="450" w:line="312" w:lineRule="auto"/>
      </w:pPr>
      <w:r>
        <w:rPr>
          <w:rFonts w:ascii="宋体" w:hAnsi="宋体" w:eastAsia="宋体" w:cs="宋体"/>
          <w:color w:val="000"/>
          <w:sz w:val="28"/>
          <w:szCs w:val="28"/>
        </w:rPr>
        <w:t xml:space="preserve">从实践层面上来说，任何本领都要放在实践中才能得到验证、得到进步，否则就是空中楼阁。“纸上得来终觉浅，绝知此事要躬行”。只有多当几回“热锅上的蚂蚁”，才能在反复实践中弥补不足、练就更高超的斗争本领。</w:t>
      </w:r>
    </w:p>
    <w:p>
      <w:pPr>
        <w:ind w:left="0" w:right="0" w:firstLine="560"/>
        <w:spacing w:before="450" w:after="450" w:line="312" w:lineRule="auto"/>
      </w:pPr>
      <w:r>
        <w:rPr>
          <w:rFonts w:ascii="宋体" w:hAnsi="宋体" w:eastAsia="宋体" w:cs="宋体"/>
          <w:color w:val="000"/>
          <w:sz w:val="28"/>
          <w:szCs w:val="28"/>
        </w:rPr>
        <w:t xml:space="preserve">总书记提出的“广大干部特别是年轻干部要经受严格的思想淬炼、政治历练、实践锻炼”的指示要求，意在让干部在重大斗争中去经受锻炼，在座各位都是基层同志，工作任务重、工作压力大，但也要珍惜机遇、视实践锻炼为宝贵机会，主动投身到工作一线中去，在攻坚克难中增长斗争本领，在新时代的伟大斗争实践中实现人生价值。</w:t>
      </w:r>
    </w:p>
    <w:p>
      <w:pPr>
        <w:ind w:left="0" w:right="0" w:firstLine="560"/>
        <w:spacing w:before="450" w:after="450" w:line="312" w:lineRule="auto"/>
      </w:pPr>
      <w:r>
        <w:rPr>
          <w:rFonts w:ascii="宋体" w:hAnsi="宋体" w:eastAsia="宋体" w:cs="宋体"/>
          <w:color w:val="000"/>
          <w:sz w:val="28"/>
          <w:szCs w:val="28"/>
        </w:rPr>
        <w:t xml:space="preserve">同志们，多彩的时代需要斗争精神，伟大梦想呼唤着斗争精神。我们要更加紧密地团结在以习近平同志为核心的党中央周围，坚持以习近平新时代中国特色社会主义思想为指导，发扬斗争精神、践行初心使命，展现新时代共产党人的璀璨光芒，将这光芒汇入民族复兴的广阔星河!</w:t>
      </w:r>
    </w:p>
    <w:p>
      <w:pPr>
        <w:ind w:left="0" w:right="0" w:firstLine="560"/>
        <w:spacing w:before="450" w:after="450" w:line="312" w:lineRule="auto"/>
      </w:pPr>
      <w:r>
        <w:rPr>
          <w:rFonts w:ascii="黑体" w:hAnsi="黑体" w:eastAsia="黑体" w:cs="黑体"/>
          <w:color w:val="000000"/>
          <w:sz w:val="36"/>
          <w:szCs w:val="36"/>
          <w:b w:val="1"/>
          <w:bCs w:val="1"/>
        </w:rPr>
        <w:t xml:space="preserve">精选斗争精神不足的表现(精)三</w:t>
      </w:r>
    </w:p>
    <w:p>
      <w:pPr>
        <w:ind w:left="0" w:right="0" w:firstLine="560"/>
        <w:spacing w:before="450" w:after="450" w:line="312" w:lineRule="auto"/>
      </w:pPr>
      <w:r>
        <w:rPr>
          <w:rFonts w:ascii="宋体" w:hAnsi="宋体" w:eastAsia="宋体" w:cs="宋体"/>
          <w:color w:val="000"/>
          <w:sz w:val="28"/>
          <w:szCs w:val="28"/>
        </w:rPr>
        <w:t xml:space="preserve">生命不仅仅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在纪念中国共产主义青年团成立八十周年大会上说：“此刻，我国进入了全面建设小康社会，加快推进社会主义现代化的新的发展阶段，全国各族人民正在为实现现代化而努力奋斗。到本世纪中叶，基本实现现代化，把我国建设为富强民主礼貌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精选斗争精神不足的表现(精)四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今天我演讲的题目是《弘扬五四精神，争创时代先锋》。</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他回首往事的时候，不因虚度年华而悔恨，也不因碌碌无为而羞愧;这样，在临死的时候他就能够说：“我已经把我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1920xx年的5月4日，一群意气风发的青年用热血和生命谱写了一曲最壮丽的青春之歌。如今，“五四”运动已作为光辉的一页载入了中华民族的史册。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五四精神世代相承，更是爱国主义的一种体现，在不同的历史环境中，其主旨各不相同。五四时期，爱国主义表现为救亡图存;新中国建立后，表现为报效国家的拳拳之心;拨乱反正时期，表现为对真理的追求、对国家未来命运的关切。</w:t>
      </w:r>
    </w:p>
    <w:p>
      <w:pPr>
        <w:ind w:left="0" w:right="0" w:firstLine="560"/>
        <w:spacing w:before="450" w:after="450" w:line="312" w:lineRule="auto"/>
      </w:pPr>
      <w:r>
        <w:rPr>
          <w:rFonts w:ascii="宋体" w:hAnsi="宋体" w:eastAsia="宋体" w:cs="宋体"/>
          <w:color w:val="000"/>
          <w:sz w:val="28"/>
          <w:szCs w:val="28"/>
        </w:rPr>
        <w:t xml:space="preserve">从时代赋予青年的历史使命中寻找方向，激励当代青年把个人理想融入全民族的共同理想，奏响更激昂的青春乐章。这是我们对五四运动最好的纪念，也是对五四精神最好的传承。</w:t>
      </w:r>
    </w:p>
    <w:p>
      <w:pPr>
        <w:ind w:left="0" w:right="0" w:firstLine="560"/>
        <w:spacing w:before="450" w:after="450" w:line="312" w:lineRule="auto"/>
      </w:pPr>
      <w:r>
        <w:rPr>
          <w:rFonts w:ascii="宋体" w:hAnsi="宋体" w:eastAsia="宋体" w:cs="宋体"/>
          <w:color w:val="000"/>
          <w:sz w:val="28"/>
          <w:szCs w:val="28"/>
        </w:rPr>
        <w:t xml:space="preserve">“爱国、进步、民主、科学”的五四精神，它影响着我们一代又一代的青年。而作为新时代的我们，应该对“五四”精神有自己新的理解，应该赋予其新的时代内涵。</w:t>
      </w:r>
    </w:p>
    <w:p>
      <w:pPr>
        <w:ind w:left="0" w:right="0" w:firstLine="560"/>
        <w:spacing w:before="450" w:after="450" w:line="312" w:lineRule="auto"/>
      </w:pPr>
      <w:r>
        <w:rPr>
          <w:rFonts w:ascii="宋体" w:hAnsi="宋体" w:eastAsia="宋体" w:cs="宋体"/>
          <w:color w:val="000"/>
          <w:sz w:val="28"/>
          <w:szCs w:val="28"/>
        </w:rPr>
        <w:t xml:space="preserve">我们必须爱自己的国家。提到我们国家，可能是有些人会想到许多制度还不完善以及一些负面的状况，但是，我们更应该关注的是她健康的一面，举一个例子，不知道你们有没有注意到农村的变化，十年前我小时候，买一个玩具是那么的不容易，而现在的孩子有数不清的玩具，这就是生活水平提高了，农村的变化就是我们国家进步富强的体现，因此我们有理由相信她能带给我们更美好的明天，当代青年更应该对社会有清醒的认识，热爱祖国，做好自己，别人就会以我们为榜样，这才是时代先锋!</w:t>
      </w:r>
    </w:p>
    <w:p>
      <w:pPr>
        <w:ind w:left="0" w:right="0" w:firstLine="560"/>
        <w:spacing w:before="450" w:after="450" w:line="312" w:lineRule="auto"/>
      </w:pPr>
      <w:r>
        <w:rPr>
          <w:rFonts w:ascii="宋体" w:hAnsi="宋体" w:eastAsia="宋体" w:cs="宋体"/>
          <w:color w:val="000"/>
          <w:sz w:val="28"/>
          <w:szCs w:val="28"/>
        </w:rPr>
        <w:t xml:space="preserve">青年的进步才能推动整个民族的进步。很多大学生都笑话中国企业只会山寨，永远都得不到核心技术，我们不应该那样做，国家的未来掌握在谁的手中?是我们，我们才是国家的未来，看到当前的现状，我们更应该做的是反省，然后提高自己的创新意识，将来进入企业后发挥自己的创造精神，掌握核心技术，摆脱外国的限制，只有我们青年不停的进步，才能使中华民族永远屹立于世界先进民族之林……</w:t>
      </w:r>
    </w:p>
    <w:p>
      <w:pPr>
        <w:ind w:left="0" w:right="0" w:firstLine="560"/>
        <w:spacing w:before="450" w:after="450" w:line="312" w:lineRule="auto"/>
      </w:pPr>
      <w:r>
        <w:rPr>
          <w:rFonts w:ascii="宋体" w:hAnsi="宋体" w:eastAsia="宋体" w:cs="宋体"/>
          <w:color w:val="000"/>
          <w:sz w:val="28"/>
          <w:szCs w:val="28"/>
        </w:rPr>
        <w:t xml:space="preserve">民主的权利是争取来的，每个人都有权利参加决策，但是有些人因为怕麻烦或者其他原因就放弃了自己的权利，久而久之就忘记了自己才是主人，最后什么都听从于别人的，然后就会抱怨制度不平等，民主权利是争取来的，是金子总会发光，但是把金子永远都放在黑暗中就不可能发光，我们应该争取机会表现自己，民主的权利也是靠争取的，这才是当代五四精神!</w:t>
      </w:r>
    </w:p>
    <w:p>
      <w:pPr>
        <w:ind w:left="0" w:right="0" w:firstLine="560"/>
        <w:spacing w:before="450" w:after="450" w:line="312" w:lineRule="auto"/>
      </w:pPr>
      <w:r>
        <w:rPr>
          <w:rFonts w:ascii="宋体" w:hAnsi="宋体" w:eastAsia="宋体" w:cs="宋体"/>
          <w:color w:val="000"/>
          <w:sz w:val="28"/>
          <w:szCs w:val="28"/>
        </w:rPr>
        <w:t xml:space="preserve">当代的科学精神要求我们应该具有创新意识和实践能力。比如学校举办的机电创新带赛就是为了锻炼我们的创新科学精神，纸上得来终觉浅，绝知此事要躬行，课本所学都是理论知识，只有实践才能让你真的学到东西，在实践中，我们谨慎的处理问题，敢于突破束缚，大胆创新，这才是当代大学生应该拥有的科学精神。</w:t>
      </w:r>
    </w:p>
    <w:p>
      <w:pPr>
        <w:ind w:left="0" w:right="0" w:firstLine="560"/>
        <w:spacing w:before="450" w:after="450" w:line="312" w:lineRule="auto"/>
      </w:pPr>
      <w:r>
        <w:rPr>
          <w:rFonts w:ascii="宋体" w:hAnsi="宋体" w:eastAsia="宋体" w:cs="宋体"/>
          <w:color w:val="000"/>
          <w:sz w:val="28"/>
          <w:szCs w:val="28"/>
        </w:rPr>
        <w:t xml:space="preserve">人生最宝贵的时光是青春，青春中最宝贵的是大学时光，我们的大学生涯即将结束，我们应该在剩余的时间内充实自己，而不是整天呆在电脑旁边玩着永远也没有就结局的游戏。</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但作为新时代的接班人，当代大学生更应继承学习五四精神，努力拼搏，争创时代先锋，为中华民族的伟大复兴尽自己的一份力量!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2025-05-14T14:02:07+08:00</dcterms:created>
  <dcterms:modified xsi:type="dcterms:W3CDTF">2025-05-14T14:02:07+08:00</dcterms:modified>
</cp:coreProperties>
</file>

<file path=docProps/custom.xml><?xml version="1.0" encoding="utf-8"?>
<Properties xmlns="http://schemas.openxmlformats.org/officeDocument/2006/custom-properties" xmlns:vt="http://schemas.openxmlformats.org/officeDocument/2006/docPropsVTypes"/>
</file>