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如何写5人党委委员分工及职责范文(精)</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如何写5人党委委员分工及职责范文(精)一一、干了一批实事(一)办文质效并重。一是起草文稿重质量。牵头高质量完成了区委全会、全区经济工作会、干部大会、经济形势分析会等重要会议的文稿起草，为《x日报》、等报刊撰写新闻稿件多篇。二是办文工作重规范...</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如何写5人党委委员分工及职责范文(精)一</w:t>
      </w:r>
    </w:p>
    <w:p>
      <w:pPr>
        <w:ind w:left="0" w:right="0" w:firstLine="560"/>
        <w:spacing w:before="450" w:after="450" w:line="312" w:lineRule="auto"/>
      </w:pPr>
      <w:r>
        <w:rPr>
          <w:rFonts w:ascii="宋体" w:hAnsi="宋体" w:eastAsia="宋体" w:cs="宋体"/>
          <w:color w:val="000"/>
          <w:sz w:val="28"/>
          <w:szCs w:val="28"/>
        </w:rPr>
        <w:t xml:space="preserve">一、干了一批实事</w:t>
      </w:r>
    </w:p>
    <w:p>
      <w:pPr>
        <w:ind w:left="0" w:right="0" w:firstLine="560"/>
        <w:spacing w:before="450" w:after="450" w:line="312" w:lineRule="auto"/>
      </w:pPr>
      <w:r>
        <w:rPr>
          <w:rFonts w:ascii="宋体" w:hAnsi="宋体" w:eastAsia="宋体" w:cs="宋体"/>
          <w:color w:val="000"/>
          <w:sz w:val="28"/>
          <w:szCs w:val="28"/>
        </w:rPr>
        <w:t xml:space="preserve">(一)办文质效并重。一是起草文稿重质量。牵头高质量完成了区委全会、全区经济工作会、干部大会、经济形势分析会等重要会议的文稿起草，为《x日报》、等报刊撰写新闻稿件多篇。二是办文工作重规范。公文制发严格，流转有序。办公电子化运行规范正常，节约了办公成本，提高了工作效率。三是机要保密重精细。充分发挥密码通信和保密工作的特殊作用，坚持经常性的保密检查和网上巡查，及时消除泄密隐患，在市委办公厅组织的检查考核中受到好评。</w:t>
      </w:r>
    </w:p>
    <w:p>
      <w:pPr>
        <w:ind w:left="0" w:right="0" w:firstLine="560"/>
        <w:spacing w:before="450" w:after="450" w:line="312" w:lineRule="auto"/>
      </w:pPr>
      <w:r>
        <w:rPr>
          <w:rFonts w:ascii="宋体" w:hAnsi="宋体" w:eastAsia="宋体" w:cs="宋体"/>
          <w:color w:val="000"/>
          <w:sz w:val="28"/>
          <w:szCs w:val="28"/>
        </w:rPr>
        <w:t xml:space="preserve">(二)办会精简高效。一是建章立制，规范办会程序。建立完善了区委全会、会等会议的工作制度，从会议方案的制作到组织实施做到规范有序，提高了工作实效和工作水平。二是精益求精，提升办会质量。把区委全会、干部大会等大型会议作为办会的重中之重，集中人力物力财力精细办会。特别是今年先后承办了经贸洽谈会、全市区县(市)委书记区县(市)长座谈会、全市党委办公室工作座谈会等大型会议，由于会前部署周密细致，会中服务万无一失，会后工作扎实有效，会务工作得到了市区领导的充分肯定，受到与会同志的广泛赞誉。</w:t>
      </w:r>
    </w:p>
    <w:p>
      <w:pPr>
        <w:ind w:left="0" w:right="0" w:firstLine="560"/>
        <w:spacing w:before="450" w:after="450" w:line="312" w:lineRule="auto"/>
      </w:pPr>
      <w:r>
        <w:rPr>
          <w:rFonts w:ascii="宋体" w:hAnsi="宋体" w:eastAsia="宋体" w:cs="宋体"/>
          <w:color w:val="000"/>
          <w:sz w:val="28"/>
          <w:szCs w:val="28"/>
        </w:rPr>
        <w:t xml:space="preserve">(三)办事严谨务实。一是协调有方。坚持和完善每月一次的“四大家”秘书长联席会议制度，强化区委办公室牵头作用，区级领导机关形成了统一协作的工作格局。在重要工作和重大活动中，区委办公室也较好地发挥了综合协调作用。二是调研有成。在区委每一次重大决策前，积极协调有关方面做好调研分析，广泛听取、收集各方面意见，及时向区委反馈，确保了区委决策的民主化、科学化。全年就城市建设、新型工业化、招商引资、科学发展观、党的执政能力建设等专题开展调研，形成了区委全会和全区经济工作会议的《专题调研报告》，完成了x年区级重点社会软科学研究项目《招商引资对策研究。</w:t>
      </w:r>
    </w:p>
    <w:p>
      <w:pPr>
        <w:ind w:left="0" w:right="0" w:firstLine="560"/>
        <w:spacing w:before="450" w:after="450" w:line="312" w:lineRule="auto"/>
      </w:pPr>
      <w:r>
        <w:rPr>
          <w:rFonts w:ascii="宋体" w:hAnsi="宋体" w:eastAsia="宋体" w:cs="宋体"/>
          <w:color w:val="000"/>
          <w:sz w:val="28"/>
          <w:szCs w:val="28"/>
        </w:rPr>
        <w:t xml:space="preserve">三是信息有为。从领导关注的焦点和群众反映的热点、难点问题入手，及时、准确、全面、真实反映社情～和重要信息，充分发挥了“耳目”的作用。在全市党委办公室信息工作考核评比中名列第1名。四是督查有力。认真督查区委全年和阶段性重大部署的贯彻落实情况;及时督查领导批示办件办理落实情况，牵头办理人大代表和政协委员议案、提案，督查贯彻落实中央、市委、区委重大决策部署落实情况，在市委办公厅组织的考核评比中居全市40个区、县(市)之首。同时，狠抓全区年度目标管理考核工作，注重过程管理，强化年终考评，有力地促进了全区预期目标的～实现。</w:t>
      </w:r>
    </w:p>
    <w:p>
      <w:pPr>
        <w:ind w:left="0" w:right="0" w:firstLine="560"/>
        <w:spacing w:before="450" w:after="450" w:line="312" w:lineRule="auto"/>
      </w:pPr>
      <w:r>
        <w:rPr>
          <w:rFonts w:ascii="宋体" w:hAnsi="宋体" w:eastAsia="宋体" w:cs="宋体"/>
          <w:color w:val="000"/>
          <w:sz w:val="28"/>
          <w:szCs w:val="28"/>
        </w:rPr>
        <w:t xml:space="preserve">二、办了一批大事</w:t>
      </w:r>
    </w:p>
    <w:p>
      <w:pPr>
        <w:ind w:left="0" w:right="0" w:firstLine="560"/>
        <w:spacing w:before="450" w:after="450" w:line="312" w:lineRule="auto"/>
      </w:pPr>
      <w:r>
        <w:rPr>
          <w:rFonts w:ascii="宋体" w:hAnsi="宋体" w:eastAsia="宋体" w:cs="宋体"/>
          <w:color w:val="000"/>
          <w:sz w:val="28"/>
          <w:szCs w:val="28"/>
        </w:rPr>
        <w:t xml:space="preserve">(一)重点战略成效显著。确立了建立学习型机关、制度型机关的战略，经过一年的努力，成效显著。一是加强学习激发内动力。在内容上，做到了学政治、学经济、学法律、学办公室业务有机结合。党的xx届四中、五中全会、市委二届五次、六次全会和区委二届四次、五次全会召开后，办公室联系实际深学深研;在学习方法上，做到了向书本学习、向领导学习、向群众学习、向实践学习同时并进。通过学习，干部职工把学习作为了一种工作、一种责任、一种境界。二是规范管理增强执行力。先后建立学习型机关的持之以恒机制、落实领导批示的周到服务机制、目标管理考核的权威督查机制、尊老敬老工作的信息灵通机制、机关财务管理的开源节流机制，用制度规范行为，减少了工作的随意性、随机性和盲目性。</w:t>
      </w:r>
    </w:p>
    <w:p>
      <w:pPr>
        <w:ind w:left="0" w:right="0" w:firstLine="560"/>
        <w:spacing w:before="450" w:after="450" w:line="312" w:lineRule="auto"/>
      </w:pPr>
      <w:r>
        <w:rPr>
          <w:rFonts w:ascii="宋体" w:hAnsi="宋体" w:eastAsia="宋体" w:cs="宋体"/>
          <w:color w:val="000"/>
          <w:sz w:val="28"/>
          <w:szCs w:val="28"/>
        </w:rPr>
        <w:t xml:space="preserve">三是开展活动强化凝聚力。组织开展机关作风整顿和“树公道正派形象”活动，狠刹“四股歪风”专项治理工作。机关党委认真开展工作，注意发挥党员先锋模范作用，办公室的基层组织建设、精神文明建设和党风廉政建设都取得了新的进展。全年确定入党积极分子5人，预备党员转正8人，参加干部大培训9人，上派锻炼2人，受到区级以上表彰13人。同时，组织职工捐款捐物，与社区结对共建，开展“学制度、强管理、庆七一”、元旦“职工卡拉ok赛”等一系列活动，都取得了好的效果。一年来，全办职工心往一处想，劲往一处使，形成了“以忙为责，以苦为乐，以累为荣”的工作氛围。</w:t>
      </w:r>
    </w:p>
    <w:p>
      <w:pPr>
        <w:ind w:left="0" w:right="0" w:firstLine="560"/>
        <w:spacing w:before="450" w:after="450" w:line="312" w:lineRule="auto"/>
      </w:pPr>
      <w:r>
        <w:rPr>
          <w:rFonts w:ascii="宋体" w:hAnsi="宋体" w:eastAsia="宋体" w:cs="宋体"/>
          <w:color w:val="000"/>
          <w:sz w:val="28"/>
          <w:szCs w:val="28"/>
        </w:rPr>
        <w:t xml:space="preserve">(二)重要接待～成功。牢固树立接待工作无小事的观念，以优质服务为目标，构建了接待工作一体化服务体系。全年累计接待客人235批13500人次，平均每天38人次，接待用车1000余台次，未出现一次接待失误，受到市委、市政府充分肯定。热情接待的美国x集团、阿克苏·诺贝尔集团等100多家企业，已有一批企业落户我区，成为推动经济发展的生力军。同时，完成了等兄弟区县先后考察交流和新闻媒体27批158人的接待，极大地提高了对外的知名度。</w:t>
      </w:r>
    </w:p>
    <w:p>
      <w:pPr>
        <w:ind w:left="0" w:right="0" w:firstLine="560"/>
        <w:spacing w:before="450" w:after="450" w:line="312" w:lineRule="auto"/>
      </w:pPr>
      <w:r>
        <w:rPr>
          <w:rFonts w:ascii="宋体" w:hAnsi="宋体" w:eastAsia="宋体" w:cs="宋体"/>
          <w:color w:val="000"/>
          <w:sz w:val="28"/>
          <w:szCs w:val="28"/>
        </w:rPr>
        <w:t xml:space="preserve">(三)重大活动井然有序。牵头承办了经贸洽谈会、全市区县(市)委书记、区县(市)长座谈会等重大活动，每项活动都十分成功。区委办公室协调统筹的全区</w:t>
      </w:r>
    </w:p>
    <w:p>
      <w:pPr>
        <w:ind w:left="0" w:right="0" w:firstLine="560"/>
        <w:spacing w:before="450" w:after="450" w:line="312" w:lineRule="auto"/>
      </w:pPr>
      <w:r>
        <w:rPr>
          <w:rFonts w:ascii="宋体" w:hAnsi="宋体" w:eastAsia="宋体" w:cs="宋体"/>
          <w:color w:val="000"/>
          <w:sz w:val="28"/>
          <w:szCs w:val="28"/>
        </w:rPr>
        <w:t xml:space="preserve">性元旦春节文艺晚会等活动，效果十分明显。区委大礼堂充分发挥自身优势组织开展活动。</w:t>
      </w:r>
    </w:p>
    <w:p>
      <w:pPr>
        <w:ind w:left="0" w:right="0" w:firstLine="560"/>
        <w:spacing w:before="450" w:after="450" w:line="312" w:lineRule="auto"/>
      </w:pPr>
      <w:r>
        <w:rPr>
          <w:rFonts w:ascii="宋体" w:hAnsi="宋体" w:eastAsia="宋体" w:cs="宋体"/>
          <w:color w:val="000"/>
          <w:sz w:val="28"/>
          <w:szCs w:val="28"/>
        </w:rPr>
        <w:t xml:space="preserve">三、解了一批难事</w:t>
      </w:r>
    </w:p>
    <w:p>
      <w:pPr>
        <w:ind w:left="0" w:right="0" w:firstLine="560"/>
        <w:spacing w:before="450" w:after="450" w:line="312" w:lineRule="auto"/>
      </w:pPr>
      <w:r>
        <w:rPr>
          <w:rFonts w:ascii="宋体" w:hAnsi="宋体" w:eastAsia="宋体" w:cs="宋体"/>
          <w:color w:val="000"/>
          <w:sz w:val="28"/>
          <w:szCs w:val="28"/>
        </w:rPr>
        <w:t xml:space="preserve">(一)行政中心建设有序推进。依法公开拍卖了区委片区土地，其中区委片区土地拍卖价x万元，为行政中心建设筹集了主要资金。行政中心前已完成区政府大楼主体4层、区委大楼主体层，完成工程总投资额x万元。区委机关职工集资建房经广泛征求职工意见，共xx人参与集资，目前地勘、设计、招投标等工作正有序进行。</w:t>
      </w:r>
    </w:p>
    <w:p>
      <w:pPr>
        <w:ind w:left="0" w:right="0" w:firstLine="560"/>
        <w:spacing w:before="450" w:after="450" w:line="312" w:lineRule="auto"/>
      </w:pPr>
      <w:r>
        <w:rPr>
          <w:rFonts w:ascii="宋体" w:hAnsi="宋体" w:eastAsia="宋体" w:cs="宋体"/>
          <w:color w:val="000"/>
          <w:sz w:val="28"/>
          <w:szCs w:val="28"/>
        </w:rPr>
        <w:t xml:space="preserve">(二)过渡搬迁顺利完成。区委机关临时过渡搬迁办公。区委大院老干部住宅的拆迁安置还房于春节前搬迁入住。整治环境，硬化道路，更新改造路灯，新增园林绿化面积，优化了区委老干部住宅区的周边环境。顺利地拆除区委拍卖土地上面的建筑物。提前解除区委机关集资楼门面外租合同。区委片区树木移栽顺利完成。区委招待所大多数职工得到妥善安置，机关后勤服务中心工程项目开始启动。</w:t>
      </w:r>
    </w:p>
    <w:p>
      <w:pPr>
        <w:ind w:left="0" w:right="0" w:firstLine="560"/>
        <w:spacing w:before="450" w:after="450" w:line="312" w:lineRule="auto"/>
      </w:pPr>
      <w:r>
        <w:rPr>
          <w:rFonts w:ascii="宋体" w:hAnsi="宋体" w:eastAsia="宋体" w:cs="宋体"/>
          <w:color w:val="000"/>
          <w:sz w:val="28"/>
          <w:szCs w:val="28"/>
        </w:rPr>
        <w:t xml:space="preserve">(三)后勤管理保障有力。在收入少、开支大的情况下，区委办公室精打细算、合理安排，确保了区委和区委办公室工作的正常运转。一是办公环境不断改善。更新部分办公用品，增添电脑、复印机等办公设备，对新办公地点环境进行改造，充实人力加强安全保卫和清扫保洁工作。二是车辆管理不断加强。保证了工作用车和行车安全。三是职工待遇不断改善。为职工送去生日祝福，组织离退休老领导外出学习考察，重视解决职工子女入学问题，到医院看望生病住院职工，组织全办职工体检，巩固提高了职工的福利待遇。</w:t>
      </w:r>
    </w:p>
    <w:p>
      <w:pPr>
        <w:ind w:left="0" w:right="0" w:firstLine="560"/>
        <w:spacing w:before="450" w:after="450" w:line="312" w:lineRule="auto"/>
      </w:pPr>
      <w:r>
        <w:rPr>
          <w:rFonts w:ascii="宋体" w:hAnsi="宋体" w:eastAsia="宋体" w:cs="宋体"/>
          <w:color w:val="000"/>
          <w:sz w:val="28"/>
          <w:szCs w:val="28"/>
        </w:rPr>
        <w:t xml:space="preserve">四、抓了一批急事</w:t>
      </w:r>
    </w:p>
    <w:p>
      <w:pPr>
        <w:ind w:left="0" w:right="0" w:firstLine="560"/>
        <w:spacing w:before="450" w:after="450" w:line="312" w:lineRule="auto"/>
      </w:pPr>
      <w:r>
        <w:rPr>
          <w:rFonts w:ascii="宋体" w:hAnsi="宋体" w:eastAsia="宋体" w:cs="宋体"/>
          <w:color w:val="000"/>
          <w:sz w:val="28"/>
          <w:szCs w:val="28"/>
        </w:rPr>
        <w:t xml:space="preserve">(一)准确提供信息。我们注意抓早、抓小、抓苗头，采取“望、闻、问、切”四诊疗法，建立群众反映热点、难点问题的会诊制度，确定36个基层信息直报点，聘请30名社情～观察员，健全了信息报送网络，畅通群众投诉和意见反馈渠道，做到了早发现、早报告、早处置。在去年12月下旬xx集团企业改制中，办公室准确收集企业职工和社会反映的主要问题，及时报送给区委主要领导和市委有关领导，为恢复生产起到了积极作用。</w:t>
      </w:r>
    </w:p>
    <w:p>
      <w:pPr>
        <w:ind w:left="0" w:right="0" w:firstLine="560"/>
        <w:spacing w:before="450" w:after="450" w:line="312" w:lineRule="auto"/>
      </w:pPr>
      <w:r>
        <w:rPr>
          <w:rFonts w:ascii="宋体" w:hAnsi="宋体" w:eastAsia="宋体" w:cs="宋体"/>
          <w:color w:val="000"/>
          <w:sz w:val="28"/>
          <w:szCs w:val="28"/>
        </w:rPr>
        <w:t xml:space="preserve">(二)当好参谋助手。去年9月5日，我区x乡发生大面积山体滑坡，区委、区政府迅速启动抢险救灾预案。同时，又接市委、市政府通知支援抗洪抢险。面对这两大重要任务，区委办公室干部职工沉着应对，统筹协调，做到了“两手抓、两不误、两满意”。受到市委、市政府好评。</w:t>
      </w:r>
    </w:p>
    <w:p>
      <w:pPr>
        <w:ind w:left="0" w:right="0" w:firstLine="560"/>
        <w:spacing w:before="450" w:after="450" w:line="312" w:lineRule="auto"/>
      </w:pPr>
      <w:r>
        <w:rPr>
          <w:rFonts w:ascii="宋体" w:hAnsi="宋体" w:eastAsia="宋体" w:cs="宋体"/>
          <w:color w:val="000"/>
          <w:sz w:val="28"/>
          <w:szCs w:val="28"/>
        </w:rPr>
        <w:t xml:space="preserve">(三)努力改进工作。一是建章立制。相继制定了关于切实改进和加强重大紧急信息报送工作的通知等一系列规章制度，建立了功能齐全、反应灵敏、运转高效的管理体制和应急机制。二是建立机构。成立区委值班室，充实值班人员，为及时处置各类突发性事件提供了保障。三是加强培训。采取以会代训的方式，召开全区党委办公室工作会议，对基层值班、信息工作进行了全程部署，学制度，教方法，为增强全区党委办公室工作执行力起到了重要作用。为此，市委、秘书长充分肯定我们工作“有认识、有举措、有力度”。</w:t>
      </w:r>
    </w:p>
    <w:p>
      <w:pPr>
        <w:ind w:left="0" w:right="0" w:firstLine="560"/>
        <w:spacing w:before="450" w:after="450" w:line="312" w:lineRule="auto"/>
      </w:pPr>
      <w:r>
        <w:rPr>
          <w:rFonts w:ascii="宋体" w:hAnsi="宋体" w:eastAsia="宋体" w:cs="宋体"/>
          <w:color w:val="000"/>
          <w:sz w:val="28"/>
          <w:szCs w:val="28"/>
        </w:rPr>
        <w:t xml:space="preserve">主要不足：理论学习深度不够、深入基层不多、有时有急躁情绪。</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如何写5人党委委员分工及职责范文(精)二</w:t>
      </w:r>
    </w:p>
    <w:p>
      <w:pPr>
        <w:ind w:left="0" w:right="0" w:firstLine="560"/>
        <w:spacing w:before="450" w:after="450" w:line="312" w:lineRule="auto"/>
      </w:pPr>
      <w:r>
        <w:rPr>
          <w:rFonts w:ascii="宋体" w:hAnsi="宋体" w:eastAsia="宋体" w:cs="宋体"/>
          <w:color w:val="000"/>
          <w:sz w:val="28"/>
          <w:szCs w:val="28"/>
        </w:rPr>
        <w:t xml:space="preserve">中共湖里街道工作委员会：</w:t>
      </w:r>
    </w:p>
    <w:p>
      <w:pPr>
        <w:ind w:left="0" w:right="0" w:firstLine="560"/>
        <w:spacing w:before="450" w:after="450" w:line="312" w:lineRule="auto"/>
      </w:pPr>
      <w:r>
        <w:rPr>
          <w:rFonts w:ascii="宋体" w:hAnsi="宋体" w:eastAsia="宋体" w:cs="宋体"/>
          <w:color w:val="000"/>
          <w:sz w:val="28"/>
          <w:szCs w:val="28"/>
        </w:rPr>
        <w:t xml:space="preserve">随着社区党员数量的不断增加，东渡社区党总支现在党员数109名(其中正式党员107名、预备党员2名)。根据《党章》和相关规定，为切实加强社区党员教育管理，增强党组织的凝聚力和战斗力，经研究，拟将社区党总支升格为党委。具体如下：</w:t>
      </w:r>
    </w:p>
    <w:p>
      <w:pPr>
        <w:ind w:left="0" w:right="0" w:firstLine="560"/>
        <w:spacing w:before="450" w:after="450" w:line="312" w:lineRule="auto"/>
      </w:pPr>
      <w:r>
        <w:rPr>
          <w:rFonts w:ascii="宋体" w:hAnsi="宋体" w:eastAsia="宋体" w:cs="宋体"/>
          <w:color w:val="000"/>
          <w:sz w:val="28"/>
          <w:szCs w:val="28"/>
        </w:rPr>
        <w:t xml:space="preserve">一、拟于20xx年3月28日召开党员大会进行选举。</w:t>
      </w:r>
    </w:p>
    <w:p>
      <w:pPr>
        <w:ind w:left="0" w:right="0" w:firstLine="560"/>
        <w:spacing w:before="450" w:after="450" w:line="312" w:lineRule="auto"/>
      </w:pPr>
      <w:r>
        <w:rPr>
          <w:rFonts w:ascii="宋体" w:hAnsi="宋体" w:eastAsia="宋体" w:cs="宋体"/>
          <w:color w:val="000"/>
          <w:sz w:val="28"/>
          <w:szCs w:val="28"/>
        </w:rPr>
        <w:t xml:space="preserve">二、中共湖里区湖里街道东渡社区委员会委员拟由5人组成，其中，书记1人、副书记1人。拟提名党委委员候选人4名：郑玉珠、陈鹭虹、徐宝贝、黄清钢(含差额1人);其中，纪智琼为书记候选人,张玲娣为副书记候选人。</w:t>
      </w:r>
    </w:p>
    <w:p>
      <w:pPr>
        <w:ind w:left="0" w:right="0" w:firstLine="560"/>
        <w:spacing w:before="450" w:after="450" w:line="312" w:lineRule="auto"/>
      </w:pPr>
      <w:r>
        <w:rPr>
          <w:rFonts w:ascii="宋体" w:hAnsi="宋体" w:eastAsia="宋体" w:cs="宋体"/>
          <w:color w:val="000"/>
          <w:sz w:val="28"/>
          <w:szCs w:val="28"/>
        </w:rPr>
        <w:t xml:space="preserve">三、党委委员采用无记名投票差额选举办法，在党员大会上选举产生。书记、副书记、由新一届党的委员会召开第一次会议无记名等额选举产生。</w:t>
      </w:r>
    </w:p>
    <w:p>
      <w:pPr>
        <w:ind w:left="0" w:right="0" w:firstLine="560"/>
        <w:spacing w:before="450" w:after="450" w:line="312" w:lineRule="auto"/>
      </w:pPr>
      <w:r>
        <w:rPr>
          <w:rFonts w:ascii="宋体" w:hAnsi="宋体" w:eastAsia="宋体" w:cs="宋体"/>
          <w:color w:val="000"/>
          <w:sz w:val="28"/>
          <w:szCs w:val="28"/>
        </w:rPr>
        <w:t xml:space="preserve">四、东渡社区党委拟设4个支部，各支部书记同时选举产生。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中共湖里区湖里街道东渡社区总支委员会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如何写5人党委委员分工及职责范文(精)三</w:t>
      </w:r>
    </w:p>
    <w:p>
      <w:pPr>
        <w:ind w:left="0" w:right="0" w:firstLine="560"/>
        <w:spacing w:before="450" w:after="450" w:line="312" w:lineRule="auto"/>
      </w:pPr>
      <w:r>
        <w:rPr>
          <w:rFonts w:ascii="宋体" w:hAnsi="宋体" w:eastAsia="宋体" w:cs="宋体"/>
          <w:color w:val="000"/>
          <w:sz w:val="28"/>
          <w:szCs w:val="28"/>
        </w:rPr>
        <w:t xml:space="preserve">今年以来，在县委宣传部的关心指导下，在乡党委、政府的直接领导下，紧紧围绕中心工作，结合实际，服务大局，找准结合点，力求新突破，较好地完成了各项宣传工作任务，现总结如下：</w:t>
      </w:r>
    </w:p>
    <w:p>
      <w:pPr>
        <w:ind w:left="0" w:right="0" w:firstLine="560"/>
        <w:spacing w:before="450" w:after="450" w:line="312" w:lineRule="auto"/>
      </w:pPr>
      <w:r>
        <w:rPr>
          <w:rFonts w:ascii="宋体" w:hAnsi="宋体" w:eastAsia="宋体" w:cs="宋体"/>
          <w:color w:val="000"/>
          <w:sz w:val="28"/>
          <w:szCs w:val="28"/>
        </w:rPr>
        <w:t xml:space="preserve">一、围绕主线，加强理论学习工作</w:t>
      </w:r>
    </w:p>
    <w:p>
      <w:pPr>
        <w:ind w:left="0" w:right="0" w:firstLine="560"/>
        <w:spacing w:before="450" w:after="450" w:line="312" w:lineRule="auto"/>
      </w:pPr>
      <w:r>
        <w:rPr>
          <w:rFonts w:ascii="宋体" w:hAnsi="宋体" w:eastAsia="宋体" w:cs="宋体"/>
          <w:color w:val="000"/>
          <w:sz w:val="28"/>
          <w:szCs w:val="28"/>
        </w:rPr>
        <w:t xml:space="preserve">1、开展“作风建设年”学习教育活动。通过召开作风建设年动员大会、制定开展讨论活动方案、开展各类主题活动等方式，</w:t>
      </w:r>
    </w:p>
    <w:p>
      <w:pPr>
        <w:ind w:left="0" w:right="0" w:firstLine="560"/>
        <w:spacing w:before="450" w:after="450" w:line="312" w:lineRule="auto"/>
      </w:pPr>
      <w:r>
        <w:rPr>
          <w:rFonts w:ascii="宋体" w:hAnsi="宋体" w:eastAsia="宋体" w:cs="宋体"/>
          <w:color w:val="000"/>
          <w:sz w:val="28"/>
          <w:szCs w:val="28"/>
        </w:rPr>
        <w:t xml:space="preserve">在全乡范围内开展有关项目推进、民生建设等方面的交流讨论、查摆问题活动，着力解决干部作风中影响和制约发展的突出问题。号召全乡干部职工、乡直单位、各村学习《：谈谈调查研究》、《关于加强干部德的考核意见》、《论党的群众工作——重要论述摘编》等理论知识，增强理论修养，用理论指导工作。同时，广泛宣传“下基层、解民忧、办实事、促发展”活动，重点宣传各级党委、政府的会议精神，推进“干部作风建设年”及“万名机关干部结对帮扶困难群众”活动常态化开展，努力营造更加和-谐舒畅的社会氛围。</w:t>
      </w:r>
    </w:p>
    <w:p>
      <w:pPr>
        <w:ind w:left="0" w:right="0" w:firstLine="560"/>
        <w:spacing w:before="450" w:after="450" w:line="312" w:lineRule="auto"/>
      </w:pPr>
      <w:r>
        <w:rPr>
          <w:rFonts w:ascii="宋体" w:hAnsi="宋体" w:eastAsia="宋体" w:cs="宋体"/>
          <w:color w:val="000"/>
          <w:sz w:val="28"/>
          <w:szCs w:val="28"/>
        </w:rPr>
        <w:t xml:space="preserve">2、组织开展新一轮思想大解放活动。8月份开始，在全乡范围内开展新一轮思想大解放活动，共召开全乡动员大会1次;组织全体干部职工、各行政村书记、主任集中学习讨论会4次;各党支部轮流召开学习讨论会19次，累计参加人数300多人次，参学率达到了95%以上。在顺利完成学习阶段各项任务后，制定《乡开展新一轮思想大解放活动分解立项方案》，组织精干人员深入基层、深入群众开展调查研究活动，了解本单位、本部门存在的主要问题，通过广泛征求意见，初步撰写“五个问题”、“八项工作”的调研报告13篇，总结广大党员干部在实践中创造的好经验、好办法，在凝聚群众的智慧中解放思想，更新观念，推动坂里各项工作全面发展。</w:t>
      </w:r>
    </w:p>
    <w:p>
      <w:pPr>
        <w:ind w:left="0" w:right="0" w:firstLine="560"/>
        <w:spacing w:before="450" w:after="450" w:line="312" w:lineRule="auto"/>
      </w:pPr>
      <w:r>
        <w:rPr>
          <w:rFonts w:ascii="宋体" w:hAnsi="宋体" w:eastAsia="宋体" w:cs="宋体"/>
          <w:color w:val="000"/>
          <w:sz w:val="28"/>
          <w:szCs w:val="28"/>
        </w:rPr>
        <w:t xml:space="preserve">二、挖掘特色，对外宣传推介坂里。</w:t>
      </w:r>
    </w:p>
    <w:p>
      <w:pPr>
        <w:ind w:left="0" w:right="0" w:firstLine="560"/>
        <w:spacing w:before="450" w:after="450" w:line="312" w:lineRule="auto"/>
      </w:pPr>
      <w:r>
        <w:rPr>
          <w:rFonts w:ascii="宋体" w:hAnsi="宋体" w:eastAsia="宋体" w:cs="宋体"/>
          <w:color w:val="000"/>
          <w:sz w:val="28"/>
          <w:szCs w:val="28"/>
        </w:rPr>
        <w:t xml:space="preserve">我们立足坂里实际，挖掘坂里特色，进行全方位推介，主要有两项：</w:t>
      </w:r>
    </w:p>
    <w:p>
      <w:pPr>
        <w:ind w:left="0" w:right="0" w:firstLine="560"/>
        <w:spacing w:before="450" w:after="450" w:line="312" w:lineRule="auto"/>
      </w:pPr>
      <w:r>
        <w:rPr>
          <w:rFonts w:ascii="宋体" w:hAnsi="宋体" w:eastAsia="宋体" w:cs="宋体"/>
          <w:color w:val="000"/>
          <w:sz w:val="28"/>
          <w:szCs w:val="28"/>
        </w:rPr>
        <w:t xml:space="preserve">1、突出特色产业宣传</w:t>
      </w:r>
    </w:p>
    <w:p>
      <w:pPr>
        <w:ind w:left="0" w:right="0" w:firstLine="560"/>
        <w:spacing w:before="450" w:after="450" w:line="312" w:lineRule="auto"/>
      </w:pPr>
      <w:r>
        <w:rPr>
          <w:rFonts w:ascii="宋体" w:hAnsi="宋体" w:eastAsia="宋体" w:cs="宋体"/>
          <w:color w:val="000"/>
          <w:sz w:val="28"/>
          <w:szCs w:val="28"/>
        </w:rPr>
        <w:t xml:space="preserve">一是继续加强坂里知青缘宣传推介工作。在“坂里知青缘”网站平台，及时公布景区项目进展及活动情况，同时，充分利用电视专题报道、《闽南日报》等媒体辐射作用，在更大范围内向外宣传推介坂里。</w:t>
      </w:r>
    </w:p>
    <w:p>
      <w:pPr>
        <w:ind w:left="0" w:right="0" w:firstLine="560"/>
        <w:spacing w:before="450" w:after="450" w:line="312" w:lineRule="auto"/>
      </w:pPr>
      <w:r>
        <w:rPr>
          <w:rFonts w:ascii="宋体" w:hAnsi="宋体" w:eastAsia="宋体" w:cs="宋体"/>
          <w:color w:val="000"/>
          <w:sz w:val="28"/>
          <w:szCs w:val="28"/>
        </w:rPr>
        <w:t xml:space="preserve">二是继续推介坂里名优特产。目前，我乡确立优先发展无公害蔬菜、坂里龙柚、特色花卉、土特名品四大产业，增强主导产业的规模优势和区域特色，着重推进龙柚产业发展，对10多户种植大户进行奖励表彰，引导、鼓励群众投入龙柚产业，同时扶持培育坂里红酒和大树碱面产业发展，已建立大树碱面生产基地。充分利用“海峡两岸现代农业博览会?海峡两岸花卉博览会”这一平台，组织坂里“坂里红”、“坂里鲜”土特产参展，推介坂里土特产。</w:t>
      </w:r>
    </w:p>
    <w:p>
      <w:pPr>
        <w:ind w:left="0" w:right="0" w:firstLine="560"/>
        <w:spacing w:before="450" w:after="450" w:line="312" w:lineRule="auto"/>
      </w:pPr>
      <w:r>
        <w:rPr>
          <w:rFonts w:ascii="宋体" w:hAnsi="宋体" w:eastAsia="宋体" w:cs="宋体"/>
          <w:color w:val="000"/>
          <w:sz w:val="28"/>
          <w:szCs w:val="28"/>
        </w:rPr>
        <w:t xml:space="preserve">2、组织对台文化交流</w:t>
      </w:r>
    </w:p>
    <w:p>
      <w:pPr>
        <w:ind w:left="0" w:right="0" w:firstLine="560"/>
        <w:spacing w:before="450" w:after="450" w:line="312" w:lineRule="auto"/>
      </w:pPr>
      <w:r>
        <w:rPr>
          <w:rFonts w:ascii="宋体" w:hAnsi="宋体" w:eastAsia="宋体" w:cs="宋体"/>
          <w:color w:val="000"/>
          <w:sz w:val="28"/>
          <w:szCs w:val="28"/>
        </w:rPr>
        <w:t xml:space="preserve">我乡依托良岗圣王庙，积极开展对台交流，2月份，我乡组织良岗圣王文化交流团赴台交流，与中国台湾高雄鸟松区崇圣殿理事会成员及当地企业家进行座谈，针对共同弘扬良岗圣王民间信仰、促进两地在生态农业、乡村旅游业等领域合作进行深入探讨，并积极宣传对台招商引资优惠政策、展示坂里发展现状，取得良好效果。</w:t>
      </w:r>
    </w:p>
    <w:p>
      <w:pPr>
        <w:ind w:left="0" w:right="0" w:firstLine="560"/>
        <w:spacing w:before="450" w:after="450" w:line="312" w:lineRule="auto"/>
      </w:pPr>
      <w:r>
        <w:rPr>
          <w:rFonts w:ascii="宋体" w:hAnsi="宋体" w:eastAsia="宋体" w:cs="宋体"/>
          <w:color w:val="000"/>
          <w:sz w:val="28"/>
          <w:szCs w:val="28"/>
        </w:rPr>
        <w:t xml:space="preserve">三、注重服务，推进科教文卫发展。</w:t>
      </w:r>
    </w:p>
    <w:p>
      <w:pPr>
        <w:ind w:left="0" w:right="0" w:firstLine="560"/>
        <w:spacing w:before="450" w:after="450" w:line="312" w:lineRule="auto"/>
      </w:pPr>
      <w:r>
        <w:rPr>
          <w:rFonts w:ascii="宋体" w:hAnsi="宋体" w:eastAsia="宋体" w:cs="宋体"/>
          <w:color w:val="000"/>
          <w:sz w:val="28"/>
          <w:szCs w:val="28"/>
        </w:rPr>
        <w:t xml:space="preserve">重点抓好四项工作：</w:t>
      </w:r>
    </w:p>
    <w:p>
      <w:pPr>
        <w:ind w:left="0" w:right="0" w:firstLine="560"/>
        <w:spacing w:before="450" w:after="450" w:line="312" w:lineRule="auto"/>
      </w:pPr>
      <w:r>
        <w:rPr>
          <w:rFonts w:ascii="宋体" w:hAnsi="宋体" w:eastAsia="宋体" w:cs="宋体"/>
          <w:color w:val="000"/>
          <w:sz w:val="28"/>
          <w:szCs w:val="28"/>
        </w:rPr>
        <w:t xml:space="preserve">1、推进教育事业发展。投资280多万，新建坂里中学教学楼1座，建筑面积1800平方米，完成坂里中学校门、校道改造工程，并积极争取侨胞汤长福为坂里中学捐赠价值10万元的多媒体教室桌椅等相关配套设施，大大改善学生学习条件。目前，正积极衔接台商栾中藩先生捐赠教学设备事宜。</w:t>
      </w:r>
    </w:p>
    <w:p>
      <w:pPr>
        <w:ind w:left="0" w:right="0" w:firstLine="560"/>
        <w:spacing w:before="450" w:after="450" w:line="312" w:lineRule="auto"/>
      </w:pPr>
      <w:r>
        <w:rPr>
          <w:rFonts w:ascii="宋体" w:hAnsi="宋体" w:eastAsia="宋体" w:cs="宋体"/>
          <w:color w:val="000"/>
          <w:sz w:val="28"/>
          <w:szCs w:val="28"/>
        </w:rPr>
        <w:t xml:space="preserve">为营造尊师重教的良好风气，我乡制定《初考、中考奖励方案》，规定，中心小学取得全县初考综合比前4名(一小、二小除外)中学取得全县中考综合比前3名(一中、二中除外)，第一名奖10000元，第二名奖8000元，第三名奖5000元，第四名3000元。同时，主动对接珠石灵光景区理事会，出资奖学奖教，大大鼓舞了全乡广大师生的士气。今年我乡坂里中学获得农村学校中考综合比排名第一，坂里中心小学获得农村学校初考综合比排名第四的好成绩。</w:t>
      </w:r>
    </w:p>
    <w:p>
      <w:pPr>
        <w:ind w:left="0" w:right="0" w:firstLine="560"/>
        <w:spacing w:before="450" w:after="450" w:line="312" w:lineRule="auto"/>
      </w:pPr>
      <w:r>
        <w:rPr>
          <w:rFonts w:ascii="宋体" w:hAnsi="宋体" w:eastAsia="宋体" w:cs="宋体"/>
          <w:color w:val="000"/>
          <w:sz w:val="28"/>
          <w:szCs w:val="28"/>
        </w:rPr>
        <w:t xml:space="preserve">2、加强精神文明建设。重点加强公民思想道德建设和群众性精神文明创建工作，开展形式多样、丰富多彩的活动。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一是开展“我们的节日”系列活动，元旦期间，我乡举办“乡第二届红酒节暨红酒品鉴会”，评选、推介优质坂里红酒，拓宽群众增收渠道;“三八”节期间，组织女干部参加县妇联举办的文艺汇演，展示新时代女性风采;清明节期间组织中小学到侯虎江纪念亭祭扫，并登陆中国文明网、中国未成年人网等网站，通过网络鞠躬、献花等祭拜方式表达对先烈的感恩和哀思，共有153人次参加鞠躬、献花活动，发表留言46条;组织“五四”游园活动，弘扬爱国主义精神;端午节组队参加县“高安军杯”龙舟锦标赛，获得第三名的好成绩;中秋节举办“知青缘”广场舞比赛，营造良好节日氛围;重阳节举行老年人茶话会，慰问90岁以上老人20多人，每人发放慰问金1200元，慰问80-89岁老人253人，每人发放慰问金80元。是开展“道德讲堂”宣讲活动，完成道德讲堂课堂氛围布置、完善讲堂各项工作制度，突出社会公德、职业道德、家庭美德和个人品德等公民思想道德建设，利用板报、宣传栏等宣传道德建设内容，每月进行集中宣讲学习活动，同时组建了专兼职结合包括教师、先进典型、身边群众的社会化宣讲队伍。</w:t>
      </w:r>
    </w:p>
    <w:p>
      <w:pPr>
        <w:ind w:left="0" w:right="0" w:firstLine="560"/>
        <w:spacing w:before="450" w:after="450" w:line="312" w:lineRule="auto"/>
      </w:pPr>
      <w:r>
        <w:rPr>
          <w:rFonts w:ascii="宋体" w:hAnsi="宋体" w:eastAsia="宋体" w:cs="宋体"/>
          <w:color w:val="000"/>
          <w:sz w:val="28"/>
          <w:szCs w:val="28"/>
        </w:rPr>
        <w:t xml:space="preserve">三是大力开展“学雷锋”活动，依托青年志愿者队伍，组织敬老爱老志愿服务、城乡环境综合整治志愿服务及校园学雷锋活动等，共发动志愿者227人次，服务孤寡老人、空巢老人25人次，义务打扫卫生5次，传承和弘扬雷锋精神，进一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四是加强未成年人教育实践基地建设，加强对知青缘博物馆、侯虎江纪念亭、珠石峰石观音庙及坂里中学图书馆4个未成年人教育实践基地管理，健全各项机制，组建志愿服务队，开展形式多样的爱国主义教育，取得良好效果，其中，侯虎江纪念亭、知青缘博物馆被评为县级“未成年人校外教育实践基地”。</w:t>
      </w:r>
    </w:p>
    <w:p>
      <w:pPr>
        <w:ind w:left="0" w:right="0" w:firstLine="560"/>
        <w:spacing w:before="450" w:after="450" w:line="312" w:lineRule="auto"/>
      </w:pPr>
      <w:r>
        <w:rPr>
          <w:rFonts w:ascii="宋体" w:hAnsi="宋体" w:eastAsia="宋体" w:cs="宋体"/>
          <w:color w:val="000"/>
          <w:sz w:val="28"/>
          <w:szCs w:val="28"/>
        </w:rPr>
        <w:t xml:space="preserve">五是积极开展“三下乡”活动。共开展送教下乡、惠民义诊活动、医疗卫生知识普及、农村环境整治等送医、送药、送知识下乡活动，发放宣传单16000多份，共服务群众300多人。</w:t>
      </w:r>
    </w:p>
    <w:p>
      <w:pPr>
        <w:ind w:left="0" w:right="0" w:firstLine="560"/>
        <w:spacing w:before="450" w:after="450" w:line="312" w:lineRule="auto"/>
      </w:pPr>
      <w:r>
        <w:rPr>
          <w:rFonts w:ascii="宋体" w:hAnsi="宋体" w:eastAsia="宋体" w:cs="宋体"/>
          <w:color w:val="000"/>
          <w:sz w:val="28"/>
          <w:szCs w:val="28"/>
        </w:rPr>
        <w:t xml:space="preserve">六是重视文化传承和文物保护，积极组织坂里红酒申报非物质文化遗产，在全乡范围内开展涉台文物普查，共调查、登记姓氏宗亲社团1个、姓氏谱牒3个、民俗活动8个、古堡民居2个，为文物保护打下坚实基础。</w:t>
      </w:r>
    </w:p>
    <w:p>
      <w:pPr>
        <w:ind w:left="0" w:right="0" w:firstLine="560"/>
        <w:spacing w:before="450" w:after="450" w:line="312" w:lineRule="auto"/>
      </w:pPr>
      <w:r>
        <w:rPr>
          <w:rFonts w:ascii="宋体" w:hAnsi="宋体" w:eastAsia="宋体" w:cs="宋体"/>
          <w:color w:val="000"/>
          <w:sz w:val="28"/>
          <w:szCs w:val="28"/>
        </w:rPr>
        <w:t xml:space="preserve">七是开展特色农村文化广场活动，根据坂里实际，我们因地制宜、突出特色，充分开发和挖掘知青文化广场资源。以知青文化主题，修建了知青博物馆、知青书画馆、知青亭等，聚集文化资源，在吸引群众积极参与广场文化建设的同时，延伸广场的服务功能，使群众锻炼有去处，求知有阵地，娱乐有场所。清晨耍太极，晚上健身舞，知青广场真正成为乡人民群众享受“文化大餐”的落脚点，农村精神文明建设的重要阵地。</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市文化广电影视局在市委、市政府的正确领导下，以*理论、“三个代表”重要思想和科学发展观为指导，深入贯彻落实党的十x大和十x届x中全会以及习近平总书记系列讲话精神，紧紧围绕“文化惠民，服务基层”这一中心工作开展“五送”活动，不断提高党支部的凝聚力、战斗力，进一步加强党的思想、组织、作风和党风廉政建设，确保完成全年工作任务目标和我局争优创先提供组织上的支持与保证。</w:t>
      </w:r>
    </w:p>
    <w:p>
      <w:pPr>
        <w:ind w:left="0" w:right="0" w:firstLine="560"/>
        <w:spacing w:before="450" w:after="450" w:line="312" w:lineRule="auto"/>
      </w:pPr>
      <w:r>
        <w:rPr>
          <w:rFonts w:ascii="宋体" w:hAnsi="宋体" w:eastAsia="宋体" w:cs="宋体"/>
          <w:color w:val="000"/>
          <w:sz w:val="28"/>
          <w:szCs w:val="28"/>
        </w:rPr>
        <w:t xml:space="preserve">二、党建工作年度计划</w:t>
      </w:r>
    </w:p>
    <w:p>
      <w:pPr>
        <w:ind w:left="0" w:right="0" w:firstLine="560"/>
        <w:spacing w:before="450" w:after="450" w:line="312" w:lineRule="auto"/>
      </w:pPr>
      <w:r>
        <w:rPr>
          <w:rFonts w:ascii="宋体" w:hAnsi="宋体" w:eastAsia="宋体" w:cs="宋体"/>
          <w:color w:val="000"/>
          <w:sz w:val="28"/>
          <w:szCs w:val="28"/>
        </w:rPr>
        <w:t xml:space="preserve">(一)管党治党责任落实到个人，从严治党责任清单上墙。</w:t>
      </w:r>
    </w:p>
    <w:p>
      <w:pPr>
        <w:ind w:left="0" w:right="0" w:firstLine="560"/>
        <w:spacing w:before="450" w:after="450" w:line="312" w:lineRule="auto"/>
      </w:pPr>
      <w:r>
        <w:rPr>
          <w:rFonts w:ascii="宋体" w:hAnsi="宋体" w:eastAsia="宋体" w:cs="宋体"/>
          <w:color w:val="000"/>
          <w:sz w:val="28"/>
          <w:szCs w:val="28"/>
        </w:rPr>
        <w:t xml:space="preserve">文化系统管党治党责任落实到个人，即强化“五种意识”。一是强化看齐意识，严把正确导向;二是强化责任意识，从严管党治党;三是强化阵地意识，打造过硬队伍;四是强化担当意识，抓好经营管理;五是强化底线意识，严守纪律规矩。</w:t>
      </w:r>
    </w:p>
    <w:p>
      <w:pPr>
        <w:ind w:left="0" w:right="0" w:firstLine="560"/>
        <w:spacing w:before="450" w:after="450" w:line="312" w:lineRule="auto"/>
      </w:pPr>
      <w:r>
        <w:rPr>
          <w:rFonts w:ascii="宋体" w:hAnsi="宋体" w:eastAsia="宋体" w:cs="宋体"/>
          <w:color w:val="000"/>
          <w:sz w:val="28"/>
          <w:szCs w:val="28"/>
        </w:rPr>
        <w:t xml:space="preserve">从严治党责任清单上墙，即建立机关、老干和7个二级单位党组织责任清单，建立党组织书记和其他班子成员党建责任清单。明确党建工作重点和工作目标任务，落实班子成员分工负责制，督促指导班子成员全面履行抓基层党建具体责任，将党建工作成绩纳入年度目标考核中。</w:t>
      </w:r>
    </w:p>
    <w:p>
      <w:pPr>
        <w:ind w:left="0" w:right="0" w:firstLine="560"/>
        <w:spacing w:before="450" w:after="450" w:line="312" w:lineRule="auto"/>
      </w:pPr>
      <w:r>
        <w:rPr>
          <w:rFonts w:ascii="宋体" w:hAnsi="宋体" w:eastAsia="宋体" w:cs="宋体"/>
          <w:color w:val="000"/>
          <w:sz w:val="28"/>
          <w:szCs w:val="28"/>
        </w:rPr>
        <w:t xml:space="preserve">(二)开展“两学一做”专题教育，加强党组织战斗力。</w:t>
      </w:r>
    </w:p>
    <w:p>
      <w:pPr>
        <w:ind w:left="0" w:right="0" w:firstLine="560"/>
        <w:spacing w:before="450" w:after="450" w:line="312" w:lineRule="auto"/>
      </w:pPr>
      <w:r>
        <w:rPr>
          <w:rFonts w:ascii="宋体" w:hAnsi="宋体" w:eastAsia="宋体" w:cs="宋体"/>
          <w:color w:val="000"/>
          <w:sz w:val="28"/>
          <w:szCs w:val="28"/>
        </w:rPr>
        <w:t xml:space="preserve">通过组织系统党员干部学习党章党规和习总书记的系列讲话，提高党员工作和服务能力，进一步转变干部作风，加强基层党组织的战斗力。</w:t>
      </w:r>
    </w:p>
    <w:p>
      <w:pPr>
        <w:ind w:left="0" w:right="0" w:firstLine="560"/>
        <w:spacing w:before="450" w:after="450" w:line="312" w:lineRule="auto"/>
      </w:pPr>
      <w:r>
        <w:rPr>
          <w:rFonts w:ascii="宋体" w:hAnsi="宋体" w:eastAsia="宋体" w:cs="宋体"/>
          <w:color w:val="000"/>
          <w:sz w:val="28"/>
          <w:szCs w:val="28"/>
        </w:rPr>
        <w:t xml:space="preserve">1、开展“两学一做”专题教育。从四月初开始，用一个月左右时间，在全局党员干部中开展“学党章党规、学系列讲话，做合格党员”的学习教育活动。要把全面从严治党落实到每个支部、每名党员。“两学一做”学习教育，基础在学，关键在做。</w:t>
      </w:r>
    </w:p>
    <w:p>
      <w:pPr>
        <w:ind w:left="0" w:right="0" w:firstLine="560"/>
        <w:spacing w:before="450" w:after="450" w:line="312" w:lineRule="auto"/>
      </w:pPr>
      <w:r>
        <w:rPr>
          <w:rFonts w:ascii="宋体" w:hAnsi="宋体" w:eastAsia="宋体" w:cs="宋体"/>
          <w:color w:val="000"/>
          <w:sz w:val="28"/>
          <w:szCs w:val="28"/>
        </w:rPr>
        <w:t xml:space="preserve">要突出问题导向，学要带着问题学，做要针对问题改，把合格的标尺立起来，把做人做事的底线划出来，把党员的先锋形象树起来，用行动体现信仰信念的力量。在文化系统各党支部选拨优秀的党员参加局机关党支部组织的“两学一做”演讲比赛初赛，优胜者参加市直机关工委举办的“两学一做”演讲决赛。</w:t>
      </w:r>
    </w:p>
    <w:p>
      <w:pPr>
        <w:ind w:left="0" w:right="0" w:firstLine="560"/>
        <w:spacing w:before="450" w:after="450" w:line="312" w:lineRule="auto"/>
      </w:pPr>
      <w:r>
        <w:rPr>
          <w:rFonts w:ascii="宋体" w:hAnsi="宋体" w:eastAsia="宋体" w:cs="宋体"/>
          <w:color w:val="000"/>
          <w:sz w:val="28"/>
          <w:szCs w:val="28"/>
        </w:rPr>
        <w:t xml:space="preserve">2、抓好党组中心组的学习。制定党组中心组“党员固定活动日”年度计划表，组织党组中心组成员认真学习党的xx大，xx届三中、四全、五中全会精神、习近平总书记系列重要讲话精神，全面提高党员领导干部政治素质。每月第二个星期五开展学习活动、文化活动、帮扶活动，做到带头抓、带头学、带头用，形成良好的学习氛围。</w:t>
      </w:r>
    </w:p>
    <w:p>
      <w:pPr>
        <w:ind w:left="0" w:right="0" w:firstLine="560"/>
        <w:spacing w:before="450" w:after="450" w:line="312" w:lineRule="auto"/>
      </w:pPr>
      <w:r>
        <w:rPr>
          <w:rFonts w:ascii="宋体" w:hAnsi="宋体" w:eastAsia="宋体" w:cs="宋体"/>
          <w:color w:val="000"/>
          <w:sz w:val="28"/>
          <w:szCs w:val="28"/>
        </w:rPr>
        <w:t xml:space="preserve">要把党组中心组的学习，作为加强党组思想建设的首要任务来抓，以党组中心组的学习带动全系统党员和全系统职工的思想政治学习，使我局党组班子成为学习型、务实型、创新型、和谐型的战斗集体。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3、加强党员干部队伍思想政治教育，坚持“三会一课”制度，保证每月召开一次党支部委员会，每月召开一次党小组会，每季度召开一次党员大会,党组书记每年至少上一次党课，加强对积极要求入党的同志和新进党员进行党的基本知识的教育，健全和完善组织生活制度，保证在职党员100%参加组织生活，离退休党员每半年参加一次。</w:t>
      </w:r>
    </w:p>
    <w:p>
      <w:pPr>
        <w:ind w:left="0" w:right="0" w:firstLine="560"/>
        <w:spacing w:before="450" w:after="450" w:line="312" w:lineRule="auto"/>
      </w:pPr>
      <w:r>
        <w:rPr>
          <w:rFonts w:ascii="宋体" w:hAnsi="宋体" w:eastAsia="宋体" w:cs="宋体"/>
          <w:color w:val="000"/>
          <w:sz w:val="28"/>
          <w:szCs w:val="28"/>
        </w:rPr>
        <w:t xml:space="preserve">召开以“两学一做”为主题的党员领导干部民主生活会，全体党员干部联系自身思想和工作实际，对照党的xx大报告和《党员领导干部廉洁从政若干准则》等党纪条规，查找各自在工作、思想、作风建设等方面存在的问题和困难，提出今后的努力方向。</w:t>
      </w:r>
    </w:p>
    <w:p>
      <w:pPr>
        <w:ind w:left="0" w:right="0" w:firstLine="560"/>
        <w:spacing w:before="450" w:after="450" w:line="312" w:lineRule="auto"/>
      </w:pPr>
      <w:r>
        <w:rPr>
          <w:rFonts w:ascii="宋体" w:hAnsi="宋体" w:eastAsia="宋体" w:cs="宋体"/>
          <w:color w:val="000"/>
          <w:sz w:val="28"/>
          <w:szCs w:val="28"/>
        </w:rPr>
        <w:t xml:space="preserve">(三)加强组织建设，打造基层党组织坚强壁垒。</w:t>
      </w:r>
    </w:p>
    <w:p>
      <w:pPr>
        <w:ind w:left="0" w:right="0" w:firstLine="560"/>
        <w:spacing w:before="450" w:after="450" w:line="312" w:lineRule="auto"/>
      </w:pPr>
      <w:r>
        <w:rPr>
          <w:rFonts w:ascii="宋体" w:hAnsi="宋体" w:eastAsia="宋体" w:cs="宋体"/>
          <w:color w:val="000"/>
          <w:sz w:val="28"/>
          <w:szCs w:val="28"/>
        </w:rPr>
        <w:t xml:space="preserve">1、健全党组织体系。我局现有党员113人，女性23人，本科学历12人，副高6人，中级35人。我局机关党委及下属九个党支部在今年五月底完成换届工作。结合我局实际，根据市直机关工委的要求我局党组织将建设成“学习型、服务型、创新型”三位一体的新型党组织。重点强调党组织的服务性，真正做到哪里有群众，哪里就有党的工作;哪里有党员，哪里就有党的组织;哪里有党的组织，哪里就有健全的组织生活和坚强的战斗力。</w:t>
      </w:r>
    </w:p>
    <w:p>
      <w:pPr>
        <w:ind w:left="0" w:right="0" w:firstLine="560"/>
        <w:spacing w:before="450" w:after="450" w:line="312" w:lineRule="auto"/>
      </w:pPr>
      <w:r>
        <w:rPr>
          <w:rFonts w:ascii="宋体" w:hAnsi="宋体" w:eastAsia="宋体" w:cs="宋体"/>
          <w:color w:val="000"/>
          <w:sz w:val="28"/>
          <w:szCs w:val="28"/>
        </w:rPr>
        <w:t xml:space="preserve">2、切实整顿软弱涣散党支部，全面推进党支部建设规范化。软弱涣散党支部的整顿工作由局党组牵头具体组织实施，党组书记、局长夏永德同志为整顿工作“第一责任人”、分管党建的副局长吕军同志为“直接责任人”、各级党支部书记为“具体责任人”。</w:t>
      </w:r>
    </w:p>
    <w:p>
      <w:pPr>
        <w:ind w:left="0" w:right="0" w:firstLine="560"/>
        <w:spacing w:before="450" w:after="450" w:line="312" w:lineRule="auto"/>
      </w:pPr>
      <w:r>
        <w:rPr>
          <w:rFonts w:ascii="宋体" w:hAnsi="宋体" w:eastAsia="宋体" w:cs="宋体"/>
          <w:color w:val="000"/>
          <w:sz w:val="28"/>
          <w:szCs w:val="28"/>
        </w:rPr>
        <w:t xml:space="preserve">根据武穴市委市直机关工委《关于集中整顿软弱涣散党支部、全面推进党支部建设规范化的通知》(武直20xx年7号)，局党组要求各党支部根据本支部的实际情况，进行专题研究，做到摸透情况，任务到人、责任到人，整顿。本次软弱涣散党支部整顿工作，吕军副局长负责市图书馆、市文化馆、市博物馆、市文曲戏研究院、市影剧院;郭端阳副局长负责机关党支部、老干党支部;吴定保副局长负责文化市场综合执法大队、风云影业。集中排查软弱涣散党支部工作在4月9日前完毕。</w:t>
      </w:r>
    </w:p>
    <w:p>
      <w:pPr>
        <w:ind w:left="0" w:right="0" w:firstLine="560"/>
        <w:spacing w:before="450" w:after="450" w:line="312" w:lineRule="auto"/>
      </w:pPr>
      <w:r>
        <w:rPr>
          <w:rFonts w:ascii="宋体" w:hAnsi="宋体" w:eastAsia="宋体" w:cs="宋体"/>
          <w:color w:val="000"/>
          <w:sz w:val="28"/>
          <w:szCs w:val="28"/>
        </w:rPr>
        <w:t xml:space="preserve">3、进一步抓党员发展。我局将严格按组织程序发展党员，一是抓好入党积极分子选拔，今年我系统上报的入党积极分子10人;二是加强入党积极分子培育，党支部书记与入党积极分子谈心谈话率达100%。以加强基层组织建设为切入点，切实增强党组织生机活力，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(四)加强作风建设，增强党组织的向心力。</w:t>
      </w:r>
    </w:p>
    <w:p>
      <w:pPr>
        <w:ind w:left="0" w:right="0" w:firstLine="560"/>
        <w:spacing w:before="450" w:after="450" w:line="312" w:lineRule="auto"/>
      </w:pPr>
      <w:r>
        <w:rPr>
          <w:rFonts w:ascii="宋体" w:hAnsi="宋体" w:eastAsia="宋体" w:cs="宋体"/>
          <w:color w:val="000"/>
          <w:sz w:val="28"/>
          <w:szCs w:val="28"/>
        </w:rPr>
        <w:t xml:space="preserve">1、深化治庸问责工作，提高党员干部的自律意识。实施“治庸计划”，解决我局干部存在的“庸、懒、散”问题，通过深入调查研究，摸情况、提思路、出对策、拿措施，充分发挥党员干部带头作用，树立先进典型，先进带后进，全局共同进步。积极开展帮、比、学、促活动，营造风清气正的浓厚氛围，增强党组织的向心力，大力提高文化系统干部的责任意识，大局意识，服务意识。</w:t>
      </w:r>
    </w:p>
    <w:p>
      <w:pPr>
        <w:ind w:left="0" w:right="0" w:firstLine="560"/>
        <w:spacing w:before="450" w:after="450" w:line="312" w:lineRule="auto"/>
      </w:pPr>
      <w:r>
        <w:rPr>
          <w:rFonts w:ascii="宋体" w:hAnsi="宋体" w:eastAsia="宋体" w:cs="宋体"/>
          <w:color w:val="000"/>
          <w:sz w:val="28"/>
          <w:szCs w:val="28"/>
        </w:rPr>
        <w:t xml:space="preserve">2、加强党建引领，服务精准扶贫。我局共派驻四支扶贫工作队驻四望镇负责精准扶贫工作、郭端阳副局长负责周笃村，扶贫48户;吕军副局长负责德里桥村，扶贫45户;吴定保副局长负责刘寿村，扶贫72户;李战武主席负责乐斯村，扶贫41户，共计206户。选派剧团干部张恒同志作为驻村第一书记，协助分管的兰智超副市长、李战武主席开展扶贫工作，协助李战武主席建设乐斯村花卉基地。加强基层党组织建设，提高党员服务能力，为我局推进精准扶贫、打赢精准脱贫战役提供政治保障。</w:t>
      </w:r>
    </w:p>
    <w:p>
      <w:pPr>
        <w:ind w:left="0" w:right="0" w:firstLine="560"/>
        <w:spacing w:before="450" w:after="450" w:line="312" w:lineRule="auto"/>
      </w:pPr>
      <w:r>
        <w:rPr>
          <w:rFonts w:ascii="宋体" w:hAnsi="宋体" w:eastAsia="宋体" w:cs="宋体"/>
          <w:color w:val="000"/>
          <w:sz w:val="28"/>
          <w:szCs w:val="28"/>
        </w:rPr>
        <w:t xml:space="preserve">(五)加强党风廉政建设，提高党员干部的自律意识</w:t>
      </w:r>
    </w:p>
    <w:p>
      <w:pPr>
        <w:ind w:left="0" w:right="0" w:firstLine="560"/>
        <w:spacing w:before="450" w:after="450" w:line="312" w:lineRule="auto"/>
      </w:pPr>
      <w:r>
        <w:rPr>
          <w:rFonts w:ascii="宋体" w:hAnsi="宋体" w:eastAsia="宋体" w:cs="宋体"/>
          <w:color w:val="000"/>
          <w:sz w:val="28"/>
          <w:szCs w:val="28"/>
        </w:rPr>
        <w:t xml:space="preserve">扎实推进惩治和预防*体系建设。把党性修养和作风养成作为重要内容，深入开展反腐倡廉和党风党纪教育。认真开展党风廉政建设宣传月活动，推进谈心提醒关爱教育活动。实行一级抓一级，层层抓落实。</w:t>
      </w:r>
    </w:p>
    <w:p>
      <w:pPr>
        <w:ind w:left="0" w:right="0" w:firstLine="560"/>
        <w:spacing w:before="450" w:after="450" w:line="312" w:lineRule="auto"/>
      </w:pPr>
      <w:r>
        <w:rPr>
          <w:rFonts w:ascii="宋体" w:hAnsi="宋体" w:eastAsia="宋体" w:cs="宋体"/>
          <w:color w:val="000"/>
          <w:sz w:val="28"/>
          <w:szCs w:val="28"/>
        </w:rPr>
        <w:t xml:space="preserve">组织全局党员干部进一步学习《中国*章程》、《党员干部处分条例》、《党员领导干部廉洁自律若干规定》、《习近平关于党风廉政建设和反*斗争论述摘编》等章程、条例、论述，对党员干部进行党性、党风、党纪的教育和学习，以保证党组织的纯洁，对党员干部经常进行“严明政治纪律和政治规矩”教育，进一步优化党风。</w:t>
      </w:r>
    </w:p>
    <w:p>
      <w:pPr>
        <w:ind w:left="0" w:right="0" w:firstLine="560"/>
        <w:spacing w:before="450" w:after="450" w:line="312" w:lineRule="auto"/>
      </w:pPr>
      <w:r>
        <w:rPr>
          <w:rFonts w:ascii="宋体" w:hAnsi="宋体" w:eastAsia="宋体" w:cs="宋体"/>
          <w:color w:val="000"/>
          <w:sz w:val="28"/>
          <w:szCs w:val="28"/>
        </w:rPr>
        <w:t xml:space="preserve">大力开展机关作风整顿，深入查找机关干部作风上存在的各种“慢性病”，开展整治行动，努力根治机关作风顽疾。整治机关文风、会风，厉行节约，严禁铺张浪费现象发生。</w:t>
      </w:r>
    </w:p>
    <w:p>
      <w:pPr>
        <w:ind w:left="0" w:right="0" w:firstLine="560"/>
        <w:spacing w:before="450" w:after="450" w:line="312" w:lineRule="auto"/>
      </w:pPr>
      <w:r>
        <w:rPr>
          <w:rFonts w:ascii="宋体" w:hAnsi="宋体" w:eastAsia="宋体" w:cs="宋体"/>
          <w:color w:val="000"/>
          <w:sz w:val="28"/>
          <w:szCs w:val="28"/>
        </w:rPr>
        <w:t xml:space="preserve">(六)创建服务型党组织，强力保障文化惠及民生。</w:t>
      </w:r>
    </w:p>
    <w:p>
      <w:pPr>
        <w:ind w:left="0" w:right="0" w:firstLine="560"/>
        <w:spacing w:before="450" w:after="450" w:line="312" w:lineRule="auto"/>
      </w:pPr>
      <w:r>
        <w:rPr>
          <w:rFonts w:ascii="宋体" w:hAnsi="宋体" w:eastAsia="宋体" w:cs="宋体"/>
          <w:color w:val="000"/>
          <w:sz w:val="28"/>
          <w:szCs w:val="28"/>
        </w:rPr>
        <w:t xml:space="preserve">我局以推进服务型党组织建设为核心，以开展“创服务优品牌、建服务型组织”为载体，突出文化服务，强化服务功能，创新服务项目，创建优质服务品牌。</w:t>
      </w:r>
    </w:p>
    <w:p>
      <w:pPr>
        <w:ind w:left="0" w:right="0" w:firstLine="560"/>
        <w:spacing w:before="450" w:after="450" w:line="312" w:lineRule="auto"/>
      </w:pPr>
      <w:r>
        <w:rPr>
          <w:rFonts w:ascii="宋体" w:hAnsi="宋体" w:eastAsia="宋体" w:cs="宋体"/>
          <w:color w:val="000"/>
          <w:sz w:val="28"/>
          <w:szCs w:val="28"/>
        </w:rPr>
        <w:t xml:space="preserve">1、围绕“文化惠民，服务基层”党建主题，开展“五送”活动。我局今年开展送戏下乡、送电影下乡、送图书下乡、送培训下乡、送设备下乡的“文化五下乡”活动，全年开展惠民免费看戏10场，送戏下乡100场;农村免费放映3700场次;图书流动车每月送书下乡不少于二次，发挥“农家书屋”的作用;群文馆的8位舞蹈老师下乡培训村级广场舞蹈带头人，每人每年下乡4次，人均培训人数近100人;为290个行政村，15个社区配送音响620台，投入资金39万元。让广大群众在“文化惠民”中享受到更多更好的文化产品。</w:t>
      </w:r>
    </w:p>
    <w:p>
      <w:pPr>
        <w:ind w:left="0" w:right="0" w:firstLine="560"/>
        <w:spacing w:before="450" w:after="450" w:line="312" w:lineRule="auto"/>
      </w:pPr>
      <w:r>
        <w:rPr>
          <w:rFonts w:ascii="宋体" w:hAnsi="宋体" w:eastAsia="宋体" w:cs="宋体"/>
          <w:color w:val="000"/>
          <w:sz w:val="28"/>
          <w:szCs w:val="28"/>
        </w:rPr>
        <w:t xml:space="preserve">2、创建以“文化进万家，服务你我他”为主题的机关服务品牌，坚持把服务作为机关管理工作的出发点和落脚点，内强素质，外塑形象，全面提升文化服务保障水平。</w:t>
      </w:r>
    </w:p>
    <w:p>
      <w:pPr>
        <w:ind w:left="0" w:right="0" w:firstLine="560"/>
        <w:spacing w:before="450" w:after="450" w:line="312" w:lineRule="auto"/>
      </w:pPr>
      <w:r>
        <w:rPr>
          <w:rFonts w:ascii="宋体" w:hAnsi="宋体" w:eastAsia="宋体" w:cs="宋体"/>
          <w:color w:val="000"/>
          <w:sz w:val="28"/>
          <w:szCs w:val="28"/>
        </w:rPr>
        <w:t xml:space="preserve">3、规范岗位服务。深化党员先锋示范岗创建活动，引导机关事业单位党员立足本职岗位履职尽责。完善窗口“六亮”服务，组织窗口服务行业深化以亮权力清单、亮审批程序、亮办事规范、亮干部身份、亮监督电话、亮群众评价为主要内容的“六亮”活动，方便基层群众办事。</w:t>
      </w:r>
    </w:p>
    <w:p>
      <w:pPr>
        <w:ind w:left="0" w:right="0" w:firstLine="560"/>
        <w:spacing w:before="450" w:after="450" w:line="312" w:lineRule="auto"/>
      </w:pPr>
      <w:r>
        <w:rPr>
          <w:rFonts w:ascii="宋体" w:hAnsi="宋体" w:eastAsia="宋体" w:cs="宋体"/>
          <w:color w:val="000"/>
          <w:sz w:val="28"/>
          <w:szCs w:val="28"/>
        </w:rPr>
        <w:t xml:space="preserve">4、拓展志愿服务。组织机关事业单位在职党员到社区报到，开展以认岗位、认亲人、认难题，接受社区党组织评议为主要内容的“三认一评”活动，深化“笑脸”行动、义务洁城、文明劝导、帮难济困等志愿服务。</w:t>
      </w:r>
    </w:p>
    <w:p>
      <w:pPr>
        <w:ind w:left="0" w:right="0" w:firstLine="560"/>
        <w:spacing w:before="450" w:after="450" w:line="312" w:lineRule="auto"/>
      </w:pPr>
      <w:r>
        <w:rPr>
          <w:rFonts w:ascii="宋体" w:hAnsi="宋体" w:eastAsia="宋体" w:cs="宋体"/>
          <w:color w:val="000"/>
          <w:sz w:val="28"/>
          <w:szCs w:val="28"/>
        </w:rPr>
        <w:t xml:space="preserve">为确保党建工作高质高效地开展，必须强化工作保障。即：</w:t>
      </w:r>
    </w:p>
    <w:p>
      <w:pPr>
        <w:ind w:left="0" w:right="0" w:firstLine="560"/>
        <w:spacing w:before="450" w:after="450" w:line="312" w:lineRule="auto"/>
      </w:pPr>
      <w:r>
        <w:rPr>
          <w:rFonts w:ascii="宋体" w:hAnsi="宋体" w:eastAsia="宋体" w:cs="宋体"/>
          <w:color w:val="000"/>
          <w:sz w:val="28"/>
          <w:szCs w:val="28"/>
        </w:rPr>
        <w:t xml:space="preserve">一要强化人力保障。合理设置党务工作机构，高度重视党务工作者队伍建设，建立健全党务干部的选拔、管理和培养机制，关心爱护基层党务工作干部，确保“有人办事、有积极性干事”;</w:t>
      </w:r>
    </w:p>
    <w:p>
      <w:pPr>
        <w:ind w:left="0" w:right="0" w:firstLine="560"/>
        <w:spacing w:before="450" w:after="450" w:line="312" w:lineRule="auto"/>
      </w:pPr>
      <w:r>
        <w:rPr>
          <w:rFonts w:ascii="宋体" w:hAnsi="宋体" w:eastAsia="宋体" w:cs="宋体"/>
          <w:color w:val="000"/>
          <w:sz w:val="28"/>
          <w:szCs w:val="28"/>
        </w:rPr>
        <w:t xml:space="preserve">二要强化经费保障。党建工作经费保障办法，纳入年度财政预算确保基层“有钱办事、有能力办事”;</w:t>
      </w:r>
    </w:p>
    <w:p>
      <w:pPr>
        <w:ind w:left="0" w:right="0" w:firstLine="560"/>
        <w:spacing w:before="450" w:after="450" w:line="312" w:lineRule="auto"/>
      </w:pPr>
      <w:r>
        <w:rPr>
          <w:rFonts w:ascii="宋体" w:hAnsi="宋体" w:eastAsia="宋体" w:cs="宋体"/>
          <w:color w:val="000"/>
          <w:sz w:val="28"/>
          <w:szCs w:val="28"/>
        </w:rPr>
        <w:t xml:space="preserve">三要强化阵地保障。推进基层党组织活动场所建设和维修改造，确保基层党组织“有场所议事、有条件办事”;</w:t>
      </w:r>
    </w:p>
    <w:p>
      <w:pPr>
        <w:ind w:left="0" w:right="0" w:firstLine="560"/>
        <w:spacing w:before="450" w:after="450" w:line="312" w:lineRule="auto"/>
      </w:pPr>
      <w:r>
        <w:rPr>
          <w:rFonts w:ascii="宋体" w:hAnsi="宋体" w:eastAsia="宋体" w:cs="宋体"/>
          <w:color w:val="000"/>
          <w:sz w:val="28"/>
          <w:szCs w:val="28"/>
        </w:rPr>
        <w:t xml:space="preserve">四要强化制度保障。建立健全基层党建工作例会制、督查通报制、述职评议制，采取多种形式，督促指导基层党建工作，确保工作信息对称、推进有力、落实到位。</w:t>
      </w:r>
    </w:p>
    <w:p>
      <w:pPr>
        <w:ind w:left="0" w:right="0" w:firstLine="560"/>
        <w:spacing w:before="450" w:after="450" w:line="312" w:lineRule="auto"/>
      </w:pPr>
      <w:r>
        <w:rPr>
          <w:rFonts w:ascii="宋体" w:hAnsi="宋体" w:eastAsia="宋体" w:cs="宋体"/>
          <w:color w:val="000"/>
          <w:sz w:val="28"/>
          <w:szCs w:val="28"/>
        </w:rPr>
        <w:t xml:space="preserve">今年党建工作要求高、任务重，我们要在市委的正确领导下，以高度的责任心和狠抓落实的工作作风，服务大局，为推动市经济社会大发展快发展做出更大贡献。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如何写5人党委委员分工及职责范文(精)五</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20xx年共发展党员1090人，共中教职工29名，普通本专科生810名，研究生81名，成人生170名，转正党员545人。普通本专科生党员比例由20x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xx年的0.97%上升到20xx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早教育、早选苗、早培养”都有自己的做法，低年级学生党员发展工作有了新的突破，全校一二年级共发展党员146名，70%的院系基本达到了二年级班班有党员。五是总支及时讨论审批、严格把关，保证党员发展工作正常进行和新党员质量。如地学院、工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三个代表”重要思想为指导，把“七一”讲话、“5、31”讲话和xx大报告等作为党章、马列学习小组和邓小平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势，20xx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三个代表”重要思想的理解、对xx大报告和新党章学习掌握情况，有意识有重点地帮助发展对象提高政治理论水平。四是深入院系调查研究，指导和督促发展工作。五是对在发展工作中出现的问题及时与院系和组织部沟通情况，全年组织部收到组织员反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如何写5人党委委员分工及职责范文(精)六</w:t>
      </w:r>
    </w:p>
    <w:p>
      <w:pPr>
        <w:ind w:left="0" w:right="0" w:firstLine="560"/>
        <w:spacing w:before="450" w:after="450" w:line="312" w:lineRule="auto"/>
      </w:pPr>
      <w:r>
        <w:rPr>
          <w:rFonts w:ascii="宋体" w:hAnsi="宋体" w:eastAsia="宋体" w:cs="宋体"/>
          <w:color w:val="000"/>
          <w:sz w:val="28"/>
          <w:szCs w:val="28"/>
        </w:rPr>
        <w:t xml:space="preserve">20xx年，综合党委在社区(街道)党工委的领导和区社会工作党委指导下，认真学习把握社区党建、“两新”党建新形势新任务新要求，积极贯彻精神和中办11号、市委办34号以及区委有关会议文件精神。以加强党的基层组织建设为主线，以全覆盖为基本要求，以有效性为工作重点，积极推进“五个一体化”建设，积极拓展和深化“两新”领域党建工作，有效发挥党组织的政治核心和政治引领作用，进一步夯实了党的群众工作基础，形成新的工作亮点。为建设“美好临汾”作出了新贡献、取得了新进步。党委及其下属支部全年获得4项市级、1项区级表彰，有17篇(次)临汾经验、特色亮点，在市、区不同报刊、书籍、媒体和有关会议上发表、发言、交流、展示。全年主要工作如下： 一、坚持创新实践，有效加强基层组织建设</w:t>
      </w:r>
    </w:p>
    <w:p>
      <w:pPr>
        <w:ind w:left="0" w:right="0" w:firstLine="560"/>
        <w:spacing w:before="450" w:after="450" w:line="312" w:lineRule="auto"/>
      </w:pPr>
      <w:r>
        <w:rPr>
          <w:rFonts w:ascii="宋体" w:hAnsi="宋体" w:eastAsia="宋体" w:cs="宋体"/>
          <w:color w:val="000"/>
          <w:sz w:val="28"/>
          <w:szCs w:val="28"/>
        </w:rPr>
        <w:t xml:space="preserve">一是开展晋级创星活动，促进支部规范化建设。贯彻党的关于“创新基层党建工作，夯实党执政的组织基础”的精神和中组部关于做好基层党组织分类定级、晋位升级的总体要求，结合市、区社工委、街道党工委的具体要求，出台了《关于开展临汾社区“两新”组织党组织晋级创星活动的实施意见》和《关于进一步加强社区“两新”组织党建专项经费使用管理办法》等文件，在全区“两新”系统中率先全面组织实施。经全面组织自评、群众测评和党委综合评定，创成5个五星、6个四星、6个三星级支部，以党组织规范化建设的全面提升，促进“强组织、增活力”目标实现。得到区社工委充分肯定，先后两次在区《工作简报》中刊载推广。二是做实党建项目，增强服务群众能力。认真总结前三年支部工作项目化实践经验，进一步推进临汾“两新”党建工作探索创新，通过修订创新创优项目申报办法，梳理、修正、完善基层支部项目方案，组织实施、指导、推进，18个项目已全面结项，深化了临汾一个支部一个项目一种特色的工作内涵，进一步提升了支部“三种能力”。三是深化“布点划片”网格化党建工作探索，得到市社工委领导肯定。上年申报的区管党费创新项目《相约美好临汾》，被区委组织部认定为一类资助项目，获得2万元的最高额支持经费。</w:t>
      </w:r>
    </w:p>
    <w:p>
      <w:pPr>
        <w:ind w:left="0" w:right="0" w:firstLine="560"/>
        <w:spacing w:before="450" w:after="450" w:line="312" w:lineRule="auto"/>
      </w:pPr>
      <w:r>
        <w:rPr>
          <w:rFonts w:ascii="宋体" w:hAnsi="宋体" w:eastAsia="宋体" w:cs="宋体"/>
          <w:color w:val="000"/>
          <w:sz w:val="28"/>
          <w:szCs w:val="28"/>
        </w:rPr>
        <w:t xml:space="preserve">结合街区党建推进，边实践边总结，撰写的《真心换真情，服务化诉求》工作案例，入选区委组织部编印的《新探索，新活力》——xx区“百分百行动”创新工作案例集优秀案例。四是优化党员管理结构，做好党组织撤建整合工作。按照党工委指示精神，全面排摸流动党员党支部9名党员的工作、生活和思想状况，实施一人一案、科学梳理、平稳分流。依托社区党员服务中心的枢纽作用和街区小企业联合党支部、居民区党组织的网格化管理功能，撤销了临汾社区流动党员党支部，结束了社区流动党员长达20xx年的集中管理模式，实施分散落地管理，进一步加强了流动党员队伍管理。并根据“两新”组织实际情况，及时稳妥地做好上海新洛鼎大酒店党支部、临汾社区群众文体团队联合党支部的撤销工作，优化了党员管理结构，夯实了基层党组织建设。五是抓好支部换届工作，夯实基层组织基础。12个届满支部以“公推直选”方式，按照规范程序，高质量完成了换届选举任务。党员群众热情高，民主气氛好，政治氛围浓厚。党员参选率94%，群众参与占党员数的60%。选出的新一届班子新增了6名成员，对一嗨、蒙牛2个支部增设2名委员职数，3个设有支委的支部设置了纪检委员，强化了班子建设。</w:t>
      </w:r>
    </w:p>
    <w:p>
      <w:pPr>
        <w:ind w:left="0" w:right="0" w:firstLine="560"/>
        <w:spacing w:before="450" w:after="450" w:line="312" w:lineRule="auto"/>
      </w:pPr>
      <w:r>
        <w:rPr>
          <w:rFonts w:ascii="宋体" w:hAnsi="宋体" w:eastAsia="宋体" w:cs="宋体"/>
          <w:color w:val="000"/>
          <w:sz w:val="28"/>
          <w:szCs w:val="28"/>
        </w:rPr>
        <w:t xml:space="preserve">二、强化党群联动，有序推进联合走访双向服务 多层面落实党群工作“五个一体化”建设要求，健全党群联建联动工作机制。围绕区域化党建的深入推进，切实发挥党委在“两新”组织中的政治引领职能，发挥街区党群工作站在促进社会管理中的服务凝聚功能，发挥街区小企业联合党支部的政治核心和战斗堡垒作用。进一步整合各类队伍和工作资源，联合工会、共青团等群众组织，牵头组织“网格化联合走访、组团式双向服务”实践，丰富社区“十送”服务，扩大“两新”公共参与。在完善日常走访基础上，党委根据春节安全祥和和今年创卫工作需要，两次部署联合大走访。由街区党群工作站抓总，小企业联合党支部组织，带领党员、工会骨干和党建志愿者进行全面走访。4个街区共21个街面网格，有21支走访团队，101名党群骨干参与联合走访。春节前的走访带上“四送”：一送项目，整合社区公共服务、党群服务资源六大类16个项目，向企业和员工送发1000份服务项目菜单;二送慰问，通过发放慰问信与社区报，送上诚挚的节日慰问与祝福;三送宣传，温馨提示各街面商户、大小企业，检查落实防火防盗卫生措施，确保过上平安祥和整洁的新年;四送垂询，认真了解企业情况、征询需求建议和参与社区工作意愿，引领非公企业共建共享《美好临汾》。七一前后以宣传发动“创卫”为重点，向辖区企业、单位送发闸北便民地图，创卫宣传资料以及社区文化服务项目菜单3000份。共收集问题诉求50多个。</w:t>
      </w:r>
    </w:p>
    <w:p>
      <w:pPr>
        <w:ind w:left="0" w:right="0" w:firstLine="560"/>
        <w:spacing w:before="450" w:after="450" w:line="312" w:lineRule="auto"/>
      </w:pPr>
      <w:r>
        <w:rPr>
          <w:rFonts w:ascii="宋体" w:hAnsi="宋体" w:eastAsia="宋体" w:cs="宋体"/>
          <w:color w:val="000"/>
          <w:sz w:val="28"/>
          <w:szCs w:val="28"/>
        </w:rPr>
        <w:t xml:space="preserve">组团式双向服务中，一方面针对企业需求，党委整合社区、街区各类资源，开展“十送”服务，全年达489次，受益人数 5014人。其中帮助解决子女入托、入学，化解店民矛盾等69个难题，为女职工免费体检 292人，组织厨师参加免费专业培训30人，向10名餐饮单位员工配送文化服务，帮助秦森2家公司12名员工申办公租房，解决企业许多急难愁盼问题。而在“两新”组织服务社区方面，党委以“便民巴士”、“爱心美发公益行”、家常菜活动、慈善联合捐等公益项目为载体，以党组织结对共建、创先争优活动等方式，开展常态化服务，通过各种形式服务居民达5982余人次。《凝聚》杂志、《解放日报》均予以了刊载报道。</w:t>
      </w:r>
    </w:p>
    <w:p>
      <w:pPr>
        <w:ind w:left="0" w:right="0" w:firstLine="560"/>
        <w:spacing w:before="450" w:after="450" w:line="312" w:lineRule="auto"/>
      </w:pPr>
      <w:r>
        <w:rPr>
          <w:rFonts w:ascii="宋体" w:hAnsi="宋体" w:eastAsia="宋体" w:cs="宋体"/>
          <w:color w:val="000"/>
          <w:sz w:val="28"/>
          <w:szCs w:val="28"/>
        </w:rPr>
        <w:t xml:space="preserve">三、丰富品牌内涵，切实凸显党组织政治引领成效</w:t>
      </w:r>
    </w:p>
    <w:p>
      <w:pPr>
        <w:ind w:left="0" w:right="0" w:firstLine="560"/>
        <w:spacing w:before="450" w:after="450" w:line="312" w:lineRule="auto"/>
      </w:pPr>
      <w:r>
        <w:rPr>
          <w:rFonts w:ascii="宋体" w:hAnsi="宋体" w:eastAsia="宋体" w:cs="宋体"/>
          <w:color w:val="000"/>
          <w:sz w:val="28"/>
          <w:szCs w:val="28"/>
        </w:rPr>
        <w:t xml:space="preserve">坚持组织化机制化发展方向，推进社区餐饮、美发、沐浴三个联席会和社会组织党建工作站的平台建设，拓展组织功能，不断完善社区各方共建共进共享的运行机制，更好发挥“两新”组织在社区经济社会发展中的积极作用。餐饮、美发联席会分别先后召开理事会议和会员大会，隆重表彰了餐饮行业中5家荣获20xx年度优秀会员单位和10位临汾餐饮行业优秀员工，10名美发行业优秀公益之星和5名优秀志愿者;又向各会员单位下发了服务项目征询表，各自启动了20xx年联席会行动方案并进行动员，举办了第14期“家常菜社区行”活动。美发联席会坚持《爱心美发公益行》特色项目实践，开展面向80岁以上困难老人和社区老干部的助老敬老服务，其做法和事迹在《法治天地》专题栏目中作了报道。举办了第四届社区美发节活动，通过为社区居民免费理发、理发服务进军营、与社区餐饮企业联席会进行跨行业交流互动等活动，为增进企业交流、提升行业形象、更好服务社会拓展了更宽广的舞台。党委多年来探索创新的行业联席会党建工作品牌结出新硕果。在年初xx市“两新”组织党建工作会议上，展示了由党委选送的《建立教育引导机制，实现党组织“红色导航”》特色品牌工作成果，入选全市20个“上海非公有制企业党组织政治引领作用机制建设优秀入围案例”，受到市社工委隆重表彰。</w:t>
      </w:r>
    </w:p>
    <w:p>
      <w:pPr>
        <w:ind w:left="0" w:right="0" w:firstLine="560"/>
        <w:spacing w:before="450" w:after="450" w:line="312" w:lineRule="auto"/>
      </w:pPr>
      <w:r>
        <w:rPr>
          <w:rFonts w:ascii="宋体" w:hAnsi="宋体" w:eastAsia="宋体" w:cs="宋体"/>
          <w:color w:val="000"/>
          <w:sz w:val="28"/>
          <w:szCs w:val="28"/>
        </w:rPr>
        <w:t xml:space="preserve">四、充分挖掘资源，努力拓展“两新”党组织覆盖面</w:t>
      </w:r>
    </w:p>
    <w:p>
      <w:pPr>
        <w:ind w:left="0" w:right="0" w:firstLine="560"/>
        <w:spacing w:before="450" w:after="450" w:line="312" w:lineRule="auto"/>
      </w:pPr>
      <w:r>
        <w:rPr>
          <w:rFonts w:ascii="宋体" w:hAnsi="宋体" w:eastAsia="宋体" w:cs="宋体"/>
          <w:color w:val="000"/>
          <w:sz w:val="28"/>
          <w:szCs w:val="28"/>
        </w:rPr>
        <w:t xml:space="preserve">一是落实社工委关于不断拓展深化的要求，结合实际因地制宜开展组织覆盖工作。实施规模以上和规模以下同步推进，采取区域内外两条腿走路的发展策略，通过制度化需求调查，关注重要企业的党建服务指导和引导组建工作。特别是7月份区社工委下达组建任务以后，党委分别在街道党政班子联席会议和工作部例会上传达学习会议精神，采取切实措施加大工作推进力度。克服种种困难，积极争取街道经济、民政、劳动、文教、综治等分管领导和科室的大力支持，对社区“两新”组织的党建资源和基础条件进行全面的排摸分析，力求充分挖潜，做实应建尽建。先后建立社区群众文化协会、体育健身俱乐部、综合管理服务社党支部，全力以赴完成区下达新建3个党组织的组建任务。二是贯彻中办、市委组织部关于加强党员发展工作精神，按照“控制总量、优化结构、提高质量、发挥作用”总要求，认真做好党员的培养考察发展工作，完善入党积极分子定期思想汇报、定期分析、定期考察和发展前预审综合报告等制度，严格把好发展党员的程序关、质量关，全年发展党员4名、转正预备党员5名、通过区委党校培训的积极分子5人，其中首次发展了一名农民工、出资人党员;创新工作方法，加强对“两新”组织入党申请人队伍的关心、教育、引导，建立起发现、培养、储备和优化先进分子队伍的党员发展工作长效机制，举办了“理想信念宗旨大家谈”专题教育活动。</w:t>
      </w:r>
    </w:p>
    <w:p>
      <w:pPr>
        <w:ind w:left="0" w:right="0" w:firstLine="560"/>
        <w:spacing w:before="450" w:after="450" w:line="312" w:lineRule="auto"/>
      </w:pPr>
      <w:r>
        <w:rPr>
          <w:rFonts w:ascii="宋体" w:hAnsi="宋体" w:eastAsia="宋体" w:cs="宋体"/>
          <w:color w:val="000"/>
          <w:sz w:val="28"/>
          <w:szCs w:val="28"/>
        </w:rPr>
        <w:t xml:space="preserve">五、开展专题活动，有力推进“两新”组织创先争优常态长效</w:t>
      </w:r>
    </w:p>
    <w:p>
      <w:pPr>
        <w:ind w:left="0" w:right="0" w:firstLine="560"/>
        <w:spacing w:before="450" w:after="450" w:line="312" w:lineRule="auto"/>
      </w:pPr>
      <w:r>
        <w:rPr>
          <w:rFonts w:ascii="宋体" w:hAnsi="宋体" w:eastAsia="宋体" w:cs="宋体"/>
          <w:color w:val="000"/>
          <w:sz w:val="28"/>
          <w:szCs w:val="28"/>
        </w:rPr>
        <w:t xml:space="preserve">全年先后开展了三大专题活动。抓住“向雷锋同志学习”题词、建党92周年纪念日等节点，党委全力策划、部署、指导社区“两新”组织开展“创先争优学雷锋”、“践行党的宗旨、展示先锋形象”以及“中国梦主题宣传”4+6+n系列活动。“4”即：一是党委领导率社工党支部，开展了“两新”组织“走进阳光之家，同筑快乐生活”志愿服务活动。二是以支部为单位，在职党员为主体，近300名“两新人”参加了“学雷锋，作奉献”清洁家园齐动手统一行动，为闸北创建国家卫生城区献力添彩。三是党员服务中心党支部与相关科室联手，动员社区“两新”组织、驻区单位和部门派出机构，在吉买盛广场开展大型便民服务，活动摊点从去年的20余个猛增到42个，服务达600余人次。赢得了群众好评，成为招牌活动。四是各支部召开不同形式的组织生活会，组织党员进行专题讨论，使雷锋精神真正深入人心、发扬光大。“6”即：七一前后开展一次广泛走访联系服务企业群众活动;组织一次书记培训和党员主题教育活动;组织30余名入党申请人开展“理想信念宗旨大家谈”教育培训;推出“党员业主‘亮身份’，为民服务作表率”亮牌行动;以举办第四届社区美发节为契机，发动美发企业开展“依靠党、紧跟党、回报党”志愿服务活动;依托上海“两新”互动网平台，发动“两新”组织党员、职工广泛参与“共学、同绘闸北梦”网上主题论坛活动。“n”是围绕中国梦主题，组织“两新”书记、党员骨干聆听袁秉达教授作的《中国梦与中国特色社会主义道路》报告，指导一嗨支部举办“一嗨思辨秀、绽放中国梦”辩论比赛，又在面上支部开展了不同形式的学习讨论活动。</w:t>
      </w:r>
    </w:p>
    <w:p>
      <w:pPr>
        <w:ind w:left="0" w:right="0" w:firstLine="560"/>
        <w:spacing w:before="450" w:after="450" w:line="312" w:lineRule="auto"/>
      </w:pPr>
      <w:r>
        <w:rPr>
          <w:rFonts w:ascii="宋体" w:hAnsi="宋体" w:eastAsia="宋体" w:cs="宋体"/>
          <w:color w:val="000"/>
          <w:sz w:val="28"/>
          <w:szCs w:val="28"/>
        </w:rPr>
        <w:t xml:space="preserve">六、夯实工作基础，切实增强“两新”党建长远发展后劲</w:t>
      </w:r>
    </w:p>
    <w:p>
      <w:pPr>
        <w:ind w:left="0" w:right="0" w:firstLine="560"/>
        <w:spacing w:before="450" w:after="450" w:line="312" w:lineRule="auto"/>
      </w:pPr>
      <w:r>
        <w:rPr>
          <w:rFonts w:ascii="宋体" w:hAnsi="宋体" w:eastAsia="宋体" w:cs="宋体"/>
          <w:color w:val="000"/>
          <w:sz w:val="28"/>
          <w:szCs w:val="28"/>
        </w:rPr>
        <w:t xml:space="preserve">一是狠抓队伍建设。坚持“书记论坛”和工作例会制度，切实抓好“两新”书记、专职党群工作者的学习培训和实践锻炼，努力提高两支党建骨干队伍综合素质，先后组织“两新”成员参加“坚持党的群众路线”的党课教育、“中国梦与中国特色社会主义道路”主题教育;做好多角度关怀干部，坚持“五必访”与节假日短信慰问相结合，整合社区医疗资源，为20名“两新”书记、党建工作骨干进行了免费体检，分别在冬夏两季对“两新”组织党建志愿者队伍进行慰问。二是加强信息与信息化建设。召开了专题工作推进会，表彰了20xx年度社区“两新”党建信息与信息化工作先进集体和个人，组织交流经验、分享成果。信息工作保持全区领先优势，在办好党委《工作简报》、《临汾之音》专栏的基础上，全年临汾信息、临汾经验共有15篇次在《解放日报》、《凝聚》杂志、上海“两新”党建手机党校、《闸北报》和区社工委《工作简报》上频频亮相;信息化工作逐步发挥出“两新”党建工作中助推器的作用，新建了4个支部网站，组织5个支部申报xx市优秀支部网站，建站率、上线率、更新率有明显提高;网上活动有突破、有亮点，组织基层参加的上海“支部e家·网络秀”活动论坛上，33幅展示临汾“两新”风采的作品，人气排在全市前列。</w:t>
      </w:r>
    </w:p>
    <w:p>
      <w:pPr>
        <w:ind w:left="0" w:right="0" w:firstLine="560"/>
        <w:spacing w:before="450" w:after="450" w:line="312" w:lineRule="auto"/>
      </w:pPr>
      <w:r>
        <w:rPr>
          <w:rFonts w:ascii="宋体" w:hAnsi="宋体" w:eastAsia="宋体" w:cs="宋体"/>
          <w:color w:val="000"/>
          <w:sz w:val="28"/>
          <w:szCs w:val="28"/>
        </w:rPr>
        <w:t xml:space="preserve">还通过开通新浪微博，设计党委logo、实时发布图文简讯等，拓宽信息沟通渠道，提升党建工作信息的鲜活度和时代性。同时联结起“两新”成员的微博用户，形成新的“信息圈”，增强了组织及其党员之间的工作互动、交流与共进。三是突出服务重点、注重培育典型。党委深入一嗨租车、秦森园林、明悦中心等新建和重点党组织调研，了解生产经营情况，帮助支部寻找企业党建切入点和突破口，指导策划党建项目、具体活动方案和五星级党组织创建等工作;突破原先“请进来”的方式，上门为一嗨租车公司定制别开生面的新党员欢迎会，深受企业欢迎;指导该支部来社区举行环保行动倡议，与老年协会签订党建共建协议，组织辩论比赛等，辩论赛活动在上海“两新”互动网上的宣传吸引大量粉丝;加强部门合作，分别与街道文明办、团工委等协同做好先进的选送推荐、组织申报及宣传工作，加大典型培育力度。美发联席会会长蔡先浩先后获得xx市优秀青年志愿者、xx市优秀进城务工青年等荣誉称号;秦森(集团)公司也先后获得20xx—20xx年度xx市文明单位、20xx年xx市平安单位、xx区“两新”组织特色团支部等先进称号。</w:t>
      </w:r>
    </w:p>
    <w:p>
      <w:pPr>
        <w:ind w:left="0" w:right="0" w:firstLine="560"/>
        <w:spacing w:before="450" w:after="450" w:line="312" w:lineRule="auto"/>
      </w:pPr>
      <w:r>
        <w:rPr>
          <w:rFonts w:ascii="宋体" w:hAnsi="宋体" w:eastAsia="宋体" w:cs="宋体"/>
          <w:color w:val="000"/>
          <w:sz w:val="28"/>
          <w:szCs w:val="28"/>
        </w:rPr>
        <w:t xml:space="preserve">坚持课题实践，全年撰写了2篇课题调研报告、3篇经验性工作案例，参加全国非公企业党建研究会和市、区有关党建工作平台交流。</w:t>
      </w:r>
    </w:p>
    <w:p>
      <w:pPr>
        <w:ind w:left="0" w:right="0" w:firstLine="560"/>
        <w:spacing w:before="450" w:after="450" w:line="312" w:lineRule="auto"/>
      </w:pPr>
      <w:r>
        <w:rPr>
          <w:rFonts w:ascii="宋体" w:hAnsi="宋体" w:eastAsia="宋体" w:cs="宋体"/>
          <w:color w:val="000"/>
          <w:sz w:val="28"/>
          <w:szCs w:val="28"/>
        </w:rPr>
        <w:t xml:space="preserve">x年工作基本思路</w:t>
      </w:r>
    </w:p>
    <w:p>
      <w:pPr>
        <w:ind w:left="0" w:right="0" w:firstLine="560"/>
        <w:spacing w:before="450" w:after="450" w:line="312" w:lineRule="auto"/>
      </w:pPr>
      <w:r>
        <w:rPr>
          <w:rFonts w:ascii="宋体" w:hAnsi="宋体" w:eastAsia="宋体" w:cs="宋体"/>
          <w:color w:val="000"/>
          <w:sz w:val="28"/>
          <w:szCs w:val="28"/>
        </w:rPr>
        <w:t xml:space="preserve">20xx年，要以党的和xx届三中全会精神为指导，以开展党的群众路线教育实践活动为契机，以服务型党组织建设为抓手，以“两新”党建的有效性建设为根本，全面贯彻落实中办和市委、区委文件精神，围绕“中国梦闸北篇”和“幸福社区、美好临汾”目标，进一步拓展和深化“两新”领域党建工作，夯实党的组织基础和群众工作基础。在丰富区域化大党建格局，推动社会治理方法创新，服务区域经济社会全面发展的实践中，不断发挥“两新”党组织“推动发展、服务群众、凝聚人心、促进和谐”作用，不断提高社会领域党建工作的科学化水平。新一年工作聚焦三个方面：</w:t>
      </w:r>
    </w:p>
    <w:p>
      <w:pPr>
        <w:ind w:left="0" w:right="0" w:firstLine="560"/>
        <w:spacing w:before="450" w:after="450" w:line="312" w:lineRule="auto"/>
      </w:pPr>
      <w:r>
        <w:rPr>
          <w:rFonts w:ascii="宋体" w:hAnsi="宋体" w:eastAsia="宋体" w:cs="宋体"/>
          <w:color w:val="000"/>
          <w:sz w:val="28"/>
          <w:szCs w:val="28"/>
        </w:rPr>
        <w:t xml:space="preserve">一、 推进“两个覆盖”工作上新水平</w:t>
      </w:r>
    </w:p>
    <w:p>
      <w:pPr>
        <w:ind w:left="0" w:right="0" w:firstLine="560"/>
        <w:spacing w:before="450" w:after="450" w:line="312" w:lineRule="auto"/>
      </w:pPr>
      <w:r>
        <w:rPr>
          <w:rFonts w:ascii="宋体" w:hAnsi="宋体" w:eastAsia="宋体" w:cs="宋体"/>
          <w:color w:val="000"/>
          <w:sz w:val="28"/>
          <w:szCs w:val="28"/>
        </w:rPr>
        <w:t xml:space="preserve">积极落实不断拓展深化的工作要求，健全网格化责任区、网格化联合走访、党建指导员选派等制度，完善部门联动、党群协同、工作联手等机制，持续推进“两新”党建的组织覆盖和工作覆盖。</w:t>
      </w:r>
    </w:p>
    <w:p>
      <w:pPr>
        <w:ind w:left="0" w:right="0" w:firstLine="560"/>
        <w:spacing w:before="450" w:after="450" w:line="312" w:lineRule="auto"/>
      </w:pPr>
      <w:r>
        <w:rPr>
          <w:rFonts w:ascii="宋体" w:hAnsi="宋体" w:eastAsia="宋体" w:cs="宋体"/>
          <w:color w:val="000"/>
          <w:sz w:val="28"/>
          <w:szCs w:val="28"/>
        </w:rPr>
        <w:t xml:space="preserve">1、深挖潜、广积源，做实应建尽建</w:t>
      </w:r>
    </w:p>
    <w:p>
      <w:pPr>
        <w:ind w:left="0" w:right="0" w:firstLine="560"/>
        <w:spacing w:before="450" w:after="450" w:line="312" w:lineRule="auto"/>
      </w:pPr>
      <w:r>
        <w:rPr>
          <w:rFonts w:ascii="宋体" w:hAnsi="宋体" w:eastAsia="宋体" w:cs="宋体"/>
          <w:color w:val="000"/>
          <w:sz w:val="28"/>
          <w:szCs w:val="28"/>
        </w:rPr>
        <w:t xml:space="preserve">实施企业需求调查工作制度化，社会组织发展情况分析动态化，党建指导服务与企业招商、组织培育同步化。坚持规模以上和规模以下企业同步推进，采取区域内外两条腿走路的组织覆盖策略。关注区域内新建楼宇建设动态，借助经济部门招商引资、企业服务工作平台，把握鹏程宝都商务楼招商动态，跟踪抓好楼宇企业、辖区新注册企业、区域外重要企业的党建宣传服务和引导组建工作;拓宽思路、创新方法，引进老年协会、医工协会等社会组织党建资源，规范组织建设;依托社会组织服务中心枢纽型组织平台，做好信息跟踪分析，扩大社会组织的组建视野，力求组织建设工作有新发展。</w:t>
      </w:r>
    </w:p>
    <w:p>
      <w:pPr>
        <w:ind w:left="0" w:right="0" w:firstLine="560"/>
        <w:spacing w:before="450" w:after="450" w:line="312" w:lineRule="auto"/>
      </w:pPr>
      <w:r>
        <w:rPr>
          <w:rFonts w:ascii="宋体" w:hAnsi="宋体" w:eastAsia="宋体" w:cs="宋体"/>
          <w:color w:val="000"/>
          <w:sz w:val="28"/>
          <w:szCs w:val="28"/>
        </w:rPr>
        <w:t xml:space="preserve">2、拓视野、借外力，优化工作覆盖</w:t>
      </w:r>
    </w:p>
    <w:p>
      <w:pPr>
        <w:ind w:left="0" w:right="0" w:firstLine="560"/>
        <w:spacing w:before="450" w:after="450" w:line="312" w:lineRule="auto"/>
      </w:pPr>
      <w:r>
        <w:rPr>
          <w:rFonts w:ascii="宋体" w:hAnsi="宋体" w:eastAsia="宋体" w:cs="宋体"/>
          <w:color w:val="000"/>
          <w:sz w:val="28"/>
          <w:szCs w:val="28"/>
        </w:rPr>
        <w:t xml:space="preserve">争取各方支持，尝试贤能选派到“两新”，扩大和优化党建工作联络员、指导员队伍。积极协调有关职能科室、派出机构，推动党的政策进企业、政府服务进企业、先进文化进企业。深化党群一体、党群联动等工作的探索，以闸北全面整合队伍和临汾推进社区区域化党建中心建设为契机，协同整合落实“两新”党群队伍力量和工作资源进平台、入网格。在“3311”总框架下，做实“五线谱”党群联动工作室，释放一部一室的服务指导和辐射带动效能，优化对社区“两新”组织的服务凝聚。努力扩大党的工作覆盖，有效开展党的工作。</w:t>
      </w:r>
    </w:p>
    <w:p>
      <w:pPr>
        <w:ind w:left="0" w:right="0" w:firstLine="560"/>
        <w:spacing w:before="450" w:after="450" w:line="312" w:lineRule="auto"/>
      </w:pPr>
      <w:r>
        <w:rPr>
          <w:rFonts w:ascii="宋体" w:hAnsi="宋体" w:eastAsia="宋体" w:cs="宋体"/>
          <w:color w:val="000"/>
          <w:sz w:val="28"/>
          <w:szCs w:val="28"/>
        </w:rPr>
        <w:t xml:space="preserve">3、高标准、严把关，发展党员队伍</w:t>
      </w:r>
    </w:p>
    <w:p>
      <w:pPr>
        <w:ind w:left="0" w:right="0" w:firstLine="560"/>
        <w:spacing w:before="450" w:after="450" w:line="312" w:lineRule="auto"/>
      </w:pPr>
      <w:r>
        <w:rPr>
          <w:rFonts w:ascii="宋体" w:hAnsi="宋体" w:eastAsia="宋体" w:cs="宋体"/>
          <w:color w:val="000"/>
          <w:sz w:val="28"/>
          <w:szCs w:val="28"/>
        </w:rPr>
        <w:t xml:space="preserve">按照“控制总量、优化结构、提高质量、发挥作用”的总要求，有计划有组织地做好党员发展和管理工作，完善党员发展工作长效机制。重视在重要企业和社会组织的关键岗位、一线职工优秀人员和优秀农民工中培育发展党员，积极稳妥做好出资人的发展党员工作。按照党章规定，从思想政治、道德品行、能力素质、现实表现等方面严格把关，成熟一个发展一个。加强“两新”组织入党申请人、入党积极分子队伍的关心教育、考验考察，注重先进分子的发现、培养和储备，建好用好党员发展工作优秀队伍蓄水池。</w:t>
      </w:r>
    </w:p>
    <w:p>
      <w:pPr>
        <w:ind w:left="0" w:right="0" w:firstLine="560"/>
        <w:spacing w:before="450" w:after="450" w:line="312" w:lineRule="auto"/>
      </w:pPr>
      <w:r>
        <w:rPr>
          <w:rFonts w:ascii="宋体" w:hAnsi="宋体" w:eastAsia="宋体" w:cs="宋体"/>
          <w:color w:val="000"/>
          <w:sz w:val="28"/>
          <w:szCs w:val="28"/>
        </w:rPr>
        <w:t xml:space="preserve">二、发挥“两个作用”机制有新成效</w:t>
      </w:r>
    </w:p>
    <w:p>
      <w:pPr>
        <w:ind w:left="0" w:right="0" w:firstLine="560"/>
        <w:spacing w:before="450" w:after="450" w:line="312" w:lineRule="auto"/>
      </w:pPr>
      <w:r>
        <w:rPr>
          <w:rFonts w:ascii="宋体" w:hAnsi="宋体" w:eastAsia="宋体" w:cs="宋体"/>
          <w:color w:val="000"/>
          <w:sz w:val="28"/>
          <w:szCs w:val="28"/>
        </w:rPr>
        <w:t xml:space="preserve">着力服务型党组织建设，不断完善社区、街区和基层支部不同层面党组织、党建平台的服务凝聚引领功能，有效发挥党组织在“两新”组织中的政治核心和政治引领作用。</w:t>
      </w:r>
    </w:p>
    <w:p>
      <w:pPr>
        <w:ind w:left="0" w:right="0" w:firstLine="560"/>
        <w:spacing w:before="450" w:after="450" w:line="312" w:lineRule="auto"/>
      </w:pPr>
      <w:r>
        <w:rPr>
          <w:rFonts w:ascii="宋体" w:hAnsi="宋体" w:eastAsia="宋体" w:cs="宋体"/>
          <w:color w:val="000"/>
          <w:sz w:val="28"/>
          <w:szCs w:val="28"/>
        </w:rPr>
        <w:t xml:space="preserve">1、党委层面要突出整体引领</w:t>
      </w:r>
    </w:p>
    <w:p>
      <w:pPr>
        <w:ind w:left="0" w:right="0" w:firstLine="560"/>
        <w:spacing w:before="450" w:after="450" w:line="312" w:lineRule="auto"/>
      </w:pPr>
      <w:r>
        <w:rPr>
          <w:rFonts w:ascii="宋体" w:hAnsi="宋体" w:eastAsia="宋体" w:cs="宋体"/>
          <w:color w:val="000"/>
          <w:sz w:val="28"/>
          <w:szCs w:val="28"/>
        </w:rPr>
        <w:t xml:space="preserve">以群众路线教育实践活动为契机，健全党委班子分片联系服务“两新”组织、服务职工群众，分工推进“两新”党建的工作网络和制度，增强党委与基层党组织双向沟通，强化指导服务，凸显政治引领。工作部要释放“网格责任区+特色项目”制度活力，持续推进“三会一站”平台建设，放大“红色导航”效应，更好发挥“三会一站”在两新领域、驻区单位中的辐射带动作用。扩大和深化公益性参与，对接社区老年协会、老干部科和“便民巴士”等服务需求及载体，拓展“美发爱心公益行”项目的服务外沿，继续办好“家常菜社区行”等公益活动;文化、体育群众团队、老协、医工等社会组织要更好对接居民需求服务社会，丰富参与形式及内容。在引导服务公益中提升“两新”组织社会形象。</w:t>
      </w:r>
    </w:p>
    <w:p>
      <w:pPr>
        <w:ind w:left="0" w:right="0" w:firstLine="560"/>
        <w:spacing w:before="450" w:after="450" w:line="312" w:lineRule="auto"/>
      </w:pPr>
      <w:r>
        <w:rPr>
          <w:rFonts w:ascii="宋体" w:hAnsi="宋体" w:eastAsia="宋体" w:cs="宋体"/>
          <w:color w:val="000"/>
          <w:sz w:val="28"/>
          <w:szCs w:val="28"/>
        </w:rPr>
        <w:t xml:space="preserve">以创新思维拓宽信息平台服务功能，用活上海“两新”互动网、优秀支部网站创评等平台载体，提升临汾“两新”微博、支部网站建设水平，有效发挥信息和信息化工作在党建引领中的基础性支撑作用，进一步发挥牵引作用。以临汾信息工作的领先优势，信息化的后发优势，促进“两新”党建工作出新成效。</w:t>
      </w:r>
    </w:p>
    <w:p>
      <w:pPr>
        <w:ind w:left="0" w:right="0" w:firstLine="560"/>
        <w:spacing w:before="450" w:after="450" w:line="312" w:lineRule="auto"/>
      </w:pPr>
      <w:r>
        <w:rPr>
          <w:rFonts w:ascii="宋体" w:hAnsi="宋体" w:eastAsia="宋体" w:cs="宋体"/>
          <w:color w:val="000"/>
          <w:sz w:val="28"/>
          <w:szCs w:val="28"/>
        </w:rPr>
        <w:t xml:space="preserve">2、街区层面要深化服务凝聚</w:t>
      </w:r>
    </w:p>
    <w:p>
      <w:pPr>
        <w:ind w:left="0" w:right="0" w:firstLine="560"/>
        <w:spacing w:before="450" w:after="450" w:line="312" w:lineRule="auto"/>
      </w:pPr>
      <w:r>
        <w:rPr>
          <w:rFonts w:ascii="宋体" w:hAnsi="宋体" w:eastAsia="宋体" w:cs="宋体"/>
          <w:color w:val="000"/>
          <w:sz w:val="28"/>
          <w:szCs w:val="28"/>
        </w:rPr>
        <w:t xml:space="preserve">抓住闸北全面推进社会治理网格化、临汾推进区域化党建中心建设等契机，加强街区网格中党群工作站与管理工作站的工作耦合，强化管理与服务的互补互动。充分运用第三次经济普查工作成果，深化小微企业党建工作探索，规范日常服务，开发特色服务，丰富“十送”服务。发挥街区小企业联合党支部的政治核心和战斗堡垒作用，落实党群一体工作要求，统合党群力量和各类资源，深化街区“网格化联合走访、组团式双向服务”实践，扩大“两新”公益参与，不断提高“两新”组织服务社会、履行责任的自觉性、主动性、积极性。</w:t>
      </w:r>
    </w:p>
    <w:p>
      <w:pPr>
        <w:ind w:left="0" w:right="0" w:firstLine="560"/>
        <w:spacing w:before="450" w:after="450" w:line="312" w:lineRule="auto"/>
      </w:pPr>
      <w:r>
        <w:rPr>
          <w:rFonts w:ascii="宋体" w:hAnsi="宋体" w:eastAsia="宋体" w:cs="宋体"/>
          <w:color w:val="000"/>
          <w:sz w:val="28"/>
          <w:szCs w:val="28"/>
        </w:rPr>
        <w:t xml:space="preserve">3、基层支部以“两个作用”展现活力</w:t>
      </w:r>
    </w:p>
    <w:p>
      <w:pPr>
        <w:ind w:left="0" w:right="0" w:firstLine="560"/>
        <w:spacing w:before="450" w:after="450" w:line="312" w:lineRule="auto"/>
      </w:pPr>
      <w:r>
        <w:rPr>
          <w:rFonts w:ascii="宋体" w:hAnsi="宋体" w:eastAsia="宋体" w:cs="宋体"/>
          <w:color w:val="000"/>
          <w:sz w:val="28"/>
          <w:szCs w:val="28"/>
        </w:rPr>
        <w:t xml:space="preserve">围绕服务型党组织建设，坚持服务企业(组织)服务职工群众，持续有效地推进支部晋级创星和项目推优工作，完善临汾一个支部、一个项目、一种特色工作机制，力求党组织规范化建设上新台阶，保持创先争优活动常态长效。开展“双学”(学习型党组织、学习型党员)活动，探索支部发挥“两个作用”、党员发挥模范作用的有效途径。加大力度推进党群工作“五个一体化”、党组织与管理层双向协调沟通、支部结对共建、党风廉政责任制等工作机制，提升支部的能力建设和政治核心地位，展现基层党组织政治引领成效和组织活力。</w:t>
      </w:r>
    </w:p>
    <w:p>
      <w:pPr>
        <w:ind w:left="0" w:right="0" w:firstLine="560"/>
        <w:spacing w:before="450" w:after="450" w:line="312" w:lineRule="auto"/>
      </w:pPr>
      <w:r>
        <w:rPr>
          <w:rFonts w:ascii="宋体" w:hAnsi="宋体" w:eastAsia="宋体" w:cs="宋体"/>
          <w:color w:val="000"/>
          <w:sz w:val="28"/>
          <w:szCs w:val="28"/>
        </w:rPr>
        <w:t xml:space="preserve">三、抓好“四支队伍”建设有新面貌</w:t>
      </w:r>
    </w:p>
    <w:p>
      <w:pPr>
        <w:ind w:left="0" w:right="0" w:firstLine="560"/>
        <w:spacing w:before="450" w:after="450" w:line="312" w:lineRule="auto"/>
      </w:pPr>
      <w:r>
        <w:rPr>
          <w:rFonts w:ascii="宋体" w:hAnsi="宋体" w:eastAsia="宋体" w:cs="宋体"/>
          <w:color w:val="000"/>
          <w:sz w:val="28"/>
          <w:szCs w:val="28"/>
        </w:rPr>
        <w:t xml:space="preserve">切实抓好“两新”党建领域四支队伍建设，有力保障各项工作扎实有效推进。书记队伍在“优”字上下功夫，按照“守信念、讲奉献、重品行，懂业务、会管理、善协调”要求，选优配强备好“两新”组织领航人;街区主任在“强”字上求提升，抓住机关干部到街区挂职锻炼契机，带强街区主任队伍，进一步提升街区党群工作站服务凝聚“两新”、动员社会能力。专职党群工作者在“专”字上做文章，努力争取在全区队伍梳理整合专项工作中，按照统一规范配齐配足人员，按照职业化方向培育队伍的职业精神，提升专业化工作水平;党建志愿者在“宽”字上见效果，按照区社工委实施意见“六个进一步拓宽”要求，积极向职能场所、驻区单位及其“两新”组织本体的在职党员延伸，壮大“两新”党建志愿者队伍，丰富服务内涵，增强工作实效。</w:t>
      </w:r>
    </w:p>
    <w:p>
      <w:pPr>
        <w:ind w:left="0" w:right="0" w:firstLine="560"/>
        <w:spacing w:before="450" w:after="450" w:line="312" w:lineRule="auto"/>
      </w:pPr>
      <w:r>
        <w:rPr>
          <w:rFonts w:ascii="宋体" w:hAnsi="宋体" w:eastAsia="宋体" w:cs="宋体"/>
          <w:color w:val="000"/>
          <w:sz w:val="28"/>
          <w:szCs w:val="28"/>
        </w:rPr>
        <w:t xml:space="preserve">1、加强教育培训。通过举办报告会、培训班，组织书记论坛、主题论坛、学习交流、实地指导以及走出去、请进来等多种方式，加强对四支队伍的教育培训指导。努力培养一批政治素质高、工作能力强，能够带头学习宣传贯彻执行党的路线方针政策，勇担急难险重任务，乐于奉献“两新”党建，善于沟通协调各方，勤于联系服务群众，会做“两新”领域群众工作，助推“两新”组织健康发展的行家里手。</w:t>
      </w:r>
    </w:p>
    <w:p>
      <w:pPr>
        <w:ind w:left="0" w:right="0" w:firstLine="560"/>
        <w:spacing w:before="450" w:after="450" w:line="312" w:lineRule="auto"/>
      </w:pPr>
      <w:r>
        <w:rPr>
          <w:rFonts w:ascii="宋体" w:hAnsi="宋体" w:eastAsia="宋体" w:cs="宋体"/>
          <w:color w:val="000"/>
          <w:sz w:val="28"/>
          <w:szCs w:val="28"/>
        </w:rPr>
        <w:t xml:space="preserve">2、加强规范管理。健全四支队伍的周例会、月例会、双月例会制度，完善工作检查、工作点评、工作通报制度。强化对专职党群工作者的量化任务、特色项目和日常管理等考评，着力增强创新创优意识，提升协调沟通、策划组织活动和文字写作能力。结合基层党建工作责任制、党务公开制度等，探索建立“两新”书记向上级党组织和本单位党员群众报告工作、述职评议制度，研究尝试符合“两新”组织特点的党组织书记综合评价办法。不断培育团队脚踏实地的工作作风、竞相奋发的敬业精神，树立良好的队伍形象。</w:t>
      </w:r>
    </w:p>
    <w:p>
      <w:pPr>
        <w:ind w:left="0" w:right="0" w:firstLine="560"/>
        <w:spacing w:before="450" w:after="450" w:line="312" w:lineRule="auto"/>
      </w:pPr>
      <w:r>
        <w:rPr>
          <w:rFonts w:ascii="宋体" w:hAnsi="宋体" w:eastAsia="宋体" w:cs="宋体"/>
          <w:color w:val="000"/>
          <w:sz w:val="28"/>
          <w:szCs w:val="28"/>
        </w:rPr>
        <w:t xml:space="preserve">3、注重关怀激励。从政治上、工作上、生活上多角度加强对各支队伍关心关怀。结合代表、委员和各级各类先进评选表彰活动，积极做好推优选送，适时组织总结交流、评比表彰，及时宣传典型、激励先进。切实关心好各类骨干的学习、工作和生活，用好“五必访”、健康检查以及走访慰问、短信慰问、工作慰问、生活慰问、活动联谊等手段，营造温馨氛围，增强团队凝聚力，提高工作战斗力。</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如何写5人党委委员分工及职责范文(精)七</w:t>
      </w:r>
    </w:p>
    <w:p>
      <w:pPr>
        <w:ind w:left="0" w:right="0" w:firstLine="560"/>
        <w:spacing w:before="450" w:after="450" w:line="312" w:lineRule="auto"/>
      </w:pPr>
      <w:r>
        <w:rPr>
          <w:rFonts w:ascii="宋体" w:hAnsi="宋体" w:eastAsia="宋体" w:cs="宋体"/>
          <w:color w:val="000"/>
          <w:sz w:val="28"/>
          <w:szCs w:val="28"/>
        </w:rPr>
        <w:t xml:space="preserve">20xx年，在院党组和分院党组的领导下，我们以“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现将个人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20xx年党委下发了《20xx年党委工作要点》。对加强党的思想建设，抓好党员干部思想教育，深入贯彻落实党的xx届六中全会精神和xx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邓小平理论、“三个代表”重要思想、xx大会议精神。结合我所工作实际，分别组织收看“xx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邪教题材影片《深渊—邪教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xx大会议精神。党的xx大，是我们党在新世纪召开的第一次全国代表大会，也是在我国进入全面建设小康社会，加快推进社会主义现代化的新发展阶段召开的一次十分重要的代表大会。为了把xx大精神学习好、宣传好、领会好、贯彻落实好，我们根据中央和中科院的有关部署和要求，结合我所实际，党委及时下发了《关于认真学习贯彻党的xx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1、组织各支部积极开展学习活动。各总支、支部通过多种学习形式组织支部党员认真学习了xx大报告。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2、做好专题辅导工作。为了配合xx大报告的学习，我们购置了《当前党员干部学习热点问题新报告》专题辅导音像片，组织专门辅导学习，推动了全所学习xx大精神的深入进行。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xx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20xx年在第12届“半月谈思想政治工作创新奖”评奖中，我所被《半月谈》评为思想政治工作创新奖先进单位，被评为《半月谈》思想政治工作创新奖;20xx年我所政研组被科学院思想政治工作研究会评为先进集体，提供的论文被评为创新奖。</w:t>
      </w:r>
    </w:p>
    <w:p>
      <w:pPr>
        <w:ind w:left="0" w:right="0" w:firstLine="560"/>
        <w:spacing w:before="450" w:after="450" w:line="312" w:lineRule="auto"/>
      </w:pPr>
      <w:r>
        <w:rPr>
          <w:rFonts w:ascii="宋体" w:hAnsi="宋体" w:eastAsia="宋体" w:cs="宋体"/>
          <w:color w:val="000"/>
          <w:sz w:val="28"/>
          <w:szCs w:val="28"/>
        </w:rPr>
        <w:t xml:space="preserve">(五)认真落实院党组夏季扩大会议精神。20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党委工作暂行办法》、《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20xx年共发展党员25名，其中科技骨干10名，管理骨干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20xx年党委工作要点中我们明确提出“深入贯彻党的xx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20xx年我所认真落实院纪检监察工作会议精神，结合研究所工作实际做到标本兼治，综合治理，强化责任，抓好落实，加大从源头上预防治理腐败的力度，不断推进党风廉政建设和反腐败工作深入发展。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8、认真处理群众来信来访，坚持所领导“信访接待日”制度。收到群众信访5起，处理问题3起，接待群众来访20余人次，处理问题19起。</w:t>
      </w:r>
    </w:p>
    <w:p>
      <w:pPr>
        <w:ind w:left="0" w:right="0" w:firstLine="560"/>
        <w:spacing w:before="450" w:after="450" w:line="312" w:lineRule="auto"/>
      </w:pPr>
      <w:r>
        <w:rPr>
          <w:rFonts w:ascii="宋体" w:hAnsi="宋体" w:eastAsia="宋体" w:cs="宋体"/>
          <w:color w:val="000"/>
          <w:sz w:val="28"/>
          <w:szCs w:val="28"/>
        </w:rPr>
        <w:t xml:space="preserve">9、完成了四个项目的内审任务。</w:t>
      </w:r>
    </w:p>
    <w:p>
      <w:pPr>
        <w:ind w:left="0" w:right="0" w:firstLine="560"/>
        <w:spacing w:before="450" w:after="450" w:line="312" w:lineRule="auto"/>
      </w:pPr>
      <w:r>
        <w:rPr>
          <w:rFonts w:ascii="宋体" w:hAnsi="宋体" w:eastAsia="宋体" w:cs="宋体"/>
          <w:color w:val="000"/>
          <w:sz w:val="28"/>
          <w:szCs w:val="28"/>
        </w:rPr>
        <w:t xml:space="preserve">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20xx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1、制定了《20xx年创新文化建设工作计划》，并进行全面实施。</w:t>
      </w:r>
    </w:p>
    <w:p>
      <w:pPr>
        <w:ind w:left="0" w:right="0" w:firstLine="560"/>
        <w:spacing w:before="450" w:after="450" w:line="312" w:lineRule="auto"/>
      </w:pPr>
      <w:r>
        <w:rPr>
          <w:rFonts w:ascii="宋体" w:hAnsi="宋体" w:eastAsia="宋体" w:cs="宋体"/>
          <w:color w:val="000"/>
          <w:sz w:val="28"/>
          <w:szCs w:val="28"/>
        </w:rPr>
        <w:t xml:space="preserve">2、制定了《深入推进团队精神培育试点工作实施方案》、《深入推进创新精神培育试点工作实施方案》，并在所内选定了六个部门为试点单位。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3、组织对全所职工进行了创新文化知识和理念的培训，共四批300余人。</w:t>
      </w:r>
    </w:p>
    <w:p>
      <w:pPr>
        <w:ind w:left="0" w:right="0" w:firstLine="560"/>
        <w:spacing w:before="450" w:after="450" w:line="312" w:lineRule="auto"/>
      </w:pPr>
      <w:r>
        <w:rPr>
          <w:rFonts w:ascii="宋体" w:hAnsi="宋体" w:eastAsia="宋体" w:cs="宋体"/>
          <w:color w:val="000"/>
          <w:sz w:val="28"/>
          <w:szCs w:val="28"/>
        </w:rPr>
        <w:t xml:space="preserve">4、为了调动基层部门和职工关心参与创新文化建设，设立了创新文化建设基金。</w:t>
      </w:r>
    </w:p>
    <w:p>
      <w:pPr>
        <w:ind w:left="0" w:right="0" w:firstLine="560"/>
        <w:spacing w:before="450" w:after="450" w:line="312" w:lineRule="auto"/>
      </w:pPr>
      <w:r>
        <w:rPr>
          <w:rFonts w:ascii="宋体" w:hAnsi="宋体" w:eastAsia="宋体" w:cs="宋体"/>
          <w:color w:val="000"/>
          <w:sz w:val="28"/>
          <w:szCs w:val="28"/>
        </w:rPr>
        <w:t xml:space="preserve">5、所团委按照创新文化工作部署，承办了多期“创新文化沙龙”活动，以音乐赏析、佳片欣赏、航天技术发展报告会、创新文化知识竞赛、迎新座谈会、新年联谊会等形式调动广大青年的积极性，并在活动中注重培育青年人的“团队精神”。</w:t>
      </w:r>
    </w:p>
    <w:p>
      <w:pPr>
        <w:ind w:left="0" w:right="0" w:firstLine="560"/>
        <w:spacing w:before="450" w:after="450" w:line="312" w:lineRule="auto"/>
      </w:pPr>
      <w:r>
        <w:rPr>
          <w:rFonts w:ascii="宋体" w:hAnsi="宋体" w:eastAsia="宋体" w:cs="宋体"/>
          <w:color w:val="000"/>
          <w:sz w:val="28"/>
          <w:szCs w:val="28"/>
        </w:rPr>
        <w:t xml:space="preserve">6、建立了光机所“党建网”，开设了“党建之窗”栏目。</w:t>
      </w:r>
    </w:p>
    <w:p>
      <w:pPr>
        <w:ind w:left="0" w:right="0" w:firstLine="560"/>
        <w:spacing w:before="450" w:after="450" w:line="312" w:lineRule="auto"/>
      </w:pPr>
      <w:r>
        <w:rPr>
          <w:rFonts w:ascii="宋体" w:hAnsi="宋体" w:eastAsia="宋体" w:cs="宋体"/>
          <w:color w:val="000"/>
          <w:sz w:val="28"/>
          <w:szCs w:val="28"/>
        </w:rPr>
        <w:t xml:space="preserve">7、组织筹办了“中国科学院20xx年创新文化建设工作研讨会”。</w:t>
      </w:r>
    </w:p>
    <w:p>
      <w:pPr>
        <w:ind w:left="0" w:right="0" w:firstLine="560"/>
        <w:spacing w:before="450" w:after="450" w:line="312" w:lineRule="auto"/>
      </w:pPr>
      <w:r>
        <w:rPr>
          <w:rFonts w:ascii="宋体" w:hAnsi="宋体" w:eastAsia="宋体" w:cs="宋体"/>
          <w:color w:val="000"/>
          <w:sz w:val="28"/>
          <w:szCs w:val="28"/>
        </w:rPr>
        <w:t xml:space="preserve">8、分别接待广州分院、中船集团705所等单位，进行创新文化交流。</w:t>
      </w:r>
    </w:p>
    <w:p>
      <w:pPr>
        <w:ind w:left="0" w:right="0" w:firstLine="560"/>
        <w:spacing w:before="450" w:after="450" w:line="312" w:lineRule="auto"/>
      </w:pPr>
      <w:r>
        <w:rPr>
          <w:rFonts w:ascii="宋体" w:hAnsi="宋体" w:eastAsia="宋体" w:cs="宋体"/>
          <w:color w:val="000"/>
          <w:sz w:val="28"/>
          <w:szCs w:val="28"/>
        </w:rPr>
        <w:t xml:space="preserve">9、组织制定了《所务公开暂行办法》，并建立了所务公开网，坚持重大决策由职代会讨论审议。通过三年多的创新文化建设，创新文化工作已逐步深入人心，研究室十分注重文化建设和管理。如：光电子学研究室、医电计算机研究室、纤维光学研究室成立后，管理工作先从文化建设入手，统一思想，凝聚人心，发扬精神，开创工作，均取得可喜的成绩。瞬态室、空间室、科园物业公司通过文化建设，促进了科研生产工作。</w:t>
      </w:r>
    </w:p>
    <w:p>
      <w:pPr>
        <w:ind w:left="0" w:right="0" w:firstLine="560"/>
        <w:spacing w:before="450" w:after="450" w:line="312" w:lineRule="auto"/>
      </w:pPr>
      <w:r>
        <w:rPr>
          <w:rFonts w:ascii="宋体" w:hAnsi="宋体" w:eastAsia="宋体" w:cs="宋体"/>
          <w:color w:val="000"/>
          <w:sz w:val="28"/>
          <w:szCs w:val="28"/>
        </w:rPr>
        <w:t xml:space="preserve">七、积极开展精神文明建设活动，激发职工群众积极性</w:t>
      </w:r>
    </w:p>
    <w:p>
      <w:pPr>
        <w:ind w:left="0" w:right="0" w:firstLine="560"/>
        <w:spacing w:before="450" w:after="450" w:line="312" w:lineRule="auto"/>
      </w:pPr>
      <w:r>
        <w:rPr>
          <w:rFonts w:ascii="宋体" w:hAnsi="宋体" w:eastAsia="宋体" w:cs="宋体"/>
          <w:color w:val="000"/>
          <w:sz w:val="28"/>
          <w:szCs w:val="28"/>
        </w:rPr>
        <w:t xml:space="preserve">精神文明建设是新时期党建工作一个重要组成部分，20xx年我所通过开展一系列创建活动，把思想道德教育作为主线贯穿到各项创建活动中去，调动大家的工作热情和积极性，广大党员的先锋模范作用得到了进一步的发挥。</w:t>
      </w:r>
    </w:p>
    <w:p>
      <w:pPr>
        <w:ind w:left="0" w:right="0" w:firstLine="560"/>
        <w:spacing w:before="450" w:after="450" w:line="312" w:lineRule="auto"/>
      </w:pPr>
      <w:r>
        <w:rPr>
          <w:rFonts w:ascii="宋体" w:hAnsi="宋体" w:eastAsia="宋体" w:cs="宋体"/>
          <w:color w:val="000"/>
          <w:sz w:val="28"/>
          <w:szCs w:val="28"/>
        </w:rPr>
        <w:t xml:space="preserve">1、组织开办“文明市民学校”，对广大职工和家属进行思想道德素质教育。通过宣贯文明市民“十不”行为规范和“三管住”等要求，提高职工群众的文明化程度。</w:t>
      </w:r>
    </w:p>
    <w:p>
      <w:pPr>
        <w:ind w:left="0" w:right="0" w:firstLine="560"/>
        <w:spacing w:before="450" w:after="450" w:line="312" w:lineRule="auto"/>
      </w:pPr>
      <w:r>
        <w:rPr>
          <w:rFonts w:ascii="宋体" w:hAnsi="宋体" w:eastAsia="宋体" w:cs="宋体"/>
          <w:color w:val="000"/>
          <w:sz w:val="28"/>
          <w:szCs w:val="28"/>
        </w:rPr>
        <w:t xml:space="preserve">2、组织开办“人口学校”，通过普及计划生育常识、宣讲计划生育基本国策、宣讲人口与国情、人口与环保等专题，提高广大职工执行计划生育的自觉性。</w:t>
      </w:r>
    </w:p>
    <w:p>
      <w:pPr>
        <w:ind w:left="0" w:right="0" w:firstLine="560"/>
        <w:spacing w:before="450" w:after="450" w:line="312" w:lineRule="auto"/>
      </w:pPr>
      <w:r>
        <w:rPr>
          <w:rFonts w:ascii="宋体" w:hAnsi="宋体" w:eastAsia="宋体" w:cs="宋体"/>
          <w:color w:val="000"/>
          <w:sz w:val="28"/>
          <w:szCs w:val="28"/>
        </w:rPr>
        <w:t xml:space="preserve">3、组织进行了全所700多人参加的“公民道德建设知识竞赛，提高广大职工的公民道德意识。</w:t>
      </w:r>
    </w:p>
    <w:p>
      <w:pPr>
        <w:ind w:left="0" w:right="0" w:firstLine="560"/>
        <w:spacing w:before="450" w:after="450" w:line="312" w:lineRule="auto"/>
      </w:pPr>
      <w:r>
        <w:rPr>
          <w:rFonts w:ascii="宋体" w:hAnsi="宋体" w:eastAsia="宋体" w:cs="宋体"/>
          <w:color w:val="000"/>
          <w:sz w:val="28"/>
          <w:szCs w:val="28"/>
        </w:rPr>
        <w:t xml:space="preserve">4、组织开展评选“五好文明家庭”和“五好文明楼洞”活动。评出“五好文明家庭”10户。</w:t>
      </w:r>
    </w:p>
    <w:p>
      <w:pPr>
        <w:ind w:left="0" w:right="0" w:firstLine="560"/>
        <w:spacing w:before="450" w:after="450" w:line="312" w:lineRule="auto"/>
      </w:pPr>
      <w:r>
        <w:rPr>
          <w:rFonts w:ascii="宋体" w:hAnsi="宋体" w:eastAsia="宋体" w:cs="宋体"/>
          <w:color w:val="000"/>
          <w:sz w:val="28"/>
          <w:szCs w:val="28"/>
        </w:rPr>
        <w:t xml:space="preserve">5、组织开展评选先进集体、先进工作者活动，共评出先进集体三个、先进工作者10名。</w:t>
      </w:r>
    </w:p>
    <w:p>
      <w:pPr>
        <w:ind w:left="0" w:right="0" w:firstLine="560"/>
        <w:spacing w:before="450" w:after="450" w:line="312" w:lineRule="auto"/>
      </w:pPr>
      <w:r>
        <w:rPr>
          <w:rFonts w:ascii="宋体" w:hAnsi="宋体" w:eastAsia="宋体" w:cs="宋体"/>
          <w:color w:val="000"/>
          <w:sz w:val="28"/>
          <w:szCs w:val="28"/>
        </w:rPr>
        <w:t xml:space="preserve">6、组织开展评选优秀青年活动，共评出优秀青年11名、优秀学生干部2名。</w:t>
      </w:r>
    </w:p>
    <w:p>
      <w:pPr>
        <w:ind w:left="0" w:right="0" w:firstLine="560"/>
        <w:spacing w:before="450" w:after="450" w:line="312" w:lineRule="auto"/>
      </w:pPr>
      <w:r>
        <w:rPr>
          <w:rFonts w:ascii="宋体" w:hAnsi="宋体" w:eastAsia="宋体" w:cs="宋体"/>
          <w:color w:val="000"/>
          <w:sz w:val="28"/>
          <w:szCs w:val="28"/>
        </w:rPr>
        <w:t xml:space="preserve">7、积极向上级政府推荐优秀人员：20xx年我所获荣誉称号14人，其中党员占12人。一人荣获“全国科普工作先进工作者”称号，一人荣获“陕西省先进工作者”称号，同时还荣获全国“半月谈思想政治工作创新奖”，一人被命名为陕西省“三五人才”，一人荣获陕西省“有突出贡献专家”称号。三名同志分别荣获中国科学院“优秀团干部”、“优秀团员”、“优秀学生干部”称号等。</w:t>
      </w:r>
    </w:p>
    <w:p>
      <w:pPr>
        <w:ind w:left="0" w:right="0" w:firstLine="560"/>
        <w:spacing w:before="450" w:after="450" w:line="312" w:lineRule="auto"/>
      </w:pPr>
      <w:r>
        <w:rPr>
          <w:rFonts w:ascii="宋体" w:hAnsi="宋体" w:eastAsia="宋体" w:cs="宋体"/>
          <w:color w:val="000"/>
          <w:sz w:val="28"/>
          <w:szCs w:val="28"/>
        </w:rPr>
        <w:t xml:space="preserve">8、20xx年我所生活区被授予“文明小区”、“绿色社区”、“绿色科研院所”，并被推荐为“市文明单位”。</w:t>
      </w:r>
    </w:p>
    <w:p>
      <w:pPr>
        <w:ind w:left="0" w:right="0" w:firstLine="560"/>
        <w:spacing w:before="450" w:after="450" w:line="312" w:lineRule="auto"/>
      </w:pPr>
      <w:r>
        <w:rPr>
          <w:rFonts w:ascii="宋体" w:hAnsi="宋体" w:eastAsia="宋体" w:cs="宋体"/>
          <w:color w:val="000"/>
          <w:sz w:val="28"/>
          <w:szCs w:val="28"/>
        </w:rPr>
        <w:t xml:space="preserve">9、组织了向灾区人民献爱心，捐赠救灾物品活动。共捐款14078元、衣物4572件、棉被35床、食品11箱。</w:t>
      </w:r>
    </w:p>
    <w:p>
      <w:pPr>
        <w:ind w:left="0" w:right="0" w:firstLine="560"/>
        <w:spacing w:before="450" w:after="450" w:line="312" w:lineRule="auto"/>
      </w:pPr>
      <w:r>
        <w:rPr>
          <w:rFonts w:ascii="宋体" w:hAnsi="宋体" w:eastAsia="宋体" w:cs="宋体"/>
          <w:color w:val="000"/>
          <w:sz w:val="28"/>
          <w:szCs w:val="28"/>
        </w:rPr>
        <w:t xml:space="preserve">八、积极开展群众性的文化娱乐活动，活跃职工文化生活</w:t>
      </w:r>
    </w:p>
    <w:p>
      <w:pPr>
        <w:ind w:left="0" w:right="0" w:firstLine="560"/>
        <w:spacing w:before="450" w:after="450" w:line="312" w:lineRule="auto"/>
      </w:pPr>
      <w:r>
        <w:rPr>
          <w:rFonts w:ascii="宋体" w:hAnsi="宋体" w:eastAsia="宋体" w:cs="宋体"/>
          <w:color w:val="000"/>
          <w:sz w:val="28"/>
          <w:szCs w:val="28"/>
        </w:rPr>
        <w:t xml:space="preserve">群众性文化体育活动是精神文明建设的一个重要组成部分，为了丰富广大职工和家属的业余文化生活、满足小区居民的精神文化需求，促进职工思想交流、创造和谐的文化氛围，我所组织开展了丰富多彩的群众性文化体育活动。不断增加党建工作的科技含量和娱乐活动的文化含量，激发广大职工爱党、爱国、爱所的热情。</w:t>
      </w:r>
    </w:p>
    <w:p>
      <w:pPr>
        <w:ind w:left="0" w:right="0" w:firstLine="560"/>
        <w:spacing w:before="450" w:after="450" w:line="312" w:lineRule="auto"/>
      </w:pPr>
      <w:r>
        <w:rPr>
          <w:rFonts w:ascii="宋体" w:hAnsi="宋体" w:eastAsia="宋体" w:cs="宋体"/>
          <w:color w:val="000"/>
          <w:sz w:val="28"/>
          <w:szCs w:val="28"/>
        </w:rPr>
        <w:t xml:space="preserve">1、先后组织举办五次文艺演出，八次不同体育项目的比赛，并组织举办了职工秋季趣味运动会，对提高团队意识，增强凝聚力起到了促进作用</w:t>
      </w:r>
    </w:p>
    <w:p>
      <w:pPr>
        <w:ind w:left="0" w:right="0" w:firstLine="560"/>
        <w:spacing w:before="450" w:after="450" w:line="312" w:lineRule="auto"/>
      </w:pPr>
      <w:r>
        <w:rPr>
          <w:rFonts w:ascii="宋体" w:hAnsi="宋体" w:eastAsia="宋体" w:cs="宋体"/>
          <w:color w:val="000"/>
          <w:sz w:val="28"/>
          <w:szCs w:val="28"/>
        </w:rPr>
        <w:t xml:space="preserve">2、为促进“文明小区”建设，组织举办了“文明小区之夏”纳凉晚会。</w:t>
      </w:r>
    </w:p>
    <w:p>
      <w:pPr>
        <w:ind w:left="0" w:right="0" w:firstLine="560"/>
        <w:spacing w:before="450" w:after="450" w:line="312" w:lineRule="auto"/>
      </w:pPr>
      <w:r>
        <w:rPr>
          <w:rFonts w:ascii="宋体" w:hAnsi="宋体" w:eastAsia="宋体" w:cs="宋体"/>
          <w:color w:val="000"/>
          <w:sz w:val="28"/>
          <w:szCs w:val="28"/>
        </w:rPr>
        <w:t xml:space="preserve">3、多次组织举办职工书画</w:t>
      </w:r>
    </w:p>
    <w:p>
      <w:pPr>
        <w:ind w:left="0" w:right="0" w:firstLine="560"/>
        <w:spacing w:before="450" w:after="450" w:line="312" w:lineRule="auto"/>
      </w:pPr>
      <w:r>
        <w:rPr>
          <w:rFonts w:ascii="宋体" w:hAnsi="宋体" w:eastAsia="宋体" w:cs="宋体"/>
          <w:color w:val="000"/>
          <w:sz w:val="28"/>
          <w:szCs w:val="28"/>
        </w:rPr>
        <w:t xml:space="preserve">4、组织兴建了开放式的全民健身广场配置各类健身器械十余件，受到职工家属的好评。</w:t>
      </w:r>
    </w:p>
    <w:p>
      <w:pPr>
        <w:ind w:left="0" w:right="0" w:firstLine="560"/>
        <w:spacing w:before="450" w:after="450" w:line="312" w:lineRule="auto"/>
      </w:pPr>
      <w:r>
        <w:rPr>
          <w:rFonts w:ascii="宋体" w:hAnsi="宋体" w:eastAsia="宋体" w:cs="宋体"/>
          <w:color w:val="000"/>
          <w:sz w:val="28"/>
          <w:szCs w:val="28"/>
        </w:rPr>
        <w:t xml:space="preserve">九、积极组织做好离退休工作，促进研究所的稳定发展</w:t>
      </w:r>
    </w:p>
    <w:p>
      <w:pPr>
        <w:ind w:left="0" w:right="0" w:firstLine="560"/>
        <w:spacing w:before="450" w:after="450" w:line="312" w:lineRule="auto"/>
      </w:pPr>
      <w:r>
        <w:rPr>
          <w:rFonts w:ascii="宋体" w:hAnsi="宋体" w:eastAsia="宋体" w:cs="宋体"/>
          <w:color w:val="000"/>
          <w:sz w:val="28"/>
          <w:szCs w:val="28"/>
        </w:rPr>
        <w:t xml:space="preserve">我所，现有离退休职工535人，其中党员191人，这些人的稳定对研究所的发展起着重要的作用。为了加强对离退休工作的管理，今年重点做了以下工作:</w:t>
      </w:r>
    </w:p>
    <w:p>
      <w:pPr>
        <w:ind w:left="0" w:right="0" w:firstLine="560"/>
        <w:spacing w:before="450" w:after="450" w:line="312" w:lineRule="auto"/>
      </w:pPr>
      <w:r>
        <w:rPr>
          <w:rFonts w:ascii="宋体" w:hAnsi="宋体" w:eastAsia="宋体" w:cs="宋体"/>
          <w:color w:val="000"/>
          <w:sz w:val="28"/>
          <w:szCs w:val="28"/>
        </w:rPr>
        <w:t xml:space="preserve">1、抓组织建设，将离退休管理职能从人教处分离出来，成立专设机构，配备两名专职人员进行管理，同时加强支部建设，认真组织好离退休职工的学习教育，使离退休职工思想稳定。</w:t>
      </w:r>
    </w:p>
    <w:p>
      <w:pPr>
        <w:ind w:left="0" w:right="0" w:firstLine="560"/>
        <w:spacing w:before="450" w:after="450" w:line="312" w:lineRule="auto"/>
      </w:pPr>
      <w:r>
        <w:rPr>
          <w:rFonts w:ascii="宋体" w:hAnsi="宋体" w:eastAsia="宋体" w:cs="宋体"/>
          <w:color w:val="000"/>
          <w:sz w:val="28"/>
          <w:szCs w:val="28"/>
        </w:rPr>
        <w:t xml:space="preserve">2、认真抓二项待遇的落实，不拖欠离退休职工的工资与医疗费。</w:t>
      </w:r>
    </w:p>
    <w:p>
      <w:pPr>
        <w:ind w:left="0" w:right="0" w:firstLine="560"/>
        <w:spacing w:before="450" w:after="450" w:line="312" w:lineRule="auto"/>
      </w:pPr>
      <w:r>
        <w:rPr>
          <w:rFonts w:ascii="宋体" w:hAnsi="宋体" w:eastAsia="宋体" w:cs="宋体"/>
          <w:color w:val="000"/>
          <w:sz w:val="28"/>
          <w:szCs w:val="28"/>
        </w:rPr>
        <w:t xml:space="preserve">3、认真抓了老年教育和文体活动，组织离退休职工多次参加了研究所及市的重大活动，取得了好的成绩，受到领导的好评和职工群众的赞扬，仅秧歌队就100多人，极大丰富了老年同志的文化生活。</w:t>
      </w:r>
    </w:p>
    <w:p>
      <w:pPr>
        <w:ind w:left="0" w:right="0" w:firstLine="560"/>
        <w:spacing w:before="450" w:after="450" w:line="312" w:lineRule="auto"/>
      </w:pPr>
      <w:r>
        <w:rPr>
          <w:rFonts w:ascii="宋体" w:hAnsi="宋体" w:eastAsia="宋体" w:cs="宋体"/>
          <w:color w:val="000"/>
          <w:sz w:val="28"/>
          <w:szCs w:val="28"/>
        </w:rPr>
        <w:t xml:space="preserve">4、认真做好老年大学工作。20xx年按照“三个代表”的要求，与时俱进，开拓创新，规范教学，加强制度管理建设，使老年大学具有一定规模和声誉，在社会上产生了积极影响。现在已由最初的三个教学班几十人发展到包括书画、电脑、英语、保健、音乐、舞蹈、模特等10个专业13个教学班，在校学员450人次。</w:t>
      </w:r>
    </w:p>
    <w:p>
      <w:pPr>
        <w:ind w:left="0" w:right="0" w:firstLine="560"/>
        <w:spacing w:before="450" w:after="450" w:line="312" w:lineRule="auto"/>
      </w:pPr>
      <w:r>
        <w:rPr>
          <w:rFonts w:ascii="宋体" w:hAnsi="宋体" w:eastAsia="宋体" w:cs="宋体"/>
          <w:color w:val="000"/>
          <w:sz w:val="28"/>
          <w:szCs w:val="28"/>
        </w:rPr>
        <w:t xml:space="preserve">5、组织完成了老年大学新校舍的建设工作，使教学场地增加到400平方米，新配备了桌椅、空调、钢琴，使教学设施完备，教学环境优雅舒适，促进了研究所的稳定和发展。20xx年我所老年大学(分校)在市26所分校中，被市老年大学(总校)评为先进分校。</w:t>
      </w:r>
    </w:p>
    <w:p>
      <w:pPr>
        <w:ind w:left="0" w:right="0" w:firstLine="560"/>
        <w:spacing w:before="450" w:after="450" w:line="312" w:lineRule="auto"/>
      </w:pPr>
      <w:r>
        <w:rPr>
          <w:rFonts w:ascii="宋体" w:hAnsi="宋体" w:eastAsia="宋体" w:cs="宋体"/>
          <w:color w:val="000"/>
          <w:sz w:val="28"/>
          <w:szCs w:val="28"/>
        </w:rPr>
        <w:t xml:space="preserve">总的来说20xx年我所党的建设工作取得了可喜的成绩，但是我们还应看到在许多方面还存在着不足，许多问题仍需要我们不断努力，在改革发展中用改革的办法在发展中去逐一解决。20xx年，对我所来说是关键性的一年，任务十分艰巨繁重，面对众多重大科研项目，特别是航天项目，任务完成的好坏，直接影响着研究所今后的发展与生存;同时又面临着行政与党委领导班子的换届，如何使新老班子平稳过渡，实现顺利交接，也直接影响着研究所的稳定和持续地发展;同时，研究所也将面临新老园区的全面建设。面对如此多的困难如何办?全体党员应鼓足勇气，坚定信心，进一步发挥党员先锋模范作用，促进和推动研究所的发展。让我们以“雄关漫道真如铁，而今迈步从头越”的大无畏精神去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如何写5人党委委员分工及职责范文(精)八</w:t>
      </w:r>
    </w:p>
    <w:p>
      <w:pPr>
        <w:ind w:left="0" w:right="0" w:firstLine="560"/>
        <w:spacing w:before="450" w:after="450" w:line="312" w:lineRule="auto"/>
      </w:pPr>
      <w:r>
        <w:rPr>
          <w:rFonts w:ascii="宋体" w:hAnsi="宋体" w:eastAsia="宋体" w:cs="宋体"/>
          <w:color w:val="000"/>
          <w:sz w:val="28"/>
          <w:szCs w:val="28"/>
        </w:rPr>
        <w:t xml:space="preserve">今年，机关党委工作在党组的正确领导和主管领导的有力指导下，加强机关党的建设，积极推进教育实践活动整改，深入开展理论学习和思想教育，推进机关文化建设，努力争创目标绩效考评，较好地完成了年度各项工作，机关了团结向上、开拓进取,保持了良好精神状态。</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来，按照中央、省委、市委和县委各级党建工作部署，我作为镇党委书记，始终牢记党建“第一责任人”使命，认真学习系列重要讲话精神，坚持从严管党、从严治党，把党建工作放在全局工作首位，带头抓党建，较好地完成了党建工作各项任务</w:t>
      </w:r>
    </w:p>
    <w:p>
      <w:pPr>
        <w:ind w:left="0" w:right="0" w:firstLine="560"/>
        <w:spacing w:before="450" w:after="450" w:line="312" w:lineRule="auto"/>
      </w:pPr>
      <w:r>
        <w:rPr>
          <w:rFonts w:ascii="宋体" w:hAnsi="宋体" w:eastAsia="宋体" w:cs="宋体"/>
          <w:color w:val="000"/>
          <w:sz w:val="28"/>
          <w:szCs w:val="28"/>
        </w:rPr>
        <w:t xml:space="preserve">(一)主动作为，带头落实责任</w:t>
      </w:r>
    </w:p>
    <w:p>
      <w:pPr>
        <w:ind w:left="0" w:right="0" w:firstLine="560"/>
        <w:spacing w:before="450" w:after="450" w:line="312" w:lineRule="auto"/>
      </w:pPr>
      <w:r>
        <w:rPr>
          <w:rFonts w:ascii="宋体" w:hAnsi="宋体" w:eastAsia="宋体" w:cs="宋体"/>
          <w:color w:val="000"/>
          <w:sz w:val="28"/>
          <w:szCs w:val="28"/>
        </w:rPr>
        <w:t xml:space="preserve">一是强化责任担当。始终把党建工作作为本职主业，带头落实党建工作第一责任，亲自谋划、亲自部署、亲自督查、亲自考核。全年共组织10次党委会专题研究部署党建工作，带头传达贯彻上级党建工作精神，组织制定全年党建工作计划，带头深入村(社)开展党建调研;坚持把党建同全镇社会经济建设统筹结合、统一部署，身体力行引领和带动各级党组织、广大党员干部自觉投入到抓党建工作中，努力打造齐抓共管党建工作格局。二是突出主体责任。狠抓党委主体责任落实，由我牵头负总责，各党委成员分片联系指导基层党支部，组织各党支部与镇党委签订党建和党风廉政建设责任书，加大党支部书记专题培训力度，今年组织基层支部书记市上培训1人次、县上培训13人次、镇内培训110人次，对先进组织表彰鼓励，对后进支部负责人约谈问责。三是加强调研指导。</w:t>
      </w:r>
    </w:p>
    <w:p>
      <w:pPr>
        <w:ind w:left="0" w:right="0" w:firstLine="560"/>
        <w:spacing w:before="450" w:after="450" w:line="312" w:lineRule="auto"/>
      </w:pPr>
      <w:r>
        <w:rPr>
          <w:rFonts w:ascii="宋体" w:hAnsi="宋体" w:eastAsia="宋体" w:cs="宋体"/>
          <w:color w:val="000"/>
          <w:sz w:val="28"/>
          <w:szCs w:val="28"/>
        </w:rPr>
        <w:t xml:space="preserve">带头示范，定期或不定期深入村(社区)、企事业单位党组织开展党建调研，重点针对基层组织党务、村务、财务及重大事项开展督查和指导，今年来先后到各村社、企事业单位进行党建主题调研活动45次，走访慰问党员群众约310户，统筹协调解决了高义村创建“妇女儿童之家”、林园村阵地改造、山村新建阵地选址等建设工作，积极争取联系县领导支持，帮助解决了复兴村阵地装修;引领基层党建与产业建设互动发展。积极推动龙凤村桂圆、高义村茵红李、共和村竹木、林园村油茶、大坪村木瓜等农业产业成立协会组织，以“支部+协会”模式促进党建经济齐发展。四是抓实重点工作。依托党的群众路线教育实践活动，着力抓好正风肃纪、从严治党、依法治镇、村规民约修订、服务型党组织建设、村级后备干部队伍建设、“庸懒散浮拖”专项整治等工作，有力解决了党员干部学习教育不够、业务技能不专、服务意识不强、责任担当弱化等问题。</w:t>
      </w:r>
    </w:p>
    <w:p>
      <w:pPr>
        <w:ind w:left="0" w:right="0" w:firstLine="560"/>
        <w:spacing w:before="450" w:after="450" w:line="312" w:lineRule="auto"/>
      </w:pPr>
      <w:r>
        <w:rPr>
          <w:rFonts w:ascii="宋体" w:hAnsi="宋体" w:eastAsia="宋体" w:cs="宋体"/>
          <w:color w:val="000"/>
          <w:sz w:val="28"/>
          <w:szCs w:val="28"/>
        </w:rPr>
        <w:t xml:space="preserve">(二)示范引领，狠抓队伍建设</w:t>
      </w:r>
    </w:p>
    <w:p>
      <w:pPr>
        <w:ind w:left="0" w:right="0" w:firstLine="560"/>
        <w:spacing w:before="450" w:after="450" w:line="312" w:lineRule="auto"/>
      </w:pPr>
      <w:r>
        <w:rPr>
          <w:rFonts w:ascii="宋体" w:hAnsi="宋体" w:eastAsia="宋体" w:cs="宋体"/>
          <w:color w:val="000"/>
          <w:sz w:val="28"/>
          <w:szCs w:val="28"/>
        </w:rPr>
        <w:t xml:space="preserve">一是带头落实工作部署。我严格贯彻落实省委“两个意见”精神，坚持“五好”干部标准，遵循“三严三实”要求，带头落实各项工作部署，把抓班子带队伍建设与巩固教育实践活动成果、整改落实建章立制、深入开展正风肃纪、全面加强党的建设和全镇经济社会发展充分结合。严格用人导向，深入持续推进作风建设，及时组织党员干部职工学习上级关于干部管理、作风建设等方面的文件精神，确保上级各项决策措施贯彻落实到位。二是力抓班子整改建设。坚持以规范制度管理为举措、以反腐典型案例为警醒、以民主集中为原则，从严抓实党委班子队伍整改建设。重新修订完善《镇党委会议事规则》，分别从学习、会议、财务、保密、联系服务基层和群众、党风廉政、公务活动、干部谈心谈话等8个方面构建良好的制度，进一步健全党委班子运行机制。</w:t>
      </w:r>
    </w:p>
    <w:p>
      <w:pPr>
        <w:ind w:left="0" w:right="0" w:firstLine="560"/>
        <w:spacing w:before="450" w:after="450" w:line="312" w:lineRule="auto"/>
      </w:pPr>
      <w:r>
        <w:rPr>
          <w:rFonts w:ascii="宋体" w:hAnsi="宋体" w:eastAsia="宋体" w:cs="宋体"/>
          <w:color w:val="000"/>
          <w:sz w:val="28"/>
          <w:szCs w:val="28"/>
        </w:rPr>
        <w:t xml:space="preserve">坚持抓党委会会前学法学纪活动，每次党委会前拟定主题集中组织学习党纪国法、政策法规、违法违纪典型案件等内容，持续强化班子教育管理，提升班子队伍综合能力，落实党风廉政警钟长鸣。严格民主集中制，强化党建工作“一岗双责”，执行好“三重一大”工作程序和规范党委会议题审定、研究、决策一系列工作步骤，有效杜绝“一言堂”、“和事佬”情形发生。定期对班子成员廉政谈话，强调个人事项及时报告，实行重要工作、重大项目党委成员牵头负责制，班子队伍带头抓党建示范作用进一步彰显。三是着力党员干部培养。积极加强村级后备干部、入党积极份子培养，支持和鼓励机关事业人员、大学生村干部、年青村干部参考公职，今年镇机关干部、大学生村干部考取公务员2名。</w:t>
      </w:r>
    </w:p>
    <w:p>
      <w:pPr>
        <w:ind w:left="0" w:right="0" w:firstLine="560"/>
        <w:spacing w:before="450" w:after="450" w:line="312" w:lineRule="auto"/>
      </w:pPr>
      <w:r>
        <w:rPr>
          <w:rFonts w:ascii="宋体" w:hAnsi="宋体" w:eastAsia="宋体" w:cs="宋体"/>
          <w:color w:val="000"/>
          <w:sz w:val="28"/>
          <w:szCs w:val="28"/>
        </w:rPr>
        <w:t xml:space="preserve">通过民主推选和组织审核，集中从高校毕业生、退伍军人、返乡创业农民工、致富能手、产业带头人等群体中选拔培养了村级后备干部56名，发展入党积极分子78名，新发展党9名，转正6名，共开展后备干部和入党积极份子专题培训3次，作党委书记上党课1次，镇、村党员干部实现递进培养、健康发展，村级干部后备人才储备进一步夯实，党员队伍进一步优化。四是从严干部监督管理。实行指纹机签到签离，彻底整治机关干部迟到早退、“走读回城”现象;落实职工考勤按月公示通报、兑现奖惩;完善机关干部信息公示、去向登记;面向社会公开作风投诉电话、群众信箱，落实首问责任制和服务绩效评价机制，对群众反映服务质量差的干部开展诫勉谈话，督促整改;改进工作目标考核，优化绩效考评奖惩机制，将各条线、各版块工作分解量化、具体到人，实行台账管理，年终交账，与年终干部个人目标考核直接挂勾，兑现奖惩，确保了各项工作推进和完成。</w:t>
      </w:r>
    </w:p>
    <w:p>
      <w:pPr>
        <w:ind w:left="0" w:right="0" w:firstLine="560"/>
        <w:spacing w:before="450" w:after="450" w:line="312" w:lineRule="auto"/>
      </w:pPr>
      <w:r>
        <w:rPr>
          <w:rFonts w:ascii="宋体" w:hAnsi="宋体" w:eastAsia="宋体" w:cs="宋体"/>
          <w:color w:val="000"/>
          <w:sz w:val="28"/>
          <w:szCs w:val="28"/>
        </w:rPr>
        <w:t xml:space="preserve">(三)服务为先，夯实基层党建</w:t>
      </w:r>
    </w:p>
    <w:p>
      <w:pPr>
        <w:ind w:left="0" w:right="0" w:firstLine="560"/>
        <w:spacing w:before="450" w:after="450" w:line="312" w:lineRule="auto"/>
      </w:pPr>
      <w:r>
        <w:rPr>
          <w:rFonts w:ascii="宋体" w:hAnsi="宋体" w:eastAsia="宋体" w:cs="宋体"/>
          <w:color w:val="000"/>
          <w:sz w:val="28"/>
          <w:szCs w:val="28"/>
        </w:rPr>
        <w:t xml:space="preserve">一是着力推进服务建设。组织镇、村两级党组织和84名干部开展以“公开承诺、实干履诺、民主评诺”为主题的“三诺竞为”活动，公开承诺事项共计162项，实行限期兑现交账，惠及民生工程、产业发展、基础建设、作风整改、困难救济等5个方面，营造出“比拼比干、竞相作为”的发展氛围。抓实“走基层”“五帮村”“双报到”等活动，组建领导干部与职工结对帮扶28对、部门与村(社区)结对帮扶13对、干部与群众结对帮扶880对，帮助解决基层和群众困难问题110余件，落实帮扶发展和慰问资金近120余万元，特别是筹资30余万在水栏村开设镇卫生院水栏分院，有效解决了水栏片区近1.7万人就近看病医疗问题，深受群众好评。组建14支党员服务队，共开展义工活动60余次，内容包括义务载竹、卫生整治、公路绿化、助农春耕秋收、慰问留守儿童老人等，党群干群互动联系更加紧密。斥资近5万元迁建镇便民服务中心，在各村开设便民服务代办点，由村“两委”干部逢“赶场天”轮流坐班值守，为群众代办事项，群众办事更加便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2025-05-03T20:44:54+08:00</dcterms:created>
  <dcterms:modified xsi:type="dcterms:W3CDTF">2025-05-03T20:44:54+08:00</dcterms:modified>
</cp:coreProperties>
</file>

<file path=docProps/custom.xml><?xml version="1.0" encoding="utf-8"?>
<Properties xmlns="http://schemas.openxmlformats.org/officeDocument/2006/custom-properties" xmlns:vt="http://schemas.openxmlformats.org/officeDocument/2006/docPropsVTypes"/>
</file>